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D864C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🟦</w:t>
      </w:r>
      <w:r w:rsidRPr="002A75BE">
        <w:rPr>
          <w:b/>
          <w:bCs/>
        </w:rPr>
        <w:t xml:space="preserve"> ChordSense – AI Music Analysis System</w:t>
      </w:r>
    </w:p>
    <w:p w14:paraId="65D5E7A0" w14:textId="77777777" w:rsidR="002A75BE" w:rsidRPr="002A75BE" w:rsidRDefault="002A75BE" w:rsidP="002A75BE">
      <w:r w:rsidRPr="002A75BE">
        <w:t xml:space="preserve">A microservice-based AI platform for </w:t>
      </w:r>
      <w:r w:rsidRPr="002A75BE">
        <w:rPr>
          <w:b/>
          <w:bCs/>
        </w:rPr>
        <w:t>Audio Analysis</w:t>
      </w:r>
      <w:r w:rsidRPr="002A75BE">
        <w:t xml:space="preserve"> + </w:t>
      </w:r>
      <w:r w:rsidRPr="002A75BE">
        <w:rPr>
          <w:b/>
          <w:bCs/>
        </w:rPr>
        <w:t>Lyric Analysis</w:t>
      </w:r>
      <w:r w:rsidRPr="002A75BE">
        <w:t xml:space="preserve">, combining a </w:t>
      </w:r>
      <w:r w:rsidRPr="002A75BE">
        <w:rPr>
          <w:b/>
          <w:bCs/>
        </w:rPr>
        <w:t>.NET API Gateway</w:t>
      </w:r>
      <w:r w:rsidRPr="002A75BE">
        <w:t xml:space="preserve"> with a </w:t>
      </w:r>
      <w:r w:rsidRPr="002A75BE">
        <w:rPr>
          <w:b/>
          <w:bCs/>
        </w:rPr>
        <w:t>Python AI inference engine</w:t>
      </w:r>
      <w:r w:rsidRPr="002A75BE">
        <w:t>.</w:t>
      </w:r>
    </w:p>
    <w:p w14:paraId="5A23D30B" w14:textId="77777777" w:rsidR="002A75BE" w:rsidRPr="002A75BE" w:rsidRDefault="002A75BE" w:rsidP="002A75BE">
      <w:r w:rsidRPr="002A75BE">
        <w:pict w14:anchorId="4209B7E8">
          <v:rect id="_x0000_i1103" style="width:0;height:1.5pt" o:hralign="center" o:hrstd="t" o:hr="t" fillcolor="#a0a0a0" stroked="f"/>
        </w:pict>
      </w:r>
    </w:p>
    <w:p w14:paraId="2B6438BF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1. Overview</w:t>
      </w:r>
    </w:p>
    <w:p w14:paraId="3EE1B281" w14:textId="77777777" w:rsidR="002A75BE" w:rsidRPr="002A75BE" w:rsidRDefault="002A75BE" w:rsidP="002A75BE">
      <w:r w:rsidRPr="002A75BE">
        <w:t>ChordSense is a two-part system:</w:t>
      </w:r>
    </w:p>
    <w:p w14:paraId="7389E4C3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🔹</w:t>
      </w:r>
      <w:r w:rsidRPr="002A75BE">
        <w:rPr>
          <w:b/>
          <w:bCs/>
        </w:rPr>
        <w:t xml:space="preserve"> .NET 10 API Gateway (Backend Service)</w:t>
      </w:r>
    </w:p>
    <w:p w14:paraId="0C1A0E3F" w14:textId="77777777" w:rsidR="002A75BE" w:rsidRPr="002A75BE" w:rsidRDefault="002A75BE" w:rsidP="002A75BE">
      <w:r w:rsidRPr="002A75BE">
        <w:t>Handles:</w:t>
      </w:r>
    </w:p>
    <w:p w14:paraId="5EA12EAC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REST API endpoints</w:t>
      </w:r>
    </w:p>
    <w:p w14:paraId="688867A1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File uploads (audio)</w:t>
      </w:r>
    </w:p>
    <w:p w14:paraId="53FC81F3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JSON requests (lyrics)</w:t>
      </w:r>
    </w:p>
    <w:p w14:paraId="191227CA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Database access</w:t>
      </w:r>
    </w:p>
    <w:p w14:paraId="688D220F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Validation + routing</w:t>
      </w:r>
    </w:p>
    <w:p w14:paraId="096083B4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Communication with Python AI service</w:t>
      </w:r>
    </w:p>
    <w:p w14:paraId="56A9333B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🔹</w:t>
      </w:r>
      <w:r w:rsidRPr="002A75BE">
        <w:rPr>
          <w:b/>
          <w:bCs/>
        </w:rPr>
        <w:t xml:space="preserve"> Python Flask AI Microservice</w:t>
      </w:r>
    </w:p>
    <w:p w14:paraId="341F4A08" w14:textId="77777777" w:rsidR="002A75BE" w:rsidRPr="002A75BE" w:rsidRDefault="002A75BE" w:rsidP="002A75BE">
      <w:r w:rsidRPr="002A75BE">
        <w:t>Handles:</w:t>
      </w:r>
    </w:p>
    <w:p w14:paraId="2F67E874" w14:textId="77777777" w:rsidR="002A75BE" w:rsidRPr="002A75BE" w:rsidRDefault="002A75BE" w:rsidP="002A75BE">
      <w:pPr>
        <w:numPr>
          <w:ilvl w:val="0"/>
          <w:numId w:val="2"/>
        </w:numPr>
      </w:pPr>
      <w:r w:rsidRPr="002A75BE">
        <w:t>Lyric NLP preprocessing</w:t>
      </w:r>
    </w:p>
    <w:p w14:paraId="404D71EC" w14:textId="77777777" w:rsidR="002A75BE" w:rsidRPr="002A75BE" w:rsidRDefault="002A75BE" w:rsidP="002A75BE">
      <w:pPr>
        <w:numPr>
          <w:ilvl w:val="0"/>
          <w:numId w:val="2"/>
        </w:numPr>
      </w:pPr>
      <w:r w:rsidRPr="002A75BE">
        <w:t>Basic sentiment/language placeholders</w:t>
      </w:r>
    </w:p>
    <w:p w14:paraId="76184505" w14:textId="77777777" w:rsidR="002A75BE" w:rsidRPr="002A75BE" w:rsidRDefault="002A75BE" w:rsidP="002A75BE">
      <w:pPr>
        <w:numPr>
          <w:ilvl w:val="0"/>
          <w:numId w:val="2"/>
        </w:numPr>
      </w:pPr>
      <w:r w:rsidRPr="002A75BE">
        <w:t>Audio analysis placeholder</w:t>
      </w:r>
    </w:p>
    <w:p w14:paraId="1C1CCC4D" w14:textId="77777777" w:rsidR="002A75BE" w:rsidRPr="002A75BE" w:rsidRDefault="002A75BE" w:rsidP="002A75BE">
      <w:pPr>
        <w:numPr>
          <w:ilvl w:val="0"/>
          <w:numId w:val="2"/>
        </w:numPr>
      </w:pPr>
      <w:r w:rsidRPr="002A75BE">
        <w:t>Future ML models:</w:t>
      </w:r>
    </w:p>
    <w:p w14:paraId="17D666A3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Chord detection</w:t>
      </w:r>
    </w:p>
    <w:p w14:paraId="172C4BB1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Raag / scale detection</w:t>
      </w:r>
    </w:p>
    <w:p w14:paraId="19607BED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Emotion analysis</w:t>
      </w:r>
    </w:p>
    <w:p w14:paraId="257EF689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Tempo estimation</w:t>
      </w:r>
    </w:p>
    <w:p w14:paraId="12C4AB88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Genre classification</w:t>
      </w:r>
    </w:p>
    <w:p w14:paraId="1DF53801" w14:textId="77777777" w:rsidR="002A75BE" w:rsidRPr="002A75BE" w:rsidRDefault="002A75BE" w:rsidP="002A75BE">
      <w:r w:rsidRPr="002A75BE">
        <w:t xml:space="preserve">This architecture mimics </w:t>
      </w:r>
      <w:r w:rsidRPr="002A75BE">
        <w:rPr>
          <w:b/>
          <w:bCs/>
        </w:rPr>
        <w:t>real-world AI production environments</w:t>
      </w:r>
      <w:r w:rsidRPr="002A75BE">
        <w:t xml:space="preserve"> used at Spotify, TikTok, YouTube Music, Dolby, etc.</w:t>
      </w:r>
    </w:p>
    <w:p w14:paraId="63724FA9" w14:textId="77777777" w:rsidR="002A75BE" w:rsidRPr="002A75BE" w:rsidRDefault="002A75BE" w:rsidP="002A75BE">
      <w:r w:rsidRPr="002A75BE">
        <w:pict w14:anchorId="09E11F91">
          <v:rect id="_x0000_i1104" style="width:0;height:1.5pt" o:hralign="center" o:hrstd="t" o:hr="t" fillcolor="#a0a0a0" stroked="f"/>
        </w:pict>
      </w:r>
    </w:p>
    <w:p w14:paraId="3366E34F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lastRenderedPageBreak/>
        <w:t>📌</w:t>
      </w:r>
      <w:r w:rsidRPr="002A75BE">
        <w:rPr>
          <w:b/>
          <w:bCs/>
        </w:rPr>
        <w:t xml:space="preserve"> 2. Architecture Diagram</w:t>
      </w:r>
    </w:p>
    <w:p w14:paraId="0D2B0A2B" w14:textId="77777777" w:rsidR="002A75BE" w:rsidRPr="002A75BE" w:rsidRDefault="002A75BE" w:rsidP="002A75BE">
      <w:r w:rsidRPr="002A75BE">
        <w:t xml:space="preserve">                    ┌──────────────────────────┐</w:t>
      </w:r>
    </w:p>
    <w:p w14:paraId="4731DD80" w14:textId="77777777" w:rsidR="002A75BE" w:rsidRPr="002A75BE" w:rsidRDefault="002A75BE" w:rsidP="002A75BE">
      <w:r w:rsidRPr="002A75BE">
        <w:t xml:space="preserve">                    │        Frontend           │</w:t>
      </w:r>
    </w:p>
    <w:p w14:paraId="5F0B5515" w14:textId="77777777" w:rsidR="002A75BE" w:rsidRPr="002A75BE" w:rsidRDefault="002A75BE" w:rsidP="002A75BE">
      <w:r w:rsidRPr="002A75BE">
        <w:t xml:space="preserve">                    │  (Postman / App / UI)     │</w:t>
      </w:r>
    </w:p>
    <w:p w14:paraId="50CC01CF" w14:textId="77777777" w:rsidR="002A75BE" w:rsidRPr="002A75BE" w:rsidRDefault="002A75BE" w:rsidP="002A75BE">
      <w:r w:rsidRPr="002A75BE">
        <w:t xml:space="preserve">                    └──────────────</w:t>
      </w:r>
      <w:r w:rsidRPr="002A75BE">
        <w:rPr>
          <w:rFonts w:ascii="Microsoft YaHei" w:eastAsia="Microsoft YaHei" w:hAnsi="Microsoft YaHei" w:cs="Microsoft YaHei" w:hint="eastAsia"/>
        </w:rPr>
        <w:t>┬</w:t>
      </w:r>
      <w:r w:rsidRPr="002A75BE">
        <w:rPr>
          <w:rFonts w:ascii="Aptos" w:hAnsi="Aptos" w:cs="Aptos"/>
        </w:rPr>
        <w:t>───────────┘</w:t>
      </w:r>
    </w:p>
    <w:p w14:paraId="3D6E53B7" w14:textId="77777777" w:rsidR="002A75BE" w:rsidRPr="002A75BE" w:rsidRDefault="002A75BE" w:rsidP="002A75BE">
      <w:r w:rsidRPr="002A75BE">
        <w:t xml:space="preserve">                                   │ HTTP</w:t>
      </w:r>
    </w:p>
    <w:p w14:paraId="4C8E7470" w14:textId="77777777" w:rsidR="002A75BE" w:rsidRPr="002A75BE" w:rsidRDefault="002A75BE" w:rsidP="002A75BE">
      <w:r w:rsidRPr="002A75BE">
        <w:t xml:space="preserve">                                   </w:t>
      </w:r>
      <w:r w:rsidRPr="002A75BE">
        <w:rPr>
          <w:rFonts w:ascii="Arial" w:hAnsi="Arial" w:cs="Arial"/>
        </w:rPr>
        <w:t>▼</w:t>
      </w:r>
    </w:p>
    <w:p w14:paraId="1015C82E" w14:textId="77777777" w:rsidR="002A75BE" w:rsidRPr="002A75BE" w:rsidRDefault="002A75BE" w:rsidP="002A75BE">
      <w:r w:rsidRPr="002A75BE">
        <w:t xml:space="preserve">                  ┌────────────────────────────────┐</w:t>
      </w:r>
    </w:p>
    <w:p w14:paraId="2EAD37DF" w14:textId="77777777" w:rsidR="002A75BE" w:rsidRPr="002A75BE" w:rsidRDefault="002A75BE" w:rsidP="002A75BE">
      <w:r w:rsidRPr="002A75BE">
        <w:t xml:space="preserve">                  │     .NET API Gateway (C#)      │</w:t>
      </w:r>
    </w:p>
    <w:p w14:paraId="46453177" w14:textId="77777777" w:rsidR="002A75BE" w:rsidRPr="002A75BE" w:rsidRDefault="002A75BE" w:rsidP="002A75BE">
      <w:r w:rsidRPr="002A75BE">
        <w:t xml:space="preserve">                  │--------------------------------│</w:t>
      </w:r>
    </w:p>
    <w:p w14:paraId="678778B2" w14:textId="77777777" w:rsidR="002A75BE" w:rsidRPr="002A75BE" w:rsidRDefault="002A75BE" w:rsidP="002A75BE">
      <w:r w:rsidRPr="002A75BE">
        <w:t xml:space="preserve">                  │  • /api/analysis/audio         │</w:t>
      </w:r>
    </w:p>
    <w:p w14:paraId="532E3608" w14:textId="77777777" w:rsidR="002A75BE" w:rsidRPr="002A75BE" w:rsidRDefault="002A75BE" w:rsidP="002A75BE">
      <w:r w:rsidRPr="002A75BE">
        <w:t xml:space="preserve">                  │  • /api/analysis/lyrics        │</w:t>
      </w:r>
    </w:p>
    <w:p w14:paraId="2EDBA3EE" w14:textId="77777777" w:rsidR="002A75BE" w:rsidRPr="002A75BE" w:rsidRDefault="002A75BE" w:rsidP="002A75BE">
      <w:r w:rsidRPr="002A75BE">
        <w:t xml:space="preserve">                  │  • Validation                  │</w:t>
      </w:r>
    </w:p>
    <w:p w14:paraId="3B2C9ED4" w14:textId="77777777" w:rsidR="002A75BE" w:rsidRPr="002A75BE" w:rsidRDefault="002A75BE" w:rsidP="002A75BE">
      <w:r w:rsidRPr="002A75BE">
        <w:t xml:space="preserve">                  │  • File handling               │</w:t>
      </w:r>
    </w:p>
    <w:p w14:paraId="39D5FBCA" w14:textId="77777777" w:rsidR="002A75BE" w:rsidRPr="002A75BE" w:rsidRDefault="002A75BE" w:rsidP="002A75BE">
      <w:r w:rsidRPr="002A75BE">
        <w:t xml:space="preserve">                  │  • DB access (EF Core)         │</w:t>
      </w:r>
    </w:p>
    <w:p w14:paraId="612946E1" w14:textId="77777777" w:rsidR="002A75BE" w:rsidRPr="002A75BE" w:rsidRDefault="002A75BE" w:rsidP="002A75BE">
      <w:r w:rsidRPr="002A75BE">
        <w:t xml:space="preserve">                  │  • Calls Python via HTTP       │</w:t>
      </w:r>
    </w:p>
    <w:p w14:paraId="0790FF0E" w14:textId="77777777" w:rsidR="002A75BE" w:rsidRPr="002A75BE" w:rsidRDefault="002A75BE" w:rsidP="002A75BE">
      <w:r w:rsidRPr="002A75BE">
        <w:t xml:space="preserve">                  └──────────────</w:t>
      </w:r>
      <w:r w:rsidRPr="002A75BE">
        <w:rPr>
          <w:rFonts w:ascii="Microsoft YaHei" w:eastAsia="Microsoft YaHei" w:hAnsi="Microsoft YaHei" w:cs="Microsoft YaHei" w:hint="eastAsia"/>
        </w:rPr>
        <w:t>┬</w:t>
      </w:r>
      <w:r w:rsidRPr="002A75BE">
        <w:rPr>
          <w:rFonts w:ascii="Aptos" w:hAnsi="Aptos" w:cs="Aptos"/>
        </w:rPr>
        <w:t>─────────────────┘</w:t>
      </w:r>
    </w:p>
    <w:p w14:paraId="60958357" w14:textId="77777777" w:rsidR="002A75BE" w:rsidRPr="002A75BE" w:rsidRDefault="002A75BE" w:rsidP="002A75BE">
      <w:r w:rsidRPr="002A75BE">
        <w:t xml:space="preserve">                                 │ HTTP (JSON/File)</w:t>
      </w:r>
    </w:p>
    <w:p w14:paraId="62DC96D7" w14:textId="77777777" w:rsidR="002A75BE" w:rsidRPr="002A75BE" w:rsidRDefault="002A75BE" w:rsidP="002A75BE">
      <w:r w:rsidRPr="002A75BE">
        <w:t xml:space="preserve">                                 </w:t>
      </w:r>
      <w:r w:rsidRPr="002A75BE">
        <w:rPr>
          <w:rFonts w:ascii="Arial" w:hAnsi="Arial" w:cs="Arial"/>
        </w:rPr>
        <w:t>▼</w:t>
      </w:r>
    </w:p>
    <w:p w14:paraId="4393A812" w14:textId="77777777" w:rsidR="002A75BE" w:rsidRPr="002A75BE" w:rsidRDefault="002A75BE" w:rsidP="002A75BE">
      <w:r w:rsidRPr="002A75BE">
        <w:t xml:space="preserve">                     ┌────────────────────────┐</w:t>
      </w:r>
    </w:p>
    <w:p w14:paraId="12A39EF2" w14:textId="77777777" w:rsidR="002A75BE" w:rsidRPr="002A75BE" w:rsidRDefault="002A75BE" w:rsidP="002A75BE">
      <w:r w:rsidRPr="002A75BE">
        <w:t xml:space="preserve">                     │ Python Flask AI Server │</w:t>
      </w:r>
    </w:p>
    <w:p w14:paraId="2A156CAD" w14:textId="77777777" w:rsidR="002A75BE" w:rsidRPr="002A75BE" w:rsidRDefault="002A75BE" w:rsidP="002A75BE">
      <w:r w:rsidRPr="002A75BE">
        <w:t xml:space="preserve">                     │------------------------│</w:t>
      </w:r>
    </w:p>
    <w:p w14:paraId="12F6FC9F" w14:textId="77777777" w:rsidR="002A75BE" w:rsidRPr="002A75BE" w:rsidRDefault="002A75BE" w:rsidP="002A75BE">
      <w:r w:rsidRPr="002A75BE">
        <w:t xml:space="preserve">                     │ • /analyze/audio       │</w:t>
      </w:r>
    </w:p>
    <w:p w14:paraId="28461616" w14:textId="77777777" w:rsidR="002A75BE" w:rsidRPr="002A75BE" w:rsidRDefault="002A75BE" w:rsidP="002A75BE">
      <w:r w:rsidRPr="002A75BE">
        <w:t xml:space="preserve">                     │ • /analyze/lyrics      │</w:t>
      </w:r>
    </w:p>
    <w:p w14:paraId="23CA17EB" w14:textId="77777777" w:rsidR="002A75BE" w:rsidRPr="002A75BE" w:rsidRDefault="002A75BE" w:rsidP="002A75BE">
      <w:r w:rsidRPr="002A75BE">
        <w:t xml:space="preserve">                     │ • ML/DSP pipelines     │</w:t>
      </w:r>
    </w:p>
    <w:p w14:paraId="1B04689E" w14:textId="77777777" w:rsidR="002A75BE" w:rsidRPr="002A75BE" w:rsidRDefault="002A75BE" w:rsidP="002A75BE">
      <w:r w:rsidRPr="002A75BE">
        <w:t xml:space="preserve">                     └──────────────</w:t>
      </w:r>
      <w:r w:rsidRPr="002A75BE">
        <w:rPr>
          <w:rFonts w:ascii="Microsoft YaHei" w:eastAsia="Microsoft YaHei" w:hAnsi="Microsoft YaHei" w:cs="Microsoft YaHei" w:hint="eastAsia"/>
        </w:rPr>
        <w:t>┬</w:t>
      </w:r>
      <w:r w:rsidRPr="002A75BE">
        <w:rPr>
          <w:rFonts w:ascii="Aptos" w:hAnsi="Aptos" w:cs="Aptos"/>
        </w:rPr>
        <w:t>─────────┘</w:t>
      </w:r>
    </w:p>
    <w:p w14:paraId="132E2B80" w14:textId="77777777" w:rsidR="002A75BE" w:rsidRPr="002A75BE" w:rsidRDefault="002A75BE" w:rsidP="002A75BE">
      <w:r w:rsidRPr="002A75BE">
        <w:t xml:space="preserve">                                    │</w:t>
      </w:r>
    </w:p>
    <w:p w14:paraId="6D478685" w14:textId="77777777" w:rsidR="002A75BE" w:rsidRPr="002A75BE" w:rsidRDefault="002A75BE" w:rsidP="002A75BE">
      <w:r w:rsidRPr="002A75BE">
        <w:lastRenderedPageBreak/>
        <w:t xml:space="preserve">                                    </w:t>
      </w:r>
      <w:r w:rsidRPr="002A75BE">
        <w:rPr>
          <w:rFonts w:ascii="Arial" w:hAnsi="Arial" w:cs="Arial"/>
        </w:rPr>
        <w:t>▼</w:t>
      </w:r>
    </w:p>
    <w:p w14:paraId="6C007EEB" w14:textId="77777777" w:rsidR="002A75BE" w:rsidRPr="002A75BE" w:rsidRDefault="002A75BE" w:rsidP="002A75BE">
      <w:r w:rsidRPr="002A75BE">
        <w:t xml:space="preserve">                           ┌──────────────────┐</w:t>
      </w:r>
    </w:p>
    <w:p w14:paraId="6A11FF12" w14:textId="77777777" w:rsidR="002A75BE" w:rsidRPr="002A75BE" w:rsidRDefault="002A75BE" w:rsidP="002A75BE">
      <w:r w:rsidRPr="002A75BE">
        <w:t xml:space="preserve">                           │  Future: ML/DSP   │</w:t>
      </w:r>
    </w:p>
    <w:p w14:paraId="4F733F90" w14:textId="77777777" w:rsidR="002A75BE" w:rsidRPr="002A75BE" w:rsidRDefault="002A75BE" w:rsidP="002A75BE">
      <w:r w:rsidRPr="002A75BE">
        <w:t xml:space="preserve">                           │  Models, datasets │</w:t>
      </w:r>
    </w:p>
    <w:p w14:paraId="135A51FB" w14:textId="77777777" w:rsidR="002A75BE" w:rsidRPr="002A75BE" w:rsidRDefault="002A75BE" w:rsidP="002A75BE">
      <w:r w:rsidRPr="002A75BE">
        <w:t xml:space="preserve">                           └───────────────────┘</w:t>
      </w:r>
    </w:p>
    <w:p w14:paraId="0B07B56C" w14:textId="77777777" w:rsidR="002A75BE" w:rsidRPr="002A75BE" w:rsidRDefault="002A75BE" w:rsidP="002A75BE">
      <w:r w:rsidRPr="002A75BE">
        <w:pict w14:anchorId="1C84C0D0">
          <v:rect id="_x0000_i1105" style="width:0;height:1.5pt" o:hralign="center" o:hrstd="t" o:hr="t" fillcolor="#a0a0a0" stroked="f"/>
        </w:pict>
      </w:r>
    </w:p>
    <w:p w14:paraId="41C79C4B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3. Technology Stack</w:t>
      </w:r>
    </w:p>
    <w:p w14:paraId="21C3BB98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Backend (.NET)</w:t>
      </w:r>
    </w:p>
    <w:p w14:paraId="6D008198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C#</w:t>
      </w:r>
    </w:p>
    <w:p w14:paraId="47789A15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ASP.NET Core 10</w:t>
      </w:r>
    </w:p>
    <w:p w14:paraId="78BBE6D3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Controllers &amp; Routing</w:t>
      </w:r>
    </w:p>
    <w:p w14:paraId="5B932CA1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EF Core + SQL Server</w:t>
      </w:r>
    </w:p>
    <w:p w14:paraId="3823FF9F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Dependency Injection</w:t>
      </w:r>
    </w:p>
    <w:p w14:paraId="58123626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Multipart form-data handling</w:t>
      </w:r>
    </w:p>
    <w:p w14:paraId="4DB44345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Fluent validation (optional)</w:t>
      </w:r>
    </w:p>
    <w:p w14:paraId="17858463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AI Service (Python)</w:t>
      </w:r>
    </w:p>
    <w:p w14:paraId="78348707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Flask</w:t>
      </w:r>
    </w:p>
    <w:p w14:paraId="122D192C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request.files audio ingestion</w:t>
      </w:r>
    </w:p>
    <w:p w14:paraId="672B69C0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request.json lyric ingestion</w:t>
      </w:r>
    </w:p>
    <w:p w14:paraId="0784D082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placeholder inference → future ML</w:t>
      </w:r>
    </w:p>
    <w:p w14:paraId="0D3FB1F8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librosa / numpy / transformers (optional future)</w:t>
      </w:r>
    </w:p>
    <w:p w14:paraId="5F9B270C" w14:textId="77777777" w:rsidR="002A75BE" w:rsidRPr="002A75BE" w:rsidRDefault="002A75BE" w:rsidP="002A75BE">
      <w:r w:rsidRPr="002A75BE">
        <w:pict w14:anchorId="2BE5BBD0">
          <v:rect id="_x0000_i1106" style="width:0;height:1.5pt" o:hralign="center" o:hrstd="t" o:hr="t" fillcolor="#a0a0a0" stroked="f"/>
        </w:pict>
      </w:r>
    </w:p>
    <w:p w14:paraId="5E35DACA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4. Folder Structure</w:t>
      </w:r>
    </w:p>
    <w:p w14:paraId="531752A5" w14:textId="77777777" w:rsidR="002A75BE" w:rsidRPr="002A75BE" w:rsidRDefault="002A75BE" w:rsidP="002A75BE">
      <w:r w:rsidRPr="002A75BE">
        <w:t>ChordSense/</w:t>
      </w:r>
    </w:p>
    <w:p w14:paraId="40CA66EC" w14:textId="77777777" w:rsidR="002A75BE" w:rsidRPr="002A75BE" w:rsidRDefault="002A75BE" w:rsidP="002A75BE">
      <w:r w:rsidRPr="002A75BE">
        <w:t>│</w:t>
      </w:r>
    </w:p>
    <w:p w14:paraId="2FDB438D" w14:textId="77777777" w:rsidR="002A75BE" w:rsidRPr="002A75BE" w:rsidRDefault="002A75BE" w:rsidP="002A75BE"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ChordSense.Api/                     # .NET backend</w:t>
      </w:r>
    </w:p>
    <w:p w14:paraId="09BB4D92" w14:textId="77777777" w:rsidR="002A75BE" w:rsidRPr="002A75BE" w:rsidRDefault="002A75BE" w:rsidP="002A75BE">
      <w:r w:rsidRPr="002A75BE">
        <w:t xml:space="preserve">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Controllers/</w:t>
      </w:r>
    </w:p>
    <w:p w14:paraId="719B893E" w14:textId="77777777" w:rsidR="002A75BE" w:rsidRPr="002A75BE" w:rsidRDefault="002A75BE" w:rsidP="002A75BE">
      <w:r w:rsidRPr="002A75BE">
        <w:lastRenderedPageBreak/>
        <w:t xml:space="preserve">│   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AnalysisController.cs</w:t>
      </w:r>
    </w:p>
    <w:p w14:paraId="76ECF9FE" w14:textId="77777777" w:rsidR="002A75BE" w:rsidRPr="002A75BE" w:rsidRDefault="002A75BE" w:rsidP="002A75BE">
      <w:r w:rsidRPr="002A75BE">
        <w:t>│   │   └── AudioAnalysisController.cs</w:t>
      </w:r>
    </w:p>
    <w:p w14:paraId="7C3F89D1" w14:textId="77777777" w:rsidR="002A75BE" w:rsidRPr="002A75BE" w:rsidRDefault="002A75BE" w:rsidP="002A75BE">
      <w:r w:rsidRPr="002A75BE">
        <w:t xml:space="preserve">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Models/</w:t>
      </w:r>
    </w:p>
    <w:p w14:paraId="2C972391" w14:textId="77777777" w:rsidR="002A75BE" w:rsidRPr="002A75BE" w:rsidRDefault="002A75BE" w:rsidP="002A75BE">
      <w:r w:rsidRPr="002A75BE">
        <w:t xml:space="preserve">│   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Song.cs</w:t>
      </w:r>
    </w:p>
    <w:p w14:paraId="3D3C4944" w14:textId="77777777" w:rsidR="002A75BE" w:rsidRPr="002A75BE" w:rsidRDefault="002A75BE" w:rsidP="002A75BE">
      <w:r w:rsidRPr="002A75BE">
        <w:t xml:space="preserve">│   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LyricAnalysisRequest.cs</w:t>
      </w:r>
    </w:p>
    <w:p w14:paraId="4CD39C81" w14:textId="77777777" w:rsidR="002A75BE" w:rsidRPr="002A75BE" w:rsidRDefault="002A75BE" w:rsidP="002A75BE">
      <w:r w:rsidRPr="002A75BE">
        <w:t>│   │   └── LyricAnalysisResponse.cs</w:t>
      </w:r>
    </w:p>
    <w:p w14:paraId="6D27E2CB" w14:textId="77777777" w:rsidR="002A75BE" w:rsidRPr="002A75BE" w:rsidRDefault="002A75BE" w:rsidP="002A75BE">
      <w:r w:rsidRPr="002A75BE">
        <w:t xml:space="preserve">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Data/</w:t>
      </w:r>
    </w:p>
    <w:p w14:paraId="2E346F19" w14:textId="77777777" w:rsidR="002A75BE" w:rsidRPr="002A75BE" w:rsidRDefault="002A75BE" w:rsidP="002A75BE">
      <w:r w:rsidRPr="002A75BE">
        <w:t>│   │   └── ChordSenseDbContext.cs</w:t>
      </w:r>
    </w:p>
    <w:p w14:paraId="2C96D48C" w14:textId="77777777" w:rsidR="002A75BE" w:rsidRPr="002A75BE" w:rsidRDefault="002A75BE" w:rsidP="002A75BE">
      <w:r w:rsidRPr="002A75BE">
        <w:t xml:space="preserve">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appsettings.json</w:t>
      </w:r>
    </w:p>
    <w:p w14:paraId="3164B6C2" w14:textId="77777777" w:rsidR="002A75BE" w:rsidRPr="002A75BE" w:rsidRDefault="002A75BE" w:rsidP="002A75BE">
      <w:r w:rsidRPr="002A75BE">
        <w:t>│   └── Program.cs</w:t>
      </w:r>
    </w:p>
    <w:p w14:paraId="7FC3F748" w14:textId="77777777" w:rsidR="002A75BE" w:rsidRPr="002A75BE" w:rsidRDefault="002A75BE" w:rsidP="002A75BE">
      <w:r w:rsidRPr="002A75BE">
        <w:t>│</w:t>
      </w:r>
    </w:p>
    <w:p w14:paraId="1BF277F3" w14:textId="77777777" w:rsidR="002A75BE" w:rsidRPr="002A75BE" w:rsidRDefault="002A75BE" w:rsidP="002A75BE">
      <w:r w:rsidRPr="002A75BE">
        <w:t>└── ChordSense.AI/                      # Python AI microservice</w:t>
      </w:r>
    </w:p>
    <w:p w14:paraId="3FF0633E" w14:textId="77777777" w:rsidR="002A75BE" w:rsidRPr="002A75BE" w:rsidRDefault="002A75BE" w:rsidP="002A75BE">
      <w:r w:rsidRPr="002A75BE">
        <w:t xml:space="preserve"> 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app.py</w:t>
      </w:r>
    </w:p>
    <w:p w14:paraId="041C23AF" w14:textId="77777777" w:rsidR="002A75BE" w:rsidRPr="002A75BE" w:rsidRDefault="002A75BE" w:rsidP="002A75BE">
      <w:r w:rsidRPr="002A75BE">
        <w:t xml:space="preserve"> 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audio_service.py (future)</w:t>
      </w:r>
    </w:p>
    <w:p w14:paraId="4691A21A" w14:textId="77777777" w:rsidR="002A75BE" w:rsidRPr="002A75BE" w:rsidRDefault="002A75BE" w:rsidP="002A75BE">
      <w:r w:rsidRPr="002A75BE">
        <w:t xml:space="preserve"> 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lyrics_service.py (future)</w:t>
      </w:r>
    </w:p>
    <w:p w14:paraId="5C049BC1" w14:textId="77777777" w:rsidR="002A75BE" w:rsidRPr="002A75BE" w:rsidRDefault="002A75BE" w:rsidP="002A75BE">
      <w:r w:rsidRPr="002A75BE">
        <w:t xml:space="preserve"> 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requirements.txt</w:t>
      </w:r>
    </w:p>
    <w:p w14:paraId="37D832ED" w14:textId="77777777" w:rsidR="002A75BE" w:rsidRPr="002A75BE" w:rsidRDefault="002A75BE" w:rsidP="002A75BE">
      <w:r w:rsidRPr="002A75BE">
        <w:pict w14:anchorId="2762E2A5">
          <v:rect id="_x0000_i1107" style="width:0;height:1.5pt" o:hralign="center" o:hrstd="t" o:hr="t" fillcolor="#a0a0a0" stroked="f"/>
        </w:pict>
      </w:r>
    </w:p>
    <w:p w14:paraId="7C267294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5. .NET API Endpoints</w:t>
      </w:r>
    </w:p>
    <w:p w14:paraId="6A0698B7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POST /api/analysis/lyrics</w:t>
      </w:r>
    </w:p>
    <w:p w14:paraId="1A1D958D" w14:textId="77777777" w:rsidR="002A75BE" w:rsidRPr="002A75BE" w:rsidRDefault="002A75BE" w:rsidP="002A75BE">
      <w:r w:rsidRPr="002A75BE">
        <w:t>Request:</w:t>
      </w:r>
    </w:p>
    <w:p w14:paraId="7BFEF95E" w14:textId="77777777" w:rsidR="002A75BE" w:rsidRPr="002A75BE" w:rsidRDefault="002A75BE" w:rsidP="002A75BE">
      <w:r w:rsidRPr="002A75BE">
        <w:t>{</w:t>
      </w:r>
    </w:p>
    <w:p w14:paraId="7FB17F5C" w14:textId="77777777" w:rsidR="002A75BE" w:rsidRPr="002A75BE" w:rsidRDefault="002A75BE" w:rsidP="002A75BE">
      <w:r w:rsidRPr="002A75BE">
        <w:t xml:space="preserve">  "text": "Your song lyrics here..."</w:t>
      </w:r>
    </w:p>
    <w:p w14:paraId="576FE222" w14:textId="77777777" w:rsidR="002A75BE" w:rsidRPr="002A75BE" w:rsidRDefault="002A75BE" w:rsidP="002A75BE">
      <w:r w:rsidRPr="002A75BE">
        <w:t>}</w:t>
      </w:r>
    </w:p>
    <w:p w14:paraId="7A4319F9" w14:textId="77777777" w:rsidR="002A75BE" w:rsidRPr="002A75BE" w:rsidRDefault="002A75BE" w:rsidP="002A75BE">
      <w:r w:rsidRPr="002A75BE">
        <w:t>Response:</w:t>
      </w:r>
    </w:p>
    <w:p w14:paraId="7B486DAC" w14:textId="77777777" w:rsidR="002A75BE" w:rsidRPr="002A75BE" w:rsidRDefault="002A75BE" w:rsidP="002A75BE">
      <w:r w:rsidRPr="002A75BE">
        <w:t>{</w:t>
      </w:r>
    </w:p>
    <w:p w14:paraId="24A46861" w14:textId="77777777" w:rsidR="002A75BE" w:rsidRPr="002A75BE" w:rsidRDefault="002A75BE" w:rsidP="002A75BE">
      <w:r w:rsidRPr="002A75BE">
        <w:lastRenderedPageBreak/>
        <w:t xml:space="preserve">  "status": "ok",</w:t>
      </w:r>
    </w:p>
    <w:p w14:paraId="524525AF" w14:textId="77777777" w:rsidR="002A75BE" w:rsidRPr="002A75BE" w:rsidRDefault="002A75BE" w:rsidP="002A75BE">
      <w:r w:rsidRPr="002A75BE">
        <w:t xml:space="preserve">  "detected_language": "unknown",</w:t>
      </w:r>
    </w:p>
    <w:p w14:paraId="41C37940" w14:textId="77777777" w:rsidR="002A75BE" w:rsidRPr="002A75BE" w:rsidRDefault="002A75BE" w:rsidP="002A75BE">
      <w:r w:rsidRPr="002A75BE">
        <w:t xml:space="preserve">  "sentiment": "unknown",</w:t>
      </w:r>
    </w:p>
    <w:p w14:paraId="030F5B74" w14:textId="77777777" w:rsidR="002A75BE" w:rsidRPr="002A75BE" w:rsidRDefault="002A75BE" w:rsidP="002A75BE">
      <w:r w:rsidRPr="002A75BE">
        <w:t xml:space="preserve">  "suggested_scale": "unknown"</w:t>
      </w:r>
    </w:p>
    <w:p w14:paraId="7F342463" w14:textId="77777777" w:rsidR="002A75BE" w:rsidRPr="002A75BE" w:rsidRDefault="002A75BE" w:rsidP="002A75BE">
      <w:r w:rsidRPr="002A75BE">
        <w:t>}</w:t>
      </w:r>
    </w:p>
    <w:p w14:paraId="0E64F377" w14:textId="77777777" w:rsidR="002A75BE" w:rsidRPr="002A75BE" w:rsidRDefault="002A75BE" w:rsidP="002A75BE">
      <w:r w:rsidRPr="002A75BE">
        <w:pict w14:anchorId="179DA3BE">
          <v:rect id="_x0000_i1108" style="width:0;height:1.5pt" o:hralign="center" o:hrstd="t" o:hr="t" fillcolor="#a0a0a0" stroked="f"/>
        </w:pict>
      </w:r>
    </w:p>
    <w:p w14:paraId="51DCCC42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POST /api/analysis/audio</w:t>
      </w:r>
    </w:p>
    <w:p w14:paraId="1E94EA61" w14:textId="77777777" w:rsidR="002A75BE" w:rsidRPr="002A75BE" w:rsidRDefault="002A75BE" w:rsidP="002A75BE">
      <w:r w:rsidRPr="002A75BE">
        <w:t>Content-Type: multipart/form-data</w:t>
      </w:r>
      <w:r w:rsidRPr="002A75BE">
        <w:br/>
        <w:t xml:space="preserve">Key: </w:t>
      </w:r>
      <w:r w:rsidRPr="002A75BE">
        <w:rPr>
          <w:b/>
          <w:bCs/>
        </w:rPr>
        <w:t>file</w:t>
      </w:r>
      <w:r w:rsidRPr="002A75BE">
        <w:br/>
        <w:t>Value: your_audio_file.mp3</w:t>
      </w:r>
    </w:p>
    <w:p w14:paraId="51F03C04" w14:textId="77777777" w:rsidR="002A75BE" w:rsidRPr="002A75BE" w:rsidRDefault="002A75BE" w:rsidP="002A75BE">
      <w:r w:rsidRPr="002A75BE">
        <w:t>Response:</w:t>
      </w:r>
    </w:p>
    <w:p w14:paraId="083B48D0" w14:textId="77777777" w:rsidR="002A75BE" w:rsidRPr="002A75BE" w:rsidRDefault="002A75BE" w:rsidP="002A75BE">
      <w:r w:rsidRPr="002A75BE">
        <w:t>{</w:t>
      </w:r>
    </w:p>
    <w:p w14:paraId="6565017E" w14:textId="77777777" w:rsidR="002A75BE" w:rsidRPr="002A75BE" w:rsidRDefault="002A75BE" w:rsidP="002A75BE">
      <w:r w:rsidRPr="002A75BE">
        <w:t xml:space="preserve">  "status": "ok",</w:t>
      </w:r>
    </w:p>
    <w:p w14:paraId="6EF725DF" w14:textId="77777777" w:rsidR="002A75BE" w:rsidRPr="002A75BE" w:rsidRDefault="002A75BE" w:rsidP="002A75BE">
      <w:r w:rsidRPr="002A75BE">
        <w:t xml:space="preserve">  "duration": 0,</w:t>
      </w:r>
    </w:p>
    <w:p w14:paraId="1A74D9D2" w14:textId="77777777" w:rsidR="002A75BE" w:rsidRPr="002A75BE" w:rsidRDefault="002A75BE" w:rsidP="002A75BE">
      <w:r w:rsidRPr="002A75BE">
        <w:t xml:space="preserve">  "key": "unknown",</w:t>
      </w:r>
    </w:p>
    <w:p w14:paraId="0FD4FFDE" w14:textId="77777777" w:rsidR="002A75BE" w:rsidRPr="002A75BE" w:rsidRDefault="002A75BE" w:rsidP="002A75BE">
      <w:r w:rsidRPr="002A75BE">
        <w:t xml:space="preserve">  "tempo": "unknown"</w:t>
      </w:r>
    </w:p>
    <w:p w14:paraId="7968B26C" w14:textId="77777777" w:rsidR="002A75BE" w:rsidRPr="002A75BE" w:rsidRDefault="002A75BE" w:rsidP="002A75BE">
      <w:r w:rsidRPr="002A75BE">
        <w:t>}</w:t>
      </w:r>
    </w:p>
    <w:p w14:paraId="4091E414" w14:textId="77777777" w:rsidR="002A75BE" w:rsidRPr="002A75BE" w:rsidRDefault="002A75BE" w:rsidP="002A75BE">
      <w:r w:rsidRPr="002A75BE">
        <w:pict w14:anchorId="159F74A9">
          <v:rect id="_x0000_i1109" style="width:0;height:1.5pt" o:hralign="center" o:hrstd="t" o:hr="t" fillcolor="#a0a0a0" stroked="f"/>
        </w:pict>
      </w:r>
    </w:p>
    <w:p w14:paraId="37E79D12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6. Python AI Service – Full Explanation</w:t>
      </w:r>
    </w:p>
    <w:p w14:paraId="4B819228" w14:textId="77777777" w:rsidR="002A75BE" w:rsidRPr="002A75BE" w:rsidRDefault="002A75BE" w:rsidP="002A75BE">
      <w:r w:rsidRPr="002A75BE">
        <w:t>from flask import Flask, request, jsonify</w:t>
      </w:r>
    </w:p>
    <w:p w14:paraId="44D0E179" w14:textId="77777777" w:rsidR="002A75BE" w:rsidRPr="002A75BE" w:rsidRDefault="002A75BE" w:rsidP="002A75BE"/>
    <w:p w14:paraId="1C66A9BD" w14:textId="77777777" w:rsidR="002A75BE" w:rsidRPr="002A75BE" w:rsidRDefault="002A75BE" w:rsidP="002A75BE">
      <w:r w:rsidRPr="002A75BE">
        <w:t>app = Flask(__name__)</w:t>
      </w:r>
    </w:p>
    <w:p w14:paraId="298A75C7" w14:textId="77777777" w:rsidR="002A75BE" w:rsidRPr="002A75BE" w:rsidRDefault="002A75BE" w:rsidP="002A75BE"/>
    <w:p w14:paraId="3FD51D06" w14:textId="77777777" w:rsidR="002A75BE" w:rsidRPr="002A75BE" w:rsidRDefault="002A75BE" w:rsidP="002A75BE">
      <w:r w:rsidRPr="002A75BE">
        <w:t>@app.post("/analyze/lyrics")</w:t>
      </w:r>
    </w:p>
    <w:p w14:paraId="6DC73ED3" w14:textId="77777777" w:rsidR="002A75BE" w:rsidRPr="002A75BE" w:rsidRDefault="002A75BE" w:rsidP="002A75BE">
      <w:r w:rsidRPr="002A75BE">
        <w:t>def analyze_lyrics():</w:t>
      </w:r>
    </w:p>
    <w:p w14:paraId="0FC22814" w14:textId="77777777" w:rsidR="002A75BE" w:rsidRPr="002A75BE" w:rsidRDefault="002A75BE" w:rsidP="002A75BE">
      <w:r w:rsidRPr="002A75BE">
        <w:t xml:space="preserve">    data = request.json   </w:t>
      </w:r>
    </w:p>
    <w:p w14:paraId="268851D2" w14:textId="77777777" w:rsidR="002A75BE" w:rsidRPr="002A75BE" w:rsidRDefault="002A75BE" w:rsidP="002A75BE">
      <w:r w:rsidRPr="002A75BE">
        <w:t xml:space="preserve">    text = data.get("text", "")</w:t>
      </w:r>
    </w:p>
    <w:p w14:paraId="56B7B4DD" w14:textId="77777777" w:rsidR="002A75BE" w:rsidRPr="002A75BE" w:rsidRDefault="002A75BE" w:rsidP="002A75BE">
      <w:r w:rsidRPr="002A75BE">
        <w:t xml:space="preserve">    return jsonify({</w:t>
      </w:r>
    </w:p>
    <w:p w14:paraId="60A25860" w14:textId="77777777" w:rsidR="002A75BE" w:rsidRPr="002A75BE" w:rsidRDefault="002A75BE" w:rsidP="002A75BE">
      <w:r w:rsidRPr="002A75BE">
        <w:lastRenderedPageBreak/>
        <w:t xml:space="preserve">        "status": "ok",</w:t>
      </w:r>
    </w:p>
    <w:p w14:paraId="4F254FC3" w14:textId="77777777" w:rsidR="002A75BE" w:rsidRPr="002A75BE" w:rsidRDefault="002A75BE" w:rsidP="002A75BE">
      <w:r w:rsidRPr="002A75BE">
        <w:t xml:space="preserve">        "detected_language": "unknown",</w:t>
      </w:r>
    </w:p>
    <w:p w14:paraId="6571D377" w14:textId="77777777" w:rsidR="002A75BE" w:rsidRPr="002A75BE" w:rsidRDefault="002A75BE" w:rsidP="002A75BE">
      <w:r w:rsidRPr="002A75BE">
        <w:t xml:space="preserve">        "sentiment": "unknown",</w:t>
      </w:r>
    </w:p>
    <w:p w14:paraId="5ACA5E16" w14:textId="77777777" w:rsidR="002A75BE" w:rsidRPr="002A75BE" w:rsidRDefault="002A75BE" w:rsidP="002A75BE">
      <w:r w:rsidRPr="002A75BE">
        <w:t xml:space="preserve">        "suggested_scale": "unknown"</w:t>
      </w:r>
    </w:p>
    <w:p w14:paraId="20885460" w14:textId="77777777" w:rsidR="002A75BE" w:rsidRPr="002A75BE" w:rsidRDefault="002A75BE" w:rsidP="002A75BE">
      <w:r w:rsidRPr="002A75BE">
        <w:t xml:space="preserve">    })</w:t>
      </w:r>
    </w:p>
    <w:p w14:paraId="2919AD4F" w14:textId="77777777" w:rsidR="002A75BE" w:rsidRPr="002A75BE" w:rsidRDefault="002A75BE" w:rsidP="002A75BE"/>
    <w:p w14:paraId="591A7FA6" w14:textId="77777777" w:rsidR="002A75BE" w:rsidRPr="002A75BE" w:rsidRDefault="002A75BE" w:rsidP="002A75BE">
      <w:r w:rsidRPr="002A75BE">
        <w:t>@app.post("/analyze/audio")</w:t>
      </w:r>
    </w:p>
    <w:p w14:paraId="689FD5E0" w14:textId="77777777" w:rsidR="002A75BE" w:rsidRPr="002A75BE" w:rsidRDefault="002A75BE" w:rsidP="002A75BE">
      <w:r w:rsidRPr="002A75BE">
        <w:t>def analyze_audio():</w:t>
      </w:r>
    </w:p>
    <w:p w14:paraId="56DCD2A8" w14:textId="77777777" w:rsidR="002A75BE" w:rsidRPr="002A75BE" w:rsidRDefault="002A75BE" w:rsidP="002A75BE">
      <w:r w:rsidRPr="002A75BE">
        <w:t xml:space="preserve">    file = request.files.get("file")</w:t>
      </w:r>
    </w:p>
    <w:p w14:paraId="708A6087" w14:textId="77777777" w:rsidR="002A75BE" w:rsidRPr="002A75BE" w:rsidRDefault="002A75BE" w:rsidP="002A75BE">
      <w:r w:rsidRPr="002A75BE">
        <w:t xml:space="preserve">    return jsonify({</w:t>
      </w:r>
    </w:p>
    <w:p w14:paraId="07A611A9" w14:textId="77777777" w:rsidR="002A75BE" w:rsidRPr="002A75BE" w:rsidRDefault="002A75BE" w:rsidP="002A75BE">
      <w:r w:rsidRPr="002A75BE">
        <w:t xml:space="preserve">        "status": "ok",</w:t>
      </w:r>
    </w:p>
    <w:p w14:paraId="09002231" w14:textId="77777777" w:rsidR="002A75BE" w:rsidRPr="002A75BE" w:rsidRDefault="002A75BE" w:rsidP="002A75BE">
      <w:r w:rsidRPr="002A75BE">
        <w:t xml:space="preserve">        "duration": 0,</w:t>
      </w:r>
    </w:p>
    <w:p w14:paraId="652C6234" w14:textId="77777777" w:rsidR="002A75BE" w:rsidRPr="002A75BE" w:rsidRDefault="002A75BE" w:rsidP="002A75BE">
      <w:r w:rsidRPr="002A75BE">
        <w:t xml:space="preserve">        "key": "unknown",</w:t>
      </w:r>
    </w:p>
    <w:p w14:paraId="72C04BC4" w14:textId="77777777" w:rsidR="002A75BE" w:rsidRPr="002A75BE" w:rsidRDefault="002A75BE" w:rsidP="002A75BE">
      <w:r w:rsidRPr="002A75BE">
        <w:t xml:space="preserve">        "tempo": "unknown"</w:t>
      </w:r>
    </w:p>
    <w:p w14:paraId="5627871A" w14:textId="77777777" w:rsidR="002A75BE" w:rsidRPr="002A75BE" w:rsidRDefault="002A75BE" w:rsidP="002A75BE">
      <w:r w:rsidRPr="002A75BE">
        <w:t xml:space="preserve">    })</w:t>
      </w:r>
    </w:p>
    <w:p w14:paraId="4576D5AC" w14:textId="77777777" w:rsidR="002A75BE" w:rsidRPr="002A75BE" w:rsidRDefault="002A75BE" w:rsidP="002A75BE"/>
    <w:p w14:paraId="7AF01088" w14:textId="77777777" w:rsidR="002A75BE" w:rsidRPr="002A75BE" w:rsidRDefault="002A75BE" w:rsidP="002A75BE">
      <w:r w:rsidRPr="002A75BE">
        <w:t>if __name__ == "__main__":</w:t>
      </w:r>
    </w:p>
    <w:p w14:paraId="66B72492" w14:textId="77777777" w:rsidR="002A75BE" w:rsidRPr="002A75BE" w:rsidRDefault="002A75BE" w:rsidP="002A75BE">
      <w:r w:rsidRPr="002A75BE">
        <w:t xml:space="preserve">    print("AI Service running on port 5001")</w:t>
      </w:r>
    </w:p>
    <w:p w14:paraId="1B02D5ED" w14:textId="77777777" w:rsidR="002A75BE" w:rsidRPr="002A75BE" w:rsidRDefault="002A75BE" w:rsidP="002A75BE">
      <w:r w:rsidRPr="002A75BE">
        <w:t xml:space="preserve">    app.run(host="0.0.0.0", port=5001, debug=True)</w:t>
      </w:r>
    </w:p>
    <w:p w14:paraId="56D59341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Concepts you learned:</w:t>
      </w:r>
    </w:p>
    <w:p w14:paraId="5A7EFA41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@app.post route decorator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JSON ingestion via request.json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File ingestion via request.files.get()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Returning ML results via jsonify()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Running Flask on custom port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Using debug mode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AI microservice separation principle</w:t>
      </w:r>
    </w:p>
    <w:p w14:paraId="5453810E" w14:textId="77777777" w:rsidR="002A75BE" w:rsidRPr="002A75BE" w:rsidRDefault="002A75BE" w:rsidP="002A75BE">
      <w:r w:rsidRPr="002A75BE">
        <w:pict w14:anchorId="214B398F">
          <v:rect id="_x0000_i1110" style="width:0;height:1.5pt" o:hralign="center" o:hrstd="t" o:hr="t" fillcolor="#a0a0a0" stroked="f"/>
        </w:pict>
      </w:r>
    </w:p>
    <w:p w14:paraId="228AD014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7. .NET → Python Communication (Explained Like an Interview)</w:t>
      </w:r>
    </w:p>
    <w:p w14:paraId="425D4883" w14:textId="77777777" w:rsidR="002A75BE" w:rsidRPr="002A75BE" w:rsidRDefault="002A75BE" w:rsidP="002A75BE">
      <w:r w:rsidRPr="002A75BE">
        <w:rPr>
          <w:b/>
          <w:bCs/>
        </w:rPr>
        <w:lastRenderedPageBreak/>
        <w:t>Why split into two services?</w:t>
      </w:r>
    </w:p>
    <w:p w14:paraId="0FB39ABE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Python is better for ML models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.NET is better for API performance + enterprise structure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This separation is how real AI companies operate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Improves maintainability &amp; scalability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Enables separate deployment (Docker, Kubernetes)</w:t>
      </w:r>
    </w:p>
    <w:p w14:paraId="784413A2" w14:textId="77777777" w:rsidR="002A75BE" w:rsidRPr="002A75BE" w:rsidRDefault="002A75BE" w:rsidP="002A75BE">
      <w:r w:rsidRPr="002A75BE">
        <w:rPr>
          <w:b/>
          <w:bCs/>
        </w:rPr>
        <w:t>How .NET calls Python?</w:t>
      </w:r>
    </w:p>
    <w:p w14:paraId="66B218EC" w14:textId="77777777" w:rsidR="002A75BE" w:rsidRPr="002A75BE" w:rsidRDefault="002A75BE" w:rsidP="002A75BE">
      <w:r w:rsidRPr="002A75BE">
        <w:t>.NET Controller → HttpClient → Python Flask route</w:t>
      </w:r>
    </w:p>
    <w:p w14:paraId="5973054D" w14:textId="77777777" w:rsidR="002A75BE" w:rsidRPr="002A75BE" w:rsidRDefault="002A75BE" w:rsidP="002A75BE">
      <w:r w:rsidRPr="002A75BE">
        <w:t>The request flow:</w:t>
      </w:r>
    </w:p>
    <w:p w14:paraId="2C9F4692" w14:textId="77777777" w:rsidR="002A75BE" w:rsidRPr="002A75BE" w:rsidRDefault="002A75BE" w:rsidP="002A75BE">
      <w:r w:rsidRPr="002A75BE">
        <w:t>Client → .NET API → Validate → Forward to Flask → Get AI result → Return to client</w:t>
      </w:r>
    </w:p>
    <w:p w14:paraId="75632295" w14:textId="77777777" w:rsidR="002A75BE" w:rsidRPr="002A75BE" w:rsidRDefault="002A75BE" w:rsidP="002A75BE">
      <w:r w:rsidRPr="002A75BE">
        <w:rPr>
          <w:b/>
          <w:bCs/>
        </w:rPr>
        <w:t>This is known as:</w:t>
      </w:r>
    </w:p>
    <w:p w14:paraId="77329C45" w14:textId="77777777" w:rsidR="002A75BE" w:rsidRPr="002A75BE" w:rsidRDefault="002A75BE" w:rsidP="002A75BE">
      <w:pPr>
        <w:numPr>
          <w:ilvl w:val="0"/>
          <w:numId w:val="5"/>
        </w:numPr>
      </w:pPr>
      <w:r w:rsidRPr="002A75BE">
        <w:t>“API Gateway + AI Inference Microservice”</w:t>
      </w:r>
    </w:p>
    <w:p w14:paraId="6BA203DE" w14:textId="77777777" w:rsidR="002A75BE" w:rsidRPr="002A75BE" w:rsidRDefault="002A75BE" w:rsidP="002A75BE">
      <w:pPr>
        <w:numPr>
          <w:ilvl w:val="0"/>
          <w:numId w:val="5"/>
        </w:numPr>
      </w:pPr>
      <w:r w:rsidRPr="002A75BE">
        <w:t>“Backend for AI”</w:t>
      </w:r>
    </w:p>
    <w:p w14:paraId="417B3EC7" w14:textId="77777777" w:rsidR="002A75BE" w:rsidRPr="002A75BE" w:rsidRDefault="002A75BE" w:rsidP="002A75BE">
      <w:pPr>
        <w:numPr>
          <w:ilvl w:val="0"/>
          <w:numId w:val="5"/>
        </w:numPr>
      </w:pPr>
      <w:r w:rsidRPr="002A75BE">
        <w:t>“Cross-language RPC via HTTP”</w:t>
      </w:r>
    </w:p>
    <w:p w14:paraId="30243E1F" w14:textId="77777777" w:rsidR="002A75BE" w:rsidRPr="002A75BE" w:rsidRDefault="002A75BE" w:rsidP="002A75BE">
      <w:pPr>
        <w:numPr>
          <w:ilvl w:val="0"/>
          <w:numId w:val="5"/>
        </w:numPr>
      </w:pPr>
      <w:r w:rsidRPr="002A75BE">
        <w:t>“Service-oriented architecture”</w:t>
      </w:r>
    </w:p>
    <w:p w14:paraId="796FFF54" w14:textId="77777777" w:rsidR="002A75BE" w:rsidRPr="002A75BE" w:rsidRDefault="002A75BE" w:rsidP="002A75BE">
      <w:r w:rsidRPr="002A75BE">
        <w:pict w14:anchorId="5DEBE556">
          <v:rect id="_x0000_i1111" style="width:0;height:1.5pt" o:hralign="center" o:hrstd="t" o:hr="t" fillcolor="#a0a0a0" stroked="f"/>
        </w:pict>
      </w:r>
    </w:p>
    <w:p w14:paraId="58A33213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8. Database Integration Explained</w:t>
      </w:r>
    </w:p>
    <w:p w14:paraId="07C4E6C9" w14:textId="77777777" w:rsidR="002A75BE" w:rsidRPr="002A75BE" w:rsidRDefault="002A75BE" w:rsidP="002A75BE">
      <w:r w:rsidRPr="002A75BE">
        <w:t>You configured EF Core:</w:t>
      </w:r>
    </w:p>
    <w:p w14:paraId="27D6655E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DbContext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SQL Server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Connection strings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Migrations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Database update</w:t>
      </w:r>
    </w:p>
    <w:p w14:paraId="66FB9166" w14:textId="77777777" w:rsidR="002A75BE" w:rsidRPr="002A75BE" w:rsidRDefault="002A75BE" w:rsidP="002A75BE">
      <w:r w:rsidRPr="002A75BE">
        <w:t>Learned concepts:</w:t>
      </w:r>
    </w:p>
    <w:p w14:paraId="5C05F67B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AddDbContext&lt;&gt;</w:t>
      </w:r>
    </w:p>
    <w:p w14:paraId="6BCDB342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Dependency Injection</w:t>
      </w:r>
    </w:p>
    <w:p w14:paraId="4D62DE5E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EF Core migrations</w:t>
      </w:r>
    </w:p>
    <w:p w14:paraId="64F98B7F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Model mapping</w:t>
      </w:r>
    </w:p>
    <w:p w14:paraId="54696EB0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SQL Server local instance</w:t>
      </w:r>
    </w:p>
    <w:p w14:paraId="6BC830D3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Auto-creation of DB</w:t>
      </w:r>
    </w:p>
    <w:p w14:paraId="7A05F527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lastRenderedPageBreak/>
        <w:t>DB-first vs Code-first</w:t>
      </w:r>
    </w:p>
    <w:p w14:paraId="519AC597" w14:textId="77777777" w:rsidR="002A75BE" w:rsidRPr="002A75BE" w:rsidRDefault="002A75BE" w:rsidP="002A75BE">
      <w:r w:rsidRPr="002A75BE">
        <w:pict w14:anchorId="3DC9EB89">
          <v:rect id="_x0000_i1112" style="width:0;height:1.5pt" o:hralign="center" o:hrstd="t" o:hr="t" fillcolor="#a0a0a0" stroked="f"/>
        </w:pict>
      </w:r>
    </w:p>
    <w:p w14:paraId="399B0567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9. What You Can Answer in an Interview Now</w:t>
      </w:r>
    </w:p>
    <w:p w14:paraId="0B2B0834" w14:textId="77777777" w:rsidR="002A75BE" w:rsidRPr="002A75BE" w:rsidRDefault="002A75BE" w:rsidP="002A75BE">
      <w:r w:rsidRPr="002A75BE">
        <w:t>After this project, you can confidently talk about:</w:t>
      </w:r>
    </w:p>
    <w:p w14:paraId="0CE666D2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Backend Concepts</w:t>
      </w:r>
    </w:p>
    <w:p w14:paraId="7E03350A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API routing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Controllers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HTTP verbs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Model binding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Using IFormFile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Multipart uploads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Validation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Dependency injection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Service boundaries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Cross-service communication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Handling structured JSON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SQL databases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Entity Framework</w:t>
      </w:r>
    </w:p>
    <w:p w14:paraId="5C16CE05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AI Concepts</w:t>
      </w:r>
    </w:p>
    <w:p w14:paraId="71EA8CBA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Why ML inference is separated from backend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How to serve ML through Flask/FastAPI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How audio files are processed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DSP pipeline overview (librosa etc.)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NLP preprocessing pipeline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Why AI microservices run separately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Why Python is preferred for ML</w:t>
      </w:r>
    </w:p>
    <w:p w14:paraId="4E259F86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Architecture / System Design</w:t>
      </w:r>
    </w:p>
    <w:p w14:paraId="1465BD83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Microservices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API Gateway pattern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REST protocols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Fault tolerance (retry Python service)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Scaling Python separately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Scaling .NET separately</w:t>
      </w:r>
      <w:r w:rsidRPr="002A75BE">
        <w:br/>
      </w:r>
      <w:r w:rsidRPr="002A75BE">
        <w:rPr>
          <w:rFonts w:ascii="Segoe UI Symbol" w:hAnsi="Segoe UI Symbol" w:cs="Segoe UI Symbol"/>
        </w:rPr>
        <w:lastRenderedPageBreak/>
        <w:t>✔</w:t>
      </w:r>
      <w:r w:rsidRPr="002A75BE">
        <w:t xml:space="preserve"> Horizontal scalability via load balancers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Health checks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Service discovery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Deployment with Docker</w:t>
      </w:r>
    </w:p>
    <w:p w14:paraId="1E23F84C" w14:textId="77777777" w:rsidR="002A75BE" w:rsidRPr="002A75BE" w:rsidRDefault="002A75BE" w:rsidP="002A75BE">
      <w:r w:rsidRPr="002A75BE">
        <w:t xml:space="preserve">You can </w:t>
      </w:r>
      <w:r w:rsidRPr="002A75BE">
        <w:rPr>
          <w:b/>
          <w:bCs/>
        </w:rPr>
        <w:t>easily talk about this system for 30–40 minutes</w:t>
      </w:r>
      <w:r w:rsidRPr="002A75BE">
        <w:t xml:space="preserve"> in an interview.</w:t>
      </w:r>
    </w:p>
    <w:p w14:paraId="64F94DCE" w14:textId="77777777" w:rsidR="002A75BE" w:rsidRPr="002A75BE" w:rsidRDefault="002A75BE" w:rsidP="002A75BE">
      <w:r w:rsidRPr="002A75BE">
        <w:pict w14:anchorId="065DB1B4">
          <v:rect id="_x0000_i1113" style="width:0;height:1.5pt" o:hralign="center" o:hrstd="t" o:hr="t" fillcolor="#a0a0a0" stroked="f"/>
        </w:pict>
      </w:r>
    </w:p>
    <w:p w14:paraId="4B2ABBA4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🚀</w:t>
      </w:r>
      <w:r w:rsidRPr="002A75BE">
        <w:rPr>
          <w:b/>
          <w:bCs/>
        </w:rPr>
        <w:t xml:space="preserve"> DELIVERABLE 2 — INTERVIEW EXPLANATION PACKAGE (A + C)</w:t>
      </w:r>
    </w:p>
    <w:p w14:paraId="416D5A52" w14:textId="77777777" w:rsidR="002A75BE" w:rsidRPr="002A75BE" w:rsidRDefault="002A75BE" w:rsidP="002A75BE">
      <w:r w:rsidRPr="002A75BE">
        <w:rPr>
          <w:i/>
          <w:iCs/>
        </w:rPr>
        <w:t>This is what you will SAY in interviews.</w:t>
      </w:r>
    </w:p>
    <w:p w14:paraId="1B2ECA2B" w14:textId="77777777" w:rsidR="002A75BE" w:rsidRPr="002A75BE" w:rsidRDefault="002A75BE" w:rsidP="002A75BE">
      <w:r w:rsidRPr="002A75BE">
        <w:pict w14:anchorId="5376EC14">
          <v:rect id="_x0000_i1114" style="width:0;height:1.5pt" o:hralign="center" o:hrstd="t" o:hr="t" fillcolor="#a0a0a0" stroked="f"/>
        </w:pict>
      </w:r>
    </w:p>
    <w:p w14:paraId="6D0E86F2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A. AI Engineering Explanation</w:t>
      </w:r>
    </w:p>
    <w:p w14:paraId="615BDC03" w14:textId="77777777" w:rsidR="002A75BE" w:rsidRPr="002A75BE" w:rsidRDefault="002A75BE" w:rsidP="002A75BE">
      <w:r w:rsidRPr="002A75BE">
        <w:t>“I built a two-service AI architecture where .NET acts as the API gateway and Python acts as the AI inference engine.</w:t>
      </w:r>
    </w:p>
    <w:p w14:paraId="1C1440B9" w14:textId="77777777" w:rsidR="002A75BE" w:rsidRPr="002A75BE" w:rsidRDefault="002A75BE" w:rsidP="002A75BE">
      <w:r w:rsidRPr="002A75BE">
        <w:t>Python is responsible for the ML/NLP/DSP pipeline because that’s where state-of-the-art frameworks like PyTorch, librosa, and transformers exist.</w:t>
      </w:r>
    </w:p>
    <w:p w14:paraId="5003C6AF" w14:textId="77777777" w:rsidR="002A75BE" w:rsidRPr="002A75BE" w:rsidRDefault="002A75BE" w:rsidP="002A75BE">
      <w:r w:rsidRPr="002A75BE">
        <w:t>The Flask service exposes lightweight inference endpoints. The .NET layer handles traffic routing, validation, database access, and scaling strategy, while the Python layer handles model execution.</w:t>
      </w:r>
    </w:p>
    <w:p w14:paraId="3BE9FA5F" w14:textId="77777777" w:rsidR="002A75BE" w:rsidRPr="002A75BE" w:rsidRDefault="002A75BE" w:rsidP="002A75BE">
      <w:r w:rsidRPr="002A75BE">
        <w:t>This mirrors real production AI systems where inference workloads run separately for performance and maintainability.”</w:t>
      </w:r>
    </w:p>
    <w:p w14:paraId="1A36DD57" w14:textId="77777777" w:rsidR="002A75BE" w:rsidRPr="002A75BE" w:rsidRDefault="002A75BE" w:rsidP="002A75BE">
      <w:r w:rsidRPr="002A75BE">
        <w:pict w14:anchorId="144BA31F">
          <v:rect id="_x0000_i1115" style="width:0;height:1.5pt" o:hralign="center" o:hrstd="t" o:hr="t" fillcolor="#a0a0a0" stroked="f"/>
        </w:pict>
      </w:r>
    </w:p>
    <w:p w14:paraId="45D60961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C. Software Engineering / System Design Explanation</w:t>
      </w:r>
    </w:p>
    <w:p w14:paraId="3F329F9C" w14:textId="77777777" w:rsidR="002A75BE" w:rsidRPr="002A75BE" w:rsidRDefault="002A75BE" w:rsidP="002A75BE">
      <w:r w:rsidRPr="002A75BE">
        <w:t>“I designed ChordSense using a clean microservice architecture. The .NET API is the gateway layer, responsible for HTTP routing, request validation, and business orchestration.</w:t>
      </w:r>
    </w:p>
    <w:p w14:paraId="1422078E" w14:textId="77777777" w:rsidR="002A75BE" w:rsidRPr="002A75BE" w:rsidRDefault="002A75BE" w:rsidP="002A75BE">
      <w:r w:rsidRPr="002A75BE">
        <w:t>All expensive AI computation runs inside an isolated Python service. The gateway calls it via HTTP using a service-to-service communication pattern.</w:t>
      </w:r>
    </w:p>
    <w:p w14:paraId="78888AEE" w14:textId="77777777" w:rsidR="002A75BE" w:rsidRPr="002A75BE" w:rsidRDefault="002A75BE" w:rsidP="002A75BE">
      <w:r w:rsidRPr="002A75BE">
        <w:t>This separation of concerns allows independent scaling, language freedom, and deployment flexibility. It aligns with modern distributed systems used by Spotify, Netflix, and TikTok.”</w:t>
      </w:r>
    </w:p>
    <w:p w14:paraId="51C93CB5" w14:textId="77777777" w:rsidR="001F630A" w:rsidRDefault="001F630A"/>
    <w:sectPr w:rsidR="001F63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495C"/>
    <w:multiLevelType w:val="multilevel"/>
    <w:tmpl w:val="369E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843A4"/>
    <w:multiLevelType w:val="multilevel"/>
    <w:tmpl w:val="6E1A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3BC2"/>
    <w:multiLevelType w:val="multilevel"/>
    <w:tmpl w:val="6420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D1FA5"/>
    <w:multiLevelType w:val="multilevel"/>
    <w:tmpl w:val="5F2C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D0FD3"/>
    <w:multiLevelType w:val="multilevel"/>
    <w:tmpl w:val="6704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3B11D1"/>
    <w:multiLevelType w:val="multilevel"/>
    <w:tmpl w:val="4EEA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796699">
    <w:abstractNumId w:val="3"/>
  </w:num>
  <w:num w:numId="2" w16cid:durableId="1294483433">
    <w:abstractNumId w:val="1"/>
  </w:num>
  <w:num w:numId="3" w16cid:durableId="453721139">
    <w:abstractNumId w:val="2"/>
  </w:num>
  <w:num w:numId="4" w16cid:durableId="584148671">
    <w:abstractNumId w:val="4"/>
  </w:num>
  <w:num w:numId="5" w16cid:durableId="488404814">
    <w:abstractNumId w:val="0"/>
  </w:num>
  <w:num w:numId="6" w16cid:durableId="2175215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30A"/>
    <w:rsid w:val="001F630A"/>
    <w:rsid w:val="002A75BE"/>
    <w:rsid w:val="00390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4941CF-7A87-4D89-87E5-525AE1323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6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30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630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30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3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3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F630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F630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F6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3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3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3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1164</Words>
  <Characters>6639</Characters>
  <Application>Microsoft Office Word</Application>
  <DocSecurity>0</DocSecurity>
  <Lines>55</Lines>
  <Paragraphs>15</Paragraphs>
  <ScaleCrop>false</ScaleCrop>
  <Company/>
  <LinksUpToDate>false</LinksUpToDate>
  <CharactersWithSpaces>7788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Cyriac John</dc:creator>
  <cp:keywords/>
  <dc:description/>
  <cp:lastModifiedBy>Cyriac John</cp:lastModifiedBy>
  <cp:revision>2</cp:revision>
  <dcterms:created xsi:type="dcterms:W3CDTF">2026-01-13T04:21:00Z</dcterms:created>
  <dcterms:modified xsi:type="dcterms:W3CDTF">2026-01-13T04:24:00Z</dcterms:modified>
</cp:coreProperties>
</file>