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DF5A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問20　次のプログラム中の</w:t>
      </w:r>
      <w:r w:rsidRPr="00BD7936">
        <w:rPr>
          <w:rFonts w:eastAsiaTheme="minorHAnsi" w:hint="eastAsia"/>
          <w:szCs w:val="21"/>
          <w:bdr w:val="single" w:sz="4" w:space="0" w:color="auto"/>
        </w:rPr>
        <w:t xml:space="preserve">　　　　　　</w:t>
      </w:r>
      <w:r>
        <w:rPr>
          <w:rFonts w:eastAsiaTheme="minorHAnsi" w:hint="eastAsia"/>
          <w:szCs w:val="21"/>
        </w:rPr>
        <w:t>に入れる正しい答えを、解答群の中から選べ　T</w:t>
      </w:r>
    </w:p>
    <w:p w14:paraId="79107076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 ここで、配列の添え字は0から始まる。</w:t>
      </w:r>
    </w:p>
    <w:p w14:paraId="06B746F2" w14:textId="77777777" w:rsidR="000A0EBD" w:rsidRDefault="000A0EBD" w:rsidP="000A0EBD">
      <w:pPr>
        <w:rPr>
          <w:rFonts w:eastAsiaTheme="minorHAnsi"/>
          <w:szCs w:val="21"/>
        </w:rPr>
      </w:pPr>
    </w:p>
    <w:p w14:paraId="402970EE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手続きconvert(整数型：n</w:t>
      </w:r>
      <w:r>
        <w:rPr>
          <w:rFonts w:eastAsiaTheme="minorHAnsi"/>
          <w:szCs w:val="21"/>
        </w:rPr>
        <w:t xml:space="preserve">um, </w:t>
      </w:r>
      <w:r>
        <w:rPr>
          <w:rFonts w:eastAsiaTheme="minorHAnsi" w:hint="eastAsia"/>
          <w:szCs w:val="21"/>
        </w:rPr>
        <w:t>文字型の配列：s</w:t>
      </w:r>
      <w:r>
        <w:rPr>
          <w:rFonts w:eastAsiaTheme="minorHAnsi"/>
          <w:szCs w:val="21"/>
        </w:rPr>
        <w:t>tr</w:t>
      </w:r>
      <w:r>
        <w:rPr>
          <w:rFonts w:eastAsiaTheme="minorHAnsi" w:hint="eastAsia"/>
          <w:szCs w:val="21"/>
        </w:rPr>
        <w:t>)は、金額を表す時のように、整数を３桁区切り形式の文字</w:t>
      </w:r>
    </w:p>
    <w:p w14:paraId="10DE2B16" w14:textId="77777777" w:rsidR="000A0EBD" w:rsidRDefault="000A0EBD" w:rsidP="000A0EBD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列に変換する。</w:t>
      </w:r>
    </w:p>
    <w:p w14:paraId="3627AF8D" w14:textId="77777777" w:rsidR="000A0EBD" w:rsidRPr="00ED3608" w:rsidRDefault="000A0EBD" w:rsidP="000A0EBD">
      <w:pPr>
        <w:pStyle w:val="a4"/>
        <w:numPr>
          <w:ilvl w:val="0"/>
          <w:numId w:val="10"/>
        </w:numPr>
        <w:ind w:leftChars="0"/>
        <w:rPr>
          <w:rFonts w:eastAsiaTheme="minorHAnsi"/>
          <w:szCs w:val="21"/>
        </w:rPr>
      </w:pPr>
      <w:r w:rsidRPr="00ED3608">
        <w:rPr>
          <w:rFonts w:eastAsiaTheme="minorHAnsi" w:hint="eastAsia"/>
          <w:szCs w:val="21"/>
        </w:rPr>
        <w:t>次のルールに基づいて変換を行う。</w:t>
      </w:r>
    </w:p>
    <w:p w14:paraId="2B8695C8" w14:textId="77777777" w:rsidR="000A0EBD" w:rsidRDefault="000A0EBD" w:rsidP="000A0EBD">
      <w:pPr>
        <w:pStyle w:val="a4"/>
        <w:numPr>
          <w:ilvl w:val="1"/>
          <w:numId w:val="5"/>
        </w:numPr>
        <w:ind w:leftChars="0" w:left="993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整数値が負の場合、先頭にマイナス符号をつける。</w:t>
      </w:r>
    </w:p>
    <w:p w14:paraId="652CE029" w14:textId="77777777" w:rsidR="000A0EBD" w:rsidRDefault="000A0EBD" w:rsidP="000A0EBD">
      <w:pPr>
        <w:pStyle w:val="a4"/>
        <w:numPr>
          <w:ilvl w:val="1"/>
          <w:numId w:val="5"/>
        </w:numPr>
        <w:ind w:leftChars="0" w:left="993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整数値の下から3桁ごとにコンマを挿入する。</w:t>
      </w:r>
    </w:p>
    <w:p w14:paraId="05A0822E" w14:textId="77777777" w:rsidR="000A0EBD" w:rsidRDefault="000A0EBD" w:rsidP="000A0EBD">
      <w:pPr>
        <w:ind w:left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変換例を表に示す。</w:t>
      </w:r>
    </w:p>
    <w:p w14:paraId="79AEC6CB" w14:textId="77777777" w:rsidR="000A0EBD" w:rsidRDefault="000A0EBD" w:rsidP="000A0EBD">
      <w:pPr>
        <w:rPr>
          <w:rFonts w:eastAsiaTheme="minorHAnsi"/>
          <w:szCs w:val="21"/>
        </w:rPr>
      </w:pPr>
    </w:p>
    <w:p w14:paraId="410D60C4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●表　変換例</w:t>
      </w:r>
    </w:p>
    <w:tbl>
      <w:tblPr>
        <w:tblStyle w:val="a3"/>
        <w:tblW w:w="0" w:type="auto"/>
        <w:tblInd w:w="577" w:type="dxa"/>
        <w:tblLook w:val="04A0" w:firstRow="1" w:lastRow="0" w:firstColumn="1" w:lastColumn="0" w:noHBand="0" w:noVBand="1"/>
      </w:tblPr>
      <w:tblGrid>
        <w:gridCol w:w="1555"/>
        <w:gridCol w:w="2693"/>
      </w:tblGrid>
      <w:tr w:rsidR="000A0EBD" w14:paraId="19AC2B95" w14:textId="77777777" w:rsidTr="00882289">
        <w:tc>
          <w:tcPr>
            <w:tcW w:w="1555" w:type="dxa"/>
          </w:tcPr>
          <w:p w14:paraId="39462555" w14:textId="77777777" w:rsidR="000A0EBD" w:rsidRDefault="000A0EBD" w:rsidP="00882289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整数</w:t>
            </w:r>
          </w:p>
        </w:tc>
        <w:tc>
          <w:tcPr>
            <w:tcW w:w="2693" w:type="dxa"/>
          </w:tcPr>
          <w:p w14:paraId="5312F775" w14:textId="77777777" w:rsidR="000A0EBD" w:rsidRDefault="000A0EBD" w:rsidP="00882289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3桁区切り形式の文字列</w:t>
            </w:r>
          </w:p>
        </w:tc>
      </w:tr>
      <w:tr w:rsidR="000A0EBD" w14:paraId="0FA214EC" w14:textId="77777777" w:rsidTr="00882289">
        <w:tc>
          <w:tcPr>
            <w:tcW w:w="1555" w:type="dxa"/>
          </w:tcPr>
          <w:p w14:paraId="7D10B211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234567</w:t>
            </w:r>
          </w:p>
        </w:tc>
        <w:tc>
          <w:tcPr>
            <w:tcW w:w="2693" w:type="dxa"/>
          </w:tcPr>
          <w:p w14:paraId="048C2633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,234,567</w:t>
            </w:r>
          </w:p>
        </w:tc>
      </w:tr>
      <w:tr w:rsidR="000A0EBD" w14:paraId="40E45364" w14:textId="77777777" w:rsidTr="00882289">
        <w:tc>
          <w:tcPr>
            <w:tcW w:w="1555" w:type="dxa"/>
          </w:tcPr>
          <w:p w14:paraId="58096385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－5</w:t>
            </w:r>
            <w:r>
              <w:rPr>
                <w:rFonts w:eastAsiaTheme="minorHAnsi"/>
                <w:szCs w:val="21"/>
              </w:rPr>
              <w:t>7482</w:t>
            </w:r>
          </w:p>
        </w:tc>
        <w:tc>
          <w:tcPr>
            <w:tcW w:w="2693" w:type="dxa"/>
          </w:tcPr>
          <w:p w14:paraId="7B3BD196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－5</w:t>
            </w:r>
            <w:r>
              <w:rPr>
                <w:rFonts w:eastAsiaTheme="minorHAnsi"/>
                <w:szCs w:val="21"/>
              </w:rPr>
              <w:t>7,482</w:t>
            </w:r>
          </w:p>
        </w:tc>
      </w:tr>
      <w:tr w:rsidR="000A0EBD" w14:paraId="5D936B20" w14:textId="77777777" w:rsidTr="00882289">
        <w:tc>
          <w:tcPr>
            <w:tcW w:w="1555" w:type="dxa"/>
          </w:tcPr>
          <w:p w14:paraId="125FEC63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6</w:t>
            </w: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2693" w:type="dxa"/>
          </w:tcPr>
          <w:p w14:paraId="04FC4944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6</w:t>
            </w:r>
            <w:r>
              <w:rPr>
                <w:rFonts w:eastAsiaTheme="minorHAnsi"/>
                <w:szCs w:val="21"/>
              </w:rPr>
              <w:t>3</w:t>
            </w:r>
          </w:p>
        </w:tc>
      </w:tr>
      <w:tr w:rsidR="000A0EBD" w14:paraId="02E45ED9" w14:textId="77777777" w:rsidTr="00882289">
        <w:tc>
          <w:tcPr>
            <w:tcW w:w="1555" w:type="dxa"/>
          </w:tcPr>
          <w:p w14:paraId="7B819804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－9</w:t>
            </w:r>
            <w:r>
              <w:rPr>
                <w:rFonts w:eastAsiaTheme="minorHAnsi"/>
                <w:szCs w:val="21"/>
              </w:rPr>
              <w:t>99999</w:t>
            </w:r>
          </w:p>
        </w:tc>
        <w:tc>
          <w:tcPr>
            <w:tcW w:w="2693" w:type="dxa"/>
          </w:tcPr>
          <w:p w14:paraId="35B1D926" w14:textId="77777777" w:rsidR="000A0EBD" w:rsidRDefault="000A0EBD" w:rsidP="00882289">
            <w:pPr>
              <w:jc w:val="righ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－9</w:t>
            </w:r>
            <w:r>
              <w:rPr>
                <w:rFonts w:eastAsiaTheme="minorHAnsi"/>
                <w:szCs w:val="21"/>
              </w:rPr>
              <w:t>99,999</w:t>
            </w:r>
          </w:p>
        </w:tc>
      </w:tr>
    </w:tbl>
    <w:p w14:paraId="0E176EB8" w14:textId="77777777" w:rsidR="000A0EBD" w:rsidRDefault="000A0EBD" w:rsidP="000A0EBD">
      <w:pPr>
        <w:rPr>
          <w:rFonts w:eastAsiaTheme="minorHAnsi"/>
          <w:szCs w:val="21"/>
        </w:rPr>
      </w:pPr>
    </w:p>
    <w:p w14:paraId="33FF520D" w14:textId="77777777" w:rsidR="000A0EBD" w:rsidRPr="005B6078" w:rsidRDefault="000A0EBD" w:rsidP="000A0EBD">
      <w:pPr>
        <w:pStyle w:val="a4"/>
        <w:numPr>
          <w:ilvl w:val="0"/>
          <w:numId w:val="10"/>
        </w:numPr>
        <w:ind w:leftChars="0"/>
        <w:rPr>
          <w:rFonts w:eastAsiaTheme="minorHAnsi"/>
          <w:szCs w:val="21"/>
        </w:rPr>
      </w:pPr>
      <w:r w:rsidRPr="005B6078">
        <w:rPr>
          <w:rFonts w:eastAsiaTheme="minorHAnsi" w:hint="eastAsia"/>
          <w:szCs w:val="21"/>
        </w:rPr>
        <w:t>手続きconvert(整数型：n</w:t>
      </w:r>
      <w:r w:rsidRPr="005B6078">
        <w:rPr>
          <w:rFonts w:eastAsiaTheme="minorHAnsi"/>
          <w:szCs w:val="21"/>
        </w:rPr>
        <w:t xml:space="preserve">um, </w:t>
      </w:r>
      <w:r w:rsidRPr="005B6078">
        <w:rPr>
          <w:rFonts w:eastAsiaTheme="minorHAnsi" w:hint="eastAsia"/>
          <w:szCs w:val="21"/>
        </w:rPr>
        <w:t>文字型の配列：s</w:t>
      </w:r>
      <w:r w:rsidRPr="005B6078">
        <w:rPr>
          <w:rFonts w:eastAsiaTheme="minorHAnsi"/>
          <w:szCs w:val="21"/>
        </w:rPr>
        <w:t>tr</w:t>
      </w:r>
      <w:r w:rsidRPr="005B6078">
        <w:rPr>
          <w:rFonts w:eastAsiaTheme="minorHAnsi" w:hint="eastAsia"/>
          <w:szCs w:val="21"/>
        </w:rPr>
        <w:t>)の仕様は、次のとおりである。</w:t>
      </w:r>
    </w:p>
    <w:p w14:paraId="64FB98F5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引数：整数num、変換後の文字列s</w:t>
      </w:r>
      <w:r>
        <w:rPr>
          <w:rFonts w:eastAsiaTheme="minorHAnsi"/>
          <w:szCs w:val="21"/>
        </w:rPr>
        <w:t>tr</w:t>
      </w:r>
    </w:p>
    <w:p w14:paraId="2327DFD9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返却値：なし</w:t>
      </w:r>
    </w:p>
    <w:p w14:paraId="4BC35070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機能：整数n</w:t>
      </w:r>
      <w:r>
        <w:rPr>
          <w:rFonts w:eastAsiaTheme="minorHAnsi"/>
          <w:szCs w:val="21"/>
        </w:rPr>
        <w:t>um</w:t>
      </w:r>
      <w:r>
        <w:rPr>
          <w:rFonts w:eastAsiaTheme="minorHAnsi" w:hint="eastAsia"/>
          <w:szCs w:val="21"/>
        </w:rPr>
        <w:t>を3桁区切り形式の文字列に変換してs</w:t>
      </w:r>
      <w:r>
        <w:rPr>
          <w:rFonts w:eastAsiaTheme="minorHAnsi"/>
          <w:szCs w:val="21"/>
        </w:rPr>
        <w:t>tr</w:t>
      </w:r>
      <w:r>
        <w:rPr>
          <w:rFonts w:eastAsiaTheme="minorHAnsi" w:hint="eastAsia"/>
          <w:szCs w:val="21"/>
        </w:rPr>
        <w:t>に先頭から格納する。</w:t>
      </w:r>
    </w:p>
    <w:p w14:paraId="1EF1B2E7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s</w:t>
      </w:r>
      <w:r>
        <w:rPr>
          <w:rFonts w:eastAsiaTheme="minorHAnsi"/>
          <w:szCs w:val="21"/>
        </w:rPr>
        <w:t>tr</w:t>
      </w:r>
      <w:r>
        <w:rPr>
          <w:rFonts w:eastAsiaTheme="minorHAnsi" w:hint="eastAsia"/>
          <w:szCs w:val="21"/>
        </w:rPr>
        <w:t>の末尾に、システム定数EOSを格納する。</w:t>
      </w:r>
    </w:p>
    <w:p w14:paraId="39691612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s</w:t>
      </w:r>
      <w:r>
        <w:rPr>
          <w:rFonts w:eastAsiaTheme="minorHAnsi"/>
          <w:szCs w:val="21"/>
        </w:rPr>
        <w:t>tr</w:t>
      </w:r>
      <w:r>
        <w:rPr>
          <w:rFonts w:eastAsiaTheme="minorHAnsi" w:hint="eastAsia"/>
          <w:szCs w:val="21"/>
        </w:rPr>
        <w:t>には変換後の文字列を格納するのに十分な領域が確保されている。</w:t>
      </w:r>
    </w:p>
    <w:p w14:paraId="0F807554" w14:textId="77777777" w:rsidR="000A0EBD" w:rsidRDefault="000A0EBD" w:rsidP="000A0EBD">
      <w:pPr>
        <w:pStyle w:val="a4"/>
        <w:ind w:leftChars="0" w:left="8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整数n</w:t>
      </w:r>
      <w:r>
        <w:rPr>
          <w:rFonts w:eastAsiaTheme="minorHAnsi"/>
          <w:szCs w:val="21"/>
        </w:rPr>
        <w:t>um</w:t>
      </w:r>
      <w:r>
        <w:rPr>
          <w:rFonts w:eastAsiaTheme="minorHAnsi" w:hint="eastAsia"/>
          <w:szCs w:val="21"/>
        </w:rPr>
        <w:t>は9桁以下とする。</w:t>
      </w:r>
    </w:p>
    <w:p w14:paraId="4E21C140" w14:textId="77777777" w:rsidR="000A0EBD" w:rsidRDefault="000A0EBD" w:rsidP="000A0EBD">
      <w:pPr>
        <w:rPr>
          <w:rFonts w:eastAsiaTheme="minorHAnsi"/>
          <w:szCs w:val="21"/>
        </w:rPr>
      </w:pPr>
    </w:p>
    <w:p w14:paraId="7FFF94C1" w14:textId="77777777" w:rsidR="000A0EBD" w:rsidRDefault="000A0EBD" w:rsidP="000A0EBD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0AFAAE8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　[プログラム]</w:t>
      </w:r>
    </w:p>
    <w:p w14:paraId="4E05E847" w14:textId="77777777" w:rsidR="000A0EBD" w:rsidRDefault="000A0EBD" w:rsidP="000A0EBD">
      <w:pPr>
        <w:rPr>
          <w:rFonts w:eastAsiaTheme="minorHAnsi"/>
          <w:szCs w:val="21"/>
        </w:rPr>
        <w:sectPr w:rsidR="000A0EBD" w:rsidSect="000A0EBD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eastAsiaTheme="minorHAnsi" w:hint="eastAsia"/>
          <w:szCs w:val="21"/>
        </w:rPr>
        <w:t xml:space="preserve">　</w:t>
      </w:r>
    </w:p>
    <w:p w14:paraId="53ACBBF7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〇c</w:t>
      </w:r>
      <w:r>
        <w:rPr>
          <w:rFonts w:eastAsiaTheme="minorHAnsi"/>
          <w:szCs w:val="21"/>
        </w:rPr>
        <w:t>onvert</w:t>
      </w:r>
      <w:r>
        <w:rPr>
          <w:rFonts w:eastAsiaTheme="minorHAnsi" w:hint="eastAsia"/>
          <w:szCs w:val="21"/>
        </w:rPr>
        <w:t>(整数型：n</w:t>
      </w:r>
      <w:r>
        <w:rPr>
          <w:rFonts w:eastAsiaTheme="minorHAnsi"/>
          <w:szCs w:val="21"/>
        </w:rPr>
        <w:t xml:space="preserve">um, </w:t>
      </w:r>
      <w:r>
        <w:rPr>
          <w:rFonts w:eastAsiaTheme="minorHAnsi" w:hint="eastAsia"/>
          <w:szCs w:val="21"/>
        </w:rPr>
        <w:t>文字型の配列：s</w:t>
      </w:r>
      <w:r>
        <w:rPr>
          <w:rFonts w:eastAsiaTheme="minorHAnsi"/>
          <w:szCs w:val="21"/>
        </w:rPr>
        <w:t>tr</w:t>
      </w:r>
      <w:r>
        <w:rPr>
          <w:rFonts w:eastAsiaTheme="minorHAnsi" w:hint="eastAsia"/>
          <w:szCs w:val="21"/>
        </w:rPr>
        <w:t>)</w:t>
      </w:r>
    </w:p>
    <w:p w14:paraId="24B3DA3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論理型：m</w:t>
      </w:r>
      <w:r>
        <w:rPr>
          <w:rFonts w:eastAsiaTheme="minorHAnsi"/>
          <w:szCs w:val="21"/>
        </w:rPr>
        <w:t>inus</w:t>
      </w:r>
    </w:p>
    <w:p w14:paraId="22C6F72D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整数型：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, j</w:t>
      </w:r>
    </w:p>
    <w:p w14:paraId="46053D9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文字型の配列：t</w:t>
      </w:r>
      <w:r>
        <w:rPr>
          <w:rFonts w:eastAsiaTheme="minorHAnsi"/>
          <w:szCs w:val="21"/>
        </w:rPr>
        <w:t>able</w:t>
      </w:r>
    </w:p>
    <w:p w14:paraId="52194F5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文字型：</w:t>
      </w:r>
      <w:proofErr w:type="spellStart"/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mp</w:t>
      </w:r>
      <w:proofErr w:type="spellEnd"/>
    </w:p>
    <w:p w14:paraId="30062D0D" w14:textId="77777777" w:rsidR="000A0EBD" w:rsidRDefault="000A0EBD" w:rsidP="000A0EBD">
      <w:pPr>
        <w:rPr>
          <w:rFonts w:eastAsiaTheme="minorHAnsi"/>
          <w:szCs w:val="21"/>
        </w:rPr>
      </w:pPr>
    </w:p>
    <w:p w14:paraId="77FB2123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minus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false</w:t>
      </w:r>
    </w:p>
    <w:p w14:paraId="78333E9D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0</w:t>
      </w:r>
    </w:p>
    <w:p w14:paraId="60F5F376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j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0</w:t>
      </w:r>
    </w:p>
    <w:p w14:paraId="5689DB6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t</w:t>
      </w:r>
      <w:r>
        <w:rPr>
          <w:rFonts w:eastAsiaTheme="minorHAnsi"/>
          <w:szCs w:val="21"/>
        </w:rPr>
        <w:t xml:space="preserve">able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“01234567”</w:t>
      </w:r>
    </w:p>
    <w:p w14:paraId="01B29041" w14:textId="77777777" w:rsidR="000A0EBD" w:rsidRDefault="000A0EBD" w:rsidP="000A0EBD">
      <w:pPr>
        <w:rPr>
          <w:rFonts w:eastAsiaTheme="minorHAnsi"/>
          <w:szCs w:val="21"/>
        </w:rPr>
      </w:pPr>
    </w:p>
    <w:p w14:paraId="3A54C9EE" w14:textId="77777777" w:rsidR="000A0EBD" w:rsidRDefault="000A0EBD" w:rsidP="000A0EBD">
      <w:pPr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C3309" wp14:editId="509EB816">
                <wp:simplePos x="0" y="0"/>
                <wp:positionH relativeFrom="column">
                  <wp:posOffset>17114</wp:posOffset>
                </wp:positionH>
                <wp:positionV relativeFrom="paragraph">
                  <wp:posOffset>171912</wp:posOffset>
                </wp:positionV>
                <wp:extent cx="3054985" cy="1246909"/>
                <wp:effectExtent l="0" t="0" r="12065" b="10795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46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D3FC" w14:textId="77777777" w:rsidR="000A0EBD" w:rsidRDefault="000A0EBD" w:rsidP="000A0EBD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05913554" w14:textId="77777777" w:rsidR="000A0EBD" w:rsidRDefault="000A0EBD" w:rsidP="000A0EBD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mod 3</w:t>
                            </w:r>
                          </w:p>
                          <w:p w14:paraId="2EB795A2" w14:textId="77777777" w:rsidR="000A0EBD" w:rsidRDefault="000A0EBD" w:rsidP="000A0EBD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+ 1 ) mod 3</w:t>
                            </w:r>
                          </w:p>
                          <w:p w14:paraId="53F43195" w14:textId="77777777" w:rsidR="000A0EBD" w:rsidRDefault="000A0EBD" w:rsidP="000A0EBD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+ 2 ) mod 3</w:t>
                            </w:r>
                          </w:p>
                          <w:p w14:paraId="5A1EF0C7" w14:textId="77777777" w:rsidR="000A0EBD" w:rsidRDefault="000A0EBD" w:rsidP="000A0EBD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－</w:t>
                            </w:r>
                            <w:r>
                              <w:t xml:space="preserve"> 1 ) mod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C330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.35pt;margin-top:13.55pt;width:240.55pt;height:9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DmEQIAACAEAAAOAAAAZHJzL2Uyb0RvYy54bWysU9tu2zAMfR+wfxD0vtjJki4x4hRdugwD&#10;ugvQ7QNkWY6FyaJGKbG7rx+luGl2exmmB4EUqUPykFxfD51hR4Vegy35dJJzpqyEWtt9yb983r1Y&#10;cuaDsLUwYFXJH5Tn15vnz9a9K9QMWjC1QkYg1he9K3kbgiuyzMtWdcJPwClLxgawE4FU3Gc1ip7Q&#10;O5PN8vwq6wFrhyCV9/R6ezLyTcJvGiXDx6bxKjBTcsotpBvTXcU726xFsUfhWi3HNMQ/ZNEJbSno&#10;GepWBMEOqH+D6rRE8NCEiYQug6bRUqUaqJpp/ks1961wKtVC5Hh3psn/P1j54XjvPiELw2sYqIGp&#10;CO/uQH71zMK2FXavbhChb5WoKfA0Upb1zhfj10i1L3wEqfr3UFOTxSFAAhoa7CIrVCcjdGrAw5l0&#10;NQQm6fFlvpivlgvOJNmms/nVKl+lGKJ4/O7Qh7cKOhaFkiN1NcGL450PMR1RPLrEaB6MrnfamKTg&#10;vtoaZEdBE7BLZ0T/yc1Y1pd8tZgtTgz8FSJP508QnQ40ykZ3JV+enUQReXtj6zRoQWhzkillY0ci&#10;I3cnFsNQDeQYCa2gfiBKEU4jSytGQgv4nbOexrXk/ttBoOLMvLPUltV0Po/znZT54tWMFLy0VJcW&#10;YSVBlTxwdhK3Ie1EJMzCDbWv0YnYp0zGXGkME9/jysQ5v9ST19Nib34AAAD//wMAUEsDBBQABgAI&#10;AAAAIQAzuw2O3gAAAAgBAAAPAAAAZHJzL2Rvd25yZXYueG1sTI9BT8MwDIXvSPyHyEhcEEvXjq2U&#10;phNCArEbDATXrPHaisYpSdaVf493gpNlv6fn75XryfZiRB86RwrmswQEUu1MR42C97fH6xxEiJqM&#10;7h2hgh8MsK7Oz0pdGHekVxy3sREcQqHQCtoYh0LKULdodZi5AYm1vfNWR159I43XRw63vUyTZCmt&#10;7og/tHrAhxbrr+3BKsgXz+Nn2GQvH/Vy39/Gq9X49O2VuryY7u9ARJzinxlO+IwOFTPt3IFMEL2C&#10;dMXG05iDYHmRZ9xkx4c0uwFZlfJ/geoXAAD//wMAUEsBAi0AFAAGAAgAAAAhALaDOJL+AAAA4QEA&#10;ABMAAAAAAAAAAAAAAAAAAAAAAFtDb250ZW50X1R5cGVzXS54bWxQSwECLQAUAAYACAAAACEAOP0h&#10;/9YAAACUAQAACwAAAAAAAAAAAAAAAAAvAQAAX3JlbHMvLnJlbHNQSwECLQAUAAYACAAAACEAJP2w&#10;5hECAAAgBAAADgAAAAAAAAAAAAAAAAAuAgAAZHJzL2Uyb0RvYy54bWxQSwECLQAUAAYACAAAACEA&#10;M7sNjt4AAAAIAQAADwAAAAAAAAAAAAAAAABrBAAAZHJzL2Rvd25yZXYueG1sUEsFBgAAAAAEAAQA&#10;8wAAAHYFAAAAAA==&#10;">
                <v:textbox>
                  <w:txbxContent>
                    <w:p w14:paraId="49C0D3FC" w14:textId="77777777" w:rsidR="000A0EBD" w:rsidRDefault="000A0EBD" w:rsidP="000A0EBD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05913554" w14:textId="77777777" w:rsidR="000A0EBD" w:rsidRDefault="000A0EBD" w:rsidP="000A0EBD">
                      <w:r>
                        <w:rPr>
                          <w:rFonts w:hint="eastAsia"/>
                        </w:rPr>
                        <w:t xml:space="preserve">ア　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mod 3</w:t>
                      </w:r>
                    </w:p>
                    <w:p w14:paraId="2EB795A2" w14:textId="77777777" w:rsidR="000A0EBD" w:rsidRDefault="000A0EBD" w:rsidP="000A0EBD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+ 1 ) mod 3</w:t>
                      </w:r>
                    </w:p>
                    <w:p w14:paraId="53F43195" w14:textId="77777777" w:rsidR="000A0EBD" w:rsidRDefault="000A0EBD" w:rsidP="000A0EBD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+ 2 ) mod 3</w:t>
                      </w:r>
                    </w:p>
                    <w:p w14:paraId="5A1EF0C7" w14:textId="77777777" w:rsidR="000A0EBD" w:rsidRDefault="000A0EBD" w:rsidP="000A0EBD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－</w:t>
                      </w:r>
                      <w:r>
                        <w:t xml:space="preserve"> 1 ) mod 3</w:t>
                      </w:r>
                    </w:p>
                  </w:txbxContent>
                </v:textbox>
              </v:shape>
            </w:pict>
          </mc:Fallback>
        </mc:AlternateContent>
      </w:r>
    </w:p>
    <w:p w14:paraId="61D391C4" w14:textId="77777777" w:rsidR="000A0EBD" w:rsidRDefault="000A0EBD" w:rsidP="000A0EBD">
      <w:pPr>
        <w:rPr>
          <w:rFonts w:eastAsiaTheme="minorHAnsi"/>
          <w:szCs w:val="21"/>
        </w:rPr>
      </w:pPr>
    </w:p>
    <w:p w14:paraId="0C8C090A" w14:textId="77777777" w:rsidR="000A0EBD" w:rsidRDefault="000A0EBD" w:rsidP="000A0EBD">
      <w:pPr>
        <w:rPr>
          <w:rFonts w:eastAsiaTheme="minorHAnsi"/>
          <w:szCs w:val="21"/>
        </w:rPr>
      </w:pPr>
    </w:p>
    <w:p w14:paraId="73436945" w14:textId="77777777" w:rsidR="000A0EBD" w:rsidRDefault="000A0EBD" w:rsidP="000A0EBD">
      <w:pPr>
        <w:rPr>
          <w:rFonts w:eastAsiaTheme="minorHAnsi"/>
          <w:szCs w:val="21"/>
        </w:rPr>
      </w:pPr>
    </w:p>
    <w:p w14:paraId="7C2A7572" w14:textId="77777777" w:rsidR="000A0EBD" w:rsidRDefault="000A0EBD" w:rsidP="000A0EBD">
      <w:pPr>
        <w:rPr>
          <w:rFonts w:eastAsiaTheme="minorHAnsi"/>
          <w:szCs w:val="21"/>
        </w:rPr>
      </w:pPr>
    </w:p>
    <w:p w14:paraId="03E8A083" w14:textId="77777777" w:rsidR="000A0EBD" w:rsidRDefault="000A0EBD" w:rsidP="000A0EBD">
      <w:pPr>
        <w:rPr>
          <w:rFonts w:eastAsiaTheme="minorHAnsi"/>
          <w:szCs w:val="21"/>
        </w:rPr>
      </w:pPr>
    </w:p>
    <w:p w14:paraId="0E626C14" w14:textId="77777777" w:rsidR="000A0EBD" w:rsidRDefault="000A0EBD" w:rsidP="000A0EBD">
      <w:pPr>
        <w:rPr>
          <w:rFonts w:eastAsiaTheme="minorHAnsi"/>
          <w:szCs w:val="21"/>
        </w:rPr>
      </w:pPr>
    </w:p>
    <w:p w14:paraId="70D8EE5D" w14:textId="77777777" w:rsidR="000A0EBD" w:rsidRDefault="000A0EBD" w:rsidP="000A0EBD">
      <w:pPr>
        <w:rPr>
          <w:rFonts w:eastAsiaTheme="minorHAnsi"/>
          <w:szCs w:val="21"/>
        </w:rPr>
      </w:pPr>
    </w:p>
    <w:p w14:paraId="4D3D6157" w14:textId="77777777" w:rsidR="000A0EBD" w:rsidRDefault="000A0EBD" w:rsidP="000A0EBD">
      <w:pPr>
        <w:rPr>
          <w:rFonts w:eastAsiaTheme="minorHAnsi"/>
          <w:szCs w:val="21"/>
        </w:rPr>
      </w:pPr>
    </w:p>
    <w:p w14:paraId="46CC34AD" w14:textId="77777777" w:rsidR="000A0EBD" w:rsidRDefault="000A0EBD" w:rsidP="000A0EBD">
      <w:pPr>
        <w:rPr>
          <w:rFonts w:eastAsiaTheme="minorHAnsi"/>
          <w:szCs w:val="21"/>
        </w:rPr>
      </w:pPr>
    </w:p>
    <w:p w14:paraId="230DA42C" w14:textId="77777777" w:rsidR="000A0EBD" w:rsidRDefault="000A0EBD" w:rsidP="000A0EBD">
      <w:pPr>
        <w:rPr>
          <w:rFonts w:eastAsiaTheme="minorHAnsi"/>
          <w:szCs w:val="21"/>
        </w:rPr>
      </w:pPr>
    </w:p>
    <w:p w14:paraId="5D5FDEDC" w14:textId="77777777" w:rsidR="000A0EBD" w:rsidRDefault="000A0EBD" w:rsidP="000A0EBD">
      <w:pPr>
        <w:rPr>
          <w:rFonts w:eastAsiaTheme="minorHAnsi"/>
          <w:szCs w:val="21"/>
        </w:rPr>
      </w:pPr>
    </w:p>
    <w:p w14:paraId="41F58493" w14:textId="77777777" w:rsidR="000A0EBD" w:rsidRDefault="000A0EBD" w:rsidP="000A0EBD">
      <w:pPr>
        <w:rPr>
          <w:rFonts w:eastAsiaTheme="minorHAnsi"/>
          <w:szCs w:val="21"/>
        </w:rPr>
      </w:pPr>
    </w:p>
    <w:p w14:paraId="02EBCF67" w14:textId="77777777" w:rsidR="000A0EBD" w:rsidRDefault="000A0EBD" w:rsidP="000A0EBD">
      <w:pPr>
        <w:rPr>
          <w:rFonts w:eastAsiaTheme="minorHAnsi"/>
          <w:szCs w:val="21"/>
        </w:rPr>
      </w:pPr>
    </w:p>
    <w:p w14:paraId="2B804749" w14:textId="77777777" w:rsidR="000A0EBD" w:rsidRDefault="000A0EBD" w:rsidP="000A0EBD">
      <w:pPr>
        <w:rPr>
          <w:rFonts w:eastAsiaTheme="minorHAnsi"/>
          <w:szCs w:val="21"/>
        </w:rPr>
      </w:pPr>
    </w:p>
    <w:p w14:paraId="733B7D15" w14:textId="77777777" w:rsidR="000A0EBD" w:rsidRDefault="000A0EBD" w:rsidP="000A0EBD">
      <w:pPr>
        <w:rPr>
          <w:rFonts w:eastAsiaTheme="minorHAnsi"/>
          <w:szCs w:val="21"/>
        </w:rPr>
      </w:pPr>
    </w:p>
    <w:p w14:paraId="4C3A7CFF" w14:textId="77777777" w:rsidR="000A0EBD" w:rsidRDefault="000A0EBD" w:rsidP="000A0EBD">
      <w:pPr>
        <w:rPr>
          <w:rFonts w:eastAsiaTheme="minorHAnsi"/>
          <w:szCs w:val="21"/>
        </w:rPr>
      </w:pPr>
    </w:p>
    <w:p w14:paraId="7ADA31E7" w14:textId="77777777" w:rsidR="000A0EBD" w:rsidRDefault="000A0EBD" w:rsidP="000A0EBD">
      <w:pPr>
        <w:rPr>
          <w:rFonts w:eastAsiaTheme="minorHAnsi"/>
          <w:szCs w:val="21"/>
        </w:rPr>
      </w:pPr>
    </w:p>
    <w:p w14:paraId="1FB96102" w14:textId="77777777" w:rsidR="000A0EBD" w:rsidRDefault="000A0EBD" w:rsidP="000A0EBD">
      <w:pPr>
        <w:rPr>
          <w:rFonts w:eastAsiaTheme="minorHAnsi"/>
          <w:szCs w:val="21"/>
        </w:rPr>
      </w:pPr>
    </w:p>
    <w:p w14:paraId="25CB4765" w14:textId="77777777" w:rsidR="000A0EBD" w:rsidRDefault="000A0EBD" w:rsidP="000A0EBD">
      <w:pPr>
        <w:rPr>
          <w:rFonts w:eastAsiaTheme="minorHAnsi"/>
          <w:szCs w:val="21"/>
        </w:rPr>
      </w:pPr>
    </w:p>
    <w:p w14:paraId="027EB3FA" w14:textId="77777777" w:rsidR="000A0EBD" w:rsidRDefault="000A0EBD" w:rsidP="000A0EBD">
      <w:pPr>
        <w:rPr>
          <w:rFonts w:eastAsiaTheme="minorHAnsi"/>
          <w:szCs w:val="21"/>
        </w:rPr>
      </w:pPr>
    </w:p>
    <w:p w14:paraId="51CB3FD5" w14:textId="77777777" w:rsidR="000A0EBD" w:rsidRDefault="000A0EBD" w:rsidP="000A0EBD">
      <w:pPr>
        <w:rPr>
          <w:rFonts w:eastAsiaTheme="minorHAnsi"/>
          <w:szCs w:val="21"/>
        </w:rPr>
      </w:pPr>
    </w:p>
    <w:p w14:paraId="7D5CA931" w14:textId="77777777" w:rsidR="000A0EBD" w:rsidRDefault="000A0EBD" w:rsidP="000A0EBD">
      <w:pPr>
        <w:rPr>
          <w:rFonts w:eastAsiaTheme="minorHAnsi"/>
          <w:szCs w:val="21"/>
        </w:rPr>
      </w:pPr>
    </w:p>
    <w:p w14:paraId="66D3B356" w14:textId="77777777" w:rsidR="000A0EBD" w:rsidRDefault="000A0EBD" w:rsidP="000A0EBD">
      <w:pPr>
        <w:rPr>
          <w:rFonts w:eastAsiaTheme="minorHAnsi"/>
          <w:szCs w:val="21"/>
        </w:rPr>
      </w:pPr>
    </w:p>
    <w:p w14:paraId="6293D1DE" w14:textId="77777777" w:rsidR="000A0EBD" w:rsidRDefault="000A0EBD" w:rsidP="000A0EBD">
      <w:pPr>
        <w:rPr>
          <w:rFonts w:eastAsiaTheme="minorHAnsi"/>
          <w:szCs w:val="21"/>
        </w:rPr>
      </w:pPr>
    </w:p>
    <w:p w14:paraId="5BE71381" w14:textId="77777777" w:rsidR="000A0EBD" w:rsidRDefault="000A0EBD" w:rsidP="000A0EBD">
      <w:pPr>
        <w:rPr>
          <w:rFonts w:eastAsiaTheme="minorHAnsi"/>
          <w:szCs w:val="21"/>
        </w:rPr>
      </w:pPr>
    </w:p>
    <w:p w14:paraId="1B7FCA5C" w14:textId="77777777" w:rsidR="000A0EBD" w:rsidRDefault="000A0EBD" w:rsidP="000A0EBD">
      <w:pPr>
        <w:rPr>
          <w:rFonts w:eastAsiaTheme="minorHAnsi"/>
          <w:szCs w:val="21"/>
        </w:rPr>
      </w:pPr>
    </w:p>
    <w:p w14:paraId="083AC8E5" w14:textId="77777777" w:rsidR="000A0EBD" w:rsidRDefault="000A0EBD" w:rsidP="000A0EBD">
      <w:pPr>
        <w:rPr>
          <w:rFonts w:eastAsiaTheme="minorHAnsi"/>
          <w:szCs w:val="21"/>
        </w:rPr>
      </w:pPr>
    </w:p>
    <w:p w14:paraId="080CA008" w14:textId="77777777" w:rsidR="000A0EBD" w:rsidRDefault="000A0EBD" w:rsidP="000A0EBD">
      <w:pPr>
        <w:rPr>
          <w:rFonts w:eastAsiaTheme="minorHAnsi"/>
          <w:szCs w:val="21"/>
        </w:rPr>
      </w:pPr>
    </w:p>
    <w:p w14:paraId="4AE41E3E" w14:textId="5239A21A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/</w:t>
      </w:r>
      <w:r>
        <w:rPr>
          <w:rFonts w:eastAsiaTheme="minorHAnsi"/>
          <w:szCs w:val="21"/>
        </w:rPr>
        <w:t xml:space="preserve">* </w:t>
      </w:r>
      <w:r>
        <w:rPr>
          <w:rFonts w:eastAsiaTheme="minorHAnsi" w:hint="eastAsia"/>
          <w:szCs w:val="21"/>
        </w:rPr>
        <w:t>整数値が負かどうかをチェックする</w:t>
      </w:r>
      <w:r>
        <w:rPr>
          <w:rFonts w:eastAsiaTheme="minorHAnsi"/>
          <w:szCs w:val="21"/>
        </w:rPr>
        <w:t xml:space="preserve"> */</w:t>
      </w:r>
    </w:p>
    <w:p w14:paraId="2C691D52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i</w:t>
      </w:r>
      <w:r>
        <w:rPr>
          <w:rFonts w:eastAsiaTheme="minorHAnsi"/>
          <w:szCs w:val="21"/>
        </w:rPr>
        <w:t>f( num &lt; 0 )</w:t>
      </w:r>
    </w:p>
    <w:p w14:paraId="5796A2BD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m</w:t>
      </w:r>
      <w:r>
        <w:rPr>
          <w:rFonts w:eastAsiaTheme="minorHAnsi"/>
          <w:szCs w:val="21"/>
        </w:rPr>
        <w:t xml:space="preserve">inus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true</w:t>
      </w:r>
    </w:p>
    <w:p w14:paraId="48EDFF3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 num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－n</w:t>
      </w:r>
      <w:r>
        <w:rPr>
          <w:rFonts w:eastAsiaTheme="minorHAnsi"/>
          <w:szCs w:val="21"/>
        </w:rPr>
        <w:t>um</w:t>
      </w:r>
    </w:p>
    <w:p w14:paraId="6D655AB7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endif</w:t>
      </w:r>
    </w:p>
    <w:p w14:paraId="645607FA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/* </w:t>
      </w:r>
      <w:r>
        <w:rPr>
          <w:rFonts w:eastAsiaTheme="minorHAnsi" w:hint="eastAsia"/>
          <w:szCs w:val="21"/>
        </w:rPr>
        <w:t>数値の下位から順に文字に変換する</w:t>
      </w:r>
      <w:r>
        <w:rPr>
          <w:rFonts w:eastAsiaTheme="minorHAnsi"/>
          <w:szCs w:val="21"/>
        </w:rPr>
        <w:t xml:space="preserve"> */</w:t>
      </w:r>
    </w:p>
    <w:p w14:paraId="537CF86E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d</w:t>
      </w:r>
      <w:r>
        <w:rPr>
          <w:rFonts w:eastAsiaTheme="minorHAnsi"/>
          <w:szCs w:val="21"/>
        </w:rPr>
        <w:t>o</w:t>
      </w:r>
    </w:p>
    <w:p w14:paraId="7C538267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/* </w:t>
      </w:r>
      <w:r>
        <w:rPr>
          <w:rFonts w:eastAsiaTheme="minorHAnsi" w:hint="eastAsia"/>
          <w:szCs w:val="21"/>
        </w:rPr>
        <w:t>1桁の文字を格納する</w:t>
      </w:r>
      <w:r>
        <w:rPr>
          <w:rFonts w:eastAsiaTheme="minorHAnsi"/>
          <w:szCs w:val="21"/>
        </w:rPr>
        <w:t xml:space="preserve"> */</w:t>
      </w:r>
    </w:p>
    <w:p w14:paraId="2ABE9F9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s</w:t>
      </w:r>
      <w:r>
        <w:rPr>
          <w:rFonts w:eastAsiaTheme="minorHAnsi"/>
          <w:szCs w:val="21"/>
        </w:rPr>
        <w:t xml:space="preserve">tr[j]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table[num mod 10]</w:t>
      </w:r>
    </w:p>
    <w:p w14:paraId="6DFCDBD6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j + 1</w:t>
      </w:r>
    </w:p>
    <w:p w14:paraId="188A903D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/* </w:t>
      </w:r>
      <w:r>
        <w:rPr>
          <w:rFonts w:eastAsiaTheme="minorHAnsi" w:hint="eastAsia"/>
          <w:szCs w:val="21"/>
        </w:rPr>
        <w:t>次のけたを取り出す準備をする</w:t>
      </w:r>
      <w:r>
        <w:rPr>
          <w:rFonts w:eastAsiaTheme="minorHAnsi"/>
          <w:szCs w:val="21"/>
        </w:rPr>
        <w:t xml:space="preserve"> */</w:t>
      </w:r>
    </w:p>
    <w:p w14:paraId="16CC326E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n</w:t>
      </w:r>
      <w:r>
        <w:rPr>
          <w:rFonts w:eastAsiaTheme="minorHAnsi"/>
          <w:szCs w:val="21"/>
        </w:rPr>
        <w:t xml:space="preserve">um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num </w:t>
      </w:r>
      <w:r>
        <w:rPr>
          <w:rFonts w:eastAsiaTheme="minorHAnsi" w:hint="eastAsia"/>
          <w:szCs w:val="21"/>
        </w:rPr>
        <w:t>÷</w:t>
      </w:r>
      <w:r>
        <w:rPr>
          <w:rFonts w:eastAsiaTheme="minorHAnsi"/>
          <w:szCs w:val="21"/>
        </w:rPr>
        <w:t xml:space="preserve"> 10</w:t>
      </w:r>
    </w:p>
    <w:p w14:paraId="32B75744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/* </w:t>
      </w:r>
      <w:r>
        <w:rPr>
          <w:rFonts w:eastAsiaTheme="minorHAnsi" w:hint="eastAsia"/>
          <w:szCs w:val="21"/>
        </w:rPr>
        <w:t>格納した文字の数をカウントアップする</w:t>
      </w:r>
      <w:r>
        <w:rPr>
          <w:rFonts w:eastAsiaTheme="minorHAnsi"/>
          <w:szCs w:val="21"/>
        </w:rPr>
        <w:t xml:space="preserve"> */</w:t>
      </w:r>
    </w:p>
    <w:p w14:paraId="3E9B931C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+ 1</w:t>
      </w:r>
    </w:p>
    <w:p w14:paraId="716776F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/* </w:t>
      </w:r>
      <w:r>
        <w:rPr>
          <w:rFonts w:eastAsiaTheme="minorHAnsi" w:hint="eastAsia"/>
          <w:szCs w:val="21"/>
        </w:rPr>
        <w:t>3桁ごとに区切りのカンマを挿入する</w:t>
      </w:r>
      <w:r>
        <w:rPr>
          <w:rFonts w:eastAsiaTheme="minorHAnsi"/>
          <w:szCs w:val="21"/>
        </w:rPr>
        <w:t xml:space="preserve"> */</w:t>
      </w:r>
    </w:p>
    <w:p w14:paraId="294C64E9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i</w:t>
      </w:r>
      <w:r>
        <w:rPr>
          <w:rFonts w:eastAsiaTheme="minorHAnsi"/>
          <w:szCs w:val="21"/>
        </w:rPr>
        <w:t xml:space="preserve">f( </w:t>
      </w:r>
      <w:r w:rsidRPr="00816465">
        <w:rPr>
          <w:rFonts w:eastAsiaTheme="minorHAnsi" w:hint="eastAsia"/>
          <w:szCs w:val="21"/>
          <w:bdr w:val="single" w:sz="4" w:space="0" w:color="auto"/>
        </w:rPr>
        <w:t xml:space="preserve">　　　　　</w:t>
      </w:r>
      <w:r>
        <w:rPr>
          <w:rFonts w:eastAsiaTheme="minorHAnsi"/>
          <w:szCs w:val="21"/>
        </w:rPr>
        <w:t xml:space="preserve"> = 0 and num </w:t>
      </w:r>
      <w:r>
        <w:rPr>
          <w:rFonts w:eastAsiaTheme="minorHAnsi" w:hint="eastAsia"/>
          <w:szCs w:val="21"/>
        </w:rPr>
        <w:t>≠</w:t>
      </w:r>
      <w:r>
        <w:rPr>
          <w:rFonts w:eastAsiaTheme="minorHAnsi"/>
          <w:szCs w:val="21"/>
        </w:rPr>
        <w:t xml:space="preserve"> 0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)</w:t>
      </w:r>
    </w:p>
    <w:p w14:paraId="72C7FD82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str[j]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“ , ”</w:t>
      </w:r>
    </w:p>
    <w:p w14:paraId="7D554D46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     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j + 1</w:t>
      </w:r>
    </w:p>
    <w:p w14:paraId="4C8269BE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 endif</w:t>
      </w:r>
    </w:p>
    <w:p w14:paraId="421F8CD8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while( num </w:t>
      </w:r>
      <w:r>
        <w:rPr>
          <w:rFonts w:eastAsiaTheme="minorHAnsi" w:hint="eastAsia"/>
          <w:szCs w:val="21"/>
        </w:rPr>
        <w:t>≠</w:t>
      </w:r>
      <w:r>
        <w:rPr>
          <w:rFonts w:eastAsiaTheme="minorHAnsi"/>
          <w:szCs w:val="21"/>
        </w:rPr>
        <w:t xml:space="preserve"> 0 )</w:t>
      </w:r>
    </w:p>
    <w:p w14:paraId="4F6B06BF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/*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整数値が負ならマイナス符号を付ける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57EEA3C7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i</w:t>
      </w:r>
      <w:r>
        <w:rPr>
          <w:rFonts w:eastAsiaTheme="minorHAnsi"/>
          <w:szCs w:val="21"/>
        </w:rPr>
        <w:t>f( minus = true )</w:t>
      </w:r>
    </w:p>
    <w:p w14:paraId="790DF3B0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str[j]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“</w:t>
      </w:r>
      <w:r>
        <w:rPr>
          <w:rFonts w:eastAsiaTheme="minorHAnsi" w:hint="eastAsia"/>
          <w:szCs w:val="21"/>
        </w:rPr>
        <w:t>－</w:t>
      </w:r>
      <w:r>
        <w:rPr>
          <w:rFonts w:eastAsiaTheme="minorHAnsi"/>
          <w:szCs w:val="21"/>
        </w:rPr>
        <w:t>”</w:t>
      </w:r>
    </w:p>
    <w:p w14:paraId="274AA472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j + 1</w:t>
      </w:r>
    </w:p>
    <w:p w14:paraId="7593667A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endif</w:t>
      </w:r>
    </w:p>
    <w:p w14:paraId="32CF57F3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str[j]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EOS</w:t>
      </w:r>
    </w:p>
    <w:p w14:paraId="576DC20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/* str</w:t>
      </w:r>
      <w:r>
        <w:rPr>
          <w:rFonts w:eastAsiaTheme="minorHAnsi" w:hint="eastAsia"/>
          <w:szCs w:val="21"/>
        </w:rPr>
        <w:t>の要素の順序を逆にする</w:t>
      </w:r>
      <w:r>
        <w:rPr>
          <w:rFonts w:eastAsiaTheme="minorHAnsi"/>
          <w:szCs w:val="21"/>
        </w:rPr>
        <w:t xml:space="preserve"> */</w:t>
      </w:r>
    </w:p>
    <w:p w14:paraId="28BA05C0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0</w:t>
      </w:r>
    </w:p>
    <w:p w14:paraId="037B63DB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j </w:t>
      </w:r>
      <w:r>
        <w:rPr>
          <w:rFonts w:eastAsiaTheme="minorHAnsi" w:hint="eastAsia"/>
          <w:szCs w:val="21"/>
        </w:rPr>
        <w:t>－</w:t>
      </w:r>
      <w:r>
        <w:rPr>
          <w:rFonts w:eastAsiaTheme="minorHAnsi"/>
          <w:szCs w:val="21"/>
        </w:rPr>
        <w:t xml:space="preserve"> 1</w:t>
      </w:r>
    </w:p>
    <w:p w14:paraId="2FB27884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w</w:t>
      </w:r>
      <w:r>
        <w:rPr>
          <w:rFonts w:eastAsiaTheme="minorHAnsi"/>
          <w:szCs w:val="21"/>
        </w:rPr>
        <w:t xml:space="preserve">hile(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&lt; j )</w:t>
      </w:r>
    </w:p>
    <w:p w14:paraId="6CC61D04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tmp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str[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>]</w:t>
      </w:r>
    </w:p>
    <w:p w14:paraId="0754241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str[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str[j]</w:t>
      </w:r>
    </w:p>
    <w:p w14:paraId="41F8F66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str[j]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tmp</w:t>
      </w:r>
      <w:proofErr w:type="spellEnd"/>
    </w:p>
    <w:p w14:paraId="07116673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+ 1</w:t>
      </w:r>
    </w:p>
    <w:p w14:paraId="4193F084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j </w:t>
      </w:r>
      <w:r>
        <w:rPr>
          <w:rFonts w:eastAsiaTheme="minorHAnsi" w:hint="eastAsia"/>
          <w:szCs w:val="21"/>
        </w:rPr>
        <w:t>－</w:t>
      </w:r>
      <w:r>
        <w:rPr>
          <w:rFonts w:eastAsiaTheme="minorHAnsi"/>
          <w:szCs w:val="21"/>
        </w:rPr>
        <w:t xml:space="preserve"> 1</w:t>
      </w:r>
    </w:p>
    <w:p w14:paraId="637ECE45" w14:textId="77777777" w:rsidR="000A0EBD" w:rsidRDefault="000A0EBD" w:rsidP="000A0EB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</w:t>
      </w:r>
      <w:proofErr w:type="spellStart"/>
      <w:r>
        <w:rPr>
          <w:rFonts w:eastAsiaTheme="minorHAnsi"/>
          <w:szCs w:val="21"/>
        </w:rPr>
        <w:t>endwhile</w:t>
      </w:r>
      <w:proofErr w:type="spellEnd"/>
    </w:p>
    <w:p w14:paraId="12BC1080" w14:textId="77777777" w:rsidR="000A0EBD" w:rsidRDefault="000A0EBD" w:rsidP="000A0EBD">
      <w:pPr>
        <w:rPr>
          <w:rFonts w:eastAsiaTheme="minorHAnsi"/>
          <w:szCs w:val="21"/>
        </w:rPr>
        <w:sectPr w:rsidR="000A0EBD" w:rsidSect="00CB68DA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</w:p>
    <w:p w14:paraId="53D1B366" w14:textId="77777777" w:rsidR="000A0EBD" w:rsidRDefault="000A0EBD" w:rsidP="000A0EBD">
      <w:pPr>
        <w:rPr>
          <w:rFonts w:eastAsiaTheme="minorHAnsi"/>
          <w:szCs w:val="21"/>
        </w:rPr>
      </w:pPr>
    </w:p>
    <w:p w14:paraId="734A0085" w14:textId="3C966659" w:rsidR="00434B13" w:rsidRPr="000A0EBD" w:rsidRDefault="00434B13" w:rsidP="000A0EBD"/>
    <w:sectPr w:rsidR="00434B13" w:rsidRPr="000A0EBD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3AA1" w14:textId="77777777" w:rsidR="00F80C8D" w:rsidRDefault="00F80C8D" w:rsidP="007C6557">
      <w:r>
        <w:separator/>
      </w:r>
    </w:p>
  </w:endnote>
  <w:endnote w:type="continuationSeparator" w:id="0">
    <w:p w14:paraId="5B80585C" w14:textId="77777777" w:rsidR="00F80C8D" w:rsidRDefault="00F80C8D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26A7" w14:textId="77777777" w:rsidR="00F80C8D" w:rsidRDefault="00F80C8D" w:rsidP="007C6557">
      <w:r>
        <w:separator/>
      </w:r>
    </w:p>
  </w:footnote>
  <w:footnote w:type="continuationSeparator" w:id="0">
    <w:p w14:paraId="59167EC2" w14:textId="77777777" w:rsidR="00F80C8D" w:rsidRDefault="00F80C8D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2C0F75B6"/>
    <w:multiLevelType w:val="hybridMultilevel"/>
    <w:tmpl w:val="B06A5C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C7C5D90"/>
    <w:multiLevelType w:val="hybridMultilevel"/>
    <w:tmpl w:val="7A4A0706"/>
    <w:lvl w:ilvl="0" w:tplc="7702F9D8">
      <w:start w:val="1"/>
      <w:numFmt w:val="decimalFullWidth"/>
      <w:lvlText w:val="(%1)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3D7E3A"/>
    <w:multiLevelType w:val="hybridMultilevel"/>
    <w:tmpl w:val="82DCCCA4"/>
    <w:lvl w:ilvl="0" w:tplc="CB0046DE">
      <w:start w:val="1"/>
      <w:numFmt w:val="decimalFullWidth"/>
      <w:lvlText w:val="(%1)"/>
      <w:lvlJc w:val="left"/>
      <w:pPr>
        <w:ind w:left="810" w:hanging="390"/>
      </w:pPr>
      <w:rPr>
        <w:rFonts w:hint="default"/>
      </w:rPr>
    </w:lvl>
    <w:lvl w:ilvl="1" w:tplc="6B2C0E3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7"/>
  </w:num>
  <w:num w:numId="2" w16cid:durableId="747116422">
    <w:abstractNumId w:val="6"/>
  </w:num>
  <w:num w:numId="3" w16cid:durableId="55864678">
    <w:abstractNumId w:val="1"/>
  </w:num>
  <w:num w:numId="4" w16cid:durableId="1288513161">
    <w:abstractNumId w:val="5"/>
  </w:num>
  <w:num w:numId="5" w16cid:durableId="958218892">
    <w:abstractNumId w:val="0"/>
  </w:num>
  <w:num w:numId="6" w16cid:durableId="1209876921">
    <w:abstractNumId w:val="9"/>
  </w:num>
  <w:num w:numId="7" w16cid:durableId="1156216331">
    <w:abstractNumId w:val="4"/>
  </w:num>
  <w:num w:numId="8" w16cid:durableId="708838991">
    <w:abstractNumId w:val="2"/>
  </w:num>
  <w:num w:numId="9" w16cid:durableId="107433299">
    <w:abstractNumId w:val="8"/>
  </w:num>
  <w:num w:numId="10" w16cid:durableId="1738212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A0EBD"/>
    <w:rsid w:val="000D211A"/>
    <w:rsid w:val="0013212C"/>
    <w:rsid w:val="00260394"/>
    <w:rsid w:val="00376672"/>
    <w:rsid w:val="003F03EF"/>
    <w:rsid w:val="00434B13"/>
    <w:rsid w:val="00485347"/>
    <w:rsid w:val="00486271"/>
    <w:rsid w:val="00512FBF"/>
    <w:rsid w:val="006C24B2"/>
    <w:rsid w:val="007544F8"/>
    <w:rsid w:val="007C6557"/>
    <w:rsid w:val="00836CC2"/>
    <w:rsid w:val="00906C74"/>
    <w:rsid w:val="009E2AD3"/>
    <w:rsid w:val="00A74EB0"/>
    <w:rsid w:val="00B27590"/>
    <w:rsid w:val="00B6232B"/>
    <w:rsid w:val="00BA4A74"/>
    <w:rsid w:val="00BD300C"/>
    <w:rsid w:val="00E01F66"/>
    <w:rsid w:val="00E36972"/>
    <w:rsid w:val="00F27094"/>
    <w:rsid w:val="00F80C8D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14</cp:revision>
  <dcterms:created xsi:type="dcterms:W3CDTF">2022-12-14T07:28:00Z</dcterms:created>
  <dcterms:modified xsi:type="dcterms:W3CDTF">2023-01-10T00:47:00Z</dcterms:modified>
</cp:coreProperties>
</file>