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84F1E" w14:textId="29EBF970" w:rsidR="00B71788" w:rsidRDefault="00B710A3" w:rsidP="00B710A3">
      <w:pPr>
        <w:pStyle w:val="Heading1"/>
      </w:pPr>
      <w:r>
        <w:rPr>
          <w:sz w:val="20"/>
        </w:rPr>
        <w:tab/>
      </w:r>
      <w:r w:rsidR="00757C48">
        <w:t>Key Skill</w:t>
      </w:r>
      <w:r w:rsidR="00757C48">
        <w:rPr>
          <w:sz w:val="32"/>
        </w:rPr>
        <w:t xml:space="preserve"> Set </w:t>
      </w:r>
    </w:p>
    <w:p w14:paraId="61100A89" w14:textId="70A383BE" w:rsidR="006E3AEE" w:rsidRDefault="006E3AEE" w:rsidP="006E3AEE">
      <w:pPr>
        <w:numPr>
          <w:ilvl w:val="0"/>
          <w:numId w:val="1"/>
        </w:numPr>
        <w:ind w:hanging="360"/>
      </w:pPr>
      <w:r>
        <w:t>Proficient</w:t>
      </w:r>
      <w:r w:rsidR="009A3020">
        <w:t xml:space="preserve"> in </w:t>
      </w:r>
      <w:r>
        <w:t>Java</w:t>
      </w:r>
      <w:r w:rsidR="009A3020">
        <w:t>, C#</w:t>
      </w:r>
      <w:r w:rsidR="00D2549C">
        <w:t>,</w:t>
      </w:r>
      <w:r w:rsidR="00D2549C" w:rsidRPr="00D2549C">
        <w:t xml:space="preserve"> </w:t>
      </w:r>
      <w:r w:rsidR="00D2549C">
        <w:t>VBA,</w:t>
      </w:r>
      <w:r w:rsidR="009A3020">
        <w:t xml:space="preserve">; </w:t>
      </w:r>
    </w:p>
    <w:p w14:paraId="497425E4" w14:textId="2D1ACBE6" w:rsidR="009A3020" w:rsidRDefault="009A3020" w:rsidP="009A3020">
      <w:pPr>
        <w:ind w:left="705" w:firstLine="0"/>
      </w:pPr>
      <w:r>
        <w:t>Experience in SQL, Android development and C++</w:t>
      </w:r>
    </w:p>
    <w:p w14:paraId="3F712567" w14:textId="77A56652" w:rsidR="00B71788" w:rsidRDefault="00757C48">
      <w:pPr>
        <w:spacing w:after="40"/>
        <w:ind w:left="730"/>
      </w:pPr>
      <w:r>
        <w:t>Familiar with</w:t>
      </w:r>
      <w:r w:rsidR="006E3AEE">
        <w:t xml:space="preserve"> website</w:t>
      </w:r>
      <w:r w:rsidR="009A3020">
        <w:t xml:space="preserve"> development</w:t>
      </w:r>
      <w:r w:rsidR="006E3AEE">
        <w:t xml:space="preserve"> </w:t>
      </w:r>
      <w:r>
        <w:t xml:space="preserve">and Arduino </w:t>
      </w:r>
    </w:p>
    <w:p w14:paraId="72B4AF04" w14:textId="020EF5E0" w:rsidR="00B71788" w:rsidRDefault="001418DA">
      <w:pPr>
        <w:numPr>
          <w:ilvl w:val="0"/>
          <w:numId w:val="1"/>
        </w:numPr>
        <w:ind w:hanging="360"/>
      </w:pPr>
      <w:r>
        <w:t>Proficient</w:t>
      </w:r>
      <w:r w:rsidR="00757C48">
        <w:t xml:space="preserve"> in MS Offi</w:t>
      </w:r>
      <w:r w:rsidR="00EA5544">
        <w:t>ce, especially in Access and Excel</w:t>
      </w:r>
    </w:p>
    <w:p w14:paraId="77397917" w14:textId="13FB2480" w:rsidR="00B71788" w:rsidRDefault="00757C48">
      <w:pPr>
        <w:numPr>
          <w:ilvl w:val="0"/>
          <w:numId w:val="1"/>
        </w:numPr>
        <w:ind w:hanging="360"/>
      </w:pPr>
      <w:r>
        <w:t>Experience of d</w:t>
      </w:r>
      <w:r w:rsidR="00EA5544">
        <w:t>esigning and building databases</w:t>
      </w:r>
    </w:p>
    <w:p w14:paraId="7996322A" w14:textId="58422C27" w:rsidR="00EA5544" w:rsidRDefault="00EA5544">
      <w:pPr>
        <w:numPr>
          <w:ilvl w:val="0"/>
          <w:numId w:val="1"/>
        </w:numPr>
        <w:ind w:hanging="360"/>
      </w:pPr>
      <w:r>
        <w:t>Familiar with Linux (Ubuntu) OS</w:t>
      </w:r>
    </w:p>
    <w:p w14:paraId="72E77079" w14:textId="77777777" w:rsidR="00B71788" w:rsidRDefault="00757C48">
      <w:pPr>
        <w:numPr>
          <w:ilvl w:val="0"/>
          <w:numId w:val="1"/>
        </w:numPr>
        <w:ind w:hanging="360"/>
      </w:pPr>
      <w:r>
        <w:t xml:space="preserve">Photographer, familiar with Adobe Photoshop </w:t>
      </w:r>
    </w:p>
    <w:p w14:paraId="33D2BB62" w14:textId="77777777" w:rsidR="00B71788" w:rsidRDefault="00757C48">
      <w:pPr>
        <w:numPr>
          <w:ilvl w:val="0"/>
          <w:numId w:val="1"/>
        </w:numPr>
        <w:ind w:hanging="360"/>
      </w:pPr>
      <w:r>
        <w:t xml:space="preserve">Able to communicate in both English and Chinese Mandarin </w:t>
      </w:r>
    </w:p>
    <w:p w14:paraId="366B67F5" w14:textId="02D247F4" w:rsidR="00B71788" w:rsidRDefault="00757C48">
      <w:pPr>
        <w:numPr>
          <w:ilvl w:val="0"/>
          <w:numId w:val="1"/>
        </w:numPr>
        <w:spacing w:after="182"/>
        <w:ind w:hanging="360"/>
      </w:pPr>
      <w:r>
        <w:t xml:space="preserve">Good driver with </w:t>
      </w:r>
      <w:r w:rsidR="00D2549C">
        <w:t>full</w:t>
      </w:r>
      <w:r w:rsidR="00A43B49">
        <w:t xml:space="preserve"> </w:t>
      </w:r>
      <w:r w:rsidR="00EA5544">
        <w:t>license</w:t>
      </w:r>
      <w:r>
        <w:t xml:space="preserve"> </w:t>
      </w:r>
    </w:p>
    <w:p w14:paraId="517FF52C" w14:textId="77777777" w:rsidR="00B71788" w:rsidRDefault="00757C48">
      <w:pPr>
        <w:pStyle w:val="Heading1"/>
        <w:ind w:left="-5"/>
      </w:pPr>
      <w:r>
        <w:t xml:space="preserve">Education </w:t>
      </w:r>
    </w:p>
    <w:p w14:paraId="34ED8AA7" w14:textId="77777777" w:rsidR="00B71788" w:rsidRDefault="00757C48" w:rsidP="00AD0588">
      <w:pPr>
        <w:pStyle w:val="Heading2"/>
      </w:pPr>
      <w:r>
        <w:t xml:space="preserve">Candidate for Bachelor of Applied Science, Computer Engineering, University of Waterloo, ON, Sept. 2014 – Present </w:t>
      </w:r>
    </w:p>
    <w:p w14:paraId="17ECF134" w14:textId="6E3D6A34" w:rsidR="00B71788" w:rsidRDefault="00DF2300" w:rsidP="00DF2300">
      <w:pPr>
        <w:tabs>
          <w:tab w:val="center" w:pos="4096"/>
        </w:tabs>
        <w:spacing w:after="109"/>
        <w:ind w:left="0" w:firstLine="0"/>
      </w:pPr>
      <w:r>
        <w:t>GPA 3.9</w:t>
      </w:r>
      <w:r w:rsidR="00757C48">
        <w:t xml:space="preserve">, </w:t>
      </w:r>
      <w:r w:rsidR="00126EF5">
        <w:t xml:space="preserve">Dean's Honours List, </w:t>
      </w:r>
      <w:r w:rsidR="00757C48">
        <w:t>Excellent academic standing</w:t>
      </w:r>
      <w:r w:rsidR="008F1755">
        <w:t xml:space="preserve">, </w:t>
      </w:r>
    </w:p>
    <w:p w14:paraId="0DC7E355" w14:textId="77777777" w:rsidR="00DF2300" w:rsidRDefault="00757C48" w:rsidP="00AD0588">
      <w:pPr>
        <w:pStyle w:val="Heading2"/>
      </w:pPr>
      <w:r>
        <w:t xml:space="preserve">Ontario Secondary School Diploma: St. David Catholic Secondary School 2014     </w:t>
      </w:r>
    </w:p>
    <w:p w14:paraId="77EE04C5" w14:textId="5D31CB65" w:rsidR="00B71788" w:rsidRDefault="00757C48">
      <w:pPr>
        <w:spacing w:after="117" w:line="336" w:lineRule="auto"/>
        <w:ind w:left="-5"/>
      </w:pPr>
      <w:r>
        <w:t>Hon</w:t>
      </w:r>
      <w:r w:rsidR="00853A59">
        <w:t xml:space="preserve">our Roll Academic Achievement; </w:t>
      </w:r>
      <w:r>
        <w:t xml:space="preserve">Ontario Scholar </w:t>
      </w:r>
    </w:p>
    <w:p w14:paraId="0139F235" w14:textId="77777777" w:rsidR="00B71788" w:rsidRDefault="00757C48">
      <w:pPr>
        <w:pStyle w:val="Heading1"/>
        <w:ind w:left="-5"/>
      </w:pPr>
      <w:r>
        <w:t xml:space="preserve">Experience </w:t>
      </w:r>
    </w:p>
    <w:p w14:paraId="270D7974" w14:textId="3C4258EC" w:rsidR="00B71788" w:rsidRDefault="00757C48" w:rsidP="00AD0588">
      <w:pPr>
        <w:pStyle w:val="Heading2"/>
      </w:pPr>
      <w:r>
        <w:t>IT Support, City of Toronto – Toronto Water</w:t>
      </w:r>
      <w:r w:rsidR="00A34A1C">
        <w:t xml:space="preserve">, </w:t>
      </w:r>
      <w:r w:rsidR="00DF2300">
        <w:t xml:space="preserve">Toronto, Canada, </w:t>
      </w:r>
      <w:proofErr w:type="gramStart"/>
      <w:r w:rsidR="00DF2300">
        <w:t>Winter</w:t>
      </w:r>
      <w:proofErr w:type="gramEnd"/>
      <w:r w:rsidR="00DF2300">
        <w:t xml:space="preserve"> 2015 &amp; Fall 2015</w:t>
      </w:r>
      <w:r w:rsidR="00E44A31">
        <w:t xml:space="preserve"> (8 months)</w:t>
      </w:r>
    </w:p>
    <w:p w14:paraId="4AF91256" w14:textId="3758B045" w:rsidR="00B71788" w:rsidRDefault="00757C48">
      <w:pPr>
        <w:numPr>
          <w:ilvl w:val="0"/>
          <w:numId w:val="2"/>
        </w:numPr>
        <w:ind w:hanging="360"/>
      </w:pPr>
      <w:r>
        <w:t xml:space="preserve">Designed and built multiple </w:t>
      </w:r>
      <w:r w:rsidR="009E68FA">
        <w:t xml:space="preserve">relational </w:t>
      </w:r>
      <w:r>
        <w:t xml:space="preserve">databases </w:t>
      </w:r>
      <w:r w:rsidR="00126EF5">
        <w:t>r</w:t>
      </w:r>
      <w:r w:rsidR="009E68FA">
        <w:t>un by</w:t>
      </w:r>
      <w:r w:rsidR="00126EF5">
        <w:t xml:space="preserve"> SQL and VBA</w:t>
      </w:r>
    </w:p>
    <w:p w14:paraId="5699E490" w14:textId="0B7856B5" w:rsidR="00DF2300" w:rsidRDefault="00DF2300">
      <w:pPr>
        <w:numPr>
          <w:ilvl w:val="0"/>
          <w:numId w:val="2"/>
        </w:numPr>
        <w:ind w:hanging="360"/>
      </w:pPr>
      <w:r>
        <w:t>Built database</w:t>
      </w:r>
      <w:r w:rsidR="009E68FA">
        <w:t>s</w:t>
      </w:r>
      <w:r>
        <w:t xml:space="preserve"> </w:t>
      </w:r>
      <w:r w:rsidR="009E68FA">
        <w:t>feature</w:t>
      </w:r>
      <w:r>
        <w:t xml:space="preserve"> </w:t>
      </w:r>
      <w:r w:rsidR="009E68FA">
        <w:t xml:space="preserve">functions of </w:t>
      </w:r>
      <w:r>
        <w:t>data analysing and report generating</w:t>
      </w:r>
    </w:p>
    <w:p w14:paraId="50413F40" w14:textId="77777777" w:rsidR="00B71788" w:rsidRDefault="00757C48">
      <w:pPr>
        <w:numPr>
          <w:ilvl w:val="0"/>
          <w:numId w:val="2"/>
        </w:numPr>
        <w:ind w:hanging="360"/>
      </w:pPr>
      <w:r>
        <w:t xml:space="preserve">Troubleshot other databases; fixed and enhanced existing systems </w:t>
      </w:r>
    </w:p>
    <w:p w14:paraId="72245FDA" w14:textId="07273635" w:rsidR="00B71788" w:rsidRDefault="00757C48">
      <w:pPr>
        <w:numPr>
          <w:ilvl w:val="0"/>
          <w:numId w:val="2"/>
        </w:numPr>
        <w:spacing w:after="121"/>
        <w:ind w:hanging="360"/>
      </w:pPr>
      <w:r>
        <w:t xml:space="preserve">Maintained </w:t>
      </w:r>
      <w:r w:rsidR="00853A59">
        <w:t>databases, wrote user and tech documentation for them</w:t>
      </w:r>
    </w:p>
    <w:p w14:paraId="17C77ED8" w14:textId="0ED40384" w:rsidR="00B71788" w:rsidRDefault="00757C48" w:rsidP="00AD0588">
      <w:pPr>
        <w:pStyle w:val="Heading2"/>
      </w:pPr>
      <w:r>
        <w:t xml:space="preserve">Technical Support &amp; Customer Service (Apprentice), </w:t>
      </w:r>
      <w:proofErr w:type="spellStart"/>
      <w:r>
        <w:t>Xinyu</w:t>
      </w:r>
      <w:proofErr w:type="spellEnd"/>
      <w:r>
        <w:t xml:space="preserve"> Computer Technology Ltd. </w:t>
      </w:r>
      <w:r w:rsidR="00AD0588">
        <w:t xml:space="preserve"> </w:t>
      </w:r>
      <w:r>
        <w:rPr>
          <w:rFonts w:eastAsia="Arial" w:cs="Arial"/>
        </w:rPr>
        <w:t xml:space="preserve">Mudanjiang, China, Summer 2014 </w:t>
      </w:r>
    </w:p>
    <w:p w14:paraId="5B59E7D4" w14:textId="77777777" w:rsidR="00B71788" w:rsidRDefault="00757C48">
      <w:pPr>
        <w:numPr>
          <w:ilvl w:val="0"/>
          <w:numId w:val="2"/>
        </w:numPr>
        <w:ind w:hanging="360"/>
      </w:pPr>
      <w:r>
        <w:t xml:space="preserve">Troubleshot for PC hardware, operating system and application software </w:t>
      </w:r>
    </w:p>
    <w:p w14:paraId="231F952C" w14:textId="77777777" w:rsidR="00B71788" w:rsidRDefault="00757C48">
      <w:pPr>
        <w:numPr>
          <w:ilvl w:val="0"/>
          <w:numId w:val="2"/>
        </w:numPr>
        <w:ind w:hanging="360"/>
      </w:pPr>
      <w:r>
        <w:t xml:space="preserve">Assembled compatible PC </w:t>
      </w:r>
    </w:p>
    <w:p w14:paraId="40F2D0D4" w14:textId="366CFAF5" w:rsidR="00DF2300" w:rsidRDefault="00757C48" w:rsidP="00B164D4">
      <w:pPr>
        <w:numPr>
          <w:ilvl w:val="0"/>
          <w:numId w:val="2"/>
        </w:numPr>
        <w:spacing w:after="124"/>
        <w:ind w:hanging="360"/>
      </w:pPr>
      <w:r>
        <w:t xml:space="preserve">Installed and troubleshot CCTV cameras using DVR and PC </w:t>
      </w:r>
    </w:p>
    <w:p w14:paraId="0CF6DFC7" w14:textId="44AD21B4" w:rsidR="00B71788" w:rsidRDefault="00757C48">
      <w:pPr>
        <w:pStyle w:val="Heading1"/>
        <w:ind w:left="-5"/>
      </w:pPr>
      <w:r>
        <w:t xml:space="preserve">Project </w:t>
      </w:r>
    </w:p>
    <w:p w14:paraId="0C62F940" w14:textId="444ED97D" w:rsidR="00B164D4" w:rsidRDefault="00FF2C43" w:rsidP="00AD0588">
      <w:pPr>
        <w:pStyle w:val="Heading2"/>
      </w:pPr>
      <w:r>
        <w:t xml:space="preserve">Online Order-placing </w:t>
      </w:r>
      <w:r w:rsidR="008124E0">
        <w:t xml:space="preserve">Android </w:t>
      </w:r>
      <w:r w:rsidR="00F66D2E">
        <w:t>Model</w:t>
      </w:r>
      <w:r w:rsidR="008124E0">
        <w:t xml:space="preserve"> (Ongoing)</w:t>
      </w:r>
    </w:p>
    <w:p w14:paraId="1154524C" w14:textId="7FF42B33" w:rsidR="003575A5" w:rsidRDefault="007B01C0" w:rsidP="003575A5">
      <w:pPr>
        <w:numPr>
          <w:ilvl w:val="0"/>
          <w:numId w:val="2"/>
        </w:numPr>
        <w:spacing w:after="124"/>
        <w:ind w:hanging="360"/>
        <w:sectPr w:rsidR="003575A5" w:rsidSect="00687346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>A client – server – business-owner communication model: the user-ends are on Android platform, and they communicate</w:t>
      </w:r>
      <w:r w:rsidR="004765D7">
        <w:t xml:space="preserve"> </w:t>
      </w:r>
      <w:r>
        <w:t>through the Apache se</w:t>
      </w:r>
      <w:r w:rsidR="003575A5">
        <w:t>rver which runs MySQL database.</w:t>
      </w:r>
    </w:p>
    <w:p w14:paraId="78B86B1B" w14:textId="1FFA5F50" w:rsidR="00B71788" w:rsidRDefault="00757C48" w:rsidP="003575A5">
      <w:pPr>
        <w:pStyle w:val="Heading2"/>
        <w:ind w:left="0" w:firstLine="0"/>
      </w:pPr>
      <w:r>
        <w:lastRenderedPageBreak/>
        <w:t xml:space="preserve">Personal Website </w:t>
      </w:r>
    </w:p>
    <w:p w14:paraId="55F1D701" w14:textId="2CB436EE" w:rsidR="00B71788" w:rsidRDefault="008124E0">
      <w:pPr>
        <w:spacing w:after="148"/>
        <w:ind w:left="730"/>
      </w:pPr>
      <w:r>
        <w:t>Designed and built personal website</w:t>
      </w:r>
      <w:r w:rsidR="00757C48">
        <w:t xml:space="preserve"> using HTML, CSS and jQuery. </w:t>
      </w:r>
      <w:r>
        <w:t xml:space="preserve"> The website</w:t>
      </w:r>
      <w:r w:rsidR="00DF2300">
        <w:t xml:space="preserve"> are hosted on </w:t>
      </w:r>
      <w:proofErr w:type="spellStart"/>
      <w:r w:rsidR="00DF2300">
        <w:t>Github</w:t>
      </w:r>
      <w:proofErr w:type="spellEnd"/>
      <w:r w:rsidR="00DF2300">
        <w:t>.</w:t>
      </w:r>
    </w:p>
    <w:p w14:paraId="39D2264B" w14:textId="77777777" w:rsidR="00B71788" w:rsidRDefault="00757C48" w:rsidP="00AD0588">
      <w:pPr>
        <w:pStyle w:val="Heading2"/>
      </w:pPr>
      <w:r>
        <w:t xml:space="preserve">Arduino Segway Robot </w:t>
      </w:r>
      <w:bookmarkStart w:id="0" w:name="_GoBack"/>
      <w:bookmarkEnd w:id="0"/>
    </w:p>
    <w:p w14:paraId="4E13D86C" w14:textId="1B24F145" w:rsidR="00B71788" w:rsidRDefault="00757C48">
      <w:pPr>
        <w:spacing w:after="208"/>
        <w:ind w:left="730"/>
      </w:pPr>
      <w:r>
        <w:t xml:space="preserve">Built self-balancing </w:t>
      </w:r>
      <w:proofErr w:type="spellStart"/>
      <w:r>
        <w:t>segway</w:t>
      </w:r>
      <w:proofErr w:type="spellEnd"/>
      <w:r>
        <w:t xml:space="preserve"> robot using Arduino as controller, involved Acceler</w:t>
      </w:r>
      <w:r w:rsidR="00DF2300">
        <w:t xml:space="preserve">ometer and half-bridge driver. </w:t>
      </w:r>
    </w:p>
    <w:p w14:paraId="6A628485" w14:textId="77777777" w:rsidR="00B71788" w:rsidRDefault="00757C48">
      <w:pPr>
        <w:pStyle w:val="Heading1"/>
        <w:ind w:left="-5"/>
      </w:pPr>
      <w:r>
        <w:t xml:space="preserve">Volunteering </w:t>
      </w:r>
    </w:p>
    <w:p w14:paraId="134AF2C4" w14:textId="31D06100" w:rsidR="00B71788" w:rsidRDefault="00757C48" w:rsidP="00AD0588">
      <w:pPr>
        <w:pStyle w:val="Heading2"/>
      </w:pPr>
      <w:r>
        <w:t xml:space="preserve">Custodian Assistant Waterloo Mennonite Brethren Church, Waterloo, ON, Oct. 2012 – Dec. </w:t>
      </w:r>
      <w:r w:rsidR="00AD0588">
        <w:t xml:space="preserve"> </w:t>
      </w:r>
      <w:r>
        <w:rPr>
          <w:rFonts w:eastAsia="Arial" w:cs="Arial"/>
        </w:rPr>
        <w:t xml:space="preserve">2013 </w:t>
      </w:r>
    </w:p>
    <w:p w14:paraId="3D50024D" w14:textId="77777777" w:rsidR="00B71788" w:rsidRDefault="00757C48">
      <w:pPr>
        <w:spacing w:after="109"/>
        <w:ind w:left="730"/>
      </w:pPr>
      <w:r>
        <w:t xml:space="preserve">Provided weekly maintenance for church through assisting custodian </w:t>
      </w:r>
    </w:p>
    <w:p w14:paraId="4175072F" w14:textId="77777777" w:rsidR="00B71788" w:rsidRDefault="00757C48" w:rsidP="00AD0588">
      <w:pPr>
        <w:pStyle w:val="Heading2"/>
      </w:pPr>
      <w:r>
        <w:t xml:space="preserve">After-school Program Assistant Christ Evangelical Lutheran Church, Waterloo, ON, Oct. 2012 – Dec. 2013 </w:t>
      </w:r>
    </w:p>
    <w:p w14:paraId="41A16D4A" w14:textId="77777777" w:rsidR="00B71788" w:rsidRDefault="00757C48">
      <w:pPr>
        <w:numPr>
          <w:ilvl w:val="0"/>
          <w:numId w:val="3"/>
        </w:numPr>
        <w:ind w:hanging="360"/>
      </w:pPr>
      <w:r>
        <w:t xml:space="preserve">Organized snacks for program attendees, ensuring accuracy of process </w:t>
      </w:r>
    </w:p>
    <w:p w14:paraId="68EA9A34" w14:textId="77777777" w:rsidR="00B71788" w:rsidRDefault="00757C48">
      <w:pPr>
        <w:numPr>
          <w:ilvl w:val="0"/>
          <w:numId w:val="3"/>
        </w:numPr>
        <w:spacing w:after="181"/>
        <w:ind w:hanging="360"/>
      </w:pPr>
      <w:r>
        <w:t xml:space="preserve">Worked as part of a team to provide safe after- school program for approximately 15-30 children </w:t>
      </w:r>
    </w:p>
    <w:p w14:paraId="0D8B6BD3" w14:textId="77777777" w:rsidR="00B164D4" w:rsidRDefault="00B164D4" w:rsidP="00AD0588">
      <w:pPr>
        <w:pStyle w:val="Heading2"/>
      </w:pPr>
      <w:r>
        <w:t xml:space="preserve">Technical Support (Apprentice, Volunteer), Mudanjiang Petroleum Company, Mudanjiang, China,      July 2013 </w:t>
      </w:r>
    </w:p>
    <w:p w14:paraId="38B43FE4" w14:textId="77777777" w:rsidR="00B164D4" w:rsidRDefault="00B164D4" w:rsidP="00B164D4">
      <w:pPr>
        <w:numPr>
          <w:ilvl w:val="0"/>
          <w:numId w:val="2"/>
        </w:numPr>
        <w:ind w:hanging="360"/>
      </w:pPr>
      <w:r>
        <w:t xml:space="preserve">Installed and troubleshot CCTV cameras using PC network </w:t>
      </w:r>
    </w:p>
    <w:p w14:paraId="7603D72E" w14:textId="77777777" w:rsidR="00B164D4" w:rsidRDefault="00B164D4" w:rsidP="00B164D4">
      <w:pPr>
        <w:numPr>
          <w:ilvl w:val="0"/>
          <w:numId w:val="2"/>
        </w:numPr>
        <w:ind w:hanging="360"/>
      </w:pPr>
      <w:r>
        <w:t xml:space="preserve">Arranged wire for over 800m net length in a team </w:t>
      </w:r>
    </w:p>
    <w:p w14:paraId="0DE461DF" w14:textId="77777777" w:rsidR="00B164D4" w:rsidRDefault="00B164D4" w:rsidP="00B164D4">
      <w:pPr>
        <w:spacing w:after="181"/>
      </w:pPr>
    </w:p>
    <w:p w14:paraId="0B2AB36E" w14:textId="77777777" w:rsidR="00B71788" w:rsidRDefault="00757C48">
      <w:pPr>
        <w:pStyle w:val="Heading1"/>
        <w:spacing w:after="247"/>
        <w:ind w:left="-5"/>
      </w:pPr>
      <w:r>
        <w:t xml:space="preserve">Other Awards and Achievements </w:t>
      </w:r>
    </w:p>
    <w:p w14:paraId="00324414" w14:textId="77777777" w:rsidR="00B71788" w:rsidRDefault="00757C48">
      <w:pPr>
        <w:numPr>
          <w:ilvl w:val="0"/>
          <w:numId w:val="4"/>
        </w:numPr>
        <w:ind w:hanging="360"/>
      </w:pPr>
      <w:r>
        <w:t xml:space="preserve">Subject Award for Outstanding Achievement in Grade12 Computer Engineering Technology, St. David </w:t>
      </w:r>
    </w:p>
    <w:p w14:paraId="236A60D3" w14:textId="008A0D67" w:rsidR="00B71788" w:rsidRDefault="00DF2300">
      <w:pPr>
        <w:spacing w:after="37"/>
        <w:ind w:left="730"/>
      </w:pPr>
      <w:r>
        <w:t>C</w:t>
      </w:r>
      <w:r w:rsidR="00A43B49">
        <w:t>.</w:t>
      </w:r>
      <w:r>
        <w:t>S</w:t>
      </w:r>
      <w:r w:rsidR="00A43B49">
        <w:t>.</w:t>
      </w:r>
      <w:r>
        <w:t>S</w:t>
      </w:r>
      <w:r w:rsidR="00A43B49">
        <w:t>.</w:t>
      </w:r>
      <w:r w:rsidR="00757C48">
        <w:t xml:space="preserve">, Waterloo, ON, June. 2014 (awarded for graduating as top of class) </w:t>
      </w:r>
    </w:p>
    <w:p w14:paraId="431142EA" w14:textId="57413CB0" w:rsidR="00B71788" w:rsidRDefault="00757C48">
      <w:pPr>
        <w:numPr>
          <w:ilvl w:val="0"/>
          <w:numId w:val="4"/>
        </w:numPr>
        <w:spacing w:after="40"/>
        <w:ind w:hanging="360"/>
      </w:pPr>
      <w:r>
        <w:t>Canadian Senior Mathematics Contest: Certificate of Distinction, School Champion and Medalist</w:t>
      </w:r>
      <w:r w:rsidR="00DF2300">
        <w:t xml:space="preserve"> by University of Waterloo</w:t>
      </w:r>
      <w:r>
        <w:t xml:space="preserve">, </w:t>
      </w:r>
      <w:r w:rsidR="00DF2300">
        <w:t>St. David C</w:t>
      </w:r>
      <w:r w:rsidR="00A43B49">
        <w:t>.</w:t>
      </w:r>
      <w:r w:rsidR="00DF2300">
        <w:t>S</w:t>
      </w:r>
      <w:r w:rsidR="00A43B49">
        <w:t>.</w:t>
      </w:r>
      <w:r w:rsidR="00DF2300">
        <w:t>S</w:t>
      </w:r>
      <w:r w:rsidR="00A43B49">
        <w:t>.</w:t>
      </w:r>
      <w:r>
        <w:t xml:space="preserve">, Waterloo, ON, 2013 </w:t>
      </w:r>
    </w:p>
    <w:p w14:paraId="0840DF15" w14:textId="5244B397" w:rsidR="00B71788" w:rsidRDefault="00757C48">
      <w:pPr>
        <w:numPr>
          <w:ilvl w:val="0"/>
          <w:numId w:val="4"/>
        </w:numPr>
        <w:spacing w:after="179"/>
        <w:ind w:hanging="360"/>
      </w:pPr>
      <w:r>
        <w:t>Euclid Math Contest: Certificate of Distinction</w:t>
      </w:r>
      <w:r w:rsidR="00DF2300">
        <w:t xml:space="preserve"> by University of Waterloo</w:t>
      </w:r>
      <w:r>
        <w:t xml:space="preserve">, </w:t>
      </w:r>
      <w:r w:rsidR="00DF2300">
        <w:t>St. David C</w:t>
      </w:r>
      <w:r w:rsidR="00A43B49">
        <w:t>.</w:t>
      </w:r>
      <w:r w:rsidR="00DF2300">
        <w:t>S</w:t>
      </w:r>
      <w:r w:rsidR="00A43B49">
        <w:t>.</w:t>
      </w:r>
      <w:r w:rsidR="00DF2300">
        <w:t>S</w:t>
      </w:r>
      <w:r w:rsidR="00A43B49">
        <w:t>.</w:t>
      </w:r>
      <w:r>
        <w:t xml:space="preserve">, Waterloo, ON, 2013 </w:t>
      </w:r>
    </w:p>
    <w:p w14:paraId="3BBAD476" w14:textId="77777777" w:rsidR="00B71788" w:rsidRDefault="00757C48">
      <w:pPr>
        <w:pStyle w:val="Heading1"/>
        <w:spacing w:after="264"/>
        <w:ind w:left="-5"/>
      </w:pPr>
      <w:r>
        <w:t xml:space="preserve">Activities &amp; Interests </w:t>
      </w:r>
    </w:p>
    <w:p w14:paraId="097596AD" w14:textId="77777777" w:rsidR="00B71788" w:rsidRDefault="00757C48">
      <w:pPr>
        <w:tabs>
          <w:tab w:val="center" w:pos="2342"/>
        </w:tabs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t xml:space="preserve">Enjoy arts: photograph, piano, violin </w:t>
      </w:r>
    </w:p>
    <w:p w14:paraId="6E868534" w14:textId="5037F0E3" w:rsidR="001418DA" w:rsidRDefault="00757C48">
      <w:pPr>
        <w:ind w:left="10" w:right="4059"/>
      </w:pPr>
      <w:r>
        <w:t xml:space="preserve"> </w:t>
      </w:r>
      <w:r>
        <w:tab/>
        <w:t xml:space="preserve">Enjoy sports: swimming, </w:t>
      </w:r>
      <w:r w:rsidR="001418DA">
        <w:t xml:space="preserve">badminton, </w:t>
      </w:r>
      <w:r>
        <w:t>archery</w:t>
      </w:r>
      <w:r w:rsidR="001418DA">
        <w:t>, skiing</w:t>
      </w:r>
    </w:p>
    <w:p w14:paraId="7F221C39" w14:textId="39B0FF05" w:rsidR="00B71788" w:rsidRDefault="001418DA">
      <w:pPr>
        <w:ind w:left="10" w:right="4059"/>
      </w:pPr>
      <w:r>
        <w:tab/>
      </w:r>
      <w:r w:rsidR="00E44A31">
        <w:tab/>
        <w:t>Enjoy cooking</w:t>
      </w:r>
    </w:p>
    <w:p w14:paraId="5AA1AB72" w14:textId="77777777" w:rsidR="00B71788" w:rsidRDefault="00757C48">
      <w:pPr>
        <w:spacing w:after="0" w:line="259" w:lineRule="auto"/>
        <w:ind w:left="0" w:firstLine="0"/>
      </w:pPr>
      <w:r>
        <w:t xml:space="preserve"> </w:t>
      </w:r>
    </w:p>
    <w:sectPr w:rsidR="00B71788" w:rsidSect="00687346">
      <w:head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0F3D2" w14:textId="77777777" w:rsidR="00B710A3" w:rsidRDefault="00B710A3" w:rsidP="00B710A3">
      <w:pPr>
        <w:spacing w:after="0" w:line="240" w:lineRule="auto"/>
      </w:pPr>
      <w:r>
        <w:separator/>
      </w:r>
    </w:p>
  </w:endnote>
  <w:endnote w:type="continuationSeparator" w:id="0">
    <w:p w14:paraId="26BDF691" w14:textId="77777777" w:rsidR="00B710A3" w:rsidRDefault="00B710A3" w:rsidP="00B7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7F3EA" w14:textId="77777777" w:rsidR="00B710A3" w:rsidRDefault="00B710A3" w:rsidP="00B710A3">
      <w:pPr>
        <w:spacing w:after="0" w:line="240" w:lineRule="auto"/>
      </w:pPr>
      <w:r>
        <w:separator/>
      </w:r>
    </w:p>
  </w:footnote>
  <w:footnote w:type="continuationSeparator" w:id="0">
    <w:p w14:paraId="3DE185C3" w14:textId="77777777" w:rsidR="00B710A3" w:rsidRDefault="00B710A3" w:rsidP="00B71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A7E28" w14:textId="77777777" w:rsidR="00B710A3" w:rsidRDefault="00B710A3" w:rsidP="00B710A3">
    <w:pPr>
      <w:spacing w:after="256" w:line="259" w:lineRule="auto"/>
      <w:ind w:left="20" w:firstLine="0"/>
      <w:jc w:val="center"/>
    </w:pPr>
    <w:r>
      <w:rPr>
        <w:rFonts w:ascii="Arial" w:eastAsia="Arial" w:hAnsi="Arial" w:cs="Arial"/>
        <w:b/>
        <w:sz w:val="40"/>
      </w:rPr>
      <w:t xml:space="preserve">Yushi (Alfred) Cao </w:t>
    </w:r>
  </w:p>
  <w:p w14:paraId="6AB68F02" w14:textId="77777777" w:rsidR="00B710A3" w:rsidRDefault="00B710A3" w:rsidP="00B710A3">
    <w:pPr>
      <w:spacing w:after="0" w:line="259" w:lineRule="auto"/>
      <w:ind w:left="16" w:firstLine="0"/>
      <w:jc w:val="center"/>
    </w:pPr>
    <w:r>
      <w:t xml:space="preserve">2A Electrical &amp; Computer Engineering </w:t>
    </w:r>
  </w:p>
  <w:p w14:paraId="78993D14" w14:textId="77777777" w:rsidR="00B710A3" w:rsidRDefault="00B710A3" w:rsidP="00B710A3">
    <w:pPr>
      <w:spacing w:after="0" w:line="259" w:lineRule="auto"/>
      <w:ind w:left="0" w:firstLine="0"/>
    </w:pPr>
    <w: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B710A3" w14:paraId="78283F58" w14:textId="77777777" w:rsidTr="00BC338F">
      <w:trPr>
        <w:trHeight w:val="357"/>
      </w:trPr>
      <w:tc>
        <w:tcPr>
          <w:tcW w:w="5395" w:type="dxa"/>
        </w:tcPr>
        <w:p w14:paraId="10E11719" w14:textId="21405F4D" w:rsidR="00B710A3" w:rsidRDefault="00876ED9" w:rsidP="00B710A3">
          <w:pPr>
            <w:spacing w:after="0" w:line="259" w:lineRule="auto"/>
            <w:ind w:left="0" w:firstLine="0"/>
            <w:jc w:val="both"/>
          </w:pPr>
          <w:r>
            <w:rPr>
              <w:sz w:val="20"/>
            </w:rPr>
            <w:t>url: alfredcao.me</w:t>
          </w:r>
        </w:p>
      </w:tc>
      <w:tc>
        <w:tcPr>
          <w:tcW w:w="5395" w:type="dxa"/>
        </w:tcPr>
        <w:p w14:paraId="263FC9AA" w14:textId="39302C5B" w:rsidR="00B710A3" w:rsidRDefault="00B710A3" w:rsidP="00B710A3">
          <w:pPr>
            <w:tabs>
              <w:tab w:val="center" w:pos="3402"/>
              <w:tab w:val="center" w:pos="8717"/>
            </w:tabs>
            <w:spacing w:after="23" w:line="259" w:lineRule="auto"/>
            <w:ind w:left="0" w:firstLine="0"/>
            <w:jc w:val="right"/>
          </w:pPr>
          <w:r>
            <w:rPr>
              <w:sz w:val="20"/>
            </w:rPr>
            <w:t>yushi.cao@uwaterloo.ca</w:t>
          </w:r>
        </w:p>
      </w:tc>
    </w:tr>
  </w:tbl>
  <w:p w14:paraId="07B76052" w14:textId="0D57994F" w:rsidR="00B710A3" w:rsidRDefault="00B710A3" w:rsidP="00BC338F">
    <w:pPr>
      <w:pBdr>
        <w:top w:val="single" w:sz="4" w:space="1" w:color="auto"/>
      </w:pBdr>
      <w:tabs>
        <w:tab w:val="center" w:pos="3402"/>
        <w:tab w:val="center" w:pos="8717"/>
      </w:tabs>
      <w:spacing w:after="23" w:line="259" w:lineRule="auto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DD582" w14:textId="737680EF" w:rsidR="003575A5" w:rsidRPr="00FA1B32" w:rsidRDefault="00FA1B32" w:rsidP="00FA1B32">
    <w:pPr>
      <w:pStyle w:val="Header"/>
      <w:ind w:left="0" w:firstLine="0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Yushi (Alfred) Cao - </w:t>
    </w:r>
    <w:r w:rsidRPr="00FA1B32">
      <w:rPr>
        <w:rFonts w:ascii="Arial" w:hAnsi="Arial" w:cs="Arial"/>
        <w:i/>
      </w:rPr>
      <w:fldChar w:fldCharType="begin"/>
    </w:r>
    <w:r w:rsidRPr="00FA1B32">
      <w:rPr>
        <w:rFonts w:ascii="Arial" w:hAnsi="Arial" w:cs="Arial"/>
        <w:i/>
      </w:rPr>
      <w:instrText xml:space="preserve"> PAGE   \* MERGEFORMAT </w:instrText>
    </w:r>
    <w:r w:rsidRPr="00FA1B32"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t>2</w:t>
    </w:r>
    <w:r w:rsidRPr="00FA1B32">
      <w:rPr>
        <w:rFonts w:ascii="Arial" w:hAnsi="Arial" w:cs="Arial"/>
        <w:i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7056"/>
    <w:multiLevelType w:val="hybridMultilevel"/>
    <w:tmpl w:val="60B0DCEE"/>
    <w:lvl w:ilvl="0" w:tplc="29167460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" w15:restartNumberingAfterBreak="0">
    <w:nsid w:val="0C583000"/>
    <w:multiLevelType w:val="hybridMultilevel"/>
    <w:tmpl w:val="47BC74FA"/>
    <w:lvl w:ilvl="0" w:tplc="1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30B2F17"/>
    <w:multiLevelType w:val="hybridMultilevel"/>
    <w:tmpl w:val="5FF83650"/>
    <w:lvl w:ilvl="0" w:tplc="27C4F41E">
      <w:start w:val="1"/>
      <w:numFmt w:val="bullet"/>
      <w:lvlText w:val=""/>
      <w:lvlJc w:val="left"/>
      <w:pPr>
        <w:ind w:left="736" w:hanging="360"/>
      </w:pPr>
      <w:rPr>
        <w:rFonts w:ascii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" w15:restartNumberingAfterBreak="0">
    <w:nsid w:val="22607480"/>
    <w:multiLevelType w:val="hybridMultilevel"/>
    <w:tmpl w:val="609A8668"/>
    <w:lvl w:ilvl="0" w:tplc="A8147F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0A2A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CEC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E11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F417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2E5B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259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87E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409E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896B79"/>
    <w:multiLevelType w:val="hybridMultilevel"/>
    <w:tmpl w:val="A406E4DC"/>
    <w:lvl w:ilvl="0" w:tplc="822AF7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63A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568B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ACE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C414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E19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C257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0D2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EC7D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067566"/>
    <w:multiLevelType w:val="hybridMultilevel"/>
    <w:tmpl w:val="34E6C024"/>
    <w:lvl w:ilvl="0" w:tplc="B1825E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3868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9A36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443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2A31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16AB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40C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22E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F23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FD0D58"/>
    <w:multiLevelType w:val="hybridMultilevel"/>
    <w:tmpl w:val="29365C28"/>
    <w:lvl w:ilvl="0" w:tplc="F55C7F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E15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32C5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FC92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E06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10B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589B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3064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E002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88"/>
    <w:rsid w:val="00126EF5"/>
    <w:rsid w:val="001418DA"/>
    <w:rsid w:val="002358F9"/>
    <w:rsid w:val="00275F25"/>
    <w:rsid w:val="003575A5"/>
    <w:rsid w:val="004765D7"/>
    <w:rsid w:val="006507A0"/>
    <w:rsid w:val="00687346"/>
    <w:rsid w:val="006E3AEE"/>
    <w:rsid w:val="00757C48"/>
    <w:rsid w:val="007B01C0"/>
    <w:rsid w:val="008124E0"/>
    <w:rsid w:val="00813989"/>
    <w:rsid w:val="00853A59"/>
    <w:rsid w:val="00876ED9"/>
    <w:rsid w:val="008F1755"/>
    <w:rsid w:val="009A3020"/>
    <w:rsid w:val="009E68FA"/>
    <w:rsid w:val="00A34A1C"/>
    <w:rsid w:val="00A43B49"/>
    <w:rsid w:val="00AD0588"/>
    <w:rsid w:val="00B164D4"/>
    <w:rsid w:val="00B710A3"/>
    <w:rsid w:val="00B71788"/>
    <w:rsid w:val="00BC338F"/>
    <w:rsid w:val="00D2549C"/>
    <w:rsid w:val="00DF2300"/>
    <w:rsid w:val="00E23A21"/>
    <w:rsid w:val="00E44A31"/>
    <w:rsid w:val="00EA5544"/>
    <w:rsid w:val="00ED2D0B"/>
    <w:rsid w:val="00F25530"/>
    <w:rsid w:val="00F66D2E"/>
    <w:rsid w:val="00FA1B32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BD8B8C"/>
  <w15:docId w15:val="{7FC2E0CF-012E-4C00-944D-999EA564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3" w:lineRule="auto"/>
      <w:ind w:left="2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8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0588"/>
    <w:pPr>
      <w:spacing w:before="160" w:after="120"/>
      <w:outlineLvl w:val="1"/>
    </w:pPr>
    <w:rPr>
      <w:rFonts w:eastAsiaTheme="majorEastAsia" w:cstheme="majorBidi"/>
      <w:color w:val="auto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588"/>
    <w:rPr>
      <w:rFonts w:ascii="Arial" w:eastAsiaTheme="majorEastAsia" w:hAnsi="Arial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476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0A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0A3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B7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曹Alfred</dc:creator>
  <cp:keywords/>
  <cp:lastModifiedBy>Yushi (Alfred) Cao</cp:lastModifiedBy>
  <cp:revision>19</cp:revision>
  <dcterms:created xsi:type="dcterms:W3CDTF">2015-10-22T13:40:00Z</dcterms:created>
  <dcterms:modified xsi:type="dcterms:W3CDTF">2015-12-03T14:33:00Z</dcterms:modified>
</cp:coreProperties>
</file>