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E7AD7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 四级翻译练习（两篇，全程低配简易表达，逐句附译文，适合抄写练习）</w:t>
      </w:r>
    </w:p>
    <w:p w14:paraId="148B624D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## 第一篇</w:t>
      </w:r>
    </w:p>
    <w:p w14:paraId="4246CF6E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### 原文+逐句翻译</w:t>
      </w:r>
    </w:p>
    <w:p w14:paraId="3190964A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1. 剪纸是中国一门古老的传统民间艺术。</w:t>
      </w:r>
    </w:p>
    <w:p w14:paraId="12E25ADE" w14:textId="77777777" w:rsidR="00581E6D" w:rsidRP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Paper-cutting is an old traditional folk art in China.</w:t>
      </w:r>
    </w:p>
    <w:p w14:paraId="5EC3B8B1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0C4C327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2. 它有着上千年的发展历史，深受普通百姓的喜爱。</w:t>
      </w:r>
    </w:p>
    <w:p w14:paraId="677F741A" w14:textId="77777777" w:rsidR="00581E6D" w:rsidRP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It has a history of more than one thousand years and is popular among common people.</w:t>
      </w:r>
    </w:p>
    <w:p w14:paraId="03621DDE" w14:textId="77777777" w:rsidR="00581E6D" w:rsidRP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</w:p>
    <w:p w14:paraId="0A39E0F4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F95E77C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3. 人们常在节日或婚礼等喜庆场合张贴剪纸。</w:t>
      </w:r>
    </w:p>
    <w:p w14:paraId="54DE31F3" w14:textId="77777777" w:rsidR="00581E6D" w:rsidRP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People put up paper-cuts on happy days such as festivals and weddings.</w:t>
      </w:r>
    </w:p>
    <w:p w14:paraId="2D7E28F8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B2F1011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4. 这些精美图案不仅装点了房屋，也传递着美好的祝福。</w:t>
      </w:r>
    </w:p>
    <w:p w14:paraId="07883F62" w14:textId="77777777" w:rsidR="00581E6D" w:rsidRP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These beautiful pictures not only decorate houses, but also carry good wishes.</w:t>
      </w:r>
    </w:p>
    <w:p w14:paraId="1A52394B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0F458F6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5. 如今，这项传统技艺也被越来越多的外国友人所了解。</w:t>
      </w:r>
    </w:p>
    <w:p w14:paraId="09059E5A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Now more and more foreign friends also know about this traditional skill.</w:t>
      </w:r>
    </w:p>
    <w:p w14:paraId="734D2D16" w14:textId="03C37B0C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</w:p>
    <w:p w14:paraId="23C62033" w14:textId="77777777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</w:p>
    <w:p w14:paraId="32EF4D31" w14:textId="77777777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</w:p>
    <w:p w14:paraId="0B55D716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2C7920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D396204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lastRenderedPageBreak/>
        <w:t>## 第二篇</w:t>
      </w:r>
    </w:p>
    <w:p w14:paraId="4D722711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### 原文+逐句翻译</w:t>
      </w:r>
    </w:p>
    <w:p w14:paraId="2F519B82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1. 慢跑是当下十分流行的健身方式。</w:t>
      </w:r>
    </w:p>
    <w:p w14:paraId="68C78604" w14:textId="77777777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Jogging is a very popular way to keep fit now.</w:t>
      </w:r>
    </w:p>
    <w:p w14:paraId="0114064F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96D45B5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2. 无论是老人还是年轻人，都喜欢在清晨或是傍晚出门跑步。</w:t>
      </w:r>
    </w:p>
    <w:p w14:paraId="00180D12" w14:textId="77777777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Both old people and young people like to run outside in the morning or evening.</w:t>
      </w:r>
    </w:p>
    <w:p w14:paraId="341BD6F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5BA16A0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3. 坚持慢跑能够增强体质，帮助人们远离疾病。</w:t>
      </w:r>
    </w:p>
    <w:p w14:paraId="3F02BC9C" w14:textId="77777777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Keeping on jogging can make people strong and help them stay away from illness.</w:t>
      </w:r>
    </w:p>
    <w:p w14:paraId="6D89035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70A94E5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4. 同时，这项简单的运动也能缓解日常工作带来的疲惫。</w:t>
      </w:r>
    </w:p>
    <w:p w14:paraId="1BFF086F" w14:textId="77777777" w:rsidR="00581E6D" w:rsidRDefault="00581E6D" w:rsidP="00581E6D">
      <w:pPr>
        <w:kinsoku w:val="0"/>
        <w:spacing w:after="0" w:line="240" w:lineRule="auto"/>
        <w:rPr>
          <w:sz w:val="21"/>
          <w:szCs w:val="22"/>
        </w:rPr>
      </w:pPr>
      <w:r w:rsidRPr="00581E6D">
        <w:rPr>
          <w:rFonts w:hint="eastAsia"/>
          <w:sz w:val="21"/>
          <w:szCs w:val="22"/>
        </w:rPr>
        <w:t>At the same time, this easy sport can also reduce tiredness from daily work.</w:t>
      </w:r>
    </w:p>
    <w:p w14:paraId="1E9A419E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1F34BBD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5. 越来越多人开始养成规律运动的健康生活习惯。</w:t>
      </w:r>
    </w:p>
    <w:p w14:paraId="7B1FD7C4" w14:textId="0DAD5B18" w:rsidR="00834A65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More and more people form the good habit of doing sports regularly.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