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Routey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F8C8D"/>
          <w:sz w:val="30"/>
          <w:szCs w:val="30"/>
        </w:rPr>
        <w:t xml:space="preserve">AI 智能旅行规划平台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0"/>
          <w:szCs w:val="40"/>
        </w:rPr>
        <w:t xml:space="preserve">全流程实现指南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5A5A6"/>
          <w:sz w:val="20"/>
          <w:szCs w:val="20"/>
        </w:rPr>
        <w:t xml:space="preserve">前端 · 后端 · 数据库 · AI · n8n · 部署 · 地图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BDC3C7"/>
          <w:sz w:val="18"/>
          <w:szCs w:val="18"/>
        </w:rPr>
        <w:t xml:space="preserve">v1.0  |  2026-05-16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目录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一、项目总览与技术栈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二、系统架构图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三、前端实现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四、后端实现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五、数据库层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六、AI 集成 (DeepSeek)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七、地图服务 (高德 + OSRM + MapLibre)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八、n8n 工作流自动化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九、部署与运维 (阿里云 ECS)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十、环境变量与密钥管理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十一、核心数据流图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十二、API 接口清单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十三、文件目录结构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十四、开发与调试指南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一、项目总览与技术栈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Routey 是一个面向中文用户的 AI 智能旅行规划平台。用户可以通过 Quiz 智能推荐、粘贴攻略链接/截图/文本、浏览精选路线库等方式，一键生成包含地图、时间线、预算估算的完整旅行行程。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1.1 核心功能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AI Quiz 智能推荐：6 步偏好问卷 → 从 238 条精选路线中匹配 + AI 实时生成定制行程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攻略导入解析：支持链接/截图/文本/视频 4 种方式，DeepSeek AI 实时解析为结构化行程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精选路线库：238 条精品路线覆盖 40+ 目的地、8 大区域，均含 12+ 景点、来源验证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行程详情：多日 Tab 切换、地图路线绘制、景点时间线、交通时间、预算估算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行程管理：我的行程（全部/收藏/草稿）、编辑地点、删除、重新生成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分享导出：5 种分享模板、多平台分享（微信/小红书/Instagram）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公共路线：用户发布行程 → 公共路线库 → 他人一键保存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1.2 技术栈总览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54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React 19 + TypeScript 5.8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使用 JSX + Hooks 构建 UI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路由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TanStack Router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文件路由 createFileRoute，类型安全 search params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TanStack Query (React Query)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服务端状态缓存、自动失效、轮询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样式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Tailwind CSS v4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原子化 CSS + 自定义 design tokens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图标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200+ 矢量图标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地图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MapLibre GL JS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开源矢量地图 + CARTO Voyager 底图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构建工具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Vite 7 + @lovable.dev/vite-tanstack-config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SSR + 客户端混合构建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服务端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TanStack Start (SSR) + 自定义 API 路由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同进程 SSR + REST API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AI 引擎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 Chat API (deepseek-chat)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结构化 JSON 输出，支持多模态（图片）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地理编码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Nominatim (OpenStreetMap)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全球免费地理编码，1 req/sec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路线规划 (中国)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高德地图 Web Service API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驾车/步行/公交路线规划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路线规划 (国际)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OSRM (Open Source Routing Machine)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国际道路路线 + polyline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景点图片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Bing 中国 + Wikipedia + Unsplash 备选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三级瀑布式图片获取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PostgreSQL (pg 库) / 本地 JSON 文件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双模式：开发用文件，生产用 Postgres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工作流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(Docker)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Webhook → DeepSeek → Function → Postgres 自动化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阿里云 ECS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routey.top:3001，Node.js 自定义 HTTP 服务器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表单验证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Zod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运行时类型安全校验</w:t>
            </w:r>
          </w:p>
        </w:tc>
      </w:tr>
    </w:tbl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二、系统架构图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Routey 采用单体 SSR 架构，前端与后端同进程运行。核心数据流如下：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整体架构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用户浏览器 (React SPA)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↕ HTTP / REST API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Node.js 服务器 (TanStack Start SSR + API Routes)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DeepSeek AI API (攻略解析 / Quiz 生成)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Nominatim API (地理编码)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高德地图 API (中国路线规划)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OSRM API (国际路线规划)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Bing/Wikipedia (景点图片)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└── PostgreSQL / JSON File (持久化存储)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n8n (Docker, port 5678)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Webhook → DeepSeek → Function → Postgres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└── 独立的路线批量生成管线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请求流向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浏览器 → serve-aliyun.mjs (HTTP server)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 /assets/* → 静态文件 (dist/client/)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 /api/*    → handleApiRequest() in server.ts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└─ /*        → TanStack Start SSR → React 渲染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三、前端实现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3.1 路由结构 (10 个页面)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index.tsx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首页：Hero 搜索框、AI 生成入口、4 功能格、今日灵感、推荐路线、用户正在看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/quiz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quiz.tsx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Quiz 问卷：6 步偏好（范围→风格→天数→同行→预算→季节）→ 匹配结果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/destinations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destinations.tsx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目的地列表：8 大区域分组、40+ 目的地卡片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/explore?dest=X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explore.tsx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目的地路线列表：精选路线卡片、点击加入行程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/my-trips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my-trips.tsx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我的行程：全部/收藏/草稿 Tab、行程卡片列表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/trip?id=X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trip.tsx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行程详情：地图 + Day Tab + 时间线 + 景点卡片 + 预算弹窗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/parsing?jobId=X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parsing.tsx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AI 解析中：4 步进度动画、轮询任务状态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/import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import.tsx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导入页：链接/截图/文本/视频 Tab 输入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/share?id=X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share.tsx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分享行程：5 种模板预览、多平台分享按钮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__root.tsx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__root.tsx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根布局：QueryClientProvider + Outlet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3.2 核心组件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TripMapView (AMapView.tsx)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使用 MapLibre GL JS + CARTO Voyager 免费矢量底图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每日路线用不同颜色绘制 (DAY_COLORS)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景点标记支持点击高亮、Day 聚焦切换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交通 polyline 叠加显示（高德/OSRM 返回的真实道路）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BottomNav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底部导航栏：首页、目的地、我的行程，固定在视口底部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StatusBar / PhoneFrame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模拟 iOS 状态栏，营造 APP 沉浸体验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3.3 状态管理 (tripStore.ts)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所有服务端数据通过 TanStack Query 管理，核心 hooks：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useTripsQuery()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/api/trips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获取用户所有行程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useTripQuery(id)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/api/trips/:id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获取单个行程详情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useExploreRoutes(dest)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/api/explore?dest=X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获取目的地精选路线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useDestinations()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/api/destinations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获取全部目的地分组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useImportJob(id)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/api/imports/:id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轮询导入任务状态 (1.5s 间隔)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useTravelInfo(tripId, dayId)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 /api/travel-info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获取当日景点间交通信息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usePublicRoutes(filters)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 /api/routes/public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获取公共路线列表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useTripActions()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多个 API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收藏、删除、编辑、发布、加入行程等操作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3.4 类型系统 (tripTypes.ts)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核心类型定义：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Trip: 行程对象，包含 id/name/date/cover/status/favorite/days[]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Day: 天数对象，包含 id/label/route/spots[]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Spot: 景点对象，包含 id/time/title/desc/lat/lng/category/rating/price/intro/tags/image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ExploreRoute: 精选路线元数据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ImportJob: 导入任务状态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TravelInfo: 两点间交通信息 (distance/duration/mode/polyline)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四、后端实现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4.1 服务器入口 (server.ts)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server.ts 是整个后端的核心文件，同时处理 SSR 渲染和 API 路由。导出一个 fetch handler，由 serve-aliyun.mjs 的 Node.js HTTP Server 调用。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SSR：通过 TanStack Start 的 server-entry 渲染 React 页面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API：handleApiRequest() 函数匹配 /api/* 路径，分发到各处理函数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错误处理：normalizeCatastrophicSsrResponse() 捕获 SSR 500 错误并返回品牌错误页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4.2 数据仓库 (tripRepository.ts)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使用 Repository 模式抽象数据存储，支持三种后端实现：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MemoryTripRepository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测试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内存存储，进程重启后丢失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FileTripRepository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本地开发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JSON 文件存储在 .routey-data/route-database.json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PostgresTripRepository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生产部署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读取 DATABASE_URL 环境变量连接 PostgreSQL</w:t>
            </w:r>
          </w:p>
        </w:tc>
      </w:tr>
    </w:tbl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服务启动时自动检测 DATABASE_URL 环境变量，有则用 Postgres，无则用本地文件。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4.3 路线系统 (tripPlanner.ts)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tripPlanner.ts 是精选路线系统的核心，包含：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exploreDB: 87 条主库路线 + extraExploreDB 合并 151 条 = 238 条精品路线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profiles: 5 个目的地 (日本/韩国/泰国/法国/美国) 的完整行程模板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regionMap: 8 大区域映射 (中国/东亚/东南亚/欧洲/北美/南美/大洋洲/非洲与中东)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matchQuizToRoutes(): Quiz 匹配算法 — 风格+15、天数+30/-8*gap、热度max10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isPremiumRoute(): 精品路线过滤 — days≥3, spots≥12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addExploreRouteToTrips(): 一键添加 — 匹配 profile 直接生成，否则走 AI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4.4 异步任务系统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导入和 Quiz AI 生成都是异步任务，存储在 TTLCache 中（10 分钟过期）：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ImportJobState: 4 步进度 (读取来源 → AI 解析 → 地理编码 → 优化排序)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QuizAiJobState: AI 生成状态 (generating → done/error)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前端通过 GET /api/imports/:id 和 POST /api/quiz-ai-status 轮询状态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4.5 景点图片服务 (/api/spot-image)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三级瀑布式图片获取策略：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第一优先：Bing 中国搜索 → 携程/去哪儿/马蜂窝 CDN 图片（国内加载快）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第二优先：Wikipedia API (中/英/日/韩四语种搜索) → 词条缩略图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兜底方案：Unsplash 精选风景图轮换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结果缓存在 spotImageCache (TTL 1h)，返回 302 重定向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五、数据库层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5.1 双模式存储架构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开发模式：自动使用 FileTripRepository，数据存储在项目根目录 .routey-data/route-database.json。无需安装 PostgreSQL，开箱即用。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生产模式：设置 DATABASE_URL 或 POSTGRES_URL 环境变量后，自动切换到 PostgresTripRepository。启动时自动建表 (CREATE TABLE IF NOT EXISTS) 和种子数据。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5.2 PostgreSQL 表结构 (17 张表)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完整结构见 database-schema.sql 和 Routey_Database_Schema.docx。核心分层：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4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核心数据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users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用户体系 (匿名/注册)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核心数据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explore_routes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238 条精选路线元数据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核心数据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destinations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40+ 目的地信息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核心数据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route_profiles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5 个目的地行程模板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工作流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生成的路线 (兼容现有表)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工作流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itinerary_days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行程天数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工作流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itinerary_places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行程地点 (含坐标/分类/评分)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user_trips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用户个人行程 (JSONB 存储)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public_routes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用户发布的公共路线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import_jobs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AI 导入任务跟踪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quiz_sessions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Quiz 偏好与推荐结果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user_likes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收藏/点赞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缓存辅助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route_segments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 API 交通段落缓存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缓存辅助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spot_image_cache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景点图片缓存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缓存辅助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travel_info_cache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交通信息缓存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缓存辅助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source_references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路线来源验证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缓存辅助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workflow_logs</w:t>
            </w:r>
          </w:p>
        </w:tc>
        <w:tc>
          <w:tcPr>
            <w:tcW w:type="dxa" w:w="4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工作流日志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5.3 数据存储策略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user_trips 表使用 JSONB 字段 trip_json 存储完整 Trip 对象（含 days/spots 嵌套结构），同时提取 destination/tags/status 等字段建索引。这种「胖 JSON + 瘦索引」策略兼顾了：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读取性能：一次查询获取完整行程，无需 JOIN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查询灵活：通过提取字段实现目的地筛选、标签搜索、状态过滤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写入简单：整体替换 trip_json 即可，无需维护多表一致性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六、AI 集成 (DeepSeek)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6.1 核心文件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src/lib/ai.ts — DeepSeek API 调用、响应解析、Trip 对象构建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src/lib/prompts.ts — System Prompt 模板（解析 Prompt + Quiz Prompt）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6.2 AI 模型配置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API 端点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https://api.deepseek.com/chat/completions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 官方 API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模型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通用对话模型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温度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0.2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低温度确保输出稳定的 JSON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最大 token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4096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足够生成 5-7 天完整行程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响应格式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json_object</w:t>
            </w:r>
          </w:p>
        </w:tc>
        <w:tc>
          <w:tcPr>
            <w:tcW w:type="dxa" w:w="3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强制 JSON 输出（纯文本模式）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6.3 两种 AI 场景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场景 A：攻略导入解析 (parseWithAI)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用户粘贴攻略内容 → 构建 PARSE_SYSTEM_PROMPT → DeepSeek 返回结构化 JSON → 解析为 Trip 对象 → 批量地理编码缺失坐标 → 返回完整行程。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支持多模态：截图上传时以 Base64 发送图片，DeepSeek 识别图中内容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容错机制：多模态失败时自动降级为纯文本重试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AI 已内置坐标生成，仅对缺失坐标的景点补充地理编码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场景 B：Quiz AI 生成 (generateQuizTrip)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将 6 项偏好（范围/风格/天数/同行/预算/季节）拼成自然语言 Prompt → DeepSeek 选择目的地并生成行程 → 同样流程解析。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6.4 Prompt 工程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Prompt 结构 = 角色定义 + JSON Schema 示例 + 11 条规则。关键规则：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cover 只能是 6 个预设值之一 (tokyo/japan/korea/thailand/france/map)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category 只能是 5 种 (景点/美食/购物/住宿/休闲)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每天 5-8 个地点，总计至少 12 个，覆盖全部 5 种类型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lat/lng 必须是真实 WGS84 坐标，精确到 4 位小数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price 用当地货币标注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6.5 响应处理流程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DeepSeek JSON 响应 → 去除 ```json 包裹 → JSON.parse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→ 遍历所有 spots，标记缺少 lat/lng 的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→ batchGeocode() 补充坐标 (Nominatim, 1 req/sec)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→ 组装 Day[] → 构建 Trip 对象 → 返回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七、地图服务 (高德 + OSRM + MapLibre)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7.1 前端地图 (MapLibre GL JS)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底图：CARTO Voyager (https://basemaps.cartocdn.com/gl/voyager-gl-style/style.json)，全球免费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渲染：WebGL 矢量瓦片，流畅缩放和旋转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功能：景点标记（按天着色）、路线 polyline 绘制、点击高亮、Day 聚焦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7.2 服务端地理编码 (Nominatim)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使用 OpenStreetMap 的 Nominatim 免费服务进行地理编码（地名 → 坐标）。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多策略搜索：完整地址 → 地址+城市 → 地标+国家 → 纯地标名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TTL 缓存：geocodeCache (1 小时)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速率限制：1 req/sec (await 1100ms)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7.3 服务端路线规划 (amap-api.ts)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智能路由 getSmartRoute()：根据坐标位置自动选择最优服务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34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4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两点都在中国 + 距离&lt;3km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高德步行</w:t>
            </w:r>
          </w:p>
        </w:tc>
        <w:tc>
          <w:tcPr>
            <w:tcW w:type="dxa" w:w="4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restapi.amap.com/v3/direction/walking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两点都在中国 + 距离≥3km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高德驾车</w:t>
            </w:r>
          </w:p>
        </w:tc>
        <w:tc>
          <w:tcPr>
            <w:tcW w:type="dxa" w:w="4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restapi.amap.com/v3/direction/driving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任一点在国外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OSRM (开源)</w:t>
            </w:r>
          </w:p>
        </w:tc>
        <w:tc>
          <w:tcPr>
            <w:tcW w:type="dxa" w:w="4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router.project-osrm.org/route/v1/driving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所有 API 均失败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直线距离估算</w:t>
            </w:r>
          </w:p>
        </w:tc>
        <w:tc>
          <w:tcPr>
            <w:tcW w:type="dxa" w:w="4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Haversine 公式 + 1.3x 修正系数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7.4 导航集成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前端景点卡片和详情弹窗提供「在高德地图中导航」按钮，调用 amapNavUrl() 生成高德地图 App 的导航 URL。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八、n8n 工作流自动化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8.1 架构概述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n8n 运行在独立的 Docker 容器 tripcanvas-n8n 中 (端口 5678)，与主应用的 PostgreSQL 共享数据库。工作流用于批量生成和管理路线数据。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8.2 工作流节点链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Webhook (POST /webhook/generate-route)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接收路线生成请求 (destination, theme, days)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HTTP Request (DeepSeek API)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发送 System Prompt + 用户需求 → 返回 JSON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Function (数据转换)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JSON.parse → 验证字段 → 拆分为 route/days/places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Postgres1 (写入 routes 表)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INSERT route_title, status, quality_score, tags...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Postgres2 (写入 itinerary_days + itinerary_places)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遍历 days → INSERT day → 遍历 places → INSERT place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8.3 Docker 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34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容器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端口</w:t>
            </w:r>
          </w:p>
        </w:tc>
        <w:tc>
          <w:tcPr>
            <w:tcW w:type="dxa" w:w="5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tripcanvas-n8n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5678</w:t>
            </w:r>
          </w:p>
        </w:tc>
        <w:tc>
          <w:tcPr>
            <w:tcW w:type="dxa" w:w="5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n8n 工作流引擎，数据存储在 /root/.n8n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tripcanvas-postgres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5433</w:t>
            </w:r>
          </w:p>
        </w:tc>
        <w:tc>
          <w:tcPr>
            <w:tcW w:type="dxa" w:w="5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PostgreSQL 数据库，三表结构 (routes/days/places)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8.4 与主应用的关系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n8n 管线独立于主应用运行，通过共享 PostgreSQL 数据库交换数据。主应用的 routes/itinerary_days/itinerary_places 三张表兼容 n8n 写入格式，同时扩展了额外字段。</w:t>
      </w:r>
    </w:p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n8n 管线适合批量预生成路线数据；主应用的 AI 导入 (parseWithAI) 适合用户实时请求。两者互补。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九、部署与运维 (阿里云 ECS)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9.1 部署架构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服务器：阿里云 ECS (8.136.192.163)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域名：routey.top:3001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运行时：Node.js (serve-aliyun.mjs 自定义 HTTP 服务器)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同服务器运行 LinkTap Connect 等其他服务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9.2 构建与部署流程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Step 1: 本地构建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npm run build:aliyun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使用 vite.aliyun.config.ts 配置（禁用 Cloudflare 插件）构建出：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dist/client/ — 前端静态资源 (JS/CSS/图片)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dist/server/server.js — SSR + API 服务端 bundle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Step 2: 上传到服务器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scp -r dist/ package.json scripts/ .env root@8.136.192.163:/path/to/routey/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Step 3: 服务器启动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npm run start:aliyun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等价于：HOST=127.0.0.1 PORT=3001 node scripts/serve-aliyun.mjs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serve-aliyun.mjs 职责：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创建 Node.js HTTP server 监听 127.0.0.1:3001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静态文件请求 → 直接从 dist/client/ 读取并返回（永久缓存）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API/页面请求 → 转发给 server.ts 的 fetch handler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9.3 进程管理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建议使用 PM2 管理进程：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pm2 start scripts/serve-aliyun.mjs --name routey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pm2 save &amp;&amp; pm2 startup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十、环境变量与密钥管理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84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变量名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DEEPSEEK_API_KEY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 AI API 密钥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sk-xxxxxxxxxxxx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AMAP_WEB_KEY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高德地图 Web Service API Key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fef5c58833fd2647...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AMAP_KEY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高德地图 JS API Key (前端地图)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4b5569b020874...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ENABLE_LIVE_ROUTE_PLANNING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是否启用实时路线规划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true / false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PostgreSQL 连接串 (可选)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postgresql://user:pass@host:5432/db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POSTGRES_URL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同上，备选变量名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同上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服务器监听端口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3001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服务器监听地址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127.0.0.1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PGSSLMODE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PostgreSQL SSL 模式</w:t>
            </w:r>
          </w:p>
        </w:tc>
        <w:tc>
          <w:tcPr>
            <w:tcW w:type="dxa" w:w="2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disable (内网)</w:t>
            </w:r>
          </w:p>
        </w:tc>
      </w:tr>
    </w:tbl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所有密钥仅在服务端使用 (process.env 或 import.meta.env)，不会打包到前端 bundle。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十一、核心数据流图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流程 A：用户 Quiz → 推荐路线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用户完成 6 步 Quiz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POST /api/quiz-recommend {scope, styles, days, travelType, budget, season}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服务端 matchQuizToRoutes()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从 238 条 explore_routes 中筛选 isPremiumRoute + sourceVerified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对每条路线计算 matchScore (风格+15, 天数+30/-8*gap, 热度max10)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取 Top 8 返回 dbMatches[]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└── 同时触发 generateQuizTrip() → DeepSeek AI → 异步生成自定义行程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前端显示匹配卡片 + 轮询 AI 生成状态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流程 B：攻略导入 → 行程生成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用户粘贴链接/截图/文本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POST /api/imports {kind, content}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创建 ImportJobState → 立即返回 jobId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异步 processImportJob()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Step 1: 读取来源 (10%)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Step 2: DeepSeek AI 解析 → 结构化 JSON (30%)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Step 3: Nominatim 地理编码补充坐标 (70%)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Step 4: optimizeTrip() 路线优化 (85%)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保存 Trip → done (100%)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前端轮询 GET /api/imports/:id → 跳转 /trip?id=X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流程 C：精选路线 → 加入行程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用户点击「加入行程」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POST /api/explore/add {routeId}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服务端 addExploreRouteToTrips()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├── 匹配 profile (destination + profileKey) ?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│   ├── YES → 直接生成 Trip (毫秒级) → 返回 Trip JSON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│   └── NO  → 创建 AI 导入任务 → 返回 {aiJobId}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前端：有 Trip → 跳转 /trip | 有 aiJobId → 跳转 /parsing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流程 D：行程详情查看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前端 /trip?id=X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GET /api/trips/:id → 返回 Trip JSON (含 days/spots)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MapLibre 渲染地图 + 景点标记 + 路线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用户切换 Day Tab → focusDay() → 地图聚焦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时间线显示各景点卡片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↓ POST /api/travel-info {tripId, dayId}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服务端 getDayTravelInfo() → getSmartRoute() (高德/OSRM)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  → 返回 {spotA→spotB: {distance, duration, mode, polyline}}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前端插入「驾车 15 分钟 · 8.5km」到时间线中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十二、API 接口清单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健康检查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/api/trips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获取用户所有行程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/api/trips/:id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获取单个行程详情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/api/trips/:id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修改行程 (收藏/重新生成/优化/编辑/删除地点)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/api/trips/:id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删除行程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/api/trips/:id/publish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发布行程到公共路线库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/api/routes/public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获取公共路线列表 (支持筛选)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/api/routes/:id/save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保存公共路线为个人行程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/api/imports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创建攻略导入任务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/api/imports/:id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查询导入任务状态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/api/destinations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获取所有目的地 (按区域分组)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/api/explore?dest=X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获取目的地精选路线列表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/api/explore/add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加入精选路线到行程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/api/quiz-recommend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Quiz 推荐 (匹配+AI 生成)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/api/quiz-ai-status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查询 Quiz AI 生成状态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/api/travel-info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获取景点间交通信息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/api/spot-image?q=X</w:t>
            </w:r>
          </w:p>
        </w:tc>
        <w:tc>
          <w:tcPr>
            <w:tcW w:type="dxa" w:w="5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获取景点图片 (302 重定向)</w:t>
            </w:r>
          </w:p>
        </w:tc>
      </w:tr>
    </w:tbl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十三、文件目录结构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Routey/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src/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├── routes/              # 页面路由 (10 个 .tsx 文件)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__root.tsx       # 根布局 (QueryClientProvider)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index.tsx        # 首页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quiz.tsx         # Quiz 问卷 + 结果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destinations.tsx # 目的地列表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explore.tsx      # 目的地路线列表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my-trips.tsx     # 我的行程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trip.tsx         # 行程详情 (地图+时间线)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parsing.tsx      # AI 解析进度页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import.tsx       # 导入攻略页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└── share.tsx        # 分享行程页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├── components/          # 公共组件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AMapView.tsx     # MapLibre 地图组件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BottomNav.tsx    # 底部导航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└── PhoneFrame.tsx   # 状态栏模拟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├── lib/                 # 核心逻辑库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ai.ts            # DeepSeek AI 集成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amap-api.ts      # 高德/OSRM/Nominatim 地图 API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prompts.ts       # AI Prompt 模板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tripPlanner.ts   # 精选路线库 + Quiz 匹配 + Profile 模板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extraRoutes.ts   # 额外 151 条精选路线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tripRepository.ts # 数据仓库 (Memory/File/Postgres)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tripStore.ts     # 前端状态管理 (TanStack Query hooks)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tripTypes.ts     # TypeScript 类型定义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api-schemas.ts   # Zod 请求校验 schema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constants.ts     # 颜色常量 (DAY_COLORS)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├── ttl-cache.ts     # TTL 内存缓存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│   └── error-*.ts       # 错误处理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└── server.ts            # 后端入口 (SSR + API Routes)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scripts/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│   └── serve-aliyun.mjs     # 阿里云部署 HTTP 服务器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.env                     # 环境变量 (API Keys)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package.json             # 依赖管理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vite.config.ts           # Vite 开发构建配置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vite.aliyun.config.ts    # 阿里云生产构建配置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├── database-schema.sql      # 完整 SQL 建表语句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└── tsconfig.json            # TypeScript 配置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十四、开发与调试指南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14.1 本地开发启动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1. 安装依赖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npm install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2. 配置环境变量 (.env)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DEEPSEEK_API_KEY=sk-your-key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AMAP_WEB_KEY=your-amap-web-key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AMAP_KEY=your-amap-js-key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ENABLE_LIVE_ROUTE_PLANNING=true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3. 启动开发服务器 (默认 port 8080)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npm run dev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数据自动存储在 .routey-data/route-database.json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14.2 生产构建 &amp; 本地预览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阿里云构建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npm run build:aliyun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本地预览生产 bundle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PORT=3001 node scripts/serve-aliyun.mjs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14.3 连接 PostgreSQL (可选)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在 .env 中添加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DATABASE_URL=postgresql://routey:password@localhost:5432/routey_db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建表 (首次启动自动执行)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或手动执行 database-schema.sql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psql $DATABASE_URL &lt; database-schema.sql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14.4 n8n 工作流配置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Docker 启动 n8n + Postgres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docker run -d --name tripcanvas-n8n -p 5678:5678 n8nio/n8n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docker run -d --name tripcanvas-postgres -p 5433:5432 \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  -e POSTGRES_PASSWORD=yourpassword postgres:15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/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访问 n8n 后台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http://localhost:5678</w:t>
      </w:r>
    </w:p>
    <w:p>
      <w:pPr>
        <w:shd w:fill="F4F6F7" w:val="clear"/>
        <w:spacing w:after="60"/>
        <w:ind w:left="200" w:right="200"/>
      </w:pPr>
      <w:r>
        <w:rPr>
          <w:rFonts w:ascii="Consolas" w:cs="Consolas" w:eastAsia="Consolas" w:hAnsi="Consolas"/>
          <w:color w:val="8E44AD"/>
          <w:sz w:val="16"/>
          <w:szCs w:val="16"/>
        </w:rPr>
        <w:t xml:space="preserve"># 导入工作流 JSON → 配置 DeepSeek API Key → 激活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14.5 常见问题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4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AI 解析返回空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DEEPSEEK_API_KEY 未配置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检查 .env 文件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地图不显示路线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景点缺少坐标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检查 Nominatim 是否被限速 (1 req/sec)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点击路线跳转 /parsing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该目的地无 profile 模板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正常行为，等待 AI 生成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图片加载失败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Bing/Wikipedia 请求失败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/api/spot-image 会自动降级到 Unsplash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数据库连接失败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DATABASE_URL 格式错误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格式：postgresql://user:pass@host:port/db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构建失败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依赖版本冲突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删除 node_modules + lock 文件后重新 npm install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5A5A6"/>
        <w:sz w:val="15"/>
        <w:szCs w:val="15"/>
      </w:rPr>
      <w:t xml:space="preserve">— </w:t>
    </w:r>
    <w:r>
      <w:rPr>
        <w:rFonts w:ascii="Microsoft YaHei" w:cs="Microsoft YaHei" w:eastAsia="Microsoft YaHei" w:hAnsi="Microsoft YaHei"/>
        <w:color w:val="95A5A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5A5A6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 w:space="4"/>
      </w:pBdr>
      <w:jc w:val="right"/>
    </w:pPr>
    <w:r>
      <w:rPr>
        <w:rFonts w:ascii="Microsoft YaHei" w:cs="Microsoft YaHei" w:eastAsia="Microsoft YaHei" w:hAnsi="Microsoft YaHei"/>
        <w:color w:val="95A5A6"/>
        <w:sz w:val="15"/>
        <w:szCs w:val="15"/>
      </w:rPr>
      <w:t xml:space="preserve">Routey 全流程实现指南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2026-05-16T06:16:53.049Z</dcterms:created>
  <dcterms:modified xsi:type="dcterms:W3CDTF">2026-05-16T06:16:53.053Z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