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E67EA" w14:textId="77777777" w:rsidR="0054145D" w:rsidRDefault="005C1A3E" w:rsidP="0054145D">
      <w:pPr>
        <w:spacing w:after="0"/>
      </w:pPr>
      <w:r w:rsidRPr="005C1A3E">
        <w:rPr>
          <w:b/>
          <w:bCs/>
          <w:lang w:val="en-US"/>
        </w:rPr>
        <w:t>TOYPOY</w:t>
      </w:r>
      <w:r w:rsidRPr="005C1A3E">
        <w:rPr>
          <w:b/>
          <w:bCs/>
        </w:rPr>
        <w:t>.</w:t>
      </w:r>
      <w:proofErr w:type="spellStart"/>
      <w:r w:rsidRPr="005C1A3E">
        <w:rPr>
          <w:b/>
          <w:bCs/>
          <w:lang w:val="en-US"/>
        </w:rPr>
        <w:t>uz</w:t>
      </w:r>
      <w:proofErr w:type="spellEnd"/>
      <w:r w:rsidRPr="005C1A3E">
        <w:t xml:space="preserve"> – </w:t>
      </w:r>
      <w:r>
        <w:t xml:space="preserve">это свадебный информационный портал, предлагающий </w:t>
      </w:r>
      <w:r w:rsidRPr="005C1A3E">
        <w:rPr>
          <w:b/>
          <w:bCs/>
        </w:rPr>
        <w:t xml:space="preserve">бесплатное </w:t>
      </w:r>
      <w:r>
        <w:t xml:space="preserve">размещение портфолио с личной информацией и контактными данными компаний (фирм) и индивидуальных специалистов, работающих в сфере свадебных услуг. </w:t>
      </w:r>
    </w:p>
    <w:p w14:paraId="4F150B07" w14:textId="473E550F" w:rsidR="0054145D" w:rsidRDefault="0054145D" w:rsidP="0054145D">
      <w:pPr>
        <w:spacing w:after="0"/>
      </w:pPr>
      <w:r>
        <w:t>Для поддержки репутации нашего портала и во избежание мошеннической деятельности индивидуальный профиль ИСПОЛНИТЕЛЯ создаётся в едином шаблоне (формате)</w:t>
      </w:r>
      <w:r>
        <w:t xml:space="preserve">, который будет вам выслан через </w:t>
      </w:r>
      <w:proofErr w:type="spellStart"/>
      <w:proofErr w:type="gramStart"/>
      <w:r>
        <w:t>соц.сети</w:t>
      </w:r>
      <w:proofErr w:type="spellEnd"/>
      <w:proofErr w:type="gramEnd"/>
      <w:r>
        <w:t xml:space="preserve"> или почту для заполнения в формате </w:t>
      </w:r>
      <w:r>
        <w:rPr>
          <w:lang w:val="en-US"/>
        </w:rPr>
        <w:t>Word</w:t>
      </w:r>
      <w:r>
        <w:t xml:space="preserve"> после </w:t>
      </w:r>
      <w:r w:rsidR="00450D5A">
        <w:t>СОГЛАСИЯ</w:t>
      </w:r>
      <w:r w:rsidRPr="0054145D">
        <w:t>.</w:t>
      </w:r>
      <w:r>
        <w:t xml:space="preserve"> После проверки валидности предоставленной ИСПОЛНИТЕЛЕМ информации</w:t>
      </w:r>
      <w:r>
        <w:t xml:space="preserve"> для пор</w:t>
      </w:r>
      <w:r w:rsidR="00450D5A">
        <w:t>т</w:t>
      </w:r>
      <w:r>
        <w:t>фолио</w:t>
      </w:r>
      <w:r>
        <w:t xml:space="preserve"> службой поддержки сайта создаётся личный аккаунт ИСПОЛНИТЕЛЯ с временным паролем (которой после выдачи владельцу следует ОБЯЗАТЕЛЬНО изменить)</w:t>
      </w:r>
    </w:p>
    <w:p w14:paraId="5E220CD4" w14:textId="6DF54C67" w:rsidR="001038A6" w:rsidRDefault="005C1A3E">
      <w:r w:rsidRPr="007005F2">
        <w:rPr>
          <w:b/>
          <w:bCs/>
          <w:lang w:val="en-US"/>
        </w:rPr>
        <w:t>TOYPOY</w:t>
      </w:r>
      <w:r w:rsidRPr="007005F2">
        <w:rPr>
          <w:b/>
          <w:bCs/>
        </w:rPr>
        <w:t>.</w:t>
      </w:r>
      <w:proofErr w:type="spellStart"/>
      <w:r w:rsidRPr="007005F2">
        <w:rPr>
          <w:b/>
          <w:bCs/>
          <w:lang w:val="en-US"/>
        </w:rPr>
        <w:t>uz</w:t>
      </w:r>
      <w:proofErr w:type="spellEnd"/>
      <w:r w:rsidRPr="005C1A3E">
        <w:t xml:space="preserve"> </w:t>
      </w:r>
      <w:r>
        <w:t>согласно политики обработки данных обязует КОМПАНИЮ или СПЕЦИАЛИСТА</w:t>
      </w:r>
      <w:r w:rsidR="001038A6">
        <w:t xml:space="preserve"> (далее ИСПОЛНИТЕЛЬ)</w:t>
      </w:r>
      <w:r>
        <w:t xml:space="preserve"> предоставлять только достоверные данные о своей сфере деятельности </w:t>
      </w:r>
      <w:r w:rsidR="001038A6">
        <w:t>и о</w:t>
      </w:r>
      <w:r>
        <w:t xml:space="preserve"> ценах на предостав</w:t>
      </w:r>
      <w:r w:rsidR="0054145D">
        <w:t>ленные</w:t>
      </w:r>
      <w:r>
        <w:t xml:space="preserve"> услуг</w:t>
      </w:r>
      <w:r w:rsidR="0054145D">
        <w:t>и</w:t>
      </w:r>
      <w:r>
        <w:t>.</w:t>
      </w:r>
      <w:r w:rsidR="0054145D">
        <w:t xml:space="preserve"> </w:t>
      </w:r>
      <w:r w:rsidR="001038A6">
        <w:t xml:space="preserve">При предоставлении информации для портфолио (фото, видеоролики и </w:t>
      </w:r>
      <w:proofErr w:type="spellStart"/>
      <w:r w:rsidR="001038A6">
        <w:t>т.д</w:t>
      </w:r>
      <w:proofErr w:type="spellEnd"/>
      <w:r w:rsidR="001038A6">
        <w:t xml:space="preserve">) ИСПОЛНИТЕЛЬ несёт полную ответственность за размещение личной информации </w:t>
      </w:r>
      <w:r w:rsidR="007005F2">
        <w:t>для публичного пользования. Личные фото и видеоархивы клиентов с реальных свадеб должны быть выставлены на сайт</w:t>
      </w:r>
      <w:r w:rsidR="0054145D">
        <w:t xml:space="preserve"> ТОЛЬКО</w:t>
      </w:r>
      <w:r w:rsidR="007005F2">
        <w:t xml:space="preserve"> с их разрешения. Также каждый ИСПОЛНИТЕЛЬ должен предоставлять информацию с подготовки или проведения ТОЛЬКО реальных свадеб. Запрещено выкладывать чужие работы для</w:t>
      </w:r>
      <w:r w:rsidR="0054145D">
        <w:t xml:space="preserve"> составления</w:t>
      </w:r>
      <w:r w:rsidR="007005F2">
        <w:t xml:space="preserve"> своего портфолио. </w:t>
      </w:r>
    </w:p>
    <w:p w14:paraId="2E95D4BD" w14:textId="3D51F69E" w:rsidR="007005F2" w:rsidRPr="00450D5A" w:rsidRDefault="0054145D">
      <w:pPr>
        <w:rPr>
          <w:b/>
          <w:bCs/>
        </w:rPr>
      </w:pPr>
      <w:r w:rsidRPr="00450D5A">
        <w:rPr>
          <w:b/>
          <w:bCs/>
        </w:rPr>
        <w:t>При соблюдении</w:t>
      </w:r>
      <w:r w:rsidR="007005F2" w:rsidRPr="00450D5A">
        <w:rPr>
          <w:b/>
          <w:bCs/>
        </w:rPr>
        <w:t xml:space="preserve"> всех этих правил наш сайт со в свою очередь готов предоставить Вам возможности бесплатной рекламы ваших услуг, а также поиск</w:t>
      </w:r>
      <w:r w:rsidR="00450D5A">
        <w:rPr>
          <w:b/>
          <w:bCs/>
        </w:rPr>
        <w:t>а</w:t>
      </w:r>
      <w:r w:rsidR="007005F2" w:rsidRPr="00450D5A">
        <w:rPr>
          <w:b/>
          <w:bCs/>
        </w:rPr>
        <w:t xml:space="preserve"> клиентов и заказов </w:t>
      </w:r>
      <w:r w:rsidRPr="00450D5A">
        <w:rPr>
          <w:b/>
          <w:bCs/>
        </w:rPr>
        <w:t>для дальнейшего</w:t>
      </w:r>
      <w:r w:rsidR="007005F2" w:rsidRPr="00450D5A">
        <w:rPr>
          <w:b/>
          <w:bCs/>
        </w:rPr>
        <w:t xml:space="preserve"> заработка!</w:t>
      </w:r>
    </w:p>
    <w:p w14:paraId="3A6A4E8A" w14:textId="6BCA17DD" w:rsidR="007005F2" w:rsidRDefault="007005F2">
      <w:r>
        <w:t>При выявлении жалоб на аккаунт ИСПОЛНИТЕЛЯ по подозрению его в мошенничестве, размещени</w:t>
      </w:r>
      <w:r w:rsidR="0054145D">
        <w:t>и</w:t>
      </w:r>
      <w:r>
        <w:t xml:space="preserve"> чужих работ в своём профиле, указании неактуальных цен на сайте</w:t>
      </w:r>
      <w:r w:rsidR="00450D5A">
        <w:t xml:space="preserve"> или небрежное исполнение своих прямых услуг</w:t>
      </w:r>
      <w:r w:rsidR="0054145D">
        <w:t xml:space="preserve"> его аккаунт будет ЗАБАНЕН на определённый срок, а при грубых нарушениях в дальнейшем УДАЛЁН с портала без возможности восстановления.</w:t>
      </w:r>
    </w:p>
    <w:p w14:paraId="79D05A92" w14:textId="0B443FE1" w:rsidR="0054145D" w:rsidRPr="0054145D" w:rsidRDefault="00450D5A">
      <w:r>
        <w:t>Надеемся на сотрудничество</w:t>
      </w:r>
      <w:r w:rsidR="0054145D">
        <w:t xml:space="preserve">!)  Администрация свадебного информационного портала </w:t>
      </w:r>
      <w:r w:rsidR="0054145D" w:rsidRPr="0054145D">
        <w:rPr>
          <w:b/>
          <w:bCs/>
          <w:lang w:val="en-US"/>
        </w:rPr>
        <w:t>TOYPOY</w:t>
      </w:r>
      <w:r w:rsidR="0054145D" w:rsidRPr="0054145D">
        <w:rPr>
          <w:b/>
          <w:bCs/>
        </w:rPr>
        <w:t>.</w:t>
      </w:r>
      <w:proofErr w:type="spellStart"/>
      <w:r w:rsidR="0054145D" w:rsidRPr="0054145D">
        <w:rPr>
          <w:b/>
          <w:bCs/>
          <w:lang w:val="en-US"/>
        </w:rPr>
        <w:t>uz</w:t>
      </w:r>
      <w:proofErr w:type="spellEnd"/>
    </w:p>
    <w:p w14:paraId="18C21B4F" w14:textId="77777777" w:rsidR="001038A6" w:rsidRPr="001038A6" w:rsidRDefault="001038A6"/>
    <w:sectPr w:rsidR="001038A6" w:rsidRPr="001038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34"/>
    <w:rsid w:val="000623CB"/>
    <w:rsid w:val="001038A6"/>
    <w:rsid w:val="00272034"/>
    <w:rsid w:val="00450D5A"/>
    <w:rsid w:val="0054145D"/>
    <w:rsid w:val="005C1A3E"/>
    <w:rsid w:val="007005F2"/>
    <w:rsid w:val="00DF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3E60E"/>
  <w15:chartTrackingRefBased/>
  <w15:docId w15:val="{31369952-6824-4AE7-943E-C9B5FE5C4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2022-03-10T20:46:00Z</dcterms:created>
  <dcterms:modified xsi:type="dcterms:W3CDTF">2022-03-10T20:46:00Z</dcterms:modified>
</cp:coreProperties>
</file>