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3DFBB" w14:textId="74E29E6D" w:rsidR="00F0245C" w:rsidRPr="00514D2E" w:rsidRDefault="00F0245C" w:rsidP="00F024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D2E">
        <w:rPr>
          <w:rFonts w:ascii="Times New Roman" w:hAnsi="Times New Roman" w:cs="Times New Roman"/>
          <w:b/>
          <w:bCs/>
          <w:sz w:val="28"/>
          <w:szCs w:val="28"/>
        </w:rPr>
        <w:t>Implementation pseudocode of the PPN.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F0245C" w:rsidRPr="00F0245C" w14:paraId="0AD284C4" w14:textId="77777777" w:rsidTr="00430C99">
        <w:tc>
          <w:tcPr>
            <w:tcW w:w="85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E5EAA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Algorithms 3  Progressive Prototype Network (PPN)  </w:t>
            </w:r>
          </w:p>
        </w:tc>
      </w:tr>
      <w:tr w:rsidR="00F0245C" w:rsidRPr="00F0245C" w14:paraId="1DFE9CB7" w14:textId="77777777" w:rsidTr="00430C99">
        <w:tc>
          <w:tcPr>
            <w:tcW w:w="8522" w:type="dxa"/>
            <w:tcBorders>
              <w:top w:val="single" w:sz="4" w:space="0" w:color="auto"/>
            </w:tcBorders>
            <w:vAlign w:val="center"/>
          </w:tcPr>
          <w:p w14:paraId="493C00FC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1: INPUT: Feature maps F (shape [B,256,32,32])  </w:t>
            </w:r>
          </w:p>
        </w:tc>
      </w:tr>
      <w:tr w:rsidR="00F0245C" w:rsidRPr="00F0245C" w14:paraId="58537D96" w14:textId="77777777" w:rsidTr="00430C99">
        <w:tc>
          <w:tcPr>
            <w:tcW w:w="8522" w:type="dxa"/>
            <w:vAlign w:val="center"/>
          </w:tcPr>
          <w:p w14:paraId="4BCED1CD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2: OUTPUT: Class probabilities (shape [B,5])  </w:t>
            </w:r>
          </w:p>
        </w:tc>
      </w:tr>
      <w:tr w:rsidR="00F0245C" w:rsidRPr="00F0245C" w14:paraId="78BE0F33" w14:textId="77777777" w:rsidTr="00430C99">
        <w:tc>
          <w:tcPr>
            <w:tcW w:w="8522" w:type="dxa"/>
            <w:vAlign w:val="center"/>
          </w:tcPr>
          <w:p w14:paraId="1605D4B6" w14:textId="35922844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3: // </w:t>
            </w:r>
            <w:r w:rsidR="000336BE" w:rsidRPr="000336BE">
              <w:rPr>
                <w:rFonts w:ascii="Times New Roman" w:hAnsi="Times New Roman" w:cs="Times New Roman"/>
                <w:sz w:val="24"/>
                <w:szCs w:val="24"/>
              </w:rPr>
              <w:t xml:space="preserve"> Feature preprocessing module </w:t>
            </w:r>
          </w:p>
        </w:tc>
      </w:tr>
      <w:tr w:rsidR="00F0245C" w:rsidRPr="00F0245C" w14:paraId="4E451599" w14:textId="77777777" w:rsidTr="00430C99">
        <w:tc>
          <w:tcPr>
            <w:tcW w:w="8522" w:type="dxa"/>
            <w:vAlign w:val="center"/>
          </w:tcPr>
          <w:p w14:paraId="2E5A0380" w14:textId="22F93C23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4: </w:t>
            </w:r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 xml:space="preserve">Conv2x2(F, </w:t>
            </w:r>
            <w:proofErr w:type="spellStart"/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>out_channels</w:t>
            </w:r>
            <w:proofErr w:type="spellEnd"/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 xml:space="preserve">=256, stride=1, padding=1) → </w:t>
            </w:r>
            <w:proofErr w:type="spellStart"/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>X_conv</w:t>
            </w:r>
            <w:proofErr w:type="spellEnd"/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 xml:space="preserve"> (shape [B,256,32,32])  // </w:t>
            </w:r>
            <w:r w:rsidR="000336BE" w:rsidRPr="000336BE">
              <w:rPr>
                <w:rFonts w:ascii="Times New Roman" w:hAnsi="Times New Roman" w:cs="Times New Roman"/>
                <w:spacing w:val="-22"/>
                <w:sz w:val="22"/>
              </w:rPr>
              <w:t xml:space="preserve"> Maintain spatial resolution </w:t>
            </w:r>
            <w:r w:rsidRPr="000336BE">
              <w:rPr>
                <w:rFonts w:ascii="Times New Roman" w:hAnsi="Times New Roman" w:cs="Times New Roman"/>
                <w:spacing w:val="-22"/>
                <w:sz w:val="22"/>
              </w:rPr>
              <w:t xml:space="preserve"> </w:t>
            </w:r>
          </w:p>
        </w:tc>
      </w:tr>
      <w:tr w:rsidR="00F0245C" w:rsidRPr="00F0245C" w14:paraId="67649D65" w14:textId="77777777" w:rsidTr="00430C99">
        <w:tc>
          <w:tcPr>
            <w:tcW w:w="8522" w:type="dxa"/>
            <w:vAlign w:val="center"/>
          </w:tcPr>
          <w:p w14:paraId="4B5A6F17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5: BN(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X_conv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371187C2" w14:textId="77777777" w:rsidTr="00430C99">
        <w:tc>
          <w:tcPr>
            <w:tcW w:w="8522" w:type="dxa"/>
            <w:vAlign w:val="center"/>
          </w:tcPr>
          <w:p w14:paraId="19F715F1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6: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X_act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15B333AA" w14:textId="77777777" w:rsidTr="00430C99">
        <w:tc>
          <w:tcPr>
            <w:tcW w:w="8522" w:type="dxa"/>
            <w:vAlign w:val="center"/>
          </w:tcPr>
          <w:p w14:paraId="3691E2B6" w14:textId="602601AA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7: </w:t>
            </w:r>
            <w:r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MaxPool2x2(</w:t>
            </w:r>
            <w:proofErr w:type="spellStart"/>
            <w:r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X_act</w:t>
            </w:r>
            <w:proofErr w:type="spellEnd"/>
            <w:r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, stride=2) → </w:t>
            </w:r>
            <w:proofErr w:type="spellStart"/>
            <w:r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X_pool</w:t>
            </w:r>
            <w:proofErr w:type="spellEnd"/>
            <w:r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(shape [B,256,16,16])//</w:t>
            </w:r>
            <w:r w:rsidR="00006008" w:rsidRPr="0000600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Dimension reduction to 16×16</w:t>
            </w:r>
            <w:r w:rsidR="00006008" w:rsidRPr="00006008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</w:p>
        </w:tc>
      </w:tr>
      <w:tr w:rsidR="00F0245C" w:rsidRPr="00F0245C" w14:paraId="0907306D" w14:textId="77777777" w:rsidTr="00430C99">
        <w:tc>
          <w:tcPr>
            <w:tcW w:w="8522" w:type="dxa"/>
            <w:vAlign w:val="center"/>
          </w:tcPr>
          <w:p w14:paraId="16D1C88B" w14:textId="7000F53B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8: // </w:t>
            </w:r>
            <w:r w:rsidR="00356269" w:rsidRPr="003562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6269"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 w:rsidR="00356269" w:rsidRPr="00356269">
              <w:rPr>
                <w:rFonts w:ascii="Times New Roman" w:hAnsi="Times New Roman" w:cs="Times New Roman"/>
                <w:sz w:val="24"/>
                <w:szCs w:val="24"/>
              </w:rPr>
              <w:t xml:space="preserve">ectorization of features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245C" w:rsidRPr="00F0245C" w14:paraId="785187B8" w14:textId="77777777" w:rsidTr="00430C99">
        <w:tc>
          <w:tcPr>
            <w:tcW w:w="8522" w:type="dxa"/>
            <w:vAlign w:val="center"/>
          </w:tcPr>
          <w:p w14:paraId="73D9745A" w14:textId="63ED648D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9: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GlobalAvgPool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X_pool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X_vec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(shape [B,256])  // </w:t>
            </w:r>
            <w:r w:rsidR="00731956" w:rsidRPr="00731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1956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="00731956" w:rsidRPr="00731956">
              <w:rPr>
                <w:rFonts w:ascii="Times New Roman" w:hAnsi="Times New Roman" w:cs="Times New Roman"/>
                <w:sz w:val="24"/>
                <w:szCs w:val="24"/>
              </w:rPr>
              <w:t>lobal feature compression</w:t>
            </w:r>
          </w:p>
        </w:tc>
      </w:tr>
      <w:tr w:rsidR="00F0245C" w:rsidRPr="00F0245C" w14:paraId="5EE79424" w14:textId="77777777" w:rsidTr="00430C99">
        <w:tc>
          <w:tcPr>
            <w:tcW w:w="8522" w:type="dxa"/>
            <w:vAlign w:val="center"/>
          </w:tcPr>
          <w:p w14:paraId="6AD094C1" w14:textId="4E8E612B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10: // </w:t>
            </w:r>
            <w:r w:rsidR="00731956" w:rsidRPr="00731956">
              <w:rPr>
                <w:rFonts w:ascii="Times New Roman" w:hAnsi="Times New Roman" w:cs="Times New Roman"/>
                <w:sz w:val="24"/>
                <w:szCs w:val="24"/>
              </w:rPr>
              <w:t xml:space="preserve"> Fully connected layer mapping to 5-dimensional class space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10F02275" w14:textId="77777777" w:rsidTr="00430C99">
        <w:tc>
          <w:tcPr>
            <w:tcW w:w="8522" w:type="dxa"/>
            <w:vAlign w:val="center"/>
          </w:tcPr>
          <w:p w14:paraId="752B15CC" w14:textId="39F3C7A6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11: </w:t>
            </w:r>
            <w:r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FC(</w:t>
            </w:r>
            <w:proofErr w:type="spellStart"/>
            <w:r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X_vec</w:t>
            </w:r>
            <w:proofErr w:type="spellEnd"/>
            <w:r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out_features</w:t>
            </w:r>
            <w:proofErr w:type="spellEnd"/>
            <w:r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=5) → Logits (shape [B,5])//</w:t>
            </w:r>
            <w:r w:rsidR="00731956" w:rsidRPr="0073195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Map directly to category dimension</w:t>
            </w:r>
          </w:p>
        </w:tc>
      </w:tr>
      <w:tr w:rsidR="00F0245C" w:rsidRPr="00F0245C" w14:paraId="65219507" w14:textId="77777777" w:rsidTr="00430C99">
        <w:tc>
          <w:tcPr>
            <w:tcW w:w="8522" w:type="dxa"/>
            <w:vAlign w:val="center"/>
          </w:tcPr>
          <w:p w14:paraId="676692FB" w14:textId="0539682B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12: // </w:t>
            </w:r>
            <w:r w:rsidR="00DA7F04" w:rsidRPr="00DA7F04">
              <w:rPr>
                <w:rFonts w:ascii="Times New Roman" w:hAnsi="Times New Roman" w:cs="Times New Roman"/>
                <w:sz w:val="24"/>
                <w:szCs w:val="24"/>
              </w:rPr>
              <w:t xml:space="preserve"> Progressive prototype update (performed during training phase only) </w:t>
            </w:r>
          </w:p>
        </w:tc>
      </w:tr>
      <w:tr w:rsidR="00F0245C" w:rsidRPr="00F0245C" w14:paraId="5E4EB964" w14:textId="77777777" w:rsidTr="00430C99">
        <w:tc>
          <w:tcPr>
            <w:tcW w:w="8522" w:type="dxa"/>
            <w:vAlign w:val="center"/>
          </w:tcPr>
          <w:p w14:paraId="545F1252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13: if in training mode:  </w:t>
            </w:r>
          </w:p>
        </w:tc>
      </w:tr>
      <w:tr w:rsidR="00F0245C" w:rsidRPr="00F0245C" w14:paraId="4918AE1E" w14:textId="77777777" w:rsidTr="00430C99">
        <w:tc>
          <w:tcPr>
            <w:tcW w:w="8522" w:type="dxa"/>
            <w:vAlign w:val="center"/>
          </w:tcPr>
          <w:p w14:paraId="0D2B16DC" w14:textId="065DEEE6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14:   Initialize prototypes C = {c_1, c_2, ..., c_5} with zeros (shape [5,256]) </w:t>
            </w:r>
          </w:p>
        </w:tc>
      </w:tr>
      <w:tr w:rsidR="00F0245C" w:rsidRPr="00F0245C" w14:paraId="73AFEB12" w14:textId="77777777" w:rsidTr="00430C99">
        <w:tc>
          <w:tcPr>
            <w:tcW w:w="8522" w:type="dxa"/>
            <w:vAlign w:val="center"/>
          </w:tcPr>
          <w:p w14:paraId="52DC9794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15:   for each batch 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X_batch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y_batch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) do  </w:t>
            </w:r>
          </w:p>
        </w:tc>
      </w:tr>
      <w:tr w:rsidR="00F0245C" w:rsidRPr="00F0245C" w14:paraId="4AF3A54B" w14:textId="77777777" w:rsidTr="00430C99">
        <w:tc>
          <w:tcPr>
            <w:tcW w:w="8522" w:type="dxa"/>
            <w:vAlign w:val="center"/>
          </w:tcPr>
          <w:p w14:paraId="3ED9F75E" w14:textId="15A59029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16:     Features =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X_vec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X_batch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)  // </w:t>
            </w:r>
            <w:r w:rsidR="002A0B27" w:rsidRPr="002A0B27">
              <w:rPr>
                <w:rFonts w:ascii="Times New Roman" w:hAnsi="Times New Roman" w:cs="Times New Roman"/>
                <w:sz w:val="24"/>
                <w:szCs w:val="24"/>
              </w:rPr>
              <w:t xml:space="preserve"> Current batch feature vector [B,256]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245C" w:rsidRPr="00F0245C" w14:paraId="5B3E26D4" w14:textId="77777777" w:rsidTr="00430C99">
        <w:tc>
          <w:tcPr>
            <w:tcW w:w="8522" w:type="dxa"/>
            <w:vAlign w:val="center"/>
          </w:tcPr>
          <w:p w14:paraId="0019076A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17:    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for k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in 1 to 5:  </w:t>
            </w:r>
          </w:p>
        </w:tc>
      </w:tr>
      <w:tr w:rsidR="00F0245C" w:rsidRPr="00F0245C" w14:paraId="796ECFD7" w14:textId="77777777" w:rsidTr="00430C99">
        <w:tc>
          <w:tcPr>
            <w:tcW w:w="8522" w:type="dxa"/>
            <w:vAlign w:val="center"/>
          </w:tcPr>
          <w:p w14:paraId="7A646B21" w14:textId="2666188D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18:       Mask = (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y_batch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== k)  // </w:t>
            </w:r>
            <w:r w:rsidR="00C63D1B" w:rsidRPr="00C63D1B">
              <w:rPr>
                <w:rFonts w:ascii="Times New Roman" w:hAnsi="Times New Roman" w:cs="Times New Roman"/>
                <w:sz w:val="24"/>
                <w:szCs w:val="24"/>
              </w:rPr>
              <w:t xml:space="preserve"> Sample mask for current category </w:t>
            </w:r>
          </w:p>
        </w:tc>
      </w:tr>
      <w:tr w:rsidR="00F0245C" w:rsidRPr="00F0245C" w14:paraId="45E66743" w14:textId="77777777" w:rsidTr="00430C99">
        <w:tc>
          <w:tcPr>
            <w:tcW w:w="8522" w:type="dxa"/>
            <w:vAlign w:val="center"/>
          </w:tcPr>
          <w:p w14:paraId="2B2858E1" w14:textId="77777777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19:       if sum(Mask) &gt; 0:  </w:t>
            </w:r>
          </w:p>
        </w:tc>
      </w:tr>
      <w:tr w:rsidR="00F0245C" w:rsidRPr="00F0245C" w14:paraId="2ADB6428" w14:textId="77777777" w:rsidTr="00430C99">
        <w:tc>
          <w:tcPr>
            <w:tcW w:w="8522" w:type="dxa"/>
            <w:vAlign w:val="center"/>
          </w:tcPr>
          <w:p w14:paraId="33143FAB" w14:textId="0B0B7F00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20:        </w:t>
            </w:r>
            <w:r w:rsidRPr="00A1667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1667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c_k_new</w:t>
            </w:r>
            <w:proofErr w:type="spellEnd"/>
            <w:r w:rsidRPr="00A1667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= mean(Features[Mask], axis=0) //</w:t>
            </w:r>
            <w:r w:rsidR="00A16670" w:rsidRPr="00A1667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Calculation of the current batch prototype</w:t>
            </w:r>
          </w:p>
        </w:tc>
      </w:tr>
      <w:tr w:rsidR="00F0245C" w:rsidRPr="00F0245C" w14:paraId="73A3DD86" w14:textId="77777777" w:rsidTr="00430C99">
        <w:tc>
          <w:tcPr>
            <w:tcW w:w="8522" w:type="dxa"/>
            <w:vAlign w:val="center"/>
          </w:tcPr>
          <w:p w14:paraId="3D9E0EA0" w14:textId="6D8603E2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21:         C[k] = 0.7 * C[k] + 0.3 * </w:t>
            </w:r>
            <w:proofErr w:type="spellStart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c_k_new</w:t>
            </w:r>
            <w:proofErr w:type="spellEnd"/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// </w:t>
            </w:r>
            <w:r w:rsidR="00A16670" w:rsidRPr="00A166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6670">
              <w:rPr>
                <w:rFonts w:ascii="Times New Roman" w:hAnsi="Times New Roman" w:cs="Times New Roman" w:hint="eastAsia"/>
                <w:sz w:val="24"/>
                <w:szCs w:val="24"/>
              </w:rPr>
              <w:t>M</w:t>
            </w:r>
            <w:r w:rsidR="00A16670" w:rsidRPr="00A16670">
              <w:rPr>
                <w:rFonts w:ascii="Times New Roman" w:hAnsi="Times New Roman" w:cs="Times New Roman"/>
                <w:sz w:val="24"/>
                <w:szCs w:val="24"/>
              </w:rPr>
              <w:t xml:space="preserve">omentum renewal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α=0.7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05E2F0F6" w14:textId="77777777" w:rsidTr="00430C99">
        <w:tc>
          <w:tcPr>
            <w:tcW w:w="8522" w:type="dxa"/>
            <w:vAlign w:val="center"/>
          </w:tcPr>
          <w:p w14:paraId="70764FDE" w14:textId="1D36AAA8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22: // </w:t>
            </w:r>
            <w:r w:rsidR="00AB01C9" w:rsidRPr="00AB01C9">
              <w:rPr>
                <w:rFonts w:ascii="Times New Roman" w:hAnsi="Times New Roman" w:cs="Times New Roman"/>
                <w:sz w:val="24"/>
                <w:szCs w:val="24"/>
              </w:rPr>
              <w:t xml:space="preserve"> Prototype-based Classification Probability Calculation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125FEAF8" w14:textId="77777777" w:rsidTr="00430C99">
        <w:tc>
          <w:tcPr>
            <w:tcW w:w="8522" w:type="dxa"/>
            <w:vAlign w:val="center"/>
          </w:tcPr>
          <w:p w14:paraId="6E42C3D6" w14:textId="207040B2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23: </w:t>
            </w:r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D = </w:t>
            </w:r>
            <w:proofErr w:type="spellStart"/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pairwise_euclidean_distance</w:t>
            </w:r>
            <w:proofErr w:type="spellEnd"/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(</w:t>
            </w:r>
            <w:proofErr w:type="spellStart"/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X_vec</w:t>
            </w:r>
            <w:proofErr w:type="spellEnd"/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, C)//</w:t>
            </w:r>
            <w:r w:rsidR="00AB01C9"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Calculate feature-to-prototype distance </w:t>
            </w:r>
            <w:r w:rsidRPr="00AB01C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 </w:t>
            </w:r>
          </w:p>
        </w:tc>
      </w:tr>
      <w:tr w:rsidR="00F0245C" w:rsidRPr="00F0245C" w14:paraId="3A1E07AC" w14:textId="77777777" w:rsidTr="00430C99">
        <w:tc>
          <w:tcPr>
            <w:tcW w:w="8522" w:type="dxa"/>
            <w:vAlign w:val="center"/>
          </w:tcPr>
          <w:p w14:paraId="04C5FA3F" w14:textId="00799CE1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24: Logits = -D  // </w:t>
            </w:r>
            <w:r w:rsidR="00AF1AF8" w:rsidRPr="00AF1AF8">
              <w:rPr>
                <w:rFonts w:ascii="Times New Roman" w:hAnsi="Times New Roman" w:cs="Times New Roman"/>
                <w:sz w:val="24"/>
                <w:szCs w:val="24"/>
              </w:rPr>
              <w:t xml:space="preserve"> Converted to similarity score </w:t>
            </w: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0245C" w:rsidRPr="00F0245C" w14:paraId="382A31A3" w14:textId="77777777" w:rsidTr="00430C99">
        <w:tc>
          <w:tcPr>
            <w:tcW w:w="8522" w:type="dxa"/>
            <w:vAlign w:val="center"/>
          </w:tcPr>
          <w:p w14:paraId="2D192196" w14:textId="5BB37586" w:rsidR="00F0245C" w:rsidRPr="00F0245C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25: </w:t>
            </w:r>
            <w:proofErr w:type="spellStart"/>
            <w:r w:rsidRPr="00AF1AF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Softmax</w:t>
            </w:r>
            <w:proofErr w:type="spellEnd"/>
            <w:r w:rsidRPr="00AF1AF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(Logits) → Probabilities (shape [B,5]) //</w:t>
            </w:r>
            <w:r w:rsidR="00AF1AF8" w:rsidRPr="00AF1AF8">
              <w:rPr>
                <w:rFonts w:ascii="Times New Roman" w:hAnsi="Times New Roman" w:cs="Times New Roman" w:hint="eastAsia"/>
                <w:spacing w:val="-6"/>
                <w:sz w:val="24"/>
                <w:szCs w:val="24"/>
              </w:rPr>
              <w:t>N</w:t>
            </w:r>
            <w:r w:rsidR="00AF1AF8" w:rsidRPr="00AF1AF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ormalized to probability distribution</w:t>
            </w:r>
          </w:p>
        </w:tc>
      </w:tr>
      <w:tr w:rsidR="00F0245C" w:rsidRPr="004374CF" w14:paraId="4E2C31DC" w14:textId="77777777" w:rsidTr="00430C99">
        <w:tc>
          <w:tcPr>
            <w:tcW w:w="8522" w:type="dxa"/>
            <w:vAlign w:val="center"/>
          </w:tcPr>
          <w:p w14:paraId="45BF1241" w14:textId="77777777" w:rsidR="00F0245C" w:rsidRPr="004374CF" w:rsidRDefault="00F0245C" w:rsidP="00430C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45C">
              <w:rPr>
                <w:rFonts w:ascii="Times New Roman" w:hAnsi="Times New Roman" w:cs="Times New Roman"/>
                <w:sz w:val="24"/>
                <w:szCs w:val="24"/>
              </w:rPr>
              <w:t xml:space="preserve">26: RETURN Probabilities  </w:t>
            </w:r>
          </w:p>
        </w:tc>
      </w:tr>
    </w:tbl>
    <w:p w14:paraId="31EC566F" w14:textId="555615C7" w:rsidR="00C4132A" w:rsidRPr="004374CF" w:rsidRDefault="00C4132A" w:rsidP="00F0245C">
      <w:pPr>
        <w:rPr>
          <w:rFonts w:ascii="Times New Roman" w:hAnsi="Times New Roman" w:cs="Times New Roman"/>
          <w:sz w:val="24"/>
          <w:szCs w:val="24"/>
        </w:rPr>
      </w:pPr>
    </w:p>
    <w:sectPr w:rsidR="00C4132A" w:rsidRPr="00437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B724" w14:textId="77777777" w:rsidR="001F5B6E" w:rsidRDefault="001F5B6E" w:rsidP="00FE056F">
      <w:r>
        <w:separator/>
      </w:r>
    </w:p>
  </w:endnote>
  <w:endnote w:type="continuationSeparator" w:id="0">
    <w:p w14:paraId="432E4330" w14:textId="77777777" w:rsidR="001F5B6E" w:rsidRDefault="001F5B6E" w:rsidP="00F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8E3B2" w14:textId="77777777" w:rsidR="001F5B6E" w:rsidRDefault="001F5B6E" w:rsidP="00FE056F">
      <w:r>
        <w:separator/>
      </w:r>
    </w:p>
  </w:footnote>
  <w:footnote w:type="continuationSeparator" w:id="0">
    <w:p w14:paraId="01042553" w14:textId="77777777" w:rsidR="001F5B6E" w:rsidRDefault="001F5B6E" w:rsidP="00FE0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CD4"/>
    <w:rsid w:val="0000037C"/>
    <w:rsid w:val="000023A1"/>
    <w:rsid w:val="00002F4C"/>
    <w:rsid w:val="00006008"/>
    <w:rsid w:val="00011C44"/>
    <w:rsid w:val="00012845"/>
    <w:rsid w:val="000138EF"/>
    <w:rsid w:val="00016DEE"/>
    <w:rsid w:val="00016F4B"/>
    <w:rsid w:val="0001779E"/>
    <w:rsid w:val="000205F7"/>
    <w:rsid w:val="0002102F"/>
    <w:rsid w:val="000217AB"/>
    <w:rsid w:val="00023ADA"/>
    <w:rsid w:val="00023E18"/>
    <w:rsid w:val="000336BE"/>
    <w:rsid w:val="00033F92"/>
    <w:rsid w:val="000368FC"/>
    <w:rsid w:val="00036DAC"/>
    <w:rsid w:val="000379A9"/>
    <w:rsid w:val="00043443"/>
    <w:rsid w:val="0004467A"/>
    <w:rsid w:val="00044F74"/>
    <w:rsid w:val="0004619B"/>
    <w:rsid w:val="00047EEF"/>
    <w:rsid w:val="00051A64"/>
    <w:rsid w:val="000522DD"/>
    <w:rsid w:val="00053996"/>
    <w:rsid w:val="00053EFA"/>
    <w:rsid w:val="00055387"/>
    <w:rsid w:val="00056F72"/>
    <w:rsid w:val="000571D7"/>
    <w:rsid w:val="00066118"/>
    <w:rsid w:val="00071563"/>
    <w:rsid w:val="00072555"/>
    <w:rsid w:val="000763F5"/>
    <w:rsid w:val="00077E95"/>
    <w:rsid w:val="00081F8F"/>
    <w:rsid w:val="000909C9"/>
    <w:rsid w:val="00091970"/>
    <w:rsid w:val="00093265"/>
    <w:rsid w:val="00096804"/>
    <w:rsid w:val="000A0ECA"/>
    <w:rsid w:val="000A1D8B"/>
    <w:rsid w:val="000A2831"/>
    <w:rsid w:val="000A28E8"/>
    <w:rsid w:val="000A2D2A"/>
    <w:rsid w:val="000A5C1D"/>
    <w:rsid w:val="000A674C"/>
    <w:rsid w:val="000B16E6"/>
    <w:rsid w:val="000B2686"/>
    <w:rsid w:val="000B47DF"/>
    <w:rsid w:val="000B6239"/>
    <w:rsid w:val="000B7A28"/>
    <w:rsid w:val="000C256D"/>
    <w:rsid w:val="000C3D19"/>
    <w:rsid w:val="000C5A73"/>
    <w:rsid w:val="000D01E2"/>
    <w:rsid w:val="000D0CF7"/>
    <w:rsid w:val="000D201E"/>
    <w:rsid w:val="000D27C8"/>
    <w:rsid w:val="000D2AC6"/>
    <w:rsid w:val="000D7113"/>
    <w:rsid w:val="000D74BA"/>
    <w:rsid w:val="000D756E"/>
    <w:rsid w:val="000E320B"/>
    <w:rsid w:val="000F0F93"/>
    <w:rsid w:val="00103119"/>
    <w:rsid w:val="0010323F"/>
    <w:rsid w:val="00105AD4"/>
    <w:rsid w:val="00110EA5"/>
    <w:rsid w:val="00111755"/>
    <w:rsid w:val="00112C1D"/>
    <w:rsid w:val="00113B9C"/>
    <w:rsid w:val="00115651"/>
    <w:rsid w:val="001201D3"/>
    <w:rsid w:val="00123210"/>
    <w:rsid w:val="00125DBF"/>
    <w:rsid w:val="00130C51"/>
    <w:rsid w:val="001328D8"/>
    <w:rsid w:val="00135B78"/>
    <w:rsid w:val="00140D75"/>
    <w:rsid w:val="0014308B"/>
    <w:rsid w:val="00151CFB"/>
    <w:rsid w:val="001548F0"/>
    <w:rsid w:val="001552F9"/>
    <w:rsid w:val="0016384C"/>
    <w:rsid w:val="00166D74"/>
    <w:rsid w:val="00174588"/>
    <w:rsid w:val="001754DC"/>
    <w:rsid w:val="00176CF2"/>
    <w:rsid w:val="00184106"/>
    <w:rsid w:val="00187AFE"/>
    <w:rsid w:val="00193DDF"/>
    <w:rsid w:val="00193EFC"/>
    <w:rsid w:val="001A0C46"/>
    <w:rsid w:val="001A242F"/>
    <w:rsid w:val="001A3B91"/>
    <w:rsid w:val="001A42AA"/>
    <w:rsid w:val="001B0213"/>
    <w:rsid w:val="001B047E"/>
    <w:rsid w:val="001B525D"/>
    <w:rsid w:val="001B528B"/>
    <w:rsid w:val="001B6995"/>
    <w:rsid w:val="001C213C"/>
    <w:rsid w:val="001C2594"/>
    <w:rsid w:val="001C40EC"/>
    <w:rsid w:val="001C6B4B"/>
    <w:rsid w:val="001C7A87"/>
    <w:rsid w:val="001D0C8E"/>
    <w:rsid w:val="001D1714"/>
    <w:rsid w:val="001D3259"/>
    <w:rsid w:val="001D3A93"/>
    <w:rsid w:val="001D688D"/>
    <w:rsid w:val="001E66B8"/>
    <w:rsid w:val="001E6C7D"/>
    <w:rsid w:val="001E7878"/>
    <w:rsid w:val="001F075D"/>
    <w:rsid w:val="001F2C05"/>
    <w:rsid w:val="001F34D9"/>
    <w:rsid w:val="001F5123"/>
    <w:rsid w:val="001F54A6"/>
    <w:rsid w:val="001F5B6E"/>
    <w:rsid w:val="001F5E45"/>
    <w:rsid w:val="001F79DD"/>
    <w:rsid w:val="002064F4"/>
    <w:rsid w:val="0020765B"/>
    <w:rsid w:val="002125D0"/>
    <w:rsid w:val="00217FF6"/>
    <w:rsid w:val="00222C60"/>
    <w:rsid w:val="0022371B"/>
    <w:rsid w:val="002324D7"/>
    <w:rsid w:val="00234742"/>
    <w:rsid w:val="002376D4"/>
    <w:rsid w:val="00237B45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BB4"/>
    <w:rsid w:val="00267FE0"/>
    <w:rsid w:val="00271DF4"/>
    <w:rsid w:val="00273A1A"/>
    <w:rsid w:val="00275E57"/>
    <w:rsid w:val="002836A0"/>
    <w:rsid w:val="00292A39"/>
    <w:rsid w:val="00294E0E"/>
    <w:rsid w:val="00295D65"/>
    <w:rsid w:val="002A0B27"/>
    <w:rsid w:val="002B1C71"/>
    <w:rsid w:val="002B3612"/>
    <w:rsid w:val="002B5132"/>
    <w:rsid w:val="002B7D7C"/>
    <w:rsid w:val="002C06C1"/>
    <w:rsid w:val="002C1231"/>
    <w:rsid w:val="002C265C"/>
    <w:rsid w:val="002D076A"/>
    <w:rsid w:val="002D39CB"/>
    <w:rsid w:val="002D4987"/>
    <w:rsid w:val="002D5651"/>
    <w:rsid w:val="002E093D"/>
    <w:rsid w:val="002E1C75"/>
    <w:rsid w:val="002E2C68"/>
    <w:rsid w:val="002E365B"/>
    <w:rsid w:val="002E3857"/>
    <w:rsid w:val="002E4BE7"/>
    <w:rsid w:val="002F3E6E"/>
    <w:rsid w:val="002F7243"/>
    <w:rsid w:val="002F75BB"/>
    <w:rsid w:val="00301075"/>
    <w:rsid w:val="003039D2"/>
    <w:rsid w:val="00303A9C"/>
    <w:rsid w:val="00307F5A"/>
    <w:rsid w:val="00312E1F"/>
    <w:rsid w:val="00312F97"/>
    <w:rsid w:val="00315503"/>
    <w:rsid w:val="00315807"/>
    <w:rsid w:val="00325B5C"/>
    <w:rsid w:val="00325C08"/>
    <w:rsid w:val="00326169"/>
    <w:rsid w:val="0032712A"/>
    <w:rsid w:val="00327455"/>
    <w:rsid w:val="003274C6"/>
    <w:rsid w:val="00334C8B"/>
    <w:rsid w:val="00336920"/>
    <w:rsid w:val="00336BD7"/>
    <w:rsid w:val="00341112"/>
    <w:rsid w:val="00343280"/>
    <w:rsid w:val="00347CAF"/>
    <w:rsid w:val="00351122"/>
    <w:rsid w:val="0035135E"/>
    <w:rsid w:val="00353441"/>
    <w:rsid w:val="003548BA"/>
    <w:rsid w:val="00356269"/>
    <w:rsid w:val="00362669"/>
    <w:rsid w:val="00364E66"/>
    <w:rsid w:val="00366E00"/>
    <w:rsid w:val="00371072"/>
    <w:rsid w:val="00373A02"/>
    <w:rsid w:val="00373FAD"/>
    <w:rsid w:val="00376228"/>
    <w:rsid w:val="00376F9B"/>
    <w:rsid w:val="0037747D"/>
    <w:rsid w:val="00377C53"/>
    <w:rsid w:val="00387100"/>
    <w:rsid w:val="003871F7"/>
    <w:rsid w:val="003914D5"/>
    <w:rsid w:val="00393181"/>
    <w:rsid w:val="00394386"/>
    <w:rsid w:val="003963E8"/>
    <w:rsid w:val="00397971"/>
    <w:rsid w:val="003A0049"/>
    <w:rsid w:val="003A0EF2"/>
    <w:rsid w:val="003A22E7"/>
    <w:rsid w:val="003A5081"/>
    <w:rsid w:val="003A5E51"/>
    <w:rsid w:val="003B7862"/>
    <w:rsid w:val="003B7EA0"/>
    <w:rsid w:val="003C0554"/>
    <w:rsid w:val="003C115D"/>
    <w:rsid w:val="003C1D7D"/>
    <w:rsid w:val="003C4E28"/>
    <w:rsid w:val="003C5948"/>
    <w:rsid w:val="003D08A4"/>
    <w:rsid w:val="003D18C3"/>
    <w:rsid w:val="003E4A10"/>
    <w:rsid w:val="003E4B6D"/>
    <w:rsid w:val="003E62A5"/>
    <w:rsid w:val="003E7694"/>
    <w:rsid w:val="003F0484"/>
    <w:rsid w:val="003F5791"/>
    <w:rsid w:val="003F6E0A"/>
    <w:rsid w:val="00400736"/>
    <w:rsid w:val="0040162E"/>
    <w:rsid w:val="0040369D"/>
    <w:rsid w:val="004070B2"/>
    <w:rsid w:val="0041495D"/>
    <w:rsid w:val="00414E64"/>
    <w:rsid w:val="004165F3"/>
    <w:rsid w:val="0041708E"/>
    <w:rsid w:val="00417848"/>
    <w:rsid w:val="00421FD8"/>
    <w:rsid w:val="00422D9C"/>
    <w:rsid w:val="00427AA4"/>
    <w:rsid w:val="00430C99"/>
    <w:rsid w:val="00434B48"/>
    <w:rsid w:val="00436DC0"/>
    <w:rsid w:val="004374CF"/>
    <w:rsid w:val="00441E78"/>
    <w:rsid w:val="0045019E"/>
    <w:rsid w:val="004544D9"/>
    <w:rsid w:val="00455FC5"/>
    <w:rsid w:val="0045740B"/>
    <w:rsid w:val="00463787"/>
    <w:rsid w:val="00464E42"/>
    <w:rsid w:val="00465C65"/>
    <w:rsid w:val="00471D28"/>
    <w:rsid w:val="00472888"/>
    <w:rsid w:val="004729C0"/>
    <w:rsid w:val="00473954"/>
    <w:rsid w:val="004750F4"/>
    <w:rsid w:val="004761BF"/>
    <w:rsid w:val="004777EA"/>
    <w:rsid w:val="004834DE"/>
    <w:rsid w:val="00487542"/>
    <w:rsid w:val="0049027B"/>
    <w:rsid w:val="00491028"/>
    <w:rsid w:val="00491B8E"/>
    <w:rsid w:val="00492512"/>
    <w:rsid w:val="004963BF"/>
    <w:rsid w:val="004A6E69"/>
    <w:rsid w:val="004B0177"/>
    <w:rsid w:val="004B075B"/>
    <w:rsid w:val="004B6C87"/>
    <w:rsid w:val="004B6F3A"/>
    <w:rsid w:val="004B7E48"/>
    <w:rsid w:val="004C2192"/>
    <w:rsid w:val="004C3428"/>
    <w:rsid w:val="004C594F"/>
    <w:rsid w:val="004D0804"/>
    <w:rsid w:val="004D207F"/>
    <w:rsid w:val="004D3F32"/>
    <w:rsid w:val="004D4585"/>
    <w:rsid w:val="004D5FD9"/>
    <w:rsid w:val="004D686D"/>
    <w:rsid w:val="004D70DF"/>
    <w:rsid w:val="004E1113"/>
    <w:rsid w:val="004E62FE"/>
    <w:rsid w:val="004F0037"/>
    <w:rsid w:val="004F0285"/>
    <w:rsid w:val="004F1FB3"/>
    <w:rsid w:val="004F474E"/>
    <w:rsid w:val="004F7193"/>
    <w:rsid w:val="004F762B"/>
    <w:rsid w:val="004F7894"/>
    <w:rsid w:val="00502E03"/>
    <w:rsid w:val="00514D2E"/>
    <w:rsid w:val="005264D9"/>
    <w:rsid w:val="00526947"/>
    <w:rsid w:val="00526FDA"/>
    <w:rsid w:val="00530B03"/>
    <w:rsid w:val="00532444"/>
    <w:rsid w:val="005457CC"/>
    <w:rsid w:val="005458DD"/>
    <w:rsid w:val="005510D6"/>
    <w:rsid w:val="005510F6"/>
    <w:rsid w:val="0055120E"/>
    <w:rsid w:val="00551D89"/>
    <w:rsid w:val="0056310C"/>
    <w:rsid w:val="00565D51"/>
    <w:rsid w:val="00571855"/>
    <w:rsid w:val="0057192F"/>
    <w:rsid w:val="00572A3F"/>
    <w:rsid w:val="00575F23"/>
    <w:rsid w:val="0057752A"/>
    <w:rsid w:val="00580B6C"/>
    <w:rsid w:val="00580C6B"/>
    <w:rsid w:val="00581796"/>
    <w:rsid w:val="00581CF4"/>
    <w:rsid w:val="00582628"/>
    <w:rsid w:val="00583C22"/>
    <w:rsid w:val="005854D0"/>
    <w:rsid w:val="0059119B"/>
    <w:rsid w:val="00592B19"/>
    <w:rsid w:val="005949AC"/>
    <w:rsid w:val="005A0F0B"/>
    <w:rsid w:val="005A2F75"/>
    <w:rsid w:val="005A3E21"/>
    <w:rsid w:val="005A57B9"/>
    <w:rsid w:val="005A703F"/>
    <w:rsid w:val="005B0247"/>
    <w:rsid w:val="005B1E2B"/>
    <w:rsid w:val="005B3290"/>
    <w:rsid w:val="005B4253"/>
    <w:rsid w:val="005C2BF4"/>
    <w:rsid w:val="005C706B"/>
    <w:rsid w:val="005E2B99"/>
    <w:rsid w:val="005E44B8"/>
    <w:rsid w:val="005E5086"/>
    <w:rsid w:val="005E74B8"/>
    <w:rsid w:val="005F0633"/>
    <w:rsid w:val="005F6F34"/>
    <w:rsid w:val="00601770"/>
    <w:rsid w:val="006018AE"/>
    <w:rsid w:val="00605E29"/>
    <w:rsid w:val="00611998"/>
    <w:rsid w:val="0061289F"/>
    <w:rsid w:val="006168C1"/>
    <w:rsid w:val="00617199"/>
    <w:rsid w:val="00621AE7"/>
    <w:rsid w:val="00621B92"/>
    <w:rsid w:val="00622952"/>
    <w:rsid w:val="006237DC"/>
    <w:rsid w:val="00626D68"/>
    <w:rsid w:val="00634DDE"/>
    <w:rsid w:val="00636755"/>
    <w:rsid w:val="00645009"/>
    <w:rsid w:val="00647FD7"/>
    <w:rsid w:val="0066361F"/>
    <w:rsid w:val="006646E8"/>
    <w:rsid w:val="006666E5"/>
    <w:rsid w:val="006668FF"/>
    <w:rsid w:val="00673A33"/>
    <w:rsid w:val="00675716"/>
    <w:rsid w:val="00676D40"/>
    <w:rsid w:val="00680FD5"/>
    <w:rsid w:val="006840B7"/>
    <w:rsid w:val="006857ED"/>
    <w:rsid w:val="00686AF9"/>
    <w:rsid w:val="00687A9C"/>
    <w:rsid w:val="00687E34"/>
    <w:rsid w:val="00693C66"/>
    <w:rsid w:val="006949BF"/>
    <w:rsid w:val="0069537C"/>
    <w:rsid w:val="006A1B98"/>
    <w:rsid w:val="006A1C3D"/>
    <w:rsid w:val="006A266B"/>
    <w:rsid w:val="006A36C1"/>
    <w:rsid w:val="006A3D0C"/>
    <w:rsid w:val="006A3EBC"/>
    <w:rsid w:val="006B0024"/>
    <w:rsid w:val="006C3EE7"/>
    <w:rsid w:val="006C5169"/>
    <w:rsid w:val="006C7E51"/>
    <w:rsid w:val="006D1303"/>
    <w:rsid w:val="006D1CD4"/>
    <w:rsid w:val="006D1FC8"/>
    <w:rsid w:val="006D5F24"/>
    <w:rsid w:val="006D64ED"/>
    <w:rsid w:val="006E0A75"/>
    <w:rsid w:val="006E0EF1"/>
    <w:rsid w:val="006E4E3C"/>
    <w:rsid w:val="006F22A8"/>
    <w:rsid w:val="006F414A"/>
    <w:rsid w:val="006F7416"/>
    <w:rsid w:val="006F7EDE"/>
    <w:rsid w:val="007000C8"/>
    <w:rsid w:val="00703D22"/>
    <w:rsid w:val="007100DD"/>
    <w:rsid w:val="00711C7A"/>
    <w:rsid w:val="0071369B"/>
    <w:rsid w:val="00714491"/>
    <w:rsid w:val="007169DE"/>
    <w:rsid w:val="007174F8"/>
    <w:rsid w:val="007177CC"/>
    <w:rsid w:val="0072068C"/>
    <w:rsid w:val="007227F6"/>
    <w:rsid w:val="00722B04"/>
    <w:rsid w:val="00723F1F"/>
    <w:rsid w:val="007262A7"/>
    <w:rsid w:val="00730878"/>
    <w:rsid w:val="0073179F"/>
    <w:rsid w:val="00731854"/>
    <w:rsid w:val="00731956"/>
    <w:rsid w:val="00731CB6"/>
    <w:rsid w:val="00732FF9"/>
    <w:rsid w:val="0073304C"/>
    <w:rsid w:val="007334CC"/>
    <w:rsid w:val="0073468B"/>
    <w:rsid w:val="00735345"/>
    <w:rsid w:val="00736FE9"/>
    <w:rsid w:val="0073708D"/>
    <w:rsid w:val="0074006B"/>
    <w:rsid w:val="007620DE"/>
    <w:rsid w:val="00765DD7"/>
    <w:rsid w:val="00766F57"/>
    <w:rsid w:val="007671D9"/>
    <w:rsid w:val="00767D08"/>
    <w:rsid w:val="00770E35"/>
    <w:rsid w:val="0077119A"/>
    <w:rsid w:val="0077371B"/>
    <w:rsid w:val="00777FE3"/>
    <w:rsid w:val="00780603"/>
    <w:rsid w:val="00780E2E"/>
    <w:rsid w:val="007820CB"/>
    <w:rsid w:val="0078236E"/>
    <w:rsid w:val="00782BCC"/>
    <w:rsid w:val="00782BED"/>
    <w:rsid w:val="0078556E"/>
    <w:rsid w:val="00791AE3"/>
    <w:rsid w:val="007929B5"/>
    <w:rsid w:val="00796316"/>
    <w:rsid w:val="007A07AA"/>
    <w:rsid w:val="007A23C6"/>
    <w:rsid w:val="007A540C"/>
    <w:rsid w:val="007A779E"/>
    <w:rsid w:val="007A77C9"/>
    <w:rsid w:val="007B0F16"/>
    <w:rsid w:val="007B11B9"/>
    <w:rsid w:val="007C1AE2"/>
    <w:rsid w:val="007D1A7D"/>
    <w:rsid w:val="007D26C3"/>
    <w:rsid w:val="007D47CE"/>
    <w:rsid w:val="007D58FE"/>
    <w:rsid w:val="007D6A31"/>
    <w:rsid w:val="007D7EFA"/>
    <w:rsid w:val="007E1A6E"/>
    <w:rsid w:val="007E259F"/>
    <w:rsid w:val="007E2936"/>
    <w:rsid w:val="007E7DF6"/>
    <w:rsid w:val="007F46F0"/>
    <w:rsid w:val="007F7EF5"/>
    <w:rsid w:val="0080397A"/>
    <w:rsid w:val="00805162"/>
    <w:rsid w:val="00805DE6"/>
    <w:rsid w:val="00811606"/>
    <w:rsid w:val="008122D2"/>
    <w:rsid w:val="008132FB"/>
    <w:rsid w:val="008148DF"/>
    <w:rsid w:val="0081497B"/>
    <w:rsid w:val="00816ED5"/>
    <w:rsid w:val="00817690"/>
    <w:rsid w:val="0082025C"/>
    <w:rsid w:val="008258A7"/>
    <w:rsid w:val="008258DF"/>
    <w:rsid w:val="0082631A"/>
    <w:rsid w:val="00827016"/>
    <w:rsid w:val="008319CB"/>
    <w:rsid w:val="00835670"/>
    <w:rsid w:val="008356AC"/>
    <w:rsid w:val="00835DE4"/>
    <w:rsid w:val="0083709F"/>
    <w:rsid w:val="008410A2"/>
    <w:rsid w:val="008525A4"/>
    <w:rsid w:val="00854FA3"/>
    <w:rsid w:val="00857096"/>
    <w:rsid w:val="008573A8"/>
    <w:rsid w:val="00862D00"/>
    <w:rsid w:val="0086334E"/>
    <w:rsid w:val="00864706"/>
    <w:rsid w:val="008655A3"/>
    <w:rsid w:val="008701F5"/>
    <w:rsid w:val="00871ED2"/>
    <w:rsid w:val="00872E44"/>
    <w:rsid w:val="00875B6C"/>
    <w:rsid w:val="00876333"/>
    <w:rsid w:val="008776FB"/>
    <w:rsid w:val="00881276"/>
    <w:rsid w:val="00883149"/>
    <w:rsid w:val="00883B40"/>
    <w:rsid w:val="00885027"/>
    <w:rsid w:val="008869DB"/>
    <w:rsid w:val="00886F27"/>
    <w:rsid w:val="008935E3"/>
    <w:rsid w:val="00894DBA"/>
    <w:rsid w:val="0089609E"/>
    <w:rsid w:val="00897A9A"/>
    <w:rsid w:val="008A0BE4"/>
    <w:rsid w:val="008A0ED5"/>
    <w:rsid w:val="008A2B61"/>
    <w:rsid w:val="008A71A3"/>
    <w:rsid w:val="008B3795"/>
    <w:rsid w:val="008B5D1F"/>
    <w:rsid w:val="008B65F1"/>
    <w:rsid w:val="008C0B80"/>
    <w:rsid w:val="008C0F82"/>
    <w:rsid w:val="008C1A10"/>
    <w:rsid w:val="008C2DEC"/>
    <w:rsid w:val="008C739F"/>
    <w:rsid w:val="008C7450"/>
    <w:rsid w:val="008D346F"/>
    <w:rsid w:val="008D44B5"/>
    <w:rsid w:val="008E0264"/>
    <w:rsid w:val="008E36FE"/>
    <w:rsid w:val="008E3C1B"/>
    <w:rsid w:val="008E5CC4"/>
    <w:rsid w:val="008E67ED"/>
    <w:rsid w:val="008E6F5B"/>
    <w:rsid w:val="008F4094"/>
    <w:rsid w:val="008F456D"/>
    <w:rsid w:val="008F4668"/>
    <w:rsid w:val="00900C99"/>
    <w:rsid w:val="00900F4A"/>
    <w:rsid w:val="00901FF3"/>
    <w:rsid w:val="00902230"/>
    <w:rsid w:val="00903907"/>
    <w:rsid w:val="0090587D"/>
    <w:rsid w:val="00905E75"/>
    <w:rsid w:val="00906BFD"/>
    <w:rsid w:val="00907F20"/>
    <w:rsid w:val="009124D6"/>
    <w:rsid w:val="00913757"/>
    <w:rsid w:val="009151D2"/>
    <w:rsid w:val="00917502"/>
    <w:rsid w:val="00920EA0"/>
    <w:rsid w:val="00921826"/>
    <w:rsid w:val="009223DC"/>
    <w:rsid w:val="00923950"/>
    <w:rsid w:val="00926A13"/>
    <w:rsid w:val="0093328F"/>
    <w:rsid w:val="00935311"/>
    <w:rsid w:val="00935932"/>
    <w:rsid w:val="00941929"/>
    <w:rsid w:val="00943619"/>
    <w:rsid w:val="009501B2"/>
    <w:rsid w:val="0095324E"/>
    <w:rsid w:val="009535B6"/>
    <w:rsid w:val="00957EDD"/>
    <w:rsid w:val="009641F2"/>
    <w:rsid w:val="00964241"/>
    <w:rsid w:val="00964A9B"/>
    <w:rsid w:val="00967AF0"/>
    <w:rsid w:val="00972051"/>
    <w:rsid w:val="009725EA"/>
    <w:rsid w:val="009732D7"/>
    <w:rsid w:val="00973390"/>
    <w:rsid w:val="00975771"/>
    <w:rsid w:val="0098128C"/>
    <w:rsid w:val="00992242"/>
    <w:rsid w:val="0099530A"/>
    <w:rsid w:val="00995EEF"/>
    <w:rsid w:val="009A1D66"/>
    <w:rsid w:val="009A2618"/>
    <w:rsid w:val="009A261E"/>
    <w:rsid w:val="009A2848"/>
    <w:rsid w:val="009A50AA"/>
    <w:rsid w:val="009A59DC"/>
    <w:rsid w:val="009A5ECA"/>
    <w:rsid w:val="009A6026"/>
    <w:rsid w:val="009A6A4A"/>
    <w:rsid w:val="009B1474"/>
    <w:rsid w:val="009B4EFF"/>
    <w:rsid w:val="009B5E92"/>
    <w:rsid w:val="009B7FD2"/>
    <w:rsid w:val="009C0382"/>
    <w:rsid w:val="009C236F"/>
    <w:rsid w:val="009C25B6"/>
    <w:rsid w:val="009C2876"/>
    <w:rsid w:val="009C2CAB"/>
    <w:rsid w:val="009C309E"/>
    <w:rsid w:val="009E2D47"/>
    <w:rsid w:val="009E33D4"/>
    <w:rsid w:val="009E51ED"/>
    <w:rsid w:val="009E63BD"/>
    <w:rsid w:val="009E73FA"/>
    <w:rsid w:val="009F0DDF"/>
    <w:rsid w:val="009F26E5"/>
    <w:rsid w:val="009F3B31"/>
    <w:rsid w:val="009F51A8"/>
    <w:rsid w:val="009F5F09"/>
    <w:rsid w:val="009F6A37"/>
    <w:rsid w:val="00A007E2"/>
    <w:rsid w:val="00A05772"/>
    <w:rsid w:val="00A068AF"/>
    <w:rsid w:val="00A10BDA"/>
    <w:rsid w:val="00A1302D"/>
    <w:rsid w:val="00A15AA4"/>
    <w:rsid w:val="00A15CA9"/>
    <w:rsid w:val="00A16670"/>
    <w:rsid w:val="00A2081E"/>
    <w:rsid w:val="00A22695"/>
    <w:rsid w:val="00A23442"/>
    <w:rsid w:val="00A23B7B"/>
    <w:rsid w:val="00A24FBD"/>
    <w:rsid w:val="00A2554F"/>
    <w:rsid w:val="00A25F0E"/>
    <w:rsid w:val="00A315C6"/>
    <w:rsid w:val="00A4029D"/>
    <w:rsid w:val="00A423B4"/>
    <w:rsid w:val="00A423FE"/>
    <w:rsid w:val="00A45C8D"/>
    <w:rsid w:val="00A5159D"/>
    <w:rsid w:val="00A528A7"/>
    <w:rsid w:val="00A53BE1"/>
    <w:rsid w:val="00A5547E"/>
    <w:rsid w:val="00A56BBE"/>
    <w:rsid w:val="00A56CDB"/>
    <w:rsid w:val="00A60E21"/>
    <w:rsid w:val="00A615FB"/>
    <w:rsid w:val="00A618F6"/>
    <w:rsid w:val="00A65302"/>
    <w:rsid w:val="00A65F71"/>
    <w:rsid w:val="00A668D5"/>
    <w:rsid w:val="00A73E00"/>
    <w:rsid w:val="00A743AB"/>
    <w:rsid w:val="00A75697"/>
    <w:rsid w:val="00A76D43"/>
    <w:rsid w:val="00A81F3F"/>
    <w:rsid w:val="00A81FE4"/>
    <w:rsid w:val="00A83DB4"/>
    <w:rsid w:val="00A84DE2"/>
    <w:rsid w:val="00A90578"/>
    <w:rsid w:val="00A91E88"/>
    <w:rsid w:val="00A970F2"/>
    <w:rsid w:val="00A9773E"/>
    <w:rsid w:val="00AA0A72"/>
    <w:rsid w:val="00AA0DC1"/>
    <w:rsid w:val="00AA32EE"/>
    <w:rsid w:val="00AA429F"/>
    <w:rsid w:val="00AA4623"/>
    <w:rsid w:val="00AB01C9"/>
    <w:rsid w:val="00AB55DE"/>
    <w:rsid w:val="00AB585E"/>
    <w:rsid w:val="00AB5F4F"/>
    <w:rsid w:val="00AB6332"/>
    <w:rsid w:val="00AC09C1"/>
    <w:rsid w:val="00AC13D9"/>
    <w:rsid w:val="00AC4FB8"/>
    <w:rsid w:val="00AC6E80"/>
    <w:rsid w:val="00AD0996"/>
    <w:rsid w:val="00AD28AE"/>
    <w:rsid w:val="00AD41AE"/>
    <w:rsid w:val="00AD5626"/>
    <w:rsid w:val="00AD5C3D"/>
    <w:rsid w:val="00AD5E1F"/>
    <w:rsid w:val="00AD68FB"/>
    <w:rsid w:val="00AD7841"/>
    <w:rsid w:val="00AE18FD"/>
    <w:rsid w:val="00AE4707"/>
    <w:rsid w:val="00AE4AC9"/>
    <w:rsid w:val="00AE600A"/>
    <w:rsid w:val="00AF105C"/>
    <w:rsid w:val="00AF1AF8"/>
    <w:rsid w:val="00AF1D83"/>
    <w:rsid w:val="00AF50E8"/>
    <w:rsid w:val="00AF5C26"/>
    <w:rsid w:val="00B0211F"/>
    <w:rsid w:val="00B06D4B"/>
    <w:rsid w:val="00B07254"/>
    <w:rsid w:val="00B13159"/>
    <w:rsid w:val="00B13897"/>
    <w:rsid w:val="00B1436F"/>
    <w:rsid w:val="00B17ABC"/>
    <w:rsid w:val="00B263B4"/>
    <w:rsid w:val="00B3026A"/>
    <w:rsid w:val="00B3420B"/>
    <w:rsid w:val="00B35824"/>
    <w:rsid w:val="00B40F1E"/>
    <w:rsid w:val="00B421A3"/>
    <w:rsid w:val="00B520AB"/>
    <w:rsid w:val="00B546AF"/>
    <w:rsid w:val="00B54753"/>
    <w:rsid w:val="00B56B2E"/>
    <w:rsid w:val="00B60475"/>
    <w:rsid w:val="00B617B8"/>
    <w:rsid w:val="00B63812"/>
    <w:rsid w:val="00B66863"/>
    <w:rsid w:val="00B669C7"/>
    <w:rsid w:val="00B669DD"/>
    <w:rsid w:val="00B72D87"/>
    <w:rsid w:val="00B75E7A"/>
    <w:rsid w:val="00B816C1"/>
    <w:rsid w:val="00B84541"/>
    <w:rsid w:val="00B85251"/>
    <w:rsid w:val="00BA0726"/>
    <w:rsid w:val="00BA076A"/>
    <w:rsid w:val="00BA1FAA"/>
    <w:rsid w:val="00BA4EEE"/>
    <w:rsid w:val="00BA7520"/>
    <w:rsid w:val="00BB02C4"/>
    <w:rsid w:val="00BB1613"/>
    <w:rsid w:val="00BB6306"/>
    <w:rsid w:val="00BB7C23"/>
    <w:rsid w:val="00BC610D"/>
    <w:rsid w:val="00BC68F8"/>
    <w:rsid w:val="00BD3033"/>
    <w:rsid w:val="00BD3808"/>
    <w:rsid w:val="00BD3ABF"/>
    <w:rsid w:val="00BD5980"/>
    <w:rsid w:val="00BD6D98"/>
    <w:rsid w:val="00BE325E"/>
    <w:rsid w:val="00BE5B26"/>
    <w:rsid w:val="00BF0F62"/>
    <w:rsid w:val="00BF26B3"/>
    <w:rsid w:val="00BF3879"/>
    <w:rsid w:val="00BF6F8D"/>
    <w:rsid w:val="00C043B8"/>
    <w:rsid w:val="00C05B8B"/>
    <w:rsid w:val="00C1191A"/>
    <w:rsid w:val="00C16F24"/>
    <w:rsid w:val="00C17A77"/>
    <w:rsid w:val="00C208EB"/>
    <w:rsid w:val="00C2542A"/>
    <w:rsid w:val="00C25FBA"/>
    <w:rsid w:val="00C2776D"/>
    <w:rsid w:val="00C304BA"/>
    <w:rsid w:val="00C32BD0"/>
    <w:rsid w:val="00C36101"/>
    <w:rsid w:val="00C40DB4"/>
    <w:rsid w:val="00C4132A"/>
    <w:rsid w:val="00C45226"/>
    <w:rsid w:val="00C47E6A"/>
    <w:rsid w:val="00C51FEF"/>
    <w:rsid w:val="00C537C2"/>
    <w:rsid w:val="00C55BDD"/>
    <w:rsid w:val="00C57768"/>
    <w:rsid w:val="00C63D1B"/>
    <w:rsid w:val="00C65260"/>
    <w:rsid w:val="00C671D8"/>
    <w:rsid w:val="00C70F2E"/>
    <w:rsid w:val="00C7439A"/>
    <w:rsid w:val="00C8220F"/>
    <w:rsid w:val="00C822AC"/>
    <w:rsid w:val="00C83BE1"/>
    <w:rsid w:val="00C843EA"/>
    <w:rsid w:val="00C942D8"/>
    <w:rsid w:val="00C9609C"/>
    <w:rsid w:val="00C97496"/>
    <w:rsid w:val="00C9753C"/>
    <w:rsid w:val="00CA32D6"/>
    <w:rsid w:val="00CA7A69"/>
    <w:rsid w:val="00CB72C6"/>
    <w:rsid w:val="00CB7C15"/>
    <w:rsid w:val="00CC5A06"/>
    <w:rsid w:val="00CD06B8"/>
    <w:rsid w:val="00CD0C1A"/>
    <w:rsid w:val="00CD0CA0"/>
    <w:rsid w:val="00CD2B8B"/>
    <w:rsid w:val="00CD426D"/>
    <w:rsid w:val="00CD4C9C"/>
    <w:rsid w:val="00CD60B7"/>
    <w:rsid w:val="00CE1A83"/>
    <w:rsid w:val="00CE2683"/>
    <w:rsid w:val="00CE7010"/>
    <w:rsid w:val="00CF5D1B"/>
    <w:rsid w:val="00D007B0"/>
    <w:rsid w:val="00D043AC"/>
    <w:rsid w:val="00D05193"/>
    <w:rsid w:val="00D10F90"/>
    <w:rsid w:val="00D11B1D"/>
    <w:rsid w:val="00D12149"/>
    <w:rsid w:val="00D13758"/>
    <w:rsid w:val="00D15531"/>
    <w:rsid w:val="00D2466D"/>
    <w:rsid w:val="00D24B82"/>
    <w:rsid w:val="00D35ED6"/>
    <w:rsid w:val="00D36E8F"/>
    <w:rsid w:val="00D37835"/>
    <w:rsid w:val="00D40E2E"/>
    <w:rsid w:val="00D413A4"/>
    <w:rsid w:val="00D46389"/>
    <w:rsid w:val="00D51D24"/>
    <w:rsid w:val="00D51F4D"/>
    <w:rsid w:val="00D57445"/>
    <w:rsid w:val="00D60E86"/>
    <w:rsid w:val="00D63F84"/>
    <w:rsid w:val="00D6470D"/>
    <w:rsid w:val="00D65D93"/>
    <w:rsid w:val="00D72E0D"/>
    <w:rsid w:val="00D74640"/>
    <w:rsid w:val="00D824EC"/>
    <w:rsid w:val="00D85C7B"/>
    <w:rsid w:val="00D929DA"/>
    <w:rsid w:val="00DA2184"/>
    <w:rsid w:val="00DA59EF"/>
    <w:rsid w:val="00DA6E0E"/>
    <w:rsid w:val="00DA7F04"/>
    <w:rsid w:val="00DB0665"/>
    <w:rsid w:val="00DB21C6"/>
    <w:rsid w:val="00DB6E2F"/>
    <w:rsid w:val="00DC2EA9"/>
    <w:rsid w:val="00DC7277"/>
    <w:rsid w:val="00DD165B"/>
    <w:rsid w:val="00DD1D90"/>
    <w:rsid w:val="00DD3645"/>
    <w:rsid w:val="00DD50B5"/>
    <w:rsid w:val="00DD5D53"/>
    <w:rsid w:val="00DD6FF5"/>
    <w:rsid w:val="00DE3084"/>
    <w:rsid w:val="00DE5ABB"/>
    <w:rsid w:val="00DF0EEB"/>
    <w:rsid w:val="00DF44A0"/>
    <w:rsid w:val="00DF66FE"/>
    <w:rsid w:val="00DF723E"/>
    <w:rsid w:val="00E053D6"/>
    <w:rsid w:val="00E05E6D"/>
    <w:rsid w:val="00E064D6"/>
    <w:rsid w:val="00E07AE7"/>
    <w:rsid w:val="00E11769"/>
    <w:rsid w:val="00E132FA"/>
    <w:rsid w:val="00E14D99"/>
    <w:rsid w:val="00E15CE6"/>
    <w:rsid w:val="00E16647"/>
    <w:rsid w:val="00E17FFA"/>
    <w:rsid w:val="00E258B4"/>
    <w:rsid w:val="00E266E7"/>
    <w:rsid w:val="00E27ED2"/>
    <w:rsid w:val="00E35F7C"/>
    <w:rsid w:val="00E518A8"/>
    <w:rsid w:val="00E52CA1"/>
    <w:rsid w:val="00E52EFD"/>
    <w:rsid w:val="00E56CD9"/>
    <w:rsid w:val="00E573DA"/>
    <w:rsid w:val="00E577B9"/>
    <w:rsid w:val="00E60FBA"/>
    <w:rsid w:val="00E62361"/>
    <w:rsid w:val="00E62B99"/>
    <w:rsid w:val="00E6435E"/>
    <w:rsid w:val="00E64BFD"/>
    <w:rsid w:val="00E67810"/>
    <w:rsid w:val="00E710EA"/>
    <w:rsid w:val="00E73B09"/>
    <w:rsid w:val="00E7532F"/>
    <w:rsid w:val="00E7540A"/>
    <w:rsid w:val="00E800A6"/>
    <w:rsid w:val="00E80ECA"/>
    <w:rsid w:val="00E8470F"/>
    <w:rsid w:val="00E92294"/>
    <w:rsid w:val="00E930B7"/>
    <w:rsid w:val="00E93321"/>
    <w:rsid w:val="00E93AA4"/>
    <w:rsid w:val="00E95657"/>
    <w:rsid w:val="00EA4771"/>
    <w:rsid w:val="00EA4C23"/>
    <w:rsid w:val="00EA59C0"/>
    <w:rsid w:val="00EA648F"/>
    <w:rsid w:val="00EA79B7"/>
    <w:rsid w:val="00EB156A"/>
    <w:rsid w:val="00EB4D97"/>
    <w:rsid w:val="00EC14DD"/>
    <w:rsid w:val="00EC49CC"/>
    <w:rsid w:val="00EC52AD"/>
    <w:rsid w:val="00EC5BB2"/>
    <w:rsid w:val="00EC6FBC"/>
    <w:rsid w:val="00EC7963"/>
    <w:rsid w:val="00ED3E47"/>
    <w:rsid w:val="00ED4013"/>
    <w:rsid w:val="00ED71DE"/>
    <w:rsid w:val="00EE1001"/>
    <w:rsid w:val="00EE15DB"/>
    <w:rsid w:val="00EE38A3"/>
    <w:rsid w:val="00EE4720"/>
    <w:rsid w:val="00EE5DD6"/>
    <w:rsid w:val="00EE6CCB"/>
    <w:rsid w:val="00EF172E"/>
    <w:rsid w:val="00EF38AD"/>
    <w:rsid w:val="00EF47F7"/>
    <w:rsid w:val="00EF5094"/>
    <w:rsid w:val="00EF5153"/>
    <w:rsid w:val="00EF51ED"/>
    <w:rsid w:val="00EF7EA5"/>
    <w:rsid w:val="00F0245C"/>
    <w:rsid w:val="00F04890"/>
    <w:rsid w:val="00F04AF1"/>
    <w:rsid w:val="00F06431"/>
    <w:rsid w:val="00F077AB"/>
    <w:rsid w:val="00F12A18"/>
    <w:rsid w:val="00F12D08"/>
    <w:rsid w:val="00F16D15"/>
    <w:rsid w:val="00F17AB9"/>
    <w:rsid w:val="00F2082D"/>
    <w:rsid w:val="00F230FB"/>
    <w:rsid w:val="00F24DF7"/>
    <w:rsid w:val="00F26009"/>
    <w:rsid w:val="00F311E2"/>
    <w:rsid w:val="00F334A5"/>
    <w:rsid w:val="00F37997"/>
    <w:rsid w:val="00F41704"/>
    <w:rsid w:val="00F428EA"/>
    <w:rsid w:val="00F452BD"/>
    <w:rsid w:val="00F46A33"/>
    <w:rsid w:val="00F4708B"/>
    <w:rsid w:val="00F5045A"/>
    <w:rsid w:val="00F5497F"/>
    <w:rsid w:val="00F576D5"/>
    <w:rsid w:val="00F60A53"/>
    <w:rsid w:val="00F6191D"/>
    <w:rsid w:val="00F61FCB"/>
    <w:rsid w:val="00F625D1"/>
    <w:rsid w:val="00F626D9"/>
    <w:rsid w:val="00F66460"/>
    <w:rsid w:val="00F713B6"/>
    <w:rsid w:val="00F7159F"/>
    <w:rsid w:val="00F72131"/>
    <w:rsid w:val="00F746C9"/>
    <w:rsid w:val="00F77ED1"/>
    <w:rsid w:val="00F83038"/>
    <w:rsid w:val="00F86A19"/>
    <w:rsid w:val="00F949A0"/>
    <w:rsid w:val="00F954E1"/>
    <w:rsid w:val="00FA2CFB"/>
    <w:rsid w:val="00FA3966"/>
    <w:rsid w:val="00FA553B"/>
    <w:rsid w:val="00FB0B6A"/>
    <w:rsid w:val="00FB286D"/>
    <w:rsid w:val="00FB62A4"/>
    <w:rsid w:val="00FC0AB7"/>
    <w:rsid w:val="00FC0B2F"/>
    <w:rsid w:val="00FC1847"/>
    <w:rsid w:val="00FC61FA"/>
    <w:rsid w:val="00FD3C09"/>
    <w:rsid w:val="00FD46CE"/>
    <w:rsid w:val="00FD5F8C"/>
    <w:rsid w:val="00FD6E7F"/>
    <w:rsid w:val="00FE056F"/>
    <w:rsid w:val="00FE138A"/>
    <w:rsid w:val="00FE163E"/>
    <w:rsid w:val="00FE2063"/>
    <w:rsid w:val="00FE2651"/>
    <w:rsid w:val="00FE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E56D5"/>
  <w15:chartTrackingRefBased/>
  <w15:docId w15:val="{23E1F5D3-2C79-40B2-9218-B8A96F3F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5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5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5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56F"/>
    <w:rPr>
      <w:sz w:val="18"/>
      <w:szCs w:val="18"/>
    </w:rPr>
  </w:style>
  <w:style w:type="table" w:styleId="a7">
    <w:name w:val="Table Grid"/>
    <w:basedOn w:val="a1"/>
    <w:uiPriority w:val="59"/>
    <w:rsid w:val="00F024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18</cp:revision>
  <dcterms:created xsi:type="dcterms:W3CDTF">2025-04-18T03:12:00Z</dcterms:created>
  <dcterms:modified xsi:type="dcterms:W3CDTF">2025-05-03T17:20:00Z</dcterms:modified>
</cp:coreProperties>
</file>