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2026-05-26 10:21:19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2026-05-26T17:23:27Z</dcterms:created>
  <dcterms:modified xsi:type="dcterms:W3CDTF">2026-05-26T17:23:27Z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10:21:19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