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4E6F8" w14:textId="77777777" w:rsidR="0012419E" w:rsidRPr="007D3055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340662"/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48D7ADC" w14:textId="77777777" w:rsidR="0012419E" w:rsidRPr="009264CC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2AEF754" w14:textId="77777777" w:rsidR="0012419E" w:rsidRPr="007D3055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4D532E34" w14:textId="77777777" w:rsidR="0012419E" w:rsidRPr="007D3055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0B204ED2" w14:textId="77777777" w:rsidR="0012419E" w:rsidRPr="007D3055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7C7E2A" w14:textId="77777777" w:rsidR="0012419E" w:rsidRPr="007D3055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50011415" w14:textId="77777777" w:rsidR="0012419E" w:rsidRPr="007D3055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46C4929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93F9A70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8148DC8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7901C5B" w14:textId="77777777" w:rsidR="0012419E" w:rsidRPr="009264CC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E9C9BB5" w14:textId="77777777" w:rsidR="0012419E" w:rsidRPr="009264CC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590E67FD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18B82ADB" w14:textId="77777777" w:rsidR="0012419E" w:rsidRPr="009264CC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6C50D425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73E77F4E" w14:textId="77777777" w:rsidR="0012419E" w:rsidRPr="003747FC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14:paraId="130BDAE2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48D8DA35" w14:textId="77777777" w:rsidR="0012419E" w:rsidRPr="009264CC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4237EF62" w14:textId="77777777" w:rsidR="0012419E" w:rsidRPr="009264CC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76E74B0E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2374ABA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E3A981D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8EA6281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2D1E421" w14:textId="77777777" w:rsidR="0012419E" w:rsidRDefault="0012419E" w:rsidP="0012419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2983BB" w14:textId="77777777" w:rsidR="0012419E" w:rsidRPr="009264CC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8AF6A30" w14:textId="77777777" w:rsidR="0012419E" w:rsidRPr="009264CC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C898854" w14:textId="77777777" w:rsidR="0012419E" w:rsidRPr="009264CC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233FF701" w14:textId="77777777" w:rsidR="0012419E" w:rsidRPr="009264CC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9264CC">
        <w:rPr>
          <w:rFonts w:ascii="Times New Roman" w:hAnsi="Times New Roman" w:cs="Times New Roman"/>
          <w:sz w:val="24"/>
          <w:szCs w:val="24"/>
        </w:rPr>
        <w:t>-25-</w:t>
      </w:r>
      <w:proofErr w:type="gramStart"/>
      <w:r w:rsidRPr="009264CC">
        <w:rPr>
          <w:rFonts w:ascii="Times New Roman" w:hAnsi="Times New Roman" w:cs="Times New Roman"/>
          <w:sz w:val="24"/>
          <w:szCs w:val="24"/>
        </w:rPr>
        <w:t>3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>
        <w:rPr>
          <w:rFonts w:ascii="Times New Roman" w:hAnsi="Times New Roman" w:cs="Times New Roman"/>
          <w:sz w:val="24"/>
          <w:szCs w:val="24"/>
        </w:rPr>
        <w:t>А.Ш. Эргашов</w:t>
      </w:r>
    </w:p>
    <w:p w14:paraId="67F397D6" w14:textId="77777777" w:rsidR="0012419E" w:rsidRPr="009264CC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0714C89C" w14:textId="77777777" w:rsidR="0012419E" w:rsidRPr="009264CC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64CC"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</w:t>
      </w:r>
      <w:proofErr w:type="spellStart"/>
      <w:r w:rsidRPr="009264CC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0B04F" w14:textId="77777777" w:rsidR="0012419E" w:rsidRPr="009264CC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58A3E8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694F9FC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C471862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E7F274B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F132ADC" w14:textId="77777777" w:rsidR="0012419E" w:rsidRPr="008569FD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D5FFFC1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6E3740B" w14:textId="77777777" w:rsidR="0012419E" w:rsidRDefault="0012419E" w:rsidP="0012419E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EE79740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05A23025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A1DB044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1FFFFCB8" w14:textId="77777777" w:rsidR="0012419E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A8ED46B" w14:textId="77777777" w:rsidR="0012419E" w:rsidRDefault="0012419E" w:rsidP="0012419E">
      <w:pPr>
        <w:spacing w:after="0" w:line="240" w:lineRule="auto"/>
        <w:rPr>
          <w:rFonts w:ascii="Times New Roman" w:hAnsi="Times New Roman" w:cs="Times New Roman"/>
        </w:rPr>
      </w:pPr>
    </w:p>
    <w:p w14:paraId="1477E1D8" w14:textId="77777777" w:rsidR="0012419E" w:rsidRPr="00E9351F" w:rsidRDefault="0012419E" w:rsidP="001241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561FCE32" w14:textId="77777777" w:rsidR="0012419E" w:rsidRPr="00EB49A3" w:rsidRDefault="0012419E" w:rsidP="0012419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12419E" w:rsidRPr="00EB49A3">
          <w:headerReference w:type="default" r:id="rId4"/>
          <w:headerReference w:type="first" r:id="rId5"/>
          <w:pgSz w:w="11906" w:h="16838"/>
          <w:pgMar w:top="1134" w:right="566" w:bottom="1276" w:left="1701" w:header="708" w:footer="708" w:gutter="0"/>
          <w:cols w:space="708"/>
          <w:docGrid w:linePitch="360"/>
        </w:sectPr>
      </w:pPr>
    </w:p>
    <w:p w14:paraId="1D362CE2" w14:textId="77777777" w:rsidR="0012419E" w:rsidRPr="00341202" w:rsidRDefault="0012419E" w:rsidP="0012419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41202">
        <w:rPr>
          <w:rFonts w:ascii="Arial" w:hAnsi="Arial" w:cs="Arial"/>
          <w:sz w:val="28"/>
          <w:szCs w:val="28"/>
        </w:rPr>
        <w:lastRenderedPageBreak/>
        <w:t>Задание</w:t>
      </w:r>
    </w:p>
    <w:p w14:paraId="42648FFA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26F4344D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14:paraId="01873695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3B45A5FB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температуру: 18</w:t>
      </w:r>
    </w:p>
    <w:p w14:paraId="79FD5C55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Кондиционер включен</w:t>
      </w:r>
    </w:p>
    <w:p w14:paraId="07CC1F7F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2.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3CE0ECEE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1BEE3D3B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номер месяца: 4</w:t>
      </w:r>
    </w:p>
    <w:p w14:paraId="1DAFC0F3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Это весна</w:t>
      </w:r>
    </w:p>
    <w:p w14:paraId="7A89ECCF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3.</w:t>
      </w:r>
      <w:r w:rsidRPr="00341202">
        <w:rPr>
          <w:rFonts w:ascii="Times New Roman" w:hAnsi="Times New Roman" w:cs="Times New Roman"/>
          <w:sz w:val="24"/>
          <w:szCs w:val="24"/>
        </w:rPr>
        <w:t xml:space="preserve"> 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184ECCCB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Если вводится не число</w:t>
      </w:r>
    </w:p>
    <w:p w14:paraId="22134A82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Если вводится число меньше 1</w:t>
      </w:r>
    </w:p>
    <w:p w14:paraId="591E30FF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Если вводится число большее 22</w:t>
      </w:r>
    </w:p>
    <w:p w14:paraId="764A8352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39CD514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5</w:t>
      </w:r>
    </w:p>
    <w:p w14:paraId="52A73682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Возраст собаки в человеческих годах: 33.0</w:t>
      </w:r>
    </w:p>
    <w:p w14:paraId="73E2F5AF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64F84052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0</w:t>
      </w:r>
    </w:p>
    <w:p w14:paraId="22C86C79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Ошибка: возраст должен быть не меньше 1</w:t>
      </w:r>
    </w:p>
    <w:p w14:paraId="7DF619E5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4</w:t>
      </w:r>
      <w:r w:rsidRPr="00341202">
        <w:rPr>
          <w:rFonts w:ascii="Times New Roman" w:hAnsi="Times New Roman" w:cs="Times New Roman"/>
          <w:sz w:val="24"/>
          <w:szCs w:val="24"/>
        </w:rPr>
        <w:t>. Число делиться на 6 только в случае соблюдения двух условий:</w:t>
      </w:r>
    </w:p>
    <w:p w14:paraId="654C7261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Последняя цифра четная</w:t>
      </w:r>
    </w:p>
    <w:p w14:paraId="40CCEDBF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Сумма всех цифр делиться на 3</w:t>
      </w:r>
    </w:p>
    <w:p w14:paraId="10C9918E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Написать программу, которая выведет делиться ли введенное число на 6 или нет.</w:t>
      </w:r>
    </w:p>
    <w:p w14:paraId="1FE1ADE9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5.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будет проверять пароль на надежность.</w:t>
      </w:r>
    </w:p>
    <w:p w14:paraId="2FD97566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Пароль считается надежным, если его длина не менее 8 символов и если он содержит:</w:t>
      </w:r>
    </w:p>
    <w:p w14:paraId="447994E8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Заглавные буквы латиницы</w:t>
      </w:r>
    </w:p>
    <w:p w14:paraId="075273BB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Строчные буквы латиницы</w:t>
      </w:r>
    </w:p>
    <w:p w14:paraId="012E928C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Числа</w:t>
      </w:r>
    </w:p>
    <w:p w14:paraId="72B8AE84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4) Специальные знаки</w:t>
      </w:r>
    </w:p>
    <w:p w14:paraId="320BFDDC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1116A256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C5E86AC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Введите пароль: </w:t>
      </w:r>
      <w:proofErr w:type="spellStart"/>
      <w:r w:rsidRPr="00341202">
        <w:rPr>
          <w:rFonts w:ascii="Times New Roman" w:hAnsi="Times New Roman" w:cs="Times New Roman"/>
          <w:sz w:val="24"/>
          <w:szCs w:val="24"/>
        </w:rPr>
        <w:t>qwerty</w:t>
      </w:r>
      <w:proofErr w:type="spellEnd"/>
    </w:p>
    <w:p w14:paraId="41614EA0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Пароль ненадежный: отсутствуют заглавные буквы, числа и специальные символы</w:t>
      </w:r>
    </w:p>
    <w:p w14:paraId="4D12174E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6.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4A14FA9B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1DEDC09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год: 2024</w:t>
      </w:r>
    </w:p>
    <w:p w14:paraId="7DAC02EF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2024 ‐ високосный год</w:t>
      </w:r>
    </w:p>
    <w:p w14:paraId="4AF97778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7.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341202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341202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>().</w:t>
      </w:r>
    </w:p>
    <w:p w14:paraId="5F691F1E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5EDBAAA6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три числа: 8 3 5</w:t>
      </w:r>
    </w:p>
    <w:p w14:paraId="2C2E7999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Наименьшее число: 3</w:t>
      </w:r>
    </w:p>
    <w:p w14:paraId="0DFBAD84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8.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В магазине проводится акция. Акция работает по следующим правилам:</w:t>
      </w:r>
    </w:p>
    <w:p w14:paraId="0B3C46A5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1 – Сумма покупки и скидка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135"/>
        <w:gridCol w:w="7358"/>
      </w:tblGrid>
      <w:tr w:rsidR="0012419E" w:rsidRPr="00341202" w14:paraId="10212C71" w14:textId="77777777" w:rsidTr="003B2FEA">
        <w:trPr>
          <w:trHeight w:val="618"/>
        </w:trPr>
        <w:tc>
          <w:tcPr>
            <w:tcW w:w="2135" w:type="dxa"/>
          </w:tcPr>
          <w:p w14:paraId="226EE96E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Сумма покупки</w:t>
            </w:r>
          </w:p>
        </w:tc>
        <w:tc>
          <w:tcPr>
            <w:tcW w:w="7358" w:type="dxa"/>
          </w:tcPr>
          <w:p w14:paraId="13FDF15D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</w:tr>
      <w:tr w:rsidR="0012419E" w:rsidRPr="00341202" w14:paraId="578C8A91" w14:textId="77777777" w:rsidTr="003B2FEA">
        <w:trPr>
          <w:trHeight w:val="595"/>
        </w:trPr>
        <w:tc>
          <w:tcPr>
            <w:tcW w:w="2135" w:type="dxa"/>
          </w:tcPr>
          <w:p w14:paraId="63B2B29B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До 1000</w:t>
            </w:r>
          </w:p>
        </w:tc>
        <w:tc>
          <w:tcPr>
            <w:tcW w:w="7358" w:type="dxa"/>
          </w:tcPr>
          <w:p w14:paraId="597AD00E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12419E" w:rsidRPr="00341202" w14:paraId="27F3E6EA" w14:textId="77777777" w:rsidTr="003B2FEA">
        <w:trPr>
          <w:trHeight w:val="618"/>
        </w:trPr>
        <w:tc>
          <w:tcPr>
            <w:tcW w:w="2135" w:type="dxa"/>
          </w:tcPr>
          <w:p w14:paraId="45ACC294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1000–5000</w:t>
            </w:r>
          </w:p>
        </w:tc>
        <w:tc>
          <w:tcPr>
            <w:tcW w:w="7358" w:type="dxa"/>
          </w:tcPr>
          <w:p w14:paraId="0FB182CF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12419E" w:rsidRPr="00341202" w14:paraId="4E51F125" w14:textId="77777777" w:rsidTr="003B2FEA">
        <w:trPr>
          <w:trHeight w:val="595"/>
        </w:trPr>
        <w:tc>
          <w:tcPr>
            <w:tcW w:w="2135" w:type="dxa"/>
          </w:tcPr>
          <w:p w14:paraId="52EE5CD3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5000-10000</w:t>
            </w:r>
          </w:p>
        </w:tc>
        <w:tc>
          <w:tcPr>
            <w:tcW w:w="7358" w:type="dxa"/>
          </w:tcPr>
          <w:p w14:paraId="1D6BDEE0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12419E" w:rsidRPr="00341202" w14:paraId="3BF972E4" w14:textId="77777777" w:rsidTr="003B2FEA">
        <w:trPr>
          <w:trHeight w:val="595"/>
        </w:trPr>
        <w:tc>
          <w:tcPr>
            <w:tcW w:w="2135" w:type="dxa"/>
          </w:tcPr>
          <w:p w14:paraId="389CF401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Более 10000</w:t>
            </w:r>
          </w:p>
        </w:tc>
        <w:tc>
          <w:tcPr>
            <w:tcW w:w="7358" w:type="dxa"/>
          </w:tcPr>
          <w:p w14:paraId="7849A2DA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14:paraId="6BB96BAB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646CF7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Напишите программу, которая запрашивает сумму покупки и выводит размер скидки и итоговую сумму к оплате.</w:t>
      </w:r>
    </w:p>
    <w:p w14:paraId="7EB524A8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064C3493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Введите сумму покупки: 7500</w:t>
      </w:r>
    </w:p>
    <w:p w14:paraId="3489A27A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Ваша скидка: 10%</w:t>
      </w:r>
    </w:p>
    <w:p w14:paraId="1F2AE934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 оплате: 6750.0</w:t>
      </w:r>
    </w:p>
    <w:p w14:paraId="4C414349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9.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 время суток по введенному часу (целое число от 0 до 23).</w:t>
      </w:r>
    </w:p>
    <w:p w14:paraId="7EBF27B9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2 – Время и период</w:t>
      </w:r>
    </w:p>
    <w:tbl>
      <w:tblPr>
        <w:tblStyle w:val="a3"/>
        <w:tblpPr w:leftFromText="180" w:rightFromText="180" w:horzAnchor="margin" w:tblpY="-12792"/>
        <w:tblW w:w="9348" w:type="dxa"/>
        <w:tblLook w:val="04A0" w:firstRow="1" w:lastRow="0" w:firstColumn="1" w:lastColumn="0" w:noHBand="0" w:noVBand="1"/>
      </w:tblPr>
      <w:tblGrid>
        <w:gridCol w:w="2089"/>
        <w:gridCol w:w="7259"/>
      </w:tblGrid>
      <w:tr w:rsidR="0012419E" w:rsidRPr="00341202" w14:paraId="09264382" w14:textId="77777777" w:rsidTr="003B2FEA">
        <w:trPr>
          <w:trHeight w:val="649"/>
        </w:trPr>
        <w:tc>
          <w:tcPr>
            <w:tcW w:w="208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663ED1B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59" w:type="dxa"/>
            <w:tcBorders>
              <w:left w:val="none" w:sz="4" w:space="0" w:color="000000"/>
              <w:right w:val="none" w:sz="4" w:space="0" w:color="000000"/>
            </w:tcBorders>
          </w:tcPr>
          <w:p w14:paraId="428BD2E4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419E" w:rsidRPr="00341202" w14:paraId="60E8AEBA" w14:textId="77777777" w:rsidTr="003B2FEA">
        <w:trPr>
          <w:trHeight w:val="626"/>
        </w:trPr>
        <w:tc>
          <w:tcPr>
            <w:tcW w:w="2089" w:type="dxa"/>
          </w:tcPr>
          <w:p w14:paraId="1BF87B11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7259" w:type="dxa"/>
          </w:tcPr>
          <w:p w14:paraId="2695EE6E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</w:p>
        </w:tc>
      </w:tr>
      <w:tr w:rsidR="0012419E" w:rsidRPr="00341202" w14:paraId="303ECFEF" w14:textId="77777777" w:rsidTr="003B2FEA">
        <w:trPr>
          <w:trHeight w:val="649"/>
        </w:trPr>
        <w:tc>
          <w:tcPr>
            <w:tcW w:w="2089" w:type="dxa"/>
          </w:tcPr>
          <w:p w14:paraId="5983FB52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</w:p>
        </w:tc>
        <w:tc>
          <w:tcPr>
            <w:tcW w:w="7259" w:type="dxa"/>
          </w:tcPr>
          <w:p w14:paraId="374D6C41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Ночь</w:t>
            </w:r>
          </w:p>
        </w:tc>
      </w:tr>
      <w:tr w:rsidR="0012419E" w:rsidRPr="00341202" w14:paraId="7A33437B" w14:textId="77777777" w:rsidTr="003B2FEA">
        <w:trPr>
          <w:trHeight w:val="649"/>
        </w:trPr>
        <w:tc>
          <w:tcPr>
            <w:tcW w:w="2089" w:type="dxa"/>
          </w:tcPr>
          <w:p w14:paraId="74BBC0E3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6-11</w:t>
            </w:r>
          </w:p>
        </w:tc>
        <w:tc>
          <w:tcPr>
            <w:tcW w:w="7259" w:type="dxa"/>
          </w:tcPr>
          <w:p w14:paraId="61E3C617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Утро</w:t>
            </w:r>
          </w:p>
        </w:tc>
      </w:tr>
      <w:tr w:rsidR="0012419E" w:rsidRPr="00341202" w14:paraId="26D70777" w14:textId="77777777" w:rsidTr="003B2FEA">
        <w:trPr>
          <w:trHeight w:val="626"/>
        </w:trPr>
        <w:tc>
          <w:tcPr>
            <w:tcW w:w="2089" w:type="dxa"/>
          </w:tcPr>
          <w:p w14:paraId="1BB0D1CD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12-17</w:t>
            </w:r>
          </w:p>
        </w:tc>
        <w:tc>
          <w:tcPr>
            <w:tcW w:w="7259" w:type="dxa"/>
          </w:tcPr>
          <w:p w14:paraId="696D72B9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День</w:t>
            </w:r>
          </w:p>
        </w:tc>
      </w:tr>
      <w:tr w:rsidR="0012419E" w:rsidRPr="00341202" w14:paraId="79651904" w14:textId="77777777" w:rsidTr="003B2FEA">
        <w:trPr>
          <w:trHeight w:val="626"/>
        </w:trPr>
        <w:tc>
          <w:tcPr>
            <w:tcW w:w="2089" w:type="dxa"/>
          </w:tcPr>
          <w:p w14:paraId="2246150F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18-23</w:t>
            </w:r>
          </w:p>
        </w:tc>
        <w:tc>
          <w:tcPr>
            <w:tcW w:w="7259" w:type="dxa"/>
          </w:tcPr>
          <w:p w14:paraId="75A29618" w14:textId="77777777" w:rsidR="0012419E" w:rsidRPr="00341202" w:rsidRDefault="0012419E" w:rsidP="003B2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Вечер</w:t>
            </w:r>
          </w:p>
        </w:tc>
      </w:tr>
    </w:tbl>
    <w:p w14:paraId="367DA9DC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A3D0F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6E351DA5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час (0–23): 20</w:t>
      </w:r>
    </w:p>
    <w:p w14:paraId="06BF41CD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Сейчас вечер</w:t>
      </w:r>
    </w:p>
    <w:p w14:paraId="724BF683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10.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673D03C3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AC63991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17</w:t>
      </w:r>
    </w:p>
    <w:p w14:paraId="119B2E78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17 ‐ простое число</w:t>
      </w:r>
    </w:p>
    <w:p w14:paraId="09526D51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3A3866FC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12</w:t>
      </w:r>
    </w:p>
    <w:p w14:paraId="20D3B1FB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12 ‐ составное число</w:t>
      </w:r>
    </w:p>
    <w:p w14:paraId="745FBB41" w14:textId="77777777" w:rsidR="0012419E" w:rsidRPr="0081762C" w:rsidRDefault="0012419E" w:rsidP="0012419E">
      <w:pPr>
        <w:spacing w:after="0" w:line="360" w:lineRule="auto"/>
        <w:ind w:firstLine="708"/>
        <w:jc w:val="both"/>
        <w:rPr>
          <w:rFonts w:ascii="Arial" w:hAnsi="Arial" w:cs="Arial"/>
        </w:rPr>
        <w:sectPr w:rsidR="0012419E" w:rsidRPr="0081762C">
          <w:headerReference w:type="default" r:id="rId6"/>
          <w:headerReference w:type="first" r:id="rId7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Оформление отчета.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Отчет оформляется строго по СТО - скачать требования можно с сайта ВВГУ, либо отсюда. Не забудьте добавить страницу «Задание» с копией содержимого этого файла (с правильным оформлением списков и т.д.) В отчете должно быть объяснено как работает ваша программа (каждое отдельное задание). Необязательно (пока...): можно сделать блок-схему по каждой программе (или по самой сложной)</w:t>
      </w:r>
      <w:bookmarkEnd w:id="0"/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13596541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179F9AFC" w14:textId="77777777" w:rsidR="0012419E" w:rsidRPr="00341202" w:rsidRDefault="0012419E" w:rsidP="0012419E">
          <w:pPr>
            <w:pStyle w:val="a6"/>
            <w:jc w:val="center"/>
            <w:rPr>
              <w:rFonts w:ascii="Arial" w:hAnsi="Arial" w:cs="Arial"/>
              <w:color w:val="000000" w:themeColor="text1"/>
              <w:sz w:val="24"/>
              <w:szCs w:val="22"/>
            </w:rPr>
          </w:pPr>
          <w:r w:rsidRPr="00341202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61097E73" w14:textId="77777777" w:rsidR="0012419E" w:rsidRPr="00341202" w:rsidRDefault="0012419E" w:rsidP="0012419E">
          <w:pPr>
            <w:rPr>
              <w:rFonts w:ascii="Arial" w:hAnsi="Arial" w:cs="Arial"/>
              <w:sz w:val="24"/>
              <w:lang w:eastAsia="ru-RU"/>
            </w:rPr>
          </w:pPr>
        </w:p>
        <w:p w14:paraId="4444F7DD" w14:textId="77777777" w:rsidR="0012419E" w:rsidRPr="002F47DB" w:rsidRDefault="0012419E" w:rsidP="0012419E">
          <w:pPr>
            <w:pStyle w:val="1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520760" w:tooltip="#_Toc213520760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 Выполнение работы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_Toc213520760 \h </w:instrTex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24E5BD51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1" w:tooltip="#_Toc213520761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1.1 Задание 1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_Toc213520761 \h </w:instrTex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C9C92B6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2" w:tooltip="#_Toc213520762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1.2 Задание 2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_Toc213520762 \h </w:instrTex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3DB51221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3" w:tooltip="#_Toc213520763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1.3 Задание 3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_Toc213520763 \h </w:instrTex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668556CD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4" w:tooltip="#_Toc213520764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1.4 Задание 4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245FD602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5" w:tooltip="#_Toc213520765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1.5 Задание 5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hyperlink>
        </w:p>
        <w:p w14:paraId="0BA1D4E9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6" w:tooltip="#_Toc213520766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1.6 Задание 6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_Toc213520766 \h </w:instrTex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A719B60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7" w:tooltip="#_Toc213520767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1.7 Задание 7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53629C92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8" w:tooltip="#_Toc213520768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1.8 Задание 8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hyperlink>
        </w:p>
        <w:p w14:paraId="091D800F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9" w:tooltip="#_Toc213520769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1.9 Задание 9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hyperlink>
        </w:p>
        <w:p w14:paraId="4BC66BF5" w14:textId="77777777" w:rsidR="0012419E" w:rsidRPr="002F47DB" w:rsidRDefault="0012419E" w:rsidP="0012419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70" w:tooltip="#_Toc213520770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1.10 Задание 10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hyperlink>
        </w:p>
        <w:p w14:paraId="16286BCD" w14:textId="77777777" w:rsidR="0012419E" w:rsidRPr="002F47DB" w:rsidRDefault="0012419E" w:rsidP="0012419E">
          <w:pPr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7BC4A20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7D747F5E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79473FDE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3D6A1844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2A31C2D8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520C9FA6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49559293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72E4E120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519D6CA7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1F5E2F64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7B4CD84E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4E132564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4F8E4D50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2138C3B1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19B817AC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4670E811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7483B20F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7B52DA23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3487781C" w14:textId="77777777" w:rsidR="0012419E" w:rsidRPr="00136CAB" w:rsidRDefault="0012419E" w:rsidP="0012419E">
      <w:pPr>
        <w:spacing w:line="240" w:lineRule="auto"/>
        <w:jc w:val="center"/>
        <w:rPr>
          <w:rFonts w:ascii="Arial" w:hAnsi="Arial" w:cs="Arial"/>
        </w:rPr>
      </w:pPr>
    </w:p>
    <w:p w14:paraId="4C17ACB4" w14:textId="77777777" w:rsidR="0012419E" w:rsidRPr="00136CAB" w:rsidRDefault="0012419E" w:rsidP="0012419E">
      <w:pPr>
        <w:spacing w:line="240" w:lineRule="auto"/>
        <w:jc w:val="both"/>
        <w:rPr>
          <w:rFonts w:ascii="Arial" w:hAnsi="Arial" w:cs="Arial"/>
          <w:b/>
          <w:bCs/>
        </w:rPr>
        <w:sectPr w:rsidR="0012419E" w:rsidRPr="00136CAB">
          <w:headerReference w:type="default" r:id="rId8"/>
          <w:pgSz w:w="11906" w:h="16838"/>
          <w:pgMar w:top="1507" w:right="566" w:bottom="1276" w:left="1701" w:header="0" w:footer="708" w:gutter="0"/>
          <w:pgNumType w:start="2"/>
          <w:cols w:space="708"/>
          <w:docGrid w:linePitch="360"/>
        </w:sectPr>
      </w:pPr>
    </w:p>
    <w:p w14:paraId="434949C3" w14:textId="77777777" w:rsidR="0012419E" w:rsidRPr="00341202" w:rsidRDefault="0012419E" w:rsidP="0012419E">
      <w:pPr>
        <w:pStyle w:val="1"/>
        <w:spacing w:line="360" w:lineRule="auto"/>
        <w:ind w:firstLine="708"/>
        <w:rPr>
          <w:rFonts w:ascii="Arial" w:hAnsi="Arial" w:cs="Arial"/>
          <w:color w:val="000000" w:themeColor="text1"/>
          <w:sz w:val="28"/>
          <w:szCs w:val="28"/>
        </w:rPr>
      </w:pPr>
      <w:bookmarkStart w:id="1" w:name="_Toc213520760"/>
      <w:r w:rsidRPr="00341202">
        <w:rPr>
          <w:rFonts w:ascii="Arial" w:hAnsi="Arial" w:cs="Arial"/>
          <w:color w:val="000000" w:themeColor="text1"/>
          <w:sz w:val="28"/>
          <w:szCs w:val="28"/>
        </w:rPr>
        <w:lastRenderedPageBreak/>
        <w:t>1 Выполнение работы</w:t>
      </w:r>
      <w:bookmarkEnd w:id="1"/>
    </w:p>
    <w:p w14:paraId="6D9F858B" w14:textId="77777777" w:rsidR="0012419E" w:rsidRPr="00341202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2" w:name="_Toc213520761"/>
      <w:r w:rsidRPr="00341202">
        <w:rPr>
          <w:rFonts w:ascii="Arial" w:hAnsi="Arial" w:cs="Arial"/>
          <w:color w:val="000000" w:themeColor="text1"/>
        </w:rPr>
        <w:t>1.1 Задание 1</w:t>
      </w:r>
      <w:bookmarkEnd w:id="2"/>
    </w:p>
    <w:p w14:paraId="1BD31F2F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 включен или выключен кондиционер. Пользователь вводит температуру. Далее в зависимости от введенной пользователем температуры определяется выключен кондиционер или включен.</w:t>
      </w:r>
      <w:r w:rsidRPr="00341202">
        <w:rPr>
          <w:rFonts w:ascii="Times New Roman" w:hAnsi="Times New Roman" w:cs="Times New Roman"/>
          <w:sz w:val="24"/>
          <w:szCs w:val="24"/>
        </w:rPr>
        <w:br/>
        <w:t>На рисунке 1 представлен код полученной программы.</w:t>
      </w:r>
    </w:p>
    <w:p w14:paraId="0D6000F4" w14:textId="77777777" w:rsidR="0012419E" w:rsidRPr="00341202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F287D7" wp14:editId="6F521CF1">
            <wp:extent cx="3928597" cy="1115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4982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3928597" cy="111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50EE" w14:textId="77777777" w:rsidR="0012419E" w:rsidRPr="00341202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2E5A8E75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6317E9BB" w14:textId="77777777" w:rsidR="0012419E" w:rsidRPr="00341202" w:rsidRDefault="0012419E" w:rsidP="001241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2: У пользователя запрашивается значение температуры с помощью функции </w:t>
      </w:r>
      <w:proofErr w:type="gramStart"/>
      <w:r w:rsidRPr="0034120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412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), преобразуется в дробное число с помощью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341202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temperature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276E92DC" w14:textId="77777777" w:rsidR="0012419E" w:rsidRPr="00341202" w:rsidRDefault="0012419E" w:rsidP="001241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Строка 3</w:t>
      </w:r>
      <w:proofErr w:type="gramStart"/>
      <w:r w:rsidRPr="00341202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temperature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больше или равна двадцати, то на консоль выводится сообщение «Кондиционер включен».</w:t>
      </w:r>
    </w:p>
    <w:p w14:paraId="5804D94A" w14:textId="77777777" w:rsidR="0012419E" w:rsidRPr="00341202" w:rsidRDefault="0012419E" w:rsidP="001241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5: В остальных случаях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41202">
        <w:rPr>
          <w:rFonts w:ascii="Times New Roman" w:hAnsi="Times New Roman" w:cs="Times New Roman"/>
          <w:sz w:val="24"/>
          <w:szCs w:val="24"/>
        </w:rPr>
        <w:t>, на консоль выводится сообщение «Кондиционер выключен».</w:t>
      </w:r>
    </w:p>
    <w:p w14:paraId="4D10BDC7" w14:textId="77777777" w:rsidR="0012419E" w:rsidRPr="00341202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3" w:name="_Toc213520762"/>
      <w:r w:rsidRPr="00341202">
        <w:rPr>
          <w:rFonts w:ascii="Arial" w:hAnsi="Arial" w:cs="Arial"/>
          <w:color w:val="000000" w:themeColor="text1"/>
        </w:rPr>
        <w:t>1.2 Задание 2</w:t>
      </w:r>
      <w:bookmarkEnd w:id="3"/>
    </w:p>
    <w:p w14:paraId="164D6997" w14:textId="77777777" w:rsidR="0012419E" w:rsidRPr="00341202" w:rsidRDefault="0012419E" w:rsidP="0012419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определить время года по номеру месяца. Пользователь вводит номер месяца. Далее в зависимости от введенного пользователем номера месяца определяется время года. На рисунке 2 представлен код программы. </w:t>
      </w:r>
    </w:p>
    <w:p w14:paraId="32D887B8" w14:textId="77777777" w:rsidR="0012419E" w:rsidRPr="00341202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2D4196" wp14:editId="2F39F108">
            <wp:extent cx="4078361" cy="15135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62678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4078361" cy="151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6AB9" w14:textId="77777777" w:rsidR="0012419E" w:rsidRPr="00341202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2 – Листинг программы для задания 2</w:t>
      </w:r>
    </w:p>
    <w:p w14:paraId="7799FC9E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697D2930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9: У пользователя запрашивается числовое значение номера месяца с помощью функции </w:t>
      </w:r>
      <w:proofErr w:type="gramStart"/>
      <w:r w:rsidRPr="0034120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412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), преобразуется в целое число с помощью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341202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01A216F2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Строка 10</w:t>
      </w:r>
      <w:proofErr w:type="gramStart"/>
      <w:r w:rsidRPr="00341202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будет содержать значения двенадцать, один или два, то на консоль выводится сообщение «Зима».</w:t>
      </w:r>
    </w:p>
    <w:p w14:paraId="4256E2BC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12: Уточняющее условие </w:t>
      </w:r>
      <w:proofErr w:type="spellStart"/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proofErr w:type="gramStart"/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 будет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содержать значения три, четыре или пять, то на консоль выводится сообщение «Весна».</w:t>
      </w:r>
    </w:p>
    <w:p w14:paraId="1A450F35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14: Уточняющее условие </w:t>
      </w:r>
      <w:proofErr w:type="spellStart"/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proofErr w:type="gramStart"/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 будет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содержать значения шесть, семь или восемь, то на консоль выводится сообщение «Лето».</w:t>
      </w:r>
    </w:p>
    <w:p w14:paraId="66651914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16: Уточняющее условие </w:t>
      </w:r>
      <w:proofErr w:type="spellStart"/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proofErr w:type="gramStart"/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 будет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содержать значения девять, десять или одиннадцать, то на консоль выводится сообщение «Осень».</w:t>
      </w:r>
    </w:p>
    <w:p w14:paraId="4F7FF047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Строка 18: В случае, если ни одно из предложенных условий не подходит (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41202">
        <w:rPr>
          <w:rFonts w:ascii="Times New Roman" w:hAnsi="Times New Roman" w:cs="Times New Roman"/>
          <w:sz w:val="24"/>
          <w:szCs w:val="24"/>
        </w:rPr>
        <w:t>), на консоль выводится сообщение, сообщающее об этом.</w:t>
      </w:r>
    </w:p>
    <w:p w14:paraId="7A31AFBA" w14:textId="77777777" w:rsidR="0012419E" w:rsidRPr="00341202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4" w:name="_Toc213520763"/>
      <w:r w:rsidRPr="00341202">
        <w:rPr>
          <w:rFonts w:ascii="Arial" w:hAnsi="Arial" w:cs="Arial"/>
          <w:color w:val="000000" w:themeColor="text1"/>
        </w:rPr>
        <w:t>1.3 Задание 3</w:t>
      </w:r>
      <w:bookmarkEnd w:id="4"/>
    </w:p>
    <w:p w14:paraId="5F2F6DE7" w14:textId="77777777" w:rsidR="0012419E" w:rsidRPr="00341202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переводит возраст собаки в человеческие годы. Пользователь вводит возраст собаки. Проверяется соответствует ли введенное число условию, и только потом производится перевод возраста собаки в человеческие года. Полученный результат выводится в консоль. На рисунке 3 представлен код программы.</w:t>
      </w:r>
    </w:p>
    <w:p w14:paraId="39981029" w14:textId="77777777" w:rsidR="0012419E" w:rsidRPr="00341202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E09C11" wp14:editId="2FD0220D">
            <wp:extent cx="4046325" cy="16032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8994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4046324" cy="16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B530" w14:textId="77777777" w:rsidR="0012419E" w:rsidRPr="00341202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3 – Листинг программы для задания 3</w:t>
      </w:r>
    </w:p>
    <w:p w14:paraId="2B23A012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10C09DC5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Строка 22</w:t>
      </w:r>
      <w:proofErr w:type="gramStart"/>
      <w:r w:rsidRPr="00341202">
        <w:rPr>
          <w:rFonts w:ascii="Times New Roman" w:hAnsi="Times New Roman" w:cs="Times New Roman"/>
          <w:sz w:val="24"/>
          <w:szCs w:val="24"/>
        </w:rPr>
        <w:t>: Используем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функцию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341202">
        <w:rPr>
          <w:rFonts w:ascii="Times New Roman" w:hAnsi="Times New Roman" w:cs="Times New Roman"/>
          <w:sz w:val="24"/>
          <w:szCs w:val="24"/>
        </w:rPr>
        <w:t xml:space="preserve"> для того чтобы сказать попробуй сделать это.</w:t>
      </w:r>
    </w:p>
    <w:p w14:paraId="48715021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            Строка 23: У пользователя запрашивается числовое значение возраста собаки с помощью функции </w:t>
      </w:r>
      <w:proofErr w:type="gramStart"/>
      <w:r w:rsidRPr="0034120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412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), преобразуется в целое число с помощью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341202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3E1BD95B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Строка 24</w:t>
      </w:r>
      <w:proofErr w:type="gramStart"/>
      <w:r w:rsidRPr="00341202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меньше единицы, то на консоль выводится сообщение «Ошибка: Возраст должен быть не меньше 1».</w:t>
      </w:r>
    </w:p>
    <w:p w14:paraId="4D6E49F4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26: Уточняющее условие </w:t>
      </w:r>
      <w:proofErr w:type="spellStart"/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больше двадцати двух, то на консоль выводится сообщение «Ошибка: Возраст должен быть не больше 22».</w:t>
      </w:r>
    </w:p>
    <w:p w14:paraId="1B1803F0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ab/>
        <w:t>Строка 28</w:t>
      </w:r>
      <w:proofErr w:type="gramStart"/>
      <w:r w:rsidRPr="00341202">
        <w:rPr>
          <w:rFonts w:ascii="Times New Roman" w:hAnsi="Times New Roman" w:cs="Times New Roman"/>
          <w:sz w:val="24"/>
          <w:szCs w:val="24"/>
        </w:rPr>
        <w:t>: Иначе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, у нас будет выполнятся следующее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будет меньше или равна 2, то оно умножается на 10,5.</w:t>
      </w:r>
    </w:p>
    <w:p w14:paraId="035BD00E" w14:textId="77777777" w:rsidR="0012419E" w:rsidRPr="00341202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            Строка 31</w:t>
      </w:r>
      <w:proofErr w:type="gramStart"/>
      <w:r w:rsidRPr="00341202">
        <w:rPr>
          <w:rFonts w:ascii="Times New Roman" w:hAnsi="Times New Roman" w:cs="Times New Roman"/>
          <w:sz w:val="24"/>
          <w:szCs w:val="24"/>
        </w:rPr>
        <w:t>: Иначе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у нас выполняется следующее условие.</w:t>
      </w:r>
    </w:p>
    <w:p w14:paraId="74494F99" w14:textId="77777777" w:rsidR="0012419E" w:rsidRPr="002F47DB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            Строка </w:t>
      </w:r>
      <w:proofErr w:type="gramStart"/>
      <w:r w:rsidRPr="00341202">
        <w:rPr>
          <w:rFonts w:ascii="Times New Roman" w:hAnsi="Times New Roman" w:cs="Times New Roman"/>
          <w:sz w:val="24"/>
          <w:szCs w:val="24"/>
        </w:rPr>
        <w:t>34:Код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 будет выполнятся если в синтаксисе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будет найдена ошибка и выводится следующее сообщение.</w:t>
      </w:r>
      <w:bookmarkStart w:id="5" w:name="_Toc213520764"/>
    </w:p>
    <w:p w14:paraId="3B7F885C" w14:textId="77777777" w:rsidR="0012419E" w:rsidRPr="00EB49A3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EB49A3">
        <w:rPr>
          <w:rFonts w:ascii="Arial" w:hAnsi="Arial" w:cs="Arial"/>
          <w:color w:val="000000" w:themeColor="text1"/>
        </w:rPr>
        <w:t>1.4 Задание 4</w:t>
      </w:r>
      <w:bookmarkEnd w:id="5"/>
    </w:p>
    <w:p w14:paraId="269EFAEE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Данная программа определяет делится ли введенное пользователем с консоли число на 6. На рисунке 4 представлен код решения.</w:t>
      </w:r>
    </w:p>
    <w:p w14:paraId="3C0D3735" w14:textId="77777777" w:rsidR="0012419E" w:rsidRPr="00EB49A3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br/>
      </w:r>
      <w:r w:rsidRPr="00EB49A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EB71973" wp14:editId="31582A9E">
            <wp:extent cx="4381500" cy="9637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849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4381499" cy="9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AF50" w14:textId="77777777" w:rsidR="0012419E" w:rsidRPr="00EB49A3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4 – Листинг программы для задания 4</w:t>
      </w:r>
    </w:p>
    <w:p w14:paraId="75517FB4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>Пояснение работы программы:</w:t>
      </w:r>
    </w:p>
    <w:p w14:paraId="529D0EF5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 xml:space="preserve">Строка 38: У пользователя запрашивается число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), преобразуется в целое число с помощью </w:t>
      </w:r>
      <w:r w:rsidRPr="00EB49A3">
        <w:rPr>
          <w:rFonts w:ascii="Times New Roman" w:hAnsi="Times New Roman" w:cs="Times New Roman"/>
          <w:sz w:val="24"/>
          <w:lang w:val="en-US"/>
        </w:rPr>
        <w:t>int</w:t>
      </w:r>
      <w:r w:rsidRPr="00EB49A3">
        <w:rPr>
          <w:rFonts w:ascii="Times New Roman" w:hAnsi="Times New Roman" w:cs="Times New Roman"/>
          <w:sz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lang w:val="en-US"/>
        </w:rPr>
        <w:t>num</w:t>
      </w:r>
      <w:r w:rsidRPr="00EB49A3">
        <w:rPr>
          <w:rFonts w:ascii="Times New Roman" w:hAnsi="Times New Roman" w:cs="Times New Roman"/>
          <w:sz w:val="24"/>
        </w:rPr>
        <w:t>.</w:t>
      </w:r>
    </w:p>
    <w:p w14:paraId="6E539C80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 xml:space="preserve">Строка 39: Вводится условие </w:t>
      </w:r>
      <w:r w:rsidRPr="00EB49A3">
        <w:rPr>
          <w:rFonts w:ascii="Times New Roman" w:hAnsi="Times New Roman" w:cs="Times New Roman"/>
          <w:sz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</w:rPr>
        <w:t xml:space="preserve">, в котором проверяется одновременность двух условий – остаток от деления </w:t>
      </w:r>
      <w:proofErr w:type="gramStart"/>
      <w:r w:rsidRPr="00EB49A3">
        <w:rPr>
          <w:rFonts w:ascii="Times New Roman" w:hAnsi="Times New Roman" w:cs="Times New Roman"/>
          <w:sz w:val="24"/>
        </w:rPr>
        <w:t>чисел..</w:t>
      </w:r>
      <w:proofErr w:type="gramEnd"/>
    </w:p>
    <w:p w14:paraId="18A7CFFE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>Строка 40</w:t>
      </w:r>
      <w:proofErr w:type="gramStart"/>
      <w:r w:rsidRPr="00EB49A3">
        <w:rPr>
          <w:rFonts w:ascii="Times New Roman" w:hAnsi="Times New Roman" w:cs="Times New Roman"/>
          <w:sz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условие выполняется, то на консоль выводится сообщение о том, что введенное число делится на шесть.</w:t>
      </w:r>
    </w:p>
    <w:p w14:paraId="78E2EF8E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>Строка 41: В случае, когда условие не выполняется (</w:t>
      </w:r>
      <w:r w:rsidRPr="00EB49A3">
        <w:rPr>
          <w:rFonts w:ascii="Times New Roman" w:hAnsi="Times New Roman" w:cs="Times New Roman"/>
          <w:sz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</w:rPr>
        <w:t>), на консоль выводится сообщение о том, что введенное число не делится на шесть.</w:t>
      </w:r>
    </w:p>
    <w:p w14:paraId="350D01D7" w14:textId="77777777" w:rsidR="0012419E" w:rsidRPr="00EB49A3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6" w:name="_Toc213520765"/>
      <w:r w:rsidRPr="00EB49A3">
        <w:rPr>
          <w:rFonts w:ascii="Arial" w:hAnsi="Arial" w:cs="Arial"/>
          <w:color w:val="000000" w:themeColor="text1"/>
        </w:rPr>
        <w:t>1.5 Задание 5</w:t>
      </w:r>
      <w:bookmarkEnd w:id="6"/>
    </w:p>
    <w:p w14:paraId="4F0C5445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В данном задании требуется написать программу, которая будет проверять пароль на надежность по заданным условиям. Пользователь вводит пароль. Введенный пароль</w:t>
      </w:r>
      <w:r w:rsidRPr="00EB4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EB49A3">
        <w:rPr>
          <w:rFonts w:ascii="Times New Roman" w:hAnsi="Times New Roman" w:cs="Times New Roman"/>
          <w:sz w:val="24"/>
        </w:rPr>
        <w:t>проверяется на надежность и выводится соответствующее сообщение. На рисунке 5</w:t>
      </w:r>
      <w:r w:rsidRPr="00EB4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EB49A3">
        <w:rPr>
          <w:rFonts w:ascii="Times New Roman" w:hAnsi="Times New Roman" w:cs="Times New Roman"/>
          <w:sz w:val="24"/>
        </w:rPr>
        <w:t>представлен код программы.</w:t>
      </w:r>
    </w:p>
    <w:p w14:paraId="2709B9A1" w14:textId="77777777" w:rsidR="0012419E" w:rsidRPr="00EB49A3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E67C113" wp14:editId="0D66A8EF">
            <wp:extent cx="5334399" cy="19938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104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334399" cy="199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11CE" w14:textId="77777777" w:rsidR="0012419E" w:rsidRPr="00EB49A3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5 – Листинг программы для задания 5</w:t>
      </w:r>
    </w:p>
    <w:p w14:paraId="4B6EEE24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Пояснение работы программы:</w:t>
      </w:r>
    </w:p>
    <w:p w14:paraId="79B2C0E7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 xml:space="preserve">Строка 45: У пользователя запрашивается ввод пароля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) и присваивается переменной </w:t>
      </w:r>
      <w:r w:rsidRPr="00EB49A3">
        <w:rPr>
          <w:rFonts w:ascii="Times New Roman" w:hAnsi="Times New Roman" w:cs="Times New Roman"/>
          <w:sz w:val="24"/>
          <w:lang w:val="en-US"/>
        </w:rPr>
        <w:t>password</w:t>
      </w:r>
      <w:r w:rsidRPr="00EB49A3">
        <w:rPr>
          <w:rFonts w:ascii="Times New Roman" w:hAnsi="Times New Roman" w:cs="Times New Roman"/>
          <w:sz w:val="24"/>
        </w:rPr>
        <w:t>.</w:t>
      </w:r>
    </w:p>
    <w:p w14:paraId="599F5859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47</w:t>
      </w:r>
      <w:proofErr w:type="gramStart"/>
      <w:r w:rsidRPr="00EB49A3">
        <w:rPr>
          <w:rFonts w:ascii="Times New Roman" w:hAnsi="Times New Roman" w:cs="Times New Roman"/>
          <w:sz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длинна пароля меньше 8, то добавляем к </w:t>
      </w:r>
      <w:r w:rsidRPr="00EB49A3">
        <w:rPr>
          <w:rFonts w:ascii="Times New Roman" w:hAnsi="Times New Roman" w:cs="Times New Roman"/>
          <w:sz w:val="24"/>
          <w:lang w:val="en-US"/>
        </w:rPr>
        <w:t>m</w:t>
      </w:r>
      <w:r w:rsidRPr="00EB49A3">
        <w:rPr>
          <w:rFonts w:ascii="Times New Roman" w:hAnsi="Times New Roman" w:cs="Times New Roman"/>
          <w:sz w:val="24"/>
        </w:rPr>
        <w:t xml:space="preserve"> “слишком короткий,”.</w:t>
      </w:r>
    </w:p>
    <w:p w14:paraId="510D470A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49</w:t>
      </w:r>
      <w:proofErr w:type="gramStart"/>
      <w:r w:rsidRPr="00EB49A3">
        <w:rPr>
          <w:rFonts w:ascii="Times New Roman" w:hAnsi="Times New Roman" w:cs="Times New Roman"/>
          <w:sz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нет ни одной заглавной буквы, то добавляем к </w:t>
      </w:r>
      <w:r w:rsidRPr="00EB49A3">
        <w:rPr>
          <w:rFonts w:ascii="Times New Roman" w:hAnsi="Times New Roman" w:cs="Times New Roman"/>
          <w:sz w:val="24"/>
          <w:lang w:val="en-US"/>
        </w:rPr>
        <w:t>m</w:t>
      </w:r>
      <w:r w:rsidRPr="00EB49A3">
        <w:rPr>
          <w:rFonts w:ascii="Times New Roman" w:hAnsi="Times New Roman" w:cs="Times New Roman"/>
          <w:sz w:val="24"/>
        </w:rPr>
        <w:t xml:space="preserve"> “нет заглавных букв,”.  </w:t>
      </w:r>
    </w:p>
    <w:p w14:paraId="056B3C61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51</w:t>
      </w:r>
      <w:proofErr w:type="gramStart"/>
      <w:r w:rsidRPr="00EB49A3">
        <w:rPr>
          <w:rFonts w:ascii="Times New Roman" w:hAnsi="Times New Roman" w:cs="Times New Roman"/>
          <w:sz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нет ни одной строчной буквы, то добавляем к </w:t>
      </w:r>
      <w:r w:rsidRPr="00EB49A3">
        <w:rPr>
          <w:rFonts w:ascii="Times New Roman" w:hAnsi="Times New Roman" w:cs="Times New Roman"/>
          <w:sz w:val="24"/>
          <w:lang w:val="en-US"/>
        </w:rPr>
        <w:t>m</w:t>
      </w:r>
      <w:r w:rsidRPr="00EB49A3">
        <w:rPr>
          <w:rFonts w:ascii="Times New Roman" w:hAnsi="Times New Roman" w:cs="Times New Roman"/>
          <w:sz w:val="24"/>
        </w:rPr>
        <w:t xml:space="preserve"> “нет строчных букв,”.</w:t>
      </w:r>
    </w:p>
    <w:p w14:paraId="7DF7FE5F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53</w:t>
      </w:r>
      <w:proofErr w:type="gramStart"/>
      <w:r w:rsidRPr="00EB49A3">
        <w:rPr>
          <w:rFonts w:ascii="Times New Roman" w:hAnsi="Times New Roman" w:cs="Times New Roman"/>
          <w:sz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нет ни одной цифры, то добавляем к </w:t>
      </w:r>
      <w:r w:rsidRPr="00EB49A3">
        <w:rPr>
          <w:rFonts w:ascii="Times New Roman" w:hAnsi="Times New Roman" w:cs="Times New Roman"/>
          <w:sz w:val="24"/>
          <w:lang w:val="en-US"/>
        </w:rPr>
        <w:t>m</w:t>
      </w:r>
      <w:r w:rsidRPr="00EB49A3">
        <w:rPr>
          <w:rFonts w:ascii="Times New Roman" w:hAnsi="Times New Roman" w:cs="Times New Roman"/>
          <w:sz w:val="24"/>
        </w:rPr>
        <w:t xml:space="preserve"> “нет цифр,”.</w:t>
      </w:r>
    </w:p>
    <w:p w14:paraId="2DE67800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55</w:t>
      </w:r>
      <w:proofErr w:type="gramStart"/>
      <w:r w:rsidRPr="00EB49A3">
        <w:rPr>
          <w:rFonts w:ascii="Times New Roman" w:hAnsi="Times New Roman" w:cs="Times New Roman"/>
          <w:sz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пароль не содержит ни одного специального символа, то добавляется к </w:t>
      </w:r>
      <w:r w:rsidRPr="00EB49A3">
        <w:rPr>
          <w:rFonts w:ascii="Times New Roman" w:hAnsi="Times New Roman" w:cs="Times New Roman"/>
          <w:sz w:val="24"/>
          <w:lang w:val="en-US"/>
        </w:rPr>
        <w:t>m</w:t>
      </w:r>
      <w:r w:rsidRPr="00EB49A3">
        <w:rPr>
          <w:rFonts w:ascii="Times New Roman" w:hAnsi="Times New Roman" w:cs="Times New Roman"/>
          <w:sz w:val="24"/>
        </w:rPr>
        <w:t xml:space="preserve"> “нет специальных символов,”.</w:t>
      </w:r>
    </w:p>
    <w:p w14:paraId="7D966AA4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57</w:t>
      </w:r>
      <w:proofErr w:type="gramStart"/>
      <w:r w:rsidRPr="00EB49A3">
        <w:rPr>
          <w:rFonts w:ascii="Times New Roman" w:hAnsi="Times New Roman" w:cs="Times New Roman"/>
          <w:sz w:val="24"/>
        </w:rPr>
        <w:t>: Проверяем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условие если строка </w:t>
      </w:r>
      <w:r w:rsidRPr="00EB49A3">
        <w:rPr>
          <w:rFonts w:ascii="Times New Roman" w:hAnsi="Times New Roman" w:cs="Times New Roman"/>
          <w:sz w:val="24"/>
          <w:lang w:val="en-US"/>
        </w:rPr>
        <w:t>m</w:t>
      </w:r>
      <w:r w:rsidRPr="00EB49A3">
        <w:rPr>
          <w:rFonts w:ascii="Times New Roman" w:hAnsi="Times New Roman" w:cs="Times New Roman"/>
          <w:sz w:val="24"/>
        </w:rPr>
        <w:t xml:space="preserve"> не пустая</w:t>
      </w:r>
    </w:p>
    <w:p w14:paraId="0E862332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58</w:t>
      </w:r>
      <w:proofErr w:type="gramStart"/>
      <w:r w:rsidRPr="00EB49A3">
        <w:rPr>
          <w:rFonts w:ascii="Times New Roman" w:hAnsi="Times New Roman" w:cs="Times New Roman"/>
          <w:sz w:val="24"/>
        </w:rPr>
        <w:t>: Выводится</w:t>
      </w:r>
      <w:proofErr w:type="gramEnd"/>
      <w:r w:rsidRPr="00EB49A3">
        <w:rPr>
          <w:rFonts w:ascii="Times New Roman" w:hAnsi="Times New Roman" w:cs="Times New Roman"/>
          <w:sz w:val="24"/>
        </w:rPr>
        <w:t xml:space="preserve"> в консоль “Пароль не надежный:”, и делается срез двух последних символов</w:t>
      </w:r>
    </w:p>
    <w:p w14:paraId="4B00F454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Строка 59</w:t>
      </w:r>
      <w:proofErr w:type="gramStart"/>
      <w:r w:rsidRPr="00EB49A3">
        <w:rPr>
          <w:rFonts w:ascii="Times New Roman" w:hAnsi="Times New Roman" w:cs="Times New Roman"/>
          <w:sz w:val="24"/>
        </w:rPr>
        <w:t>: Иначе</w:t>
      </w:r>
      <w:proofErr w:type="gramEnd"/>
      <w:r w:rsidRPr="00EB49A3">
        <w:rPr>
          <w:rFonts w:ascii="Times New Roman" w:hAnsi="Times New Roman" w:cs="Times New Roman"/>
          <w:sz w:val="24"/>
        </w:rPr>
        <w:t>, выводится в консоль “Пароль надежный!”.</w:t>
      </w:r>
    </w:p>
    <w:p w14:paraId="7EAA1912" w14:textId="77777777" w:rsidR="0012419E" w:rsidRPr="00EB49A3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7" w:name="_Toc213520766"/>
      <w:r w:rsidRPr="00EB49A3">
        <w:rPr>
          <w:rFonts w:ascii="Arial" w:hAnsi="Arial" w:cs="Arial"/>
          <w:color w:val="000000" w:themeColor="text1"/>
        </w:rPr>
        <w:t>1.6 Задание 6</w:t>
      </w:r>
      <w:bookmarkEnd w:id="7"/>
    </w:p>
    <w:p w14:paraId="5E90D095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В данном задании требуется написать программу, которая определяет, является ли год високосным. Пользователем вводится год. Заданный год проверяется по условиям и в консоль выводится соответствующее сообщение. На рисунке 6 представлен код программы. </w:t>
      </w:r>
    </w:p>
    <w:p w14:paraId="749EC682" w14:textId="77777777" w:rsidR="0012419E" w:rsidRPr="00EB49A3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6B80B0" wp14:editId="5534ABB0">
            <wp:extent cx="3714750" cy="13047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4968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3743447" cy="1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607" w14:textId="77777777" w:rsidR="0012419E" w:rsidRPr="00EB49A3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6 – Листинг программы для задания 6</w:t>
      </w:r>
    </w:p>
    <w:p w14:paraId="481AF421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D14688F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63: У пользователя запрашивается ввод числового значения года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), преобразуется в целое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Pr="00EB49A3">
        <w:rPr>
          <w:rFonts w:ascii="Times New Roman" w:hAnsi="Times New Roman" w:cs="Times New Roman"/>
          <w:sz w:val="24"/>
          <w:szCs w:val="24"/>
        </w:rPr>
        <w:t>..</w:t>
      </w:r>
    </w:p>
    <w:p w14:paraId="22FC163C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lastRenderedPageBreak/>
        <w:t>Строка 64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в котором проверяется делимость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на четыре, которая равна нулю.</w:t>
      </w:r>
    </w:p>
    <w:p w14:paraId="3BEDBEEF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65: Вводится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в котором проверяется два условия, если 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 xml:space="preserve">переменная 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делится на сто и не равно нулю или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делится на четыреста и равно нулю.</w:t>
      </w:r>
    </w:p>
    <w:p w14:paraId="2AC2A713" w14:textId="77777777" w:rsidR="0012419E" w:rsidRPr="00EB49A3" w:rsidRDefault="0012419E" w:rsidP="0012419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66: Вводится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в котором проверяется два условия, если 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 xml:space="preserve">переменная 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делится на сто и не равно нулю или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делится на четыреста и равно нулю.</w:t>
      </w:r>
    </w:p>
    <w:p w14:paraId="08904BFD" w14:textId="77777777" w:rsidR="0012419E" w:rsidRPr="00EB49A3" w:rsidRDefault="0012419E" w:rsidP="0012419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67: Иначе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в консоль выводится сообщение второго условия, 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что  «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>НЕ високосный год».</w:t>
      </w:r>
    </w:p>
    <w:p w14:paraId="22BFD259" w14:textId="77777777" w:rsidR="0012419E" w:rsidRPr="00EB49A3" w:rsidRDefault="0012419E" w:rsidP="0012419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69: Иначе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в консоль выводится сообщение первого условия, 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что  «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>НЕ високосный год».</w:t>
      </w:r>
    </w:p>
    <w:p w14:paraId="33F564F8" w14:textId="77777777" w:rsidR="0012419E" w:rsidRPr="00EB49A3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8" w:name="_Toc213520767"/>
      <w:r w:rsidRPr="00EB49A3">
        <w:rPr>
          <w:rFonts w:ascii="Arial" w:hAnsi="Arial" w:cs="Arial"/>
          <w:color w:val="000000" w:themeColor="text1"/>
        </w:rPr>
        <w:t>1.7 Задание 7</w:t>
      </w:r>
      <w:bookmarkEnd w:id="8"/>
    </w:p>
    <w:p w14:paraId="682F4041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написать программу, которая запрашивает у пользователя три числа и выводим на экран наименьшее из них. Использовать встроенные функции </w:t>
      </w:r>
      <w:proofErr w:type="spellStart"/>
      <w:proofErr w:type="gramStart"/>
      <w:r w:rsidRPr="00EB49A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EB49A3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>() при решении данного задания запрещается. Создается переменная, в которую пользователем вводятся три числа через пробел. Создается массив, содержащий заданные три числа и с помощью сортировки выводится наименьшее число. На рисунке 7 представлен код программы.</w:t>
      </w:r>
    </w:p>
    <w:p w14:paraId="77C0E65C" w14:textId="77777777" w:rsidR="0012419E" w:rsidRPr="00EB49A3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AB7147" wp14:editId="2C2591AD">
            <wp:extent cx="4238625" cy="1524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3838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4239018" cy="15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5514" w14:textId="77777777" w:rsidR="0012419E" w:rsidRPr="00EB49A3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7 – Листинг программы для задания 7</w:t>
      </w:r>
    </w:p>
    <w:p w14:paraId="7796AB44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A354916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73: У пользователя запрашивается число,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), преобразуется в дробное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1941B4B9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74: У пользователя запрашивается число,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), преобразуется в дробное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08BEEDFC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75: У пользователя запрашивается число,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), преобразуется в дробное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1FBC88AF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76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одновременно с этим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B49A3">
        <w:rPr>
          <w:rFonts w:ascii="Times New Roman" w:hAnsi="Times New Roman" w:cs="Times New Roman"/>
          <w:sz w:val="24"/>
          <w:szCs w:val="24"/>
        </w:rPr>
        <w:t xml:space="preserve">, то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приравнивается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является наименьшим числом.</w:t>
      </w:r>
    </w:p>
    <w:p w14:paraId="1ED45487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lastRenderedPageBreak/>
        <w:t>Строка 78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дополнительное условие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одновременно с этим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B49A3">
        <w:rPr>
          <w:rFonts w:ascii="Times New Roman" w:hAnsi="Times New Roman" w:cs="Times New Roman"/>
          <w:sz w:val="24"/>
          <w:szCs w:val="24"/>
        </w:rPr>
        <w:t xml:space="preserve">, то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приравнивается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является наименьшим числом. </w:t>
      </w:r>
    </w:p>
    <w:p w14:paraId="52BB864D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80: В случаях, когда ни одно из условий не подходит (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  <w:szCs w:val="24"/>
        </w:rPr>
        <w:t xml:space="preserve">),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приравнивается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является наименьшим числом.</w:t>
      </w:r>
    </w:p>
    <w:p w14:paraId="7F1C07D8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82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На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консоль выводится в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B49A3">
        <w:rPr>
          <w:rFonts w:ascii="Times New Roman" w:hAnsi="Times New Roman" w:cs="Times New Roman"/>
          <w:sz w:val="24"/>
          <w:szCs w:val="24"/>
        </w:rPr>
        <w:t xml:space="preserve"> – строке «Наименьшее число:» и переменная, удовлетворяющая одному из условий и присвоенная к переменной {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EB49A3">
        <w:rPr>
          <w:rFonts w:ascii="Times New Roman" w:hAnsi="Times New Roman" w:cs="Times New Roman"/>
          <w:sz w:val="24"/>
          <w:szCs w:val="24"/>
        </w:rPr>
        <w:t>}.</w:t>
      </w:r>
    </w:p>
    <w:p w14:paraId="7165DB6F" w14:textId="77777777" w:rsidR="0012419E" w:rsidRPr="00EB49A3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9" w:name="_Toc213520768"/>
      <w:r w:rsidRPr="00EB49A3">
        <w:rPr>
          <w:rFonts w:ascii="Arial" w:hAnsi="Arial" w:cs="Arial"/>
          <w:color w:val="000000" w:themeColor="text1"/>
        </w:rPr>
        <w:t>1.8 Задание 8</w:t>
      </w:r>
      <w:bookmarkEnd w:id="9"/>
    </w:p>
    <w:p w14:paraId="6BA015CD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В данном задании нужно написать программу, которая запрашивает сумму покупки и выводит размер скидки и итоговую сумму к оплате. Пользователь вводит сумму покупок. В зависимости от размеров суммы покупок вычисляется скидка. Размер скидки и итоговая сумма к оплате выводится в консоль. На рисунке 8 представлен код программы.</w:t>
      </w:r>
    </w:p>
    <w:p w14:paraId="777149A3" w14:textId="77777777" w:rsidR="0012419E" w:rsidRPr="00EB49A3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526E5E" wp14:editId="4D60E1CA">
            <wp:extent cx="4446222" cy="1476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4166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4474690" cy="148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EF45" w14:textId="77777777" w:rsidR="0012419E" w:rsidRPr="00EB49A3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8 – Листинг программы для задания 8</w:t>
      </w:r>
    </w:p>
    <w:p w14:paraId="67420A0C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B886259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13520769"/>
      <w:r w:rsidRPr="00EB49A3">
        <w:rPr>
          <w:rFonts w:ascii="Times New Roman" w:hAnsi="Times New Roman" w:cs="Times New Roman"/>
          <w:sz w:val="24"/>
          <w:szCs w:val="24"/>
        </w:rPr>
        <w:t xml:space="preserve">Строка 85: У пользователя запрашивается ввод числового значения суммы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), преобразуется в дробное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6A31D110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86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одной тысячи, то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ноль.</w:t>
      </w:r>
    </w:p>
    <w:p w14:paraId="142E3FD6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88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дополнительное условие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пяти тысячам, то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5.</w:t>
      </w:r>
    </w:p>
    <w:p w14:paraId="4D53B33B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90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дополнительное условие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десяти тысячам, то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10.</w:t>
      </w:r>
    </w:p>
    <w:p w14:paraId="1F0FCB02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92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Иначе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,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пятнадцать максимальной скидки.</w:t>
      </w:r>
    </w:p>
    <w:p w14:paraId="3BEBC6C5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94: </w:t>
      </w:r>
      <w:proofErr w:type="spellStart"/>
      <w:r w:rsidRPr="00EB49A3">
        <w:rPr>
          <w:rFonts w:ascii="Times New Roman" w:hAnsi="Times New Roman" w:cs="Times New Roman"/>
          <w:sz w:val="24"/>
          <w:szCs w:val="24"/>
        </w:rPr>
        <w:t>Вычесляем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 размер скидки с помощью формулы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* (1 –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/ 100).</w:t>
      </w:r>
    </w:p>
    <w:p w14:paraId="5F355280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95: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B49A3">
        <w:rPr>
          <w:rFonts w:ascii="Times New Roman" w:hAnsi="Times New Roman" w:cs="Times New Roman"/>
          <w:sz w:val="24"/>
          <w:szCs w:val="24"/>
        </w:rPr>
        <w:t xml:space="preserve"> – строки выводим вашу скидку “Ваша скидка: {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>}%”.</w:t>
      </w:r>
    </w:p>
    <w:p w14:paraId="1BAAD7A9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95: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B49A3">
        <w:rPr>
          <w:rFonts w:ascii="Times New Roman" w:hAnsi="Times New Roman" w:cs="Times New Roman"/>
          <w:sz w:val="24"/>
          <w:szCs w:val="24"/>
        </w:rPr>
        <w:t xml:space="preserve"> – строки выводим итоговую сумму к оплате “К оплате: {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B49A3">
        <w:rPr>
          <w:rFonts w:ascii="Times New Roman" w:hAnsi="Times New Roman" w:cs="Times New Roman"/>
          <w:sz w:val="24"/>
          <w:szCs w:val="24"/>
        </w:rPr>
        <w:t>}</w:t>
      </w:r>
      <w:proofErr w:type="spellStart"/>
      <w:r w:rsidRPr="00EB49A3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>”.</w:t>
      </w:r>
    </w:p>
    <w:p w14:paraId="04203C19" w14:textId="77777777" w:rsidR="0012419E" w:rsidRPr="00EB49A3" w:rsidRDefault="0012419E" w:rsidP="0012419E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EB49A3">
        <w:rPr>
          <w:rFonts w:ascii="Arial" w:hAnsi="Arial" w:cs="Arial"/>
          <w:color w:val="000000" w:themeColor="text1"/>
        </w:rPr>
        <w:lastRenderedPageBreak/>
        <w:t>1.9 Задание 9</w:t>
      </w:r>
      <w:bookmarkEnd w:id="10"/>
    </w:p>
    <w:p w14:paraId="63AE4C6B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 время суток по введенному часу. Пользователем вводится час. В зависимости от введенного часа, в консоль выводится время суток. На рисунке 9 представлен код программы.</w:t>
      </w:r>
    </w:p>
    <w:p w14:paraId="30B68DB2" w14:textId="77777777" w:rsidR="0012419E" w:rsidRPr="00EB49A3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C2F3D4" wp14:editId="0A10BFA5">
            <wp:extent cx="4215765" cy="1200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21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421576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C3EC" w14:textId="77777777" w:rsidR="0012419E" w:rsidRPr="00EB49A3" w:rsidRDefault="0012419E" w:rsidP="0012419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9 – Листинг программы для задания 9</w:t>
      </w:r>
    </w:p>
    <w:p w14:paraId="0F7721E8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85C8DB5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99: У пользователя запрашивается ввод числового значения времени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), преобразуется в целое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41B53D15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100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ноль, один, два, три, четыре, пять, то на консоль выводится сообщение «Ночь».</w:t>
      </w:r>
    </w:p>
    <w:p w14:paraId="60F530C9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102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дополнительное условие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шесть, семь, восемь, девять, десять, одиннадцать, то на консоль выводится сообщение «Утро».</w:t>
      </w:r>
    </w:p>
    <w:p w14:paraId="395D66E9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104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дополнительное условие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двенадцать, тринадцать, четырнадцать, пятнадцать, шестнадцать, семнадцать, то на консоль выводится сообщение «День».</w:t>
      </w:r>
    </w:p>
    <w:p w14:paraId="4F41D4F5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106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дополнительное условие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восемнадцать, девятнадцать, двадцать, двадцать один, двадцать два, двадцать три, двадцать четыре, то на консоль выводится сообщение «Вечер».</w:t>
      </w:r>
    </w:p>
    <w:p w14:paraId="2B938C74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108: В случае, когда ни одно условие не подходит (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  <w:szCs w:val="24"/>
        </w:rPr>
        <w:t>), что значит, что пользователь ввел не то число, на консоль выводится соответствующее сообщение в виде “Ошибка: введите какой сейчас час”.</w:t>
      </w:r>
    </w:p>
    <w:p w14:paraId="568002A0" w14:textId="77777777" w:rsidR="0012419E" w:rsidRPr="00EB49A3" w:rsidRDefault="0012419E" w:rsidP="0012419E">
      <w:pPr>
        <w:pStyle w:val="2"/>
        <w:spacing w:before="240" w:line="360" w:lineRule="auto"/>
        <w:rPr>
          <w:rFonts w:ascii="Arial" w:hAnsi="Arial" w:cs="Arial"/>
        </w:rPr>
      </w:pPr>
      <w:r w:rsidRPr="00136CAB">
        <w:rPr>
          <w:rFonts w:ascii="Arial" w:hAnsi="Arial" w:cs="Arial"/>
          <w:sz w:val="22"/>
          <w:szCs w:val="22"/>
        </w:rPr>
        <w:t xml:space="preserve"> </w:t>
      </w:r>
      <w:r w:rsidRPr="00136CAB">
        <w:rPr>
          <w:rFonts w:ascii="Arial" w:hAnsi="Arial" w:cs="Arial"/>
          <w:sz w:val="22"/>
          <w:szCs w:val="22"/>
        </w:rPr>
        <w:tab/>
      </w:r>
      <w:bookmarkStart w:id="11" w:name="_Toc213520770"/>
      <w:r w:rsidRPr="00EB49A3">
        <w:rPr>
          <w:rFonts w:ascii="Arial" w:hAnsi="Arial" w:cs="Arial"/>
          <w:color w:val="000000" w:themeColor="text1"/>
        </w:rPr>
        <w:t>1.10 Задание 10</w:t>
      </w:r>
      <w:bookmarkEnd w:id="11"/>
    </w:p>
    <w:p w14:paraId="07F18EB8" w14:textId="77777777" w:rsidR="0012419E" w:rsidRPr="00EB49A3" w:rsidRDefault="0012419E" w:rsidP="00124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определяет, является ли число простым. Программа должна корректно обрабатывать некорректный ввод и выводить соответствующее сообщения об ошибках. Пользователем вводится что-то. Если было введено не число, то выводится соответствующее сообщение об ошибке и программа завершается, если было введено число, то - продолжается. Далее проверяется, простое число или нет, и в консоль выводится соответствующее сообщение. На рисунке 10 представлен код программы.</w:t>
      </w:r>
    </w:p>
    <w:p w14:paraId="58FCCD1C" w14:textId="77777777" w:rsidR="0012419E" w:rsidRPr="00EB49A3" w:rsidRDefault="0012419E" w:rsidP="001241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F94D630" wp14:editId="4BE9C096">
            <wp:extent cx="4404390" cy="15259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2992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4425768" cy="153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81B6" w14:textId="77777777" w:rsidR="0012419E" w:rsidRPr="00EB49A3" w:rsidRDefault="0012419E" w:rsidP="0012419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10 – Листинг программы для задания 10</w:t>
      </w:r>
    </w:p>
    <w:p w14:paraId="6C5E1B73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71500030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112: У пользователя запрашивается ввод числа с помощью функции </w:t>
      </w:r>
      <w:proofErr w:type="gram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), введенное число преобразуется в целое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B49A3">
        <w:rPr>
          <w:rFonts w:ascii="Times New Roman" w:hAnsi="Times New Roman" w:cs="Times New Roman"/>
          <w:sz w:val="24"/>
          <w:szCs w:val="24"/>
        </w:rPr>
        <w:t xml:space="preserve">()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524238E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Строка 113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Вводится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двух, то на консоль выводится сообщение при помощи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B49A3">
        <w:rPr>
          <w:rFonts w:ascii="Times New Roman" w:hAnsi="Times New Roman" w:cs="Times New Roman"/>
          <w:sz w:val="24"/>
          <w:szCs w:val="24"/>
        </w:rPr>
        <w:t xml:space="preserve"> - строки «составное число». </w:t>
      </w:r>
    </w:p>
    <w:p w14:paraId="7674CAA3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Строка 115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Иначе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выполняется следующее условие.</w:t>
      </w:r>
    </w:p>
    <w:p w14:paraId="798EB710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Строка 116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Создается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переменная счетчик</w:t>
      </w:r>
    </w:p>
    <w:p w14:paraId="7311D7B9" w14:textId="77777777" w:rsidR="0012419E" w:rsidRPr="00EB49A3" w:rsidRDefault="0012419E" w:rsidP="001241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117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Начинается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цикл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который будет выполнятся, пока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 меньше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8DB83D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Строка 118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условие истинно, следовательно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будет делителем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 xml:space="preserve">, то есть число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 xml:space="preserve"> делится на </w:t>
      </w:r>
      <w:proofErr w:type="spellStart"/>
      <w:r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49A3">
        <w:rPr>
          <w:rFonts w:ascii="Times New Roman" w:hAnsi="Times New Roman" w:cs="Times New Roman"/>
          <w:sz w:val="24"/>
          <w:szCs w:val="24"/>
        </w:rPr>
        <w:t xml:space="preserve"> без остатка.</w:t>
      </w:r>
    </w:p>
    <w:p w14:paraId="6DE1C284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120: Прерывание цикла и присваивание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B49A3">
        <w:rPr>
          <w:rFonts w:ascii="Times New Roman" w:hAnsi="Times New Roman" w:cs="Times New Roman"/>
          <w:sz w:val="24"/>
          <w:szCs w:val="24"/>
        </w:rPr>
        <w:t xml:space="preserve"> к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08F0314D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Строка 122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Иначе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, этот блок выполняется если цикл завершился сам, а не был прерван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Pr="00EB49A3">
        <w:rPr>
          <w:rFonts w:ascii="Times New Roman" w:hAnsi="Times New Roman" w:cs="Times New Roman"/>
          <w:sz w:val="24"/>
          <w:szCs w:val="24"/>
        </w:rPr>
        <w:t xml:space="preserve"> - оператор. </w:t>
      </w:r>
    </w:p>
    <w:p w14:paraId="01A00775" w14:textId="77777777" w:rsidR="0012419E" w:rsidRPr="00EB49A3" w:rsidRDefault="0012419E" w:rsidP="00124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Строка 123</w:t>
      </w:r>
      <w:proofErr w:type="gramStart"/>
      <w:r w:rsidRPr="00EB49A3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EB49A3">
        <w:rPr>
          <w:rFonts w:ascii="Times New Roman" w:hAnsi="Times New Roman" w:cs="Times New Roman"/>
          <w:sz w:val="24"/>
          <w:szCs w:val="24"/>
        </w:rPr>
        <w:t xml:space="preserve"> оба условия будут истины, значит проверены все делители от 2 до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>-1 и ни одного делителя не нашли.</w:t>
      </w:r>
    </w:p>
    <w:p w14:paraId="734AB49F" w14:textId="77777777" w:rsidR="0012419E" w:rsidRPr="00136CAB" w:rsidRDefault="0012419E" w:rsidP="0012419E">
      <w:pPr>
        <w:spacing w:after="0" w:line="360" w:lineRule="auto"/>
        <w:jc w:val="both"/>
        <w:rPr>
          <w:rFonts w:ascii="Arial" w:hAnsi="Arial" w:cs="Arial"/>
        </w:rPr>
      </w:pPr>
      <w:r w:rsidRPr="00136CAB">
        <w:rPr>
          <w:rFonts w:ascii="Arial" w:hAnsi="Arial" w:cs="Arial"/>
        </w:rPr>
        <w:tab/>
      </w:r>
    </w:p>
    <w:p w14:paraId="14001C8B" w14:textId="77777777" w:rsidR="0012419E" w:rsidRPr="00136CAB" w:rsidRDefault="0012419E" w:rsidP="0012419E">
      <w:pPr>
        <w:spacing w:line="360" w:lineRule="auto"/>
        <w:jc w:val="both"/>
        <w:rPr>
          <w:rFonts w:ascii="Arial" w:hAnsi="Arial" w:cs="Arial"/>
        </w:rPr>
      </w:pPr>
    </w:p>
    <w:p w14:paraId="6353CB59" w14:textId="77777777" w:rsidR="0012419E" w:rsidRDefault="0012419E" w:rsidP="0012419E">
      <w:pPr>
        <w:spacing w:line="360" w:lineRule="auto"/>
        <w:jc w:val="center"/>
        <w:rPr>
          <w:rFonts w:ascii="Times New Roman" w:hAnsi="Times New Roman" w:cs="Times New Roman"/>
        </w:rPr>
      </w:pPr>
    </w:p>
    <w:p w14:paraId="20AD00C8" w14:textId="77777777" w:rsidR="0012419E" w:rsidRDefault="0012419E" w:rsidP="0012419E">
      <w:pPr>
        <w:spacing w:line="360" w:lineRule="auto"/>
        <w:jc w:val="center"/>
        <w:rPr>
          <w:rFonts w:ascii="Times New Roman" w:hAnsi="Times New Roman" w:cs="Times New Roman"/>
        </w:rPr>
      </w:pPr>
    </w:p>
    <w:p w14:paraId="2803BE44" w14:textId="77777777" w:rsidR="0012419E" w:rsidRDefault="0012419E" w:rsidP="0012419E">
      <w:pPr>
        <w:spacing w:line="360" w:lineRule="auto"/>
        <w:jc w:val="center"/>
        <w:rPr>
          <w:rFonts w:ascii="Times New Roman" w:hAnsi="Times New Roman" w:cs="Times New Roman"/>
        </w:rPr>
      </w:pPr>
    </w:p>
    <w:p w14:paraId="32A706BA" w14:textId="77777777" w:rsidR="0012419E" w:rsidRDefault="0012419E" w:rsidP="0012419E">
      <w:pPr>
        <w:spacing w:line="360" w:lineRule="auto"/>
        <w:jc w:val="center"/>
        <w:rPr>
          <w:rFonts w:ascii="Times New Roman" w:hAnsi="Times New Roman" w:cs="Times New Roman"/>
        </w:rPr>
      </w:pPr>
    </w:p>
    <w:p w14:paraId="4CB9E71C" w14:textId="77777777" w:rsidR="0012419E" w:rsidRDefault="0012419E" w:rsidP="0012419E">
      <w:pPr>
        <w:spacing w:line="360" w:lineRule="auto"/>
        <w:jc w:val="center"/>
        <w:rPr>
          <w:rFonts w:ascii="Times New Roman" w:hAnsi="Times New Roman" w:cs="Times New Roman"/>
        </w:rPr>
      </w:pPr>
    </w:p>
    <w:p w14:paraId="12E3F956" w14:textId="77777777" w:rsidR="0012419E" w:rsidRDefault="0012419E" w:rsidP="0012419E">
      <w:pPr>
        <w:spacing w:line="240" w:lineRule="auto"/>
        <w:jc w:val="center"/>
        <w:rPr>
          <w:rFonts w:ascii="Times New Roman" w:hAnsi="Times New Roman" w:cs="Times New Roman"/>
        </w:rPr>
      </w:pPr>
    </w:p>
    <w:p w14:paraId="4EE11BC1" w14:textId="77777777" w:rsidR="0012419E" w:rsidRDefault="0012419E" w:rsidP="0012419E">
      <w:pPr>
        <w:spacing w:line="240" w:lineRule="auto"/>
        <w:jc w:val="center"/>
        <w:rPr>
          <w:rFonts w:ascii="Times New Roman" w:hAnsi="Times New Roman" w:cs="Times New Roman"/>
        </w:rPr>
      </w:pPr>
    </w:p>
    <w:p w14:paraId="17818318" w14:textId="77777777" w:rsidR="008E2BB9" w:rsidRDefault="008E2BB9"/>
    <w:sectPr w:rsidR="008E2BB9">
      <w:pgSz w:w="11906" w:h="16838"/>
      <w:pgMar w:top="993" w:right="566" w:bottom="709" w:left="1701" w:header="0" w:footer="85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E0977" w14:textId="77777777" w:rsidR="004F7342" w:rsidRDefault="0012419E">
    <w:pPr>
      <w:pStyle w:val="a4"/>
      <w:jc w:val="right"/>
    </w:pPr>
  </w:p>
  <w:p w14:paraId="210E054E" w14:textId="77777777" w:rsidR="004F7342" w:rsidRDefault="0012419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4F7342" w14:paraId="767D2187" w14:textId="77777777">
      <w:trPr>
        <w:trHeight w:val="251"/>
      </w:trPr>
      <w:tc>
        <w:tcPr>
          <w:tcW w:w="1605" w:type="pct"/>
        </w:tcPr>
        <w:p w14:paraId="1DAB9BDD" w14:textId="77777777" w:rsidR="004F7342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5B871E96" w14:textId="77777777" w:rsidR="004F7342" w:rsidRDefault="0012419E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69AD4E43" w14:textId="77777777" w:rsidR="004F7342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38A03E27" w14:textId="77777777" w:rsidR="004F7342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color w:val="000000" w:themeColor="text1"/>
              <w:sz w:val="24"/>
              <w:szCs w:val="24"/>
            </w:rPr>
            <w:t>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97C1D32" w14:textId="77777777" w:rsidR="004F7342" w:rsidRDefault="0012419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EA68D" w14:textId="77777777" w:rsidR="00FD5324" w:rsidRDefault="0012419E">
    <w:pPr>
      <w:pStyle w:val="a4"/>
      <w:jc w:val="right"/>
    </w:pPr>
  </w:p>
  <w:p w14:paraId="0768476B" w14:textId="77777777" w:rsidR="00FD5324" w:rsidRDefault="0012419E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FD5324" w14:paraId="1E737B32" w14:textId="77777777">
      <w:trPr>
        <w:trHeight w:val="251"/>
      </w:trPr>
      <w:tc>
        <w:tcPr>
          <w:tcW w:w="1605" w:type="pct"/>
        </w:tcPr>
        <w:p w14:paraId="7D89A0D7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23EC4474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3A0AE2CB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4EAB589E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3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4F49DFD1" w14:textId="77777777" w:rsidR="00FD5324" w:rsidRDefault="0012419E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9"/>
      <w:gridCol w:w="6117"/>
      <w:gridCol w:w="283"/>
    </w:tblGrid>
    <w:tr w:rsidR="00FD5324" w14:paraId="0BDEF691" w14:textId="77777777">
      <w:trPr>
        <w:trHeight w:val="128"/>
      </w:trPr>
      <w:tc>
        <w:tcPr>
          <w:tcW w:w="1680" w:type="pct"/>
        </w:tcPr>
        <w:p w14:paraId="330474D8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3173" w:type="pct"/>
        </w:tcPr>
        <w:p w14:paraId="4D034C93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47" w:type="pct"/>
        </w:tcPr>
        <w:p w14:paraId="129D6F88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 </w:t>
          </w:r>
        </w:p>
        <w:p w14:paraId="3CCC7CDD" w14:textId="77777777" w:rsidR="00FD5324" w:rsidRDefault="0012419E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10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03A5C8B5" w14:textId="77777777" w:rsidR="00FD5324" w:rsidRDefault="0012419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B9"/>
    <w:rsid w:val="0012419E"/>
    <w:rsid w:val="008E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DEC299-95CE-4CCA-8255-4DDD7050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419E"/>
  </w:style>
  <w:style w:type="paragraph" w:styleId="1">
    <w:name w:val="heading 1"/>
    <w:basedOn w:val="a"/>
    <w:next w:val="a"/>
    <w:link w:val="10"/>
    <w:uiPriority w:val="9"/>
    <w:qFormat/>
    <w:rsid w:val="001241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241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12419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1241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2419E"/>
  </w:style>
  <w:style w:type="paragraph" w:styleId="a6">
    <w:name w:val="TOC Heading"/>
    <w:basedOn w:val="1"/>
    <w:next w:val="a"/>
    <w:uiPriority w:val="39"/>
    <w:unhideWhenUsed/>
    <w:qFormat/>
    <w:rsid w:val="0012419E"/>
    <w:pPr>
      <w:outlineLvl w:val="9"/>
    </w:pPr>
    <w:rPr>
      <w:lang w:eastAsia="ru-RU"/>
    </w:rPr>
  </w:style>
  <w:style w:type="paragraph" w:styleId="11">
    <w:name w:val="toc 1"/>
    <w:basedOn w:val="a"/>
    <w:next w:val="a"/>
    <w:uiPriority w:val="39"/>
    <w:unhideWhenUsed/>
    <w:rsid w:val="0012419E"/>
    <w:pPr>
      <w:spacing w:after="100"/>
    </w:pPr>
  </w:style>
  <w:style w:type="paragraph" w:styleId="21">
    <w:name w:val="toc 2"/>
    <w:basedOn w:val="a"/>
    <w:next w:val="a"/>
    <w:uiPriority w:val="39"/>
    <w:unhideWhenUsed/>
    <w:rsid w:val="0012419E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1241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5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header" Target="header4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11" Type="http://schemas.openxmlformats.org/officeDocument/2006/relationships/image" Target="media/image3.png"/><Relationship Id="rId5" Type="http://schemas.openxmlformats.org/officeDocument/2006/relationships/header" Target="header2.xml"/><Relationship Id="rId15" Type="http://schemas.openxmlformats.org/officeDocument/2006/relationships/image" Target="media/image7.jp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image" Target="media/image1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2684</Words>
  <Characters>15299</Characters>
  <Application>Microsoft Office Word</Application>
  <DocSecurity>0</DocSecurity>
  <Lines>127</Lines>
  <Paragraphs>35</Paragraphs>
  <ScaleCrop>false</ScaleCrop>
  <Company/>
  <LinksUpToDate>false</LinksUpToDate>
  <CharactersWithSpaces>17948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Эргашов Артём</dc:creator>
  <cp:keywords/>
  <dc:description/>
  <cp:lastModifiedBy>Эргашов Артём</cp:lastModifiedBy>
  <cp:revision>2</cp:revision>
  <dcterms:created xsi:type="dcterms:W3CDTF">2025-11-21T02:52:00Z</dcterms:created>
  <dcterms:modified xsi:type="dcterms:W3CDTF">2025-11-21T02:52:00Z</dcterms:modified>
</cp:coreProperties>
</file>