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CCE20" w14:textId="18630BCA" w:rsidR="24ABCBA7" w:rsidRDefault="24ABCBA7" w:rsidP="24ABCBA7">
      <w:pPr>
        <w:jc w:val="center"/>
        <w:rPr>
          <w:rFonts w:ascii="Arial" w:eastAsia="Arial" w:hAnsi="Arial" w:cs="Arial"/>
          <w:sz w:val="24"/>
          <w:szCs w:val="24"/>
        </w:rPr>
      </w:pPr>
    </w:p>
    <w:p w14:paraId="7B02BEE5" w14:textId="61468603" w:rsidR="24ABCBA7" w:rsidRDefault="24ABCBA7" w:rsidP="24ABCBA7">
      <w:pPr>
        <w:jc w:val="center"/>
        <w:rPr>
          <w:rFonts w:ascii="Arial" w:eastAsia="Arial" w:hAnsi="Arial" w:cs="Arial"/>
          <w:sz w:val="24"/>
          <w:szCs w:val="24"/>
        </w:rPr>
      </w:pPr>
    </w:p>
    <w:p w14:paraId="4548BE4D" w14:textId="589180EF" w:rsidR="24ABCBA7" w:rsidRDefault="24ABCBA7" w:rsidP="24ABCBA7">
      <w:pPr>
        <w:jc w:val="center"/>
        <w:rPr>
          <w:rFonts w:ascii="Arial" w:eastAsia="Arial" w:hAnsi="Arial" w:cs="Arial"/>
          <w:sz w:val="24"/>
          <w:szCs w:val="24"/>
        </w:rPr>
      </w:pPr>
    </w:p>
    <w:p w14:paraId="4A875A0F" w14:textId="57A13C5E" w:rsidR="24ABCBA7" w:rsidRDefault="24ABCBA7" w:rsidP="24ABCBA7">
      <w:pPr>
        <w:jc w:val="center"/>
        <w:rPr>
          <w:rFonts w:ascii="Arial" w:eastAsia="Arial" w:hAnsi="Arial" w:cs="Arial"/>
          <w:sz w:val="24"/>
          <w:szCs w:val="24"/>
        </w:rPr>
      </w:pPr>
    </w:p>
    <w:p w14:paraId="6EA782A5" w14:textId="42BD4E93" w:rsidR="24ABCBA7" w:rsidRDefault="24ABCBA7" w:rsidP="24ABCBA7">
      <w:pPr>
        <w:jc w:val="center"/>
        <w:rPr>
          <w:rFonts w:ascii="Arial" w:eastAsia="Arial" w:hAnsi="Arial" w:cs="Arial"/>
          <w:sz w:val="24"/>
          <w:szCs w:val="24"/>
        </w:rPr>
      </w:pPr>
    </w:p>
    <w:p w14:paraId="0A5E2469" w14:textId="10563243" w:rsidR="4FDABA2B" w:rsidRDefault="4FDABA2B" w:rsidP="24ABCBA7">
      <w:pPr>
        <w:jc w:val="center"/>
        <w:rPr>
          <w:rFonts w:ascii="Arial" w:eastAsia="Arial" w:hAnsi="Arial" w:cs="Arial"/>
          <w:sz w:val="24"/>
          <w:szCs w:val="24"/>
        </w:rPr>
      </w:pPr>
      <w:r w:rsidRPr="24ABCBA7">
        <w:rPr>
          <w:rFonts w:ascii="Arial" w:eastAsia="Arial" w:hAnsi="Arial" w:cs="Arial"/>
          <w:sz w:val="24"/>
          <w:szCs w:val="24"/>
        </w:rPr>
        <w:t>Assignment #1</w:t>
      </w:r>
    </w:p>
    <w:p w14:paraId="0A8CC922" w14:textId="48143FE7" w:rsidR="24ABCBA7" w:rsidRDefault="24ABCBA7" w:rsidP="24ABCBA7">
      <w:pPr>
        <w:jc w:val="center"/>
        <w:rPr>
          <w:rFonts w:ascii="Arial" w:eastAsia="Arial" w:hAnsi="Arial" w:cs="Arial"/>
          <w:sz w:val="24"/>
          <w:szCs w:val="24"/>
        </w:rPr>
      </w:pPr>
    </w:p>
    <w:p w14:paraId="3E310B32" w14:textId="1EEF8B8D" w:rsidR="24ABCBA7" w:rsidRDefault="24ABCBA7" w:rsidP="24ABCBA7">
      <w:pPr>
        <w:jc w:val="center"/>
        <w:rPr>
          <w:rFonts w:ascii="Arial" w:eastAsia="Arial" w:hAnsi="Arial" w:cs="Arial"/>
          <w:sz w:val="24"/>
          <w:szCs w:val="24"/>
        </w:rPr>
      </w:pPr>
    </w:p>
    <w:p w14:paraId="728A2DC6" w14:textId="6A7B60C7" w:rsidR="24ABCBA7" w:rsidRDefault="24ABCBA7" w:rsidP="24ABCBA7">
      <w:pPr>
        <w:jc w:val="center"/>
        <w:rPr>
          <w:rFonts w:ascii="Arial" w:eastAsia="Arial" w:hAnsi="Arial" w:cs="Arial"/>
          <w:sz w:val="24"/>
          <w:szCs w:val="24"/>
        </w:rPr>
      </w:pPr>
    </w:p>
    <w:p w14:paraId="75F2B7FE" w14:textId="215D7001" w:rsidR="24ABCBA7" w:rsidRDefault="24ABCBA7" w:rsidP="24ABCBA7">
      <w:pPr>
        <w:jc w:val="center"/>
        <w:rPr>
          <w:rFonts w:ascii="Arial" w:eastAsia="Arial" w:hAnsi="Arial" w:cs="Arial"/>
          <w:sz w:val="24"/>
          <w:szCs w:val="24"/>
        </w:rPr>
      </w:pPr>
    </w:p>
    <w:p w14:paraId="19289223" w14:textId="213EEF8D" w:rsidR="24ABCBA7" w:rsidRDefault="24ABCBA7" w:rsidP="24ABCBA7">
      <w:pPr>
        <w:jc w:val="center"/>
        <w:rPr>
          <w:rFonts w:ascii="Arial" w:eastAsia="Arial" w:hAnsi="Arial" w:cs="Arial"/>
          <w:sz w:val="24"/>
          <w:szCs w:val="24"/>
        </w:rPr>
      </w:pPr>
    </w:p>
    <w:p w14:paraId="3FBC832C" w14:textId="284965AC" w:rsidR="24ABCBA7" w:rsidRDefault="24ABCBA7" w:rsidP="24ABCBA7">
      <w:pPr>
        <w:jc w:val="center"/>
        <w:rPr>
          <w:rFonts w:ascii="Arial" w:eastAsia="Arial" w:hAnsi="Arial" w:cs="Arial"/>
          <w:sz w:val="24"/>
          <w:szCs w:val="24"/>
        </w:rPr>
      </w:pPr>
    </w:p>
    <w:p w14:paraId="647311EF" w14:textId="1F7C5060" w:rsidR="24ABCBA7" w:rsidRDefault="24ABCBA7" w:rsidP="24ABCBA7">
      <w:pPr>
        <w:jc w:val="center"/>
        <w:rPr>
          <w:rFonts w:ascii="Arial" w:eastAsia="Arial" w:hAnsi="Arial" w:cs="Arial"/>
          <w:sz w:val="24"/>
          <w:szCs w:val="24"/>
        </w:rPr>
      </w:pPr>
    </w:p>
    <w:p w14:paraId="4CF184CC" w14:textId="4951E9E5" w:rsidR="24ABCBA7" w:rsidRDefault="24ABCBA7" w:rsidP="24ABCBA7">
      <w:pPr>
        <w:jc w:val="center"/>
        <w:rPr>
          <w:rFonts w:ascii="Arial" w:eastAsia="Arial" w:hAnsi="Arial" w:cs="Arial"/>
          <w:sz w:val="24"/>
          <w:szCs w:val="24"/>
        </w:rPr>
      </w:pPr>
    </w:p>
    <w:p w14:paraId="3C0442E5" w14:textId="525C10B6" w:rsidR="24ABCBA7" w:rsidRDefault="24ABCBA7" w:rsidP="24ABCBA7">
      <w:pPr>
        <w:jc w:val="center"/>
        <w:rPr>
          <w:rFonts w:ascii="Arial" w:eastAsia="Arial" w:hAnsi="Arial" w:cs="Arial"/>
          <w:sz w:val="24"/>
          <w:szCs w:val="24"/>
        </w:rPr>
      </w:pPr>
    </w:p>
    <w:p w14:paraId="5C8249CA" w14:textId="34889F9E" w:rsidR="24ABCBA7" w:rsidRDefault="24ABCBA7" w:rsidP="24ABCBA7">
      <w:pPr>
        <w:jc w:val="center"/>
        <w:rPr>
          <w:rFonts w:ascii="Arial" w:eastAsia="Arial" w:hAnsi="Arial" w:cs="Arial"/>
          <w:sz w:val="24"/>
          <w:szCs w:val="24"/>
        </w:rPr>
      </w:pPr>
    </w:p>
    <w:p w14:paraId="4D8D09E8" w14:textId="783C7122" w:rsidR="24ABCBA7" w:rsidRDefault="24ABCBA7" w:rsidP="24ABCBA7">
      <w:pPr>
        <w:jc w:val="center"/>
        <w:rPr>
          <w:rFonts w:ascii="Arial" w:eastAsia="Arial" w:hAnsi="Arial" w:cs="Arial"/>
          <w:sz w:val="24"/>
          <w:szCs w:val="24"/>
        </w:rPr>
      </w:pPr>
    </w:p>
    <w:p w14:paraId="6695E47E" w14:textId="2899770A" w:rsidR="24ABCBA7" w:rsidRDefault="24ABCBA7" w:rsidP="24ABCBA7">
      <w:pPr>
        <w:jc w:val="center"/>
        <w:rPr>
          <w:rFonts w:ascii="Arial" w:eastAsia="Arial" w:hAnsi="Arial" w:cs="Arial"/>
          <w:sz w:val="24"/>
          <w:szCs w:val="24"/>
        </w:rPr>
      </w:pPr>
    </w:p>
    <w:p w14:paraId="1D52D4F7" w14:textId="090536EA" w:rsidR="24ABCBA7" w:rsidRDefault="24ABCBA7" w:rsidP="24ABCBA7">
      <w:pPr>
        <w:jc w:val="center"/>
        <w:rPr>
          <w:rFonts w:ascii="Arial" w:eastAsia="Arial" w:hAnsi="Arial" w:cs="Arial"/>
          <w:sz w:val="24"/>
          <w:szCs w:val="24"/>
        </w:rPr>
      </w:pPr>
    </w:p>
    <w:p w14:paraId="56E95A26" w14:textId="18C28511" w:rsidR="4FDABA2B" w:rsidRDefault="4FDABA2B" w:rsidP="24ABCBA7">
      <w:pPr>
        <w:jc w:val="center"/>
        <w:rPr>
          <w:rFonts w:ascii="Arial" w:eastAsia="Arial" w:hAnsi="Arial" w:cs="Arial"/>
          <w:sz w:val="24"/>
          <w:szCs w:val="24"/>
        </w:rPr>
      </w:pPr>
      <w:r w:rsidRPr="24ABCBA7">
        <w:rPr>
          <w:rFonts w:ascii="Arial" w:eastAsia="Arial" w:hAnsi="Arial" w:cs="Arial"/>
          <w:sz w:val="24"/>
          <w:szCs w:val="24"/>
        </w:rPr>
        <w:t>By Dong Yan</w:t>
      </w:r>
    </w:p>
    <w:p w14:paraId="7DC4A160" w14:textId="6F85682B" w:rsidR="4FDABA2B" w:rsidRDefault="4FDABA2B" w:rsidP="24ABCBA7">
      <w:pPr>
        <w:jc w:val="center"/>
        <w:rPr>
          <w:rFonts w:ascii="Arial" w:eastAsia="Arial" w:hAnsi="Arial" w:cs="Arial"/>
          <w:sz w:val="24"/>
          <w:szCs w:val="24"/>
        </w:rPr>
      </w:pPr>
      <w:r w:rsidRPr="24ABCBA7">
        <w:rPr>
          <w:rFonts w:ascii="Arial" w:eastAsia="Arial" w:hAnsi="Arial" w:cs="Arial"/>
          <w:sz w:val="24"/>
          <w:szCs w:val="24"/>
        </w:rPr>
        <w:t>5944970</w:t>
      </w:r>
    </w:p>
    <w:p w14:paraId="700E08A9" w14:textId="2AD5B9C2" w:rsidR="4FDABA2B" w:rsidRDefault="4FDABA2B" w:rsidP="24ABCBA7">
      <w:pPr>
        <w:jc w:val="center"/>
        <w:rPr>
          <w:rFonts w:ascii="Arial" w:eastAsia="Arial" w:hAnsi="Arial" w:cs="Arial"/>
          <w:sz w:val="24"/>
          <w:szCs w:val="24"/>
        </w:rPr>
      </w:pPr>
      <w:r w:rsidRPr="24ABCBA7">
        <w:rPr>
          <w:rFonts w:ascii="Arial" w:eastAsia="Arial" w:hAnsi="Arial" w:cs="Arial"/>
          <w:sz w:val="24"/>
          <w:szCs w:val="24"/>
        </w:rPr>
        <w:t>February 04, 2021</w:t>
      </w:r>
    </w:p>
    <w:p w14:paraId="0329FF7A" w14:textId="007DAA71" w:rsidR="24ABCBA7" w:rsidRDefault="24ABCBA7" w:rsidP="24ABCBA7">
      <w:pPr>
        <w:rPr>
          <w:rFonts w:ascii="Arial" w:eastAsia="Arial" w:hAnsi="Arial" w:cs="Arial"/>
          <w:sz w:val="24"/>
          <w:szCs w:val="24"/>
        </w:rPr>
      </w:pPr>
    </w:p>
    <w:p w14:paraId="2E78E52A" w14:textId="2263CEB5" w:rsidR="24ABCBA7" w:rsidRDefault="24ABCBA7" w:rsidP="24ABCBA7">
      <w:pPr>
        <w:rPr>
          <w:rFonts w:ascii="Arial" w:eastAsia="Arial" w:hAnsi="Arial" w:cs="Arial"/>
          <w:sz w:val="24"/>
          <w:szCs w:val="24"/>
        </w:rPr>
      </w:pPr>
    </w:p>
    <w:p w14:paraId="7010FF30" w14:textId="38473D8E" w:rsidR="24ABCBA7" w:rsidRDefault="24ABCBA7" w:rsidP="24ABCBA7">
      <w:pPr>
        <w:rPr>
          <w:rFonts w:ascii="Arial" w:eastAsia="Arial" w:hAnsi="Arial" w:cs="Arial"/>
          <w:sz w:val="24"/>
          <w:szCs w:val="24"/>
        </w:rPr>
      </w:pPr>
    </w:p>
    <w:p w14:paraId="0BF96349" w14:textId="24D8EDC8" w:rsidR="24ABCBA7" w:rsidRDefault="24ABCBA7" w:rsidP="24ABCBA7">
      <w:pPr>
        <w:rPr>
          <w:rFonts w:ascii="Arial" w:eastAsia="Arial" w:hAnsi="Arial" w:cs="Arial"/>
          <w:sz w:val="24"/>
          <w:szCs w:val="24"/>
        </w:rPr>
      </w:pPr>
    </w:p>
    <w:p w14:paraId="0A20BE2B" w14:textId="659D4400" w:rsidR="24ABCBA7" w:rsidRDefault="24ABCBA7" w:rsidP="24ABCBA7">
      <w:pPr>
        <w:rPr>
          <w:rFonts w:ascii="Arial" w:eastAsia="Arial" w:hAnsi="Arial" w:cs="Arial"/>
          <w:sz w:val="24"/>
          <w:szCs w:val="24"/>
        </w:rPr>
      </w:pPr>
    </w:p>
    <w:p w14:paraId="528B9F15" w14:textId="72286C41" w:rsidR="24ABCBA7" w:rsidRDefault="24ABCBA7" w:rsidP="24ABCBA7">
      <w:pPr>
        <w:rPr>
          <w:rFonts w:ascii="Arial" w:eastAsia="Arial" w:hAnsi="Arial" w:cs="Arial"/>
          <w:sz w:val="24"/>
          <w:szCs w:val="24"/>
        </w:rPr>
      </w:pPr>
    </w:p>
    <w:p w14:paraId="150E356F" w14:textId="496B3C06" w:rsidR="1E1BA758" w:rsidRDefault="1E1BA758" w:rsidP="5C256C08">
      <w:pPr>
        <w:rPr>
          <w:rFonts w:ascii="Arial" w:eastAsia="Arial" w:hAnsi="Arial" w:cs="Arial"/>
          <w:b/>
          <w:bCs/>
          <w:sz w:val="24"/>
          <w:szCs w:val="24"/>
        </w:rPr>
      </w:pPr>
      <w:r w:rsidRPr="5C256C08">
        <w:rPr>
          <w:rFonts w:ascii="Arial" w:eastAsia="Arial" w:hAnsi="Arial" w:cs="Arial"/>
          <w:b/>
          <w:bCs/>
          <w:sz w:val="24"/>
          <w:szCs w:val="24"/>
        </w:rPr>
        <w:lastRenderedPageBreak/>
        <w:t>Part I Screenshot</w:t>
      </w:r>
      <w:r w:rsidR="1C586C87" w:rsidRPr="5C256C08">
        <w:rPr>
          <w:rFonts w:ascii="Arial" w:eastAsia="Arial" w:hAnsi="Arial" w:cs="Arial"/>
          <w:b/>
          <w:bCs/>
          <w:sz w:val="24"/>
          <w:szCs w:val="24"/>
        </w:rPr>
        <w:t xml:space="preserve"> for all defects</w:t>
      </w:r>
    </w:p>
    <w:p w14:paraId="2C078E63" w14:textId="1A07DE3D" w:rsidR="005E5C98" w:rsidRDefault="1D804327" w:rsidP="1C533571">
      <w:pPr>
        <w:rPr>
          <w:rFonts w:ascii="Arial" w:eastAsia="Arial" w:hAnsi="Arial" w:cs="Arial"/>
          <w:sz w:val="24"/>
          <w:szCs w:val="24"/>
        </w:rPr>
      </w:pPr>
      <w:r w:rsidRPr="5C256C08">
        <w:rPr>
          <w:rFonts w:ascii="Arial" w:eastAsia="Arial" w:hAnsi="Arial" w:cs="Arial"/>
          <w:sz w:val="24"/>
          <w:szCs w:val="24"/>
        </w:rPr>
        <w:t>First defect,</w:t>
      </w:r>
      <w:r w:rsidR="4A393CB3" w:rsidRPr="5C256C08">
        <w:rPr>
          <w:rFonts w:ascii="Arial" w:eastAsia="Arial" w:hAnsi="Arial" w:cs="Arial"/>
          <w:sz w:val="24"/>
          <w:szCs w:val="24"/>
        </w:rPr>
        <w:t xml:space="preserve"> “Student</w:t>
      </w:r>
      <w:r w:rsidR="1F1C1388" w:rsidRPr="5C256C08">
        <w:rPr>
          <w:rFonts w:ascii="Arial" w:eastAsia="Arial" w:hAnsi="Arial" w:cs="Arial"/>
          <w:sz w:val="24"/>
          <w:szCs w:val="24"/>
        </w:rPr>
        <w:t xml:space="preserve"> </w:t>
      </w:r>
      <w:r w:rsidR="4A393CB3" w:rsidRPr="5C256C08">
        <w:rPr>
          <w:rFonts w:ascii="Arial" w:eastAsia="Arial" w:hAnsi="Arial" w:cs="Arial"/>
          <w:sz w:val="24"/>
          <w:szCs w:val="24"/>
        </w:rPr>
        <w:t>ID”</w:t>
      </w:r>
      <w:r w:rsidR="2BB7CF71" w:rsidRPr="5C256C08">
        <w:rPr>
          <w:rFonts w:ascii="Arial" w:eastAsia="Arial" w:hAnsi="Arial" w:cs="Arial"/>
          <w:sz w:val="24"/>
          <w:szCs w:val="24"/>
        </w:rPr>
        <w:t xml:space="preserve"> field</w:t>
      </w:r>
      <w:r w:rsidR="4A393CB3" w:rsidRPr="5C256C08">
        <w:rPr>
          <w:rFonts w:ascii="Arial" w:eastAsia="Arial" w:hAnsi="Arial" w:cs="Arial"/>
          <w:sz w:val="24"/>
          <w:szCs w:val="24"/>
        </w:rPr>
        <w:t xml:space="preserve"> allows</w:t>
      </w:r>
      <w:r w:rsidR="67A106E6" w:rsidRPr="5C256C08">
        <w:rPr>
          <w:rFonts w:ascii="Arial" w:eastAsia="Arial" w:hAnsi="Arial" w:cs="Arial"/>
          <w:sz w:val="24"/>
          <w:szCs w:val="24"/>
        </w:rPr>
        <w:t xml:space="preserve"> to enter </w:t>
      </w:r>
      <w:r w:rsidR="7C91BF10" w:rsidRPr="5C256C08">
        <w:rPr>
          <w:rFonts w:ascii="Arial" w:eastAsia="Arial" w:hAnsi="Arial" w:cs="Arial"/>
          <w:sz w:val="24"/>
          <w:szCs w:val="24"/>
        </w:rPr>
        <w:t>digits that less than or more than seven digits.</w:t>
      </w:r>
    </w:p>
    <w:p w14:paraId="5FA60939" w14:textId="054879C8" w:rsidR="41F68080" w:rsidRDefault="41F68080" w:rsidP="5C256C08">
      <w:pPr>
        <w:rPr>
          <w:rFonts w:ascii="Arial" w:eastAsia="Arial" w:hAnsi="Arial" w:cs="Arial"/>
          <w:sz w:val="24"/>
          <w:szCs w:val="24"/>
        </w:rPr>
      </w:pPr>
      <w:r>
        <w:rPr>
          <w:noProof/>
        </w:rPr>
        <w:drawing>
          <wp:inline distT="0" distB="0" distL="0" distR="0" wp14:anchorId="0E4FAAE5" wp14:editId="22EC59AA">
            <wp:extent cx="5914112" cy="6496050"/>
            <wp:effectExtent l="0" t="0" r="0" b="0"/>
            <wp:docPr id="2078373861" name="Picture 207837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21844" cy="6504543"/>
                    </a:xfrm>
                    <a:prstGeom prst="rect">
                      <a:avLst/>
                    </a:prstGeom>
                  </pic:spPr>
                </pic:pic>
              </a:graphicData>
            </a:graphic>
          </wp:inline>
        </w:drawing>
      </w:r>
    </w:p>
    <w:p w14:paraId="487499A4" w14:textId="3C36F3F5" w:rsidR="00A87DFC" w:rsidRDefault="00A87DFC" w:rsidP="5C256C08">
      <w:pPr>
        <w:rPr>
          <w:rFonts w:ascii="Arial" w:eastAsia="Arial" w:hAnsi="Arial" w:cs="Arial"/>
          <w:sz w:val="24"/>
          <w:szCs w:val="24"/>
        </w:rPr>
      </w:pPr>
    </w:p>
    <w:p w14:paraId="2339CD81" w14:textId="7B8D9CFC" w:rsidR="00A87DFC" w:rsidRDefault="00A87DFC" w:rsidP="5C256C08">
      <w:pPr>
        <w:rPr>
          <w:rFonts w:ascii="Arial" w:eastAsia="Arial" w:hAnsi="Arial" w:cs="Arial"/>
          <w:sz w:val="24"/>
          <w:szCs w:val="24"/>
        </w:rPr>
      </w:pPr>
    </w:p>
    <w:p w14:paraId="33C4A487" w14:textId="77777777" w:rsidR="00A87DFC" w:rsidRDefault="00A87DFC" w:rsidP="5C256C08">
      <w:pPr>
        <w:rPr>
          <w:rFonts w:ascii="Arial" w:eastAsia="Arial" w:hAnsi="Arial" w:cs="Arial"/>
          <w:sz w:val="24"/>
          <w:szCs w:val="24"/>
        </w:rPr>
      </w:pPr>
    </w:p>
    <w:p w14:paraId="53A9F508" w14:textId="0011C3E7" w:rsidR="2529F7A3" w:rsidRDefault="2529F7A3" w:rsidP="1C533571">
      <w:pPr>
        <w:rPr>
          <w:rFonts w:ascii="Arial" w:eastAsia="Arial" w:hAnsi="Arial" w:cs="Arial"/>
          <w:sz w:val="24"/>
          <w:szCs w:val="24"/>
        </w:rPr>
      </w:pPr>
      <w:r w:rsidRPr="5C256C08">
        <w:rPr>
          <w:rFonts w:ascii="Arial" w:eastAsia="Arial" w:hAnsi="Arial" w:cs="Arial"/>
          <w:sz w:val="24"/>
          <w:szCs w:val="24"/>
        </w:rPr>
        <w:lastRenderedPageBreak/>
        <w:t xml:space="preserve">Second defect, “Student ID” field allows to enter </w:t>
      </w:r>
      <w:r w:rsidR="5EC8FA79" w:rsidRPr="5C256C08">
        <w:rPr>
          <w:rFonts w:ascii="Arial" w:eastAsia="Arial" w:hAnsi="Arial" w:cs="Arial"/>
          <w:sz w:val="24"/>
          <w:szCs w:val="24"/>
        </w:rPr>
        <w:t>non digital characters.</w:t>
      </w:r>
    </w:p>
    <w:p w14:paraId="56DB657F" w14:textId="248880DB" w:rsidR="4623E30B" w:rsidRDefault="4623E30B" w:rsidP="5C256C08">
      <w:pPr>
        <w:rPr>
          <w:rFonts w:ascii="Arial" w:eastAsia="Arial" w:hAnsi="Arial" w:cs="Arial"/>
          <w:sz w:val="24"/>
          <w:szCs w:val="24"/>
        </w:rPr>
      </w:pPr>
      <w:r>
        <w:rPr>
          <w:noProof/>
        </w:rPr>
        <w:drawing>
          <wp:inline distT="0" distB="0" distL="0" distR="0" wp14:anchorId="006F0039" wp14:editId="11F3E134">
            <wp:extent cx="6003963" cy="6686550"/>
            <wp:effectExtent l="0" t="0" r="0" b="0"/>
            <wp:docPr id="1893960028" name="Picture 189396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12318" cy="6695855"/>
                    </a:xfrm>
                    <a:prstGeom prst="rect">
                      <a:avLst/>
                    </a:prstGeom>
                  </pic:spPr>
                </pic:pic>
              </a:graphicData>
            </a:graphic>
          </wp:inline>
        </w:drawing>
      </w:r>
    </w:p>
    <w:p w14:paraId="23C40855" w14:textId="32807641" w:rsidR="00A87DFC" w:rsidRDefault="00A87DFC" w:rsidP="5C256C08">
      <w:pPr>
        <w:rPr>
          <w:rFonts w:ascii="Arial" w:eastAsia="Arial" w:hAnsi="Arial" w:cs="Arial"/>
          <w:sz w:val="24"/>
          <w:szCs w:val="24"/>
        </w:rPr>
      </w:pPr>
    </w:p>
    <w:p w14:paraId="05455922" w14:textId="507925B2" w:rsidR="00A87DFC" w:rsidRDefault="00A87DFC" w:rsidP="5C256C08">
      <w:pPr>
        <w:rPr>
          <w:rFonts w:ascii="Arial" w:eastAsia="Arial" w:hAnsi="Arial" w:cs="Arial"/>
          <w:sz w:val="24"/>
          <w:szCs w:val="24"/>
        </w:rPr>
      </w:pPr>
    </w:p>
    <w:p w14:paraId="52A80E48" w14:textId="1438BA39" w:rsidR="00A87DFC" w:rsidRDefault="00A87DFC" w:rsidP="5C256C08">
      <w:pPr>
        <w:rPr>
          <w:rFonts w:ascii="Arial" w:eastAsia="Arial" w:hAnsi="Arial" w:cs="Arial"/>
          <w:sz w:val="24"/>
          <w:szCs w:val="24"/>
        </w:rPr>
      </w:pPr>
    </w:p>
    <w:p w14:paraId="57AA0630" w14:textId="77777777" w:rsidR="00A87DFC" w:rsidRDefault="00A87DFC" w:rsidP="5C256C08">
      <w:pPr>
        <w:rPr>
          <w:rFonts w:ascii="Arial" w:eastAsia="Arial" w:hAnsi="Arial" w:cs="Arial"/>
          <w:sz w:val="24"/>
          <w:szCs w:val="24"/>
        </w:rPr>
      </w:pPr>
    </w:p>
    <w:p w14:paraId="232670C2" w14:textId="00DFEA90" w:rsidR="06F48F73" w:rsidRDefault="06F48F73" w:rsidP="1C533571">
      <w:pPr>
        <w:rPr>
          <w:rFonts w:ascii="Arial" w:eastAsia="Arial" w:hAnsi="Arial" w:cs="Arial"/>
          <w:sz w:val="24"/>
          <w:szCs w:val="24"/>
        </w:rPr>
      </w:pPr>
      <w:r w:rsidRPr="5C256C08">
        <w:rPr>
          <w:rFonts w:ascii="Arial" w:eastAsia="Arial" w:hAnsi="Arial" w:cs="Arial"/>
          <w:sz w:val="24"/>
          <w:szCs w:val="24"/>
        </w:rPr>
        <w:lastRenderedPageBreak/>
        <w:t>Third defect,</w:t>
      </w:r>
      <w:r w:rsidR="7F7687E0" w:rsidRPr="5C256C08">
        <w:rPr>
          <w:rFonts w:ascii="Arial" w:eastAsia="Arial" w:hAnsi="Arial" w:cs="Arial"/>
          <w:sz w:val="24"/>
          <w:szCs w:val="24"/>
        </w:rPr>
        <w:t xml:space="preserve"> </w:t>
      </w:r>
      <w:r w:rsidR="631AD366" w:rsidRPr="5C256C08">
        <w:rPr>
          <w:rFonts w:ascii="Arial" w:eastAsia="Arial" w:hAnsi="Arial" w:cs="Arial"/>
          <w:sz w:val="24"/>
          <w:szCs w:val="24"/>
        </w:rPr>
        <w:t>"Submit" button doesn't return an error message for inputting invalid value in the "Student ID" field.</w:t>
      </w:r>
    </w:p>
    <w:p w14:paraId="052690BD" w14:textId="1D1CCD52" w:rsidR="3BE78893" w:rsidRDefault="3BE78893" w:rsidP="5C256C08">
      <w:pPr>
        <w:rPr>
          <w:rFonts w:ascii="Arial" w:eastAsia="Arial" w:hAnsi="Arial" w:cs="Arial"/>
          <w:sz w:val="24"/>
          <w:szCs w:val="24"/>
        </w:rPr>
      </w:pPr>
      <w:r>
        <w:rPr>
          <w:noProof/>
        </w:rPr>
        <w:drawing>
          <wp:inline distT="0" distB="0" distL="0" distR="0" wp14:anchorId="77020777" wp14:editId="321C5648">
            <wp:extent cx="5905500" cy="6457039"/>
            <wp:effectExtent l="0" t="0" r="0" b="1270"/>
            <wp:docPr id="1072687741" name="Picture 107268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14183" cy="6466533"/>
                    </a:xfrm>
                    <a:prstGeom prst="rect">
                      <a:avLst/>
                    </a:prstGeom>
                  </pic:spPr>
                </pic:pic>
              </a:graphicData>
            </a:graphic>
          </wp:inline>
        </w:drawing>
      </w:r>
    </w:p>
    <w:p w14:paraId="631D60C8" w14:textId="77777777" w:rsidR="00A87DFC" w:rsidRDefault="00A87DFC" w:rsidP="1C533571">
      <w:pPr>
        <w:rPr>
          <w:rFonts w:ascii="Arial" w:eastAsia="Arial" w:hAnsi="Arial" w:cs="Arial"/>
          <w:sz w:val="24"/>
          <w:szCs w:val="24"/>
        </w:rPr>
      </w:pPr>
    </w:p>
    <w:p w14:paraId="781AD4AD" w14:textId="77777777" w:rsidR="00A87DFC" w:rsidRDefault="00A87DFC" w:rsidP="1C533571">
      <w:pPr>
        <w:rPr>
          <w:rFonts w:ascii="Arial" w:eastAsia="Arial" w:hAnsi="Arial" w:cs="Arial"/>
          <w:sz w:val="24"/>
          <w:szCs w:val="24"/>
        </w:rPr>
      </w:pPr>
    </w:p>
    <w:p w14:paraId="03A277C1" w14:textId="77777777" w:rsidR="00A87DFC" w:rsidRDefault="00A87DFC" w:rsidP="1C533571">
      <w:pPr>
        <w:rPr>
          <w:rFonts w:ascii="Arial" w:eastAsia="Arial" w:hAnsi="Arial" w:cs="Arial"/>
          <w:sz w:val="24"/>
          <w:szCs w:val="24"/>
        </w:rPr>
      </w:pPr>
    </w:p>
    <w:p w14:paraId="3C15C6BA" w14:textId="77777777" w:rsidR="00A87DFC" w:rsidRDefault="00A87DFC" w:rsidP="1C533571">
      <w:pPr>
        <w:rPr>
          <w:rFonts w:ascii="Arial" w:eastAsia="Arial" w:hAnsi="Arial" w:cs="Arial"/>
          <w:sz w:val="24"/>
          <w:szCs w:val="24"/>
        </w:rPr>
      </w:pPr>
    </w:p>
    <w:p w14:paraId="2E230C22" w14:textId="0AD8D952" w:rsidR="7F7687E0" w:rsidRDefault="7F7687E0" w:rsidP="1C533571">
      <w:pPr>
        <w:rPr>
          <w:rFonts w:ascii="Arial" w:eastAsia="Arial" w:hAnsi="Arial" w:cs="Arial"/>
          <w:sz w:val="24"/>
          <w:szCs w:val="24"/>
        </w:rPr>
      </w:pPr>
      <w:r w:rsidRPr="5C256C08">
        <w:rPr>
          <w:rFonts w:ascii="Arial" w:eastAsia="Arial" w:hAnsi="Arial" w:cs="Arial"/>
          <w:sz w:val="24"/>
          <w:szCs w:val="24"/>
        </w:rPr>
        <w:lastRenderedPageBreak/>
        <w:t>Fo</w:t>
      </w:r>
      <w:r w:rsidR="1288A026" w:rsidRPr="5C256C08">
        <w:rPr>
          <w:rFonts w:ascii="Arial" w:eastAsia="Arial" w:hAnsi="Arial" w:cs="Arial"/>
          <w:sz w:val="24"/>
          <w:szCs w:val="24"/>
        </w:rPr>
        <w:t>ur</w:t>
      </w:r>
      <w:r w:rsidRPr="5C256C08">
        <w:rPr>
          <w:rFonts w:ascii="Arial" w:eastAsia="Arial" w:hAnsi="Arial" w:cs="Arial"/>
          <w:sz w:val="24"/>
          <w:szCs w:val="24"/>
        </w:rPr>
        <w:t xml:space="preserve">th defect, </w:t>
      </w:r>
      <w:r w:rsidR="6647020B" w:rsidRPr="5C256C08">
        <w:rPr>
          <w:rFonts w:ascii="Arial" w:eastAsia="Arial" w:hAnsi="Arial" w:cs="Arial"/>
          <w:sz w:val="24"/>
          <w:szCs w:val="24"/>
        </w:rPr>
        <w:t>t</w:t>
      </w:r>
      <w:r w:rsidR="426D45FF" w:rsidRPr="5C256C08">
        <w:rPr>
          <w:rFonts w:ascii="Arial" w:eastAsia="Arial" w:hAnsi="Arial" w:cs="Arial"/>
          <w:sz w:val="24"/>
          <w:szCs w:val="24"/>
        </w:rPr>
        <w:t>ypo is occurred in "Lsat Name is required" error message.</w:t>
      </w:r>
    </w:p>
    <w:p w14:paraId="3BF62A4C" w14:textId="74FB776C" w:rsidR="6DA6CF80" w:rsidRDefault="6DA6CF80" w:rsidP="5C256C08">
      <w:pPr>
        <w:rPr>
          <w:rFonts w:ascii="Arial" w:eastAsia="Arial" w:hAnsi="Arial" w:cs="Arial"/>
          <w:sz w:val="24"/>
          <w:szCs w:val="24"/>
        </w:rPr>
      </w:pPr>
      <w:r>
        <w:rPr>
          <w:noProof/>
        </w:rPr>
        <w:drawing>
          <wp:inline distT="0" distB="0" distL="0" distR="0" wp14:anchorId="69B6752E" wp14:editId="256B74B5">
            <wp:extent cx="6086476" cy="6762750"/>
            <wp:effectExtent l="0" t="0" r="9525" b="0"/>
            <wp:docPr id="1937533692" name="Picture 193753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1514" cy="6768348"/>
                    </a:xfrm>
                    <a:prstGeom prst="rect">
                      <a:avLst/>
                    </a:prstGeom>
                  </pic:spPr>
                </pic:pic>
              </a:graphicData>
            </a:graphic>
          </wp:inline>
        </w:drawing>
      </w:r>
    </w:p>
    <w:p w14:paraId="50505286" w14:textId="77777777" w:rsidR="00A87DFC" w:rsidRDefault="00A87DFC" w:rsidP="1C533571">
      <w:pPr>
        <w:rPr>
          <w:rFonts w:ascii="Arial" w:eastAsia="Arial" w:hAnsi="Arial" w:cs="Arial"/>
          <w:sz w:val="24"/>
          <w:szCs w:val="24"/>
        </w:rPr>
      </w:pPr>
    </w:p>
    <w:p w14:paraId="641C6B71" w14:textId="77777777" w:rsidR="00A87DFC" w:rsidRDefault="00A87DFC" w:rsidP="1C533571">
      <w:pPr>
        <w:rPr>
          <w:rFonts w:ascii="Arial" w:eastAsia="Arial" w:hAnsi="Arial" w:cs="Arial"/>
          <w:sz w:val="24"/>
          <w:szCs w:val="24"/>
        </w:rPr>
      </w:pPr>
    </w:p>
    <w:p w14:paraId="4E4421DE" w14:textId="77777777" w:rsidR="00A87DFC" w:rsidRDefault="00A87DFC" w:rsidP="1C533571">
      <w:pPr>
        <w:rPr>
          <w:rFonts w:ascii="Arial" w:eastAsia="Arial" w:hAnsi="Arial" w:cs="Arial"/>
          <w:sz w:val="24"/>
          <w:szCs w:val="24"/>
        </w:rPr>
      </w:pPr>
    </w:p>
    <w:p w14:paraId="309FCE0F" w14:textId="77777777" w:rsidR="00A87DFC" w:rsidRDefault="00A87DFC" w:rsidP="1C533571">
      <w:pPr>
        <w:rPr>
          <w:rFonts w:ascii="Arial" w:eastAsia="Arial" w:hAnsi="Arial" w:cs="Arial"/>
          <w:sz w:val="24"/>
          <w:szCs w:val="24"/>
        </w:rPr>
      </w:pPr>
    </w:p>
    <w:p w14:paraId="277B198E" w14:textId="26D41113" w:rsidR="426D45FF" w:rsidRDefault="426D45FF" w:rsidP="1C533571">
      <w:pPr>
        <w:rPr>
          <w:rFonts w:ascii="Arial" w:eastAsia="Arial" w:hAnsi="Arial" w:cs="Arial"/>
          <w:sz w:val="24"/>
          <w:szCs w:val="24"/>
        </w:rPr>
      </w:pPr>
      <w:r w:rsidRPr="5C256C08">
        <w:rPr>
          <w:rFonts w:ascii="Arial" w:eastAsia="Arial" w:hAnsi="Arial" w:cs="Arial"/>
          <w:sz w:val="24"/>
          <w:szCs w:val="24"/>
        </w:rPr>
        <w:lastRenderedPageBreak/>
        <w:t xml:space="preserve">Fifth defect, </w:t>
      </w:r>
      <w:r w:rsidR="42D956AE" w:rsidRPr="5C256C08">
        <w:rPr>
          <w:rFonts w:ascii="Arial" w:eastAsia="Arial" w:hAnsi="Arial" w:cs="Arial"/>
          <w:sz w:val="24"/>
          <w:szCs w:val="24"/>
        </w:rPr>
        <w:t>when</w:t>
      </w:r>
      <w:r w:rsidRPr="5C256C08">
        <w:rPr>
          <w:rFonts w:ascii="Arial" w:eastAsia="Arial" w:hAnsi="Arial" w:cs="Arial"/>
          <w:sz w:val="24"/>
          <w:szCs w:val="24"/>
        </w:rPr>
        <w:t xml:space="preserve"> select a gender in "Gender" selection field, the output is opposite to input.</w:t>
      </w:r>
    </w:p>
    <w:p w14:paraId="092D4BBE" w14:textId="46897A2E" w:rsidR="70EB6C0D" w:rsidRDefault="70EB6C0D" w:rsidP="5C256C08">
      <w:pPr>
        <w:rPr>
          <w:rFonts w:ascii="Arial" w:eastAsia="Arial" w:hAnsi="Arial" w:cs="Arial"/>
          <w:sz w:val="24"/>
          <w:szCs w:val="24"/>
        </w:rPr>
      </w:pPr>
      <w:r>
        <w:rPr>
          <w:noProof/>
        </w:rPr>
        <w:drawing>
          <wp:inline distT="0" distB="0" distL="0" distR="0" wp14:anchorId="084ED32C" wp14:editId="733358FB">
            <wp:extent cx="5118100" cy="7489902"/>
            <wp:effectExtent l="0" t="0" r="6350" b="0"/>
            <wp:docPr id="2057476064" name="Picture 205747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63" cy="7493068"/>
                    </a:xfrm>
                    <a:prstGeom prst="rect">
                      <a:avLst/>
                    </a:prstGeom>
                  </pic:spPr>
                </pic:pic>
              </a:graphicData>
            </a:graphic>
          </wp:inline>
        </w:drawing>
      </w:r>
    </w:p>
    <w:p w14:paraId="3E2938F8" w14:textId="0BF5F4A5" w:rsidR="426D45FF" w:rsidRDefault="426D45FF" w:rsidP="1C533571">
      <w:pPr>
        <w:rPr>
          <w:rFonts w:ascii="Arial" w:eastAsia="Arial" w:hAnsi="Arial" w:cs="Arial"/>
          <w:sz w:val="24"/>
          <w:szCs w:val="24"/>
        </w:rPr>
      </w:pPr>
      <w:r w:rsidRPr="5C256C08">
        <w:rPr>
          <w:rFonts w:ascii="Arial" w:eastAsia="Arial" w:hAnsi="Arial" w:cs="Arial"/>
          <w:sz w:val="24"/>
          <w:szCs w:val="24"/>
        </w:rPr>
        <w:lastRenderedPageBreak/>
        <w:t xml:space="preserve">Sixth defect, </w:t>
      </w:r>
      <w:r w:rsidR="055C37A6" w:rsidRPr="5C256C08">
        <w:rPr>
          <w:rFonts w:ascii="Arial" w:eastAsia="Arial" w:hAnsi="Arial" w:cs="Arial"/>
          <w:sz w:val="24"/>
          <w:szCs w:val="24"/>
        </w:rPr>
        <w:t>t</w:t>
      </w:r>
      <w:r w:rsidR="40D843D2" w:rsidRPr="5C256C08">
        <w:rPr>
          <w:rFonts w:ascii="Arial" w:eastAsia="Arial" w:hAnsi="Arial" w:cs="Arial"/>
          <w:sz w:val="24"/>
          <w:szCs w:val="24"/>
        </w:rPr>
        <w:t>ypo is occurred in "StudentID: (seven digits only)" label.</w:t>
      </w:r>
    </w:p>
    <w:p w14:paraId="2A144C4D" w14:textId="0DCE8949" w:rsidR="5B7B7098" w:rsidRDefault="5B7B7098" w:rsidP="5C256C08">
      <w:pPr>
        <w:rPr>
          <w:rFonts w:ascii="Arial" w:eastAsia="Arial" w:hAnsi="Arial" w:cs="Arial"/>
          <w:sz w:val="24"/>
          <w:szCs w:val="24"/>
        </w:rPr>
      </w:pPr>
      <w:r>
        <w:rPr>
          <w:noProof/>
        </w:rPr>
        <w:drawing>
          <wp:inline distT="0" distB="0" distL="0" distR="0" wp14:anchorId="33A19817" wp14:editId="766C186C">
            <wp:extent cx="5747107" cy="6089650"/>
            <wp:effectExtent l="0" t="0" r="6350" b="6350"/>
            <wp:docPr id="1488856520" name="Picture 148885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1491" cy="6094296"/>
                    </a:xfrm>
                    <a:prstGeom prst="rect">
                      <a:avLst/>
                    </a:prstGeom>
                  </pic:spPr>
                </pic:pic>
              </a:graphicData>
            </a:graphic>
          </wp:inline>
        </w:drawing>
      </w:r>
    </w:p>
    <w:p w14:paraId="777FA581" w14:textId="77777777" w:rsidR="00A87DFC" w:rsidRDefault="00A87DFC" w:rsidP="1C533571">
      <w:pPr>
        <w:rPr>
          <w:rFonts w:ascii="Arial" w:eastAsia="Arial" w:hAnsi="Arial" w:cs="Arial"/>
          <w:sz w:val="24"/>
          <w:szCs w:val="24"/>
        </w:rPr>
      </w:pPr>
    </w:p>
    <w:p w14:paraId="6C5EF88A" w14:textId="77777777" w:rsidR="00A87DFC" w:rsidRDefault="00A87DFC" w:rsidP="1C533571">
      <w:pPr>
        <w:rPr>
          <w:rFonts w:ascii="Arial" w:eastAsia="Arial" w:hAnsi="Arial" w:cs="Arial"/>
          <w:sz w:val="24"/>
          <w:szCs w:val="24"/>
        </w:rPr>
      </w:pPr>
    </w:p>
    <w:p w14:paraId="308531FE" w14:textId="77777777" w:rsidR="00A87DFC" w:rsidRDefault="00A87DFC" w:rsidP="1C533571">
      <w:pPr>
        <w:rPr>
          <w:rFonts w:ascii="Arial" w:eastAsia="Arial" w:hAnsi="Arial" w:cs="Arial"/>
          <w:sz w:val="24"/>
          <w:szCs w:val="24"/>
        </w:rPr>
      </w:pPr>
    </w:p>
    <w:p w14:paraId="05ED5DA7" w14:textId="77777777" w:rsidR="00A87DFC" w:rsidRDefault="00A87DFC" w:rsidP="1C533571">
      <w:pPr>
        <w:rPr>
          <w:rFonts w:ascii="Arial" w:eastAsia="Arial" w:hAnsi="Arial" w:cs="Arial"/>
          <w:sz w:val="24"/>
          <w:szCs w:val="24"/>
        </w:rPr>
      </w:pPr>
    </w:p>
    <w:p w14:paraId="5B164C57" w14:textId="77777777" w:rsidR="00A87DFC" w:rsidRDefault="00A87DFC" w:rsidP="1C533571">
      <w:pPr>
        <w:rPr>
          <w:rFonts w:ascii="Arial" w:eastAsia="Arial" w:hAnsi="Arial" w:cs="Arial"/>
          <w:sz w:val="24"/>
          <w:szCs w:val="24"/>
        </w:rPr>
      </w:pPr>
    </w:p>
    <w:p w14:paraId="7ACC3EF6" w14:textId="77777777" w:rsidR="00A87DFC" w:rsidRDefault="00A87DFC" w:rsidP="1C533571">
      <w:pPr>
        <w:rPr>
          <w:rFonts w:ascii="Arial" w:eastAsia="Arial" w:hAnsi="Arial" w:cs="Arial"/>
          <w:sz w:val="24"/>
          <w:szCs w:val="24"/>
        </w:rPr>
      </w:pPr>
    </w:p>
    <w:p w14:paraId="3052A5E2" w14:textId="017B85E4" w:rsidR="40D843D2" w:rsidRDefault="40D843D2" w:rsidP="1C533571">
      <w:pPr>
        <w:rPr>
          <w:rFonts w:ascii="Arial" w:eastAsia="Arial" w:hAnsi="Arial" w:cs="Arial"/>
          <w:sz w:val="24"/>
          <w:szCs w:val="24"/>
        </w:rPr>
      </w:pPr>
      <w:r w:rsidRPr="5C256C08">
        <w:rPr>
          <w:rFonts w:ascii="Arial" w:eastAsia="Arial" w:hAnsi="Arial" w:cs="Arial"/>
          <w:sz w:val="24"/>
          <w:szCs w:val="24"/>
        </w:rPr>
        <w:lastRenderedPageBreak/>
        <w:t xml:space="preserve">Seventh defect, </w:t>
      </w:r>
      <w:r w:rsidR="2ACE4B7F" w:rsidRPr="5C256C08">
        <w:rPr>
          <w:rFonts w:ascii="Arial" w:eastAsia="Arial" w:hAnsi="Arial" w:cs="Arial"/>
          <w:sz w:val="24"/>
          <w:szCs w:val="24"/>
        </w:rPr>
        <w:t>the output printing area of last name isn't appropriate.</w:t>
      </w:r>
    </w:p>
    <w:p w14:paraId="2FDB1F11" w14:textId="1D63D9C5" w:rsidR="70BC199C" w:rsidRDefault="70BC199C" w:rsidP="5C256C08">
      <w:pPr>
        <w:rPr>
          <w:rFonts w:ascii="Arial" w:eastAsia="Arial" w:hAnsi="Arial" w:cs="Arial"/>
          <w:sz w:val="24"/>
          <w:szCs w:val="24"/>
        </w:rPr>
      </w:pPr>
      <w:r>
        <w:rPr>
          <w:noProof/>
        </w:rPr>
        <w:drawing>
          <wp:inline distT="0" distB="0" distL="0" distR="0" wp14:anchorId="596C7D7D" wp14:editId="016971B5">
            <wp:extent cx="5871209" cy="6807200"/>
            <wp:effectExtent l="0" t="0" r="0" b="0"/>
            <wp:docPr id="1728118387" name="Picture 172811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8231" cy="6850124"/>
                    </a:xfrm>
                    <a:prstGeom prst="rect">
                      <a:avLst/>
                    </a:prstGeom>
                  </pic:spPr>
                </pic:pic>
              </a:graphicData>
            </a:graphic>
          </wp:inline>
        </w:drawing>
      </w:r>
    </w:p>
    <w:p w14:paraId="04A293E1" w14:textId="77777777" w:rsidR="00A87DFC" w:rsidRDefault="00A87DFC" w:rsidP="1C533571">
      <w:pPr>
        <w:rPr>
          <w:rFonts w:ascii="Arial" w:eastAsia="Arial" w:hAnsi="Arial" w:cs="Arial"/>
          <w:sz w:val="24"/>
          <w:szCs w:val="24"/>
        </w:rPr>
      </w:pPr>
    </w:p>
    <w:p w14:paraId="38843CAF" w14:textId="77777777" w:rsidR="00A87DFC" w:rsidRDefault="00A87DFC" w:rsidP="1C533571">
      <w:pPr>
        <w:rPr>
          <w:rFonts w:ascii="Arial" w:eastAsia="Arial" w:hAnsi="Arial" w:cs="Arial"/>
          <w:sz w:val="24"/>
          <w:szCs w:val="24"/>
        </w:rPr>
      </w:pPr>
    </w:p>
    <w:p w14:paraId="3ED7215F" w14:textId="77777777" w:rsidR="00A87DFC" w:rsidRDefault="00A87DFC" w:rsidP="1C533571">
      <w:pPr>
        <w:rPr>
          <w:rFonts w:ascii="Arial" w:eastAsia="Arial" w:hAnsi="Arial" w:cs="Arial"/>
          <w:sz w:val="24"/>
          <w:szCs w:val="24"/>
        </w:rPr>
      </w:pPr>
    </w:p>
    <w:p w14:paraId="67F1191B" w14:textId="6A7C5509" w:rsidR="2ACE4B7F" w:rsidRDefault="2ACE4B7F" w:rsidP="1C533571">
      <w:pPr>
        <w:rPr>
          <w:rFonts w:ascii="Arial" w:eastAsia="Arial" w:hAnsi="Arial" w:cs="Arial"/>
          <w:sz w:val="24"/>
          <w:szCs w:val="24"/>
        </w:rPr>
      </w:pPr>
      <w:r w:rsidRPr="5C256C08">
        <w:rPr>
          <w:rFonts w:ascii="Arial" w:eastAsia="Arial" w:hAnsi="Arial" w:cs="Arial"/>
          <w:sz w:val="24"/>
          <w:szCs w:val="24"/>
        </w:rPr>
        <w:lastRenderedPageBreak/>
        <w:t>Eighth defect, "Submit" button returns value when not all the inputs are valid and/or not all the required input are filled.</w:t>
      </w:r>
    </w:p>
    <w:p w14:paraId="14B39A0B" w14:textId="49D8AB61" w:rsidR="213AD2BB" w:rsidRDefault="213AD2BB" w:rsidP="5C256C08">
      <w:pPr>
        <w:rPr>
          <w:rFonts w:ascii="Arial" w:eastAsia="Arial" w:hAnsi="Arial" w:cs="Arial"/>
          <w:sz w:val="24"/>
          <w:szCs w:val="24"/>
        </w:rPr>
      </w:pPr>
      <w:r>
        <w:rPr>
          <w:noProof/>
        </w:rPr>
        <w:drawing>
          <wp:inline distT="0" distB="0" distL="0" distR="0" wp14:anchorId="08801502" wp14:editId="7CFD8A13">
            <wp:extent cx="5702300" cy="6643456"/>
            <wp:effectExtent l="0" t="0" r="0" b="5080"/>
            <wp:docPr id="1398474059" name="Picture 139847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7174" cy="6649134"/>
                    </a:xfrm>
                    <a:prstGeom prst="rect">
                      <a:avLst/>
                    </a:prstGeom>
                  </pic:spPr>
                </pic:pic>
              </a:graphicData>
            </a:graphic>
          </wp:inline>
        </w:drawing>
      </w:r>
    </w:p>
    <w:p w14:paraId="10585F71" w14:textId="77777777" w:rsidR="00A87DFC" w:rsidRDefault="00A87DFC" w:rsidP="1C533571">
      <w:pPr>
        <w:rPr>
          <w:rFonts w:ascii="Arial" w:eastAsia="Arial" w:hAnsi="Arial" w:cs="Arial"/>
          <w:sz w:val="24"/>
          <w:szCs w:val="24"/>
        </w:rPr>
      </w:pPr>
    </w:p>
    <w:p w14:paraId="4E9EE76A" w14:textId="77777777" w:rsidR="00A87DFC" w:rsidRDefault="00A87DFC" w:rsidP="1C533571">
      <w:pPr>
        <w:rPr>
          <w:rFonts w:ascii="Arial" w:eastAsia="Arial" w:hAnsi="Arial" w:cs="Arial"/>
          <w:sz w:val="24"/>
          <w:szCs w:val="24"/>
        </w:rPr>
      </w:pPr>
    </w:p>
    <w:p w14:paraId="1D02F008" w14:textId="77777777" w:rsidR="00A87DFC" w:rsidRDefault="00A87DFC" w:rsidP="1C533571">
      <w:pPr>
        <w:rPr>
          <w:rFonts w:ascii="Arial" w:eastAsia="Arial" w:hAnsi="Arial" w:cs="Arial"/>
          <w:sz w:val="24"/>
          <w:szCs w:val="24"/>
        </w:rPr>
      </w:pPr>
    </w:p>
    <w:p w14:paraId="2A9C1EF4" w14:textId="4120A912" w:rsidR="2ACE4B7F" w:rsidRDefault="2ACE4B7F" w:rsidP="1C533571">
      <w:pPr>
        <w:rPr>
          <w:rFonts w:ascii="Arial" w:eastAsia="Arial" w:hAnsi="Arial" w:cs="Arial"/>
          <w:sz w:val="24"/>
          <w:szCs w:val="24"/>
        </w:rPr>
      </w:pPr>
      <w:r w:rsidRPr="5C256C08">
        <w:rPr>
          <w:rFonts w:ascii="Arial" w:eastAsia="Arial" w:hAnsi="Arial" w:cs="Arial"/>
          <w:sz w:val="24"/>
          <w:szCs w:val="24"/>
        </w:rPr>
        <w:lastRenderedPageBreak/>
        <w:t>Ninth defect, an error message is displayed on the website when launch the "PROG2070 - Windows2021" application.</w:t>
      </w:r>
    </w:p>
    <w:p w14:paraId="6E7A7A8D" w14:textId="1FB5187D" w:rsidR="6A6C67C1" w:rsidRDefault="6A6C67C1" w:rsidP="5C256C08">
      <w:pPr>
        <w:rPr>
          <w:rFonts w:ascii="Arial" w:eastAsia="Arial" w:hAnsi="Arial" w:cs="Arial"/>
          <w:sz w:val="24"/>
          <w:szCs w:val="24"/>
        </w:rPr>
      </w:pPr>
      <w:r>
        <w:rPr>
          <w:noProof/>
        </w:rPr>
        <w:drawing>
          <wp:inline distT="0" distB="0" distL="0" distR="0" wp14:anchorId="321B2555" wp14:editId="00C4C18C">
            <wp:extent cx="5867400" cy="6371837"/>
            <wp:effectExtent l="0" t="0" r="0" b="0"/>
            <wp:docPr id="314718713" name="Picture 31471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72445" cy="6377316"/>
                    </a:xfrm>
                    <a:prstGeom prst="rect">
                      <a:avLst/>
                    </a:prstGeom>
                  </pic:spPr>
                </pic:pic>
              </a:graphicData>
            </a:graphic>
          </wp:inline>
        </w:drawing>
      </w:r>
    </w:p>
    <w:p w14:paraId="51F475FC" w14:textId="77777777" w:rsidR="00A87DFC" w:rsidRDefault="00A87DFC" w:rsidP="1C533571">
      <w:pPr>
        <w:rPr>
          <w:rFonts w:ascii="Arial" w:eastAsia="Arial" w:hAnsi="Arial" w:cs="Arial"/>
          <w:sz w:val="24"/>
          <w:szCs w:val="24"/>
        </w:rPr>
      </w:pPr>
    </w:p>
    <w:p w14:paraId="1E279D39" w14:textId="77777777" w:rsidR="00A87DFC" w:rsidRDefault="00A87DFC" w:rsidP="1C533571">
      <w:pPr>
        <w:rPr>
          <w:rFonts w:ascii="Arial" w:eastAsia="Arial" w:hAnsi="Arial" w:cs="Arial"/>
          <w:sz w:val="24"/>
          <w:szCs w:val="24"/>
        </w:rPr>
      </w:pPr>
    </w:p>
    <w:p w14:paraId="2C0D7931" w14:textId="77777777" w:rsidR="00A87DFC" w:rsidRDefault="00A87DFC" w:rsidP="1C533571">
      <w:pPr>
        <w:rPr>
          <w:rFonts w:ascii="Arial" w:eastAsia="Arial" w:hAnsi="Arial" w:cs="Arial"/>
          <w:sz w:val="24"/>
          <w:szCs w:val="24"/>
        </w:rPr>
      </w:pPr>
    </w:p>
    <w:p w14:paraId="3CC1E042" w14:textId="77777777" w:rsidR="00A87DFC" w:rsidRDefault="00A87DFC" w:rsidP="1C533571">
      <w:pPr>
        <w:rPr>
          <w:rFonts w:ascii="Arial" w:eastAsia="Arial" w:hAnsi="Arial" w:cs="Arial"/>
          <w:sz w:val="24"/>
          <w:szCs w:val="24"/>
        </w:rPr>
      </w:pPr>
    </w:p>
    <w:p w14:paraId="1BAE2FCB" w14:textId="1BEF0C91" w:rsidR="2ACE4B7F" w:rsidRDefault="2ACE4B7F" w:rsidP="1C533571">
      <w:pPr>
        <w:rPr>
          <w:rFonts w:ascii="Arial" w:eastAsia="Arial" w:hAnsi="Arial" w:cs="Arial"/>
          <w:sz w:val="24"/>
          <w:szCs w:val="24"/>
        </w:rPr>
      </w:pPr>
      <w:r w:rsidRPr="5C256C08">
        <w:rPr>
          <w:rFonts w:ascii="Arial" w:eastAsia="Arial" w:hAnsi="Arial" w:cs="Arial"/>
          <w:sz w:val="24"/>
          <w:szCs w:val="24"/>
        </w:rPr>
        <w:lastRenderedPageBreak/>
        <w:t>Tenth defect, the input fields are cleared after clicking "Submit" even there are invalid inputs.</w:t>
      </w:r>
    </w:p>
    <w:p w14:paraId="425C2110" w14:textId="28EA3689" w:rsidR="7A94CDA9" w:rsidRDefault="7A94CDA9" w:rsidP="5C256C08">
      <w:pPr>
        <w:rPr>
          <w:rFonts w:ascii="Arial" w:eastAsia="Arial" w:hAnsi="Arial" w:cs="Arial"/>
          <w:sz w:val="24"/>
          <w:szCs w:val="24"/>
        </w:rPr>
      </w:pPr>
      <w:r>
        <w:rPr>
          <w:noProof/>
        </w:rPr>
        <w:drawing>
          <wp:inline distT="0" distB="0" distL="0" distR="0" wp14:anchorId="53145155" wp14:editId="026C2D6C">
            <wp:extent cx="5880100" cy="6834015"/>
            <wp:effectExtent l="0" t="0" r="6350" b="5080"/>
            <wp:docPr id="127733610" name="Picture 12773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82246" cy="6836509"/>
                    </a:xfrm>
                    <a:prstGeom prst="rect">
                      <a:avLst/>
                    </a:prstGeom>
                  </pic:spPr>
                </pic:pic>
              </a:graphicData>
            </a:graphic>
          </wp:inline>
        </w:drawing>
      </w:r>
    </w:p>
    <w:p w14:paraId="174610AE" w14:textId="77777777" w:rsidR="00A87DFC" w:rsidRDefault="00A87DFC" w:rsidP="24ABCBA7">
      <w:pPr>
        <w:rPr>
          <w:rFonts w:ascii="Arial" w:eastAsia="Arial" w:hAnsi="Arial" w:cs="Arial"/>
          <w:sz w:val="24"/>
          <w:szCs w:val="24"/>
        </w:rPr>
      </w:pPr>
    </w:p>
    <w:p w14:paraId="2AB54527" w14:textId="77777777" w:rsidR="00A87DFC" w:rsidRDefault="00A87DFC" w:rsidP="24ABCBA7">
      <w:pPr>
        <w:rPr>
          <w:rFonts w:ascii="Arial" w:eastAsia="Arial" w:hAnsi="Arial" w:cs="Arial"/>
          <w:sz w:val="24"/>
          <w:szCs w:val="24"/>
        </w:rPr>
      </w:pPr>
    </w:p>
    <w:p w14:paraId="3FA9E875" w14:textId="75FA9F11" w:rsidR="2976E6AD" w:rsidRDefault="2976E6AD" w:rsidP="24ABCBA7">
      <w:pPr>
        <w:rPr>
          <w:rFonts w:ascii="Arial" w:eastAsia="Arial" w:hAnsi="Arial" w:cs="Arial"/>
          <w:sz w:val="24"/>
          <w:szCs w:val="24"/>
        </w:rPr>
      </w:pPr>
      <w:r w:rsidRPr="5C256C08">
        <w:rPr>
          <w:rFonts w:ascii="Arial" w:eastAsia="Arial" w:hAnsi="Arial" w:cs="Arial"/>
          <w:sz w:val="24"/>
          <w:szCs w:val="24"/>
        </w:rPr>
        <w:lastRenderedPageBreak/>
        <w:t>Eleventh defect, click on "Submit" button without any information in "First Name" field returns wrong error message.</w:t>
      </w:r>
    </w:p>
    <w:p w14:paraId="503FD122" w14:textId="01D84376" w:rsidR="09409C6A" w:rsidRDefault="09409C6A" w:rsidP="5C256C08">
      <w:pPr>
        <w:rPr>
          <w:rFonts w:ascii="Arial" w:eastAsia="Arial" w:hAnsi="Arial" w:cs="Arial"/>
          <w:sz w:val="24"/>
          <w:szCs w:val="24"/>
        </w:rPr>
      </w:pPr>
      <w:r>
        <w:rPr>
          <w:noProof/>
        </w:rPr>
        <w:drawing>
          <wp:inline distT="0" distB="0" distL="0" distR="0" wp14:anchorId="78EDABED" wp14:editId="567F8977">
            <wp:extent cx="5861050" cy="6336270"/>
            <wp:effectExtent l="0" t="0" r="6350" b="7620"/>
            <wp:docPr id="1362484868" name="Picture 136248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1447" cy="6347510"/>
                    </a:xfrm>
                    <a:prstGeom prst="rect">
                      <a:avLst/>
                    </a:prstGeom>
                  </pic:spPr>
                </pic:pic>
              </a:graphicData>
            </a:graphic>
          </wp:inline>
        </w:drawing>
      </w:r>
    </w:p>
    <w:p w14:paraId="1DB60A96" w14:textId="68F568F5" w:rsidR="24ABCBA7" w:rsidRDefault="24ABCBA7" w:rsidP="24ABCBA7">
      <w:pPr>
        <w:rPr>
          <w:rFonts w:ascii="Arial" w:eastAsia="Arial" w:hAnsi="Arial" w:cs="Arial"/>
          <w:sz w:val="24"/>
          <w:szCs w:val="24"/>
        </w:rPr>
      </w:pPr>
    </w:p>
    <w:p w14:paraId="4E457364" w14:textId="77777777" w:rsidR="00A87DFC" w:rsidRDefault="00A87DFC" w:rsidP="5C256C08">
      <w:pPr>
        <w:rPr>
          <w:rFonts w:ascii="Arial" w:eastAsia="Arial" w:hAnsi="Arial" w:cs="Arial"/>
          <w:b/>
          <w:bCs/>
          <w:sz w:val="24"/>
          <w:szCs w:val="24"/>
        </w:rPr>
      </w:pPr>
    </w:p>
    <w:p w14:paraId="1BA1E078" w14:textId="77777777" w:rsidR="00A87DFC" w:rsidRDefault="00A87DFC" w:rsidP="5C256C08">
      <w:pPr>
        <w:rPr>
          <w:rFonts w:ascii="Arial" w:eastAsia="Arial" w:hAnsi="Arial" w:cs="Arial"/>
          <w:b/>
          <w:bCs/>
          <w:sz w:val="24"/>
          <w:szCs w:val="24"/>
        </w:rPr>
      </w:pPr>
    </w:p>
    <w:p w14:paraId="5BF205CF" w14:textId="77777777" w:rsidR="00A87DFC" w:rsidRDefault="00A87DFC" w:rsidP="5C256C08">
      <w:pPr>
        <w:rPr>
          <w:rFonts w:ascii="Arial" w:eastAsia="Arial" w:hAnsi="Arial" w:cs="Arial"/>
          <w:b/>
          <w:bCs/>
          <w:sz w:val="24"/>
          <w:szCs w:val="24"/>
        </w:rPr>
      </w:pPr>
    </w:p>
    <w:p w14:paraId="10B4A941" w14:textId="2C2D2BB2" w:rsidR="0A2D0D9F" w:rsidRDefault="0A2D0D9F" w:rsidP="5C256C08">
      <w:pPr>
        <w:rPr>
          <w:rFonts w:ascii="Arial" w:eastAsia="Arial" w:hAnsi="Arial" w:cs="Arial"/>
          <w:b/>
          <w:bCs/>
          <w:sz w:val="24"/>
          <w:szCs w:val="24"/>
        </w:rPr>
      </w:pPr>
      <w:r w:rsidRPr="5C256C08">
        <w:rPr>
          <w:rFonts w:ascii="Arial" w:eastAsia="Arial" w:hAnsi="Arial" w:cs="Arial"/>
          <w:b/>
          <w:bCs/>
          <w:sz w:val="24"/>
          <w:szCs w:val="24"/>
        </w:rPr>
        <w:lastRenderedPageBreak/>
        <w:t xml:space="preserve">Part II Overall view of all of the defects </w:t>
      </w:r>
      <w:r w:rsidR="3B3CABDB" w:rsidRPr="5C256C08">
        <w:rPr>
          <w:rFonts w:ascii="Arial" w:eastAsia="Arial" w:hAnsi="Arial" w:cs="Arial"/>
          <w:b/>
          <w:bCs/>
          <w:sz w:val="24"/>
          <w:szCs w:val="24"/>
        </w:rPr>
        <w:t>logged sorted by Severity</w:t>
      </w:r>
    </w:p>
    <w:p w14:paraId="4648482F" w14:textId="57A64EE1" w:rsidR="24ABCBA7" w:rsidRDefault="3B3CABDB" w:rsidP="5C256C08">
      <w:pPr>
        <w:rPr>
          <w:rFonts w:ascii="Arial" w:eastAsia="Arial" w:hAnsi="Arial" w:cs="Arial"/>
          <w:b/>
          <w:bCs/>
          <w:sz w:val="24"/>
          <w:szCs w:val="24"/>
        </w:rPr>
      </w:pPr>
      <w:r>
        <w:rPr>
          <w:noProof/>
        </w:rPr>
        <w:drawing>
          <wp:inline distT="0" distB="0" distL="0" distR="0" wp14:anchorId="45D979E8" wp14:editId="687C6BA5">
            <wp:extent cx="5974845" cy="5949950"/>
            <wp:effectExtent l="0" t="0" r="6985" b="0"/>
            <wp:docPr id="862727111" name="Picture 86272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82724" cy="5957796"/>
                    </a:xfrm>
                    <a:prstGeom prst="rect">
                      <a:avLst/>
                    </a:prstGeom>
                  </pic:spPr>
                </pic:pic>
              </a:graphicData>
            </a:graphic>
          </wp:inline>
        </w:drawing>
      </w:r>
    </w:p>
    <w:p w14:paraId="252A575D" w14:textId="083A8B49" w:rsidR="5C256C08" w:rsidRDefault="5C256C08" w:rsidP="5C256C08">
      <w:pPr>
        <w:rPr>
          <w:rFonts w:ascii="Arial" w:eastAsia="Arial" w:hAnsi="Arial" w:cs="Arial"/>
          <w:b/>
          <w:bCs/>
          <w:sz w:val="24"/>
          <w:szCs w:val="24"/>
        </w:rPr>
      </w:pPr>
    </w:p>
    <w:p w14:paraId="48FE2A0A" w14:textId="599F9627" w:rsidR="00A87DFC" w:rsidRDefault="00A87DFC" w:rsidP="5C256C08">
      <w:pPr>
        <w:rPr>
          <w:rFonts w:ascii="Arial" w:eastAsia="Arial" w:hAnsi="Arial" w:cs="Arial"/>
          <w:b/>
          <w:bCs/>
          <w:sz w:val="24"/>
          <w:szCs w:val="24"/>
        </w:rPr>
      </w:pPr>
    </w:p>
    <w:p w14:paraId="5A502BCF" w14:textId="50AD95A4" w:rsidR="00A87DFC" w:rsidRDefault="00A87DFC" w:rsidP="5C256C08">
      <w:pPr>
        <w:rPr>
          <w:rFonts w:ascii="Arial" w:eastAsia="Arial" w:hAnsi="Arial" w:cs="Arial"/>
          <w:b/>
          <w:bCs/>
          <w:sz w:val="24"/>
          <w:szCs w:val="24"/>
        </w:rPr>
      </w:pPr>
    </w:p>
    <w:p w14:paraId="2E528E92" w14:textId="30343049" w:rsidR="00A87DFC" w:rsidRDefault="00A87DFC" w:rsidP="5C256C08">
      <w:pPr>
        <w:rPr>
          <w:rFonts w:ascii="Arial" w:eastAsia="Arial" w:hAnsi="Arial" w:cs="Arial"/>
          <w:b/>
          <w:bCs/>
          <w:sz w:val="24"/>
          <w:szCs w:val="24"/>
        </w:rPr>
      </w:pPr>
    </w:p>
    <w:p w14:paraId="5D2D31AA" w14:textId="29D73C19" w:rsidR="00A87DFC" w:rsidRDefault="00A87DFC" w:rsidP="5C256C08">
      <w:pPr>
        <w:rPr>
          <w:rFonts w:ascii="Arial" w:eastAsia="Arial" w:hAnsi="Arial" w:cs="Arial"/>
          <w:b/>
          <w:bCs/>
          <w:sz w:val="24"/>
          <w:szCs w:val="24"/>
        </w:rPr>
      </w:pPr>
    </w:p>
    <w:p w14:paraId="41294FCB" w14:textId="77777777" w:rsidR="00A87DFC" w:rsidRDefault="00A87DFC" w:rsidP="5C256C08">
      <w:pPr>
        <w:rPr>
          <w:rFonts w:ascii="Arial" w:eastAsia="Arial" w:hAnsi="Arial" w:cs="Arial"/>
          <w:b/>
          <w:bCs/>
          <w:sz w:val="24"/>
          <w:szCs w:val="24"/>
        </w:rPr>
      </w:pPr>
    </w:p>
    <w:p w14:paraId="505F357E" w14:textId="5638CC1E" w:rsidR="0A2D0D9F" w:rsidRDefault="0A2D0D9F" w:rsidP="5C256C08">
      <w:pPr>
        <w:rPr>
          <w:rFonts w:ascii="Arial" w:eastAsia="Arial" w:hAnsi="Arial" w:cs="Arial"/>
          <w:b/>
          <w:bCs/>
          <w:sz w:val="24"/>
          <w:szCs w:val="24"/>
        </w:rPr>
      </w:pPr>
      <w:r w:rsidRPr="5C256C08">
        <w:rPr>
          <w:rFonts w:ascii="Arial" w:eastAsia="Arial" w:hAnsi="Arial" w:cs="Arial"/>
          <w:b/>
          <w:bCs/>
          <w:sz w:val="24"/>
          <w:szCs w:val="24"/>
        </w:rPr>
        <w:lastRenderedPageBreak/>
        <w:t>Part III Analysis and recommendation</w:t>
      </w:r>
    </w:p>
    <w:p w14:paraId="7E093037" w14:textId="3DE77F99" w:rsidR="00A881B0" w:rsidRDefault="00A881B0" w:rsidP="24ABCBA7">
      <w:pPr>
        <w:rPr>
          <w:rFonts w:ascii="Arial" w:eastAsia="Arial" w:hAnsi="Arial" w:cs="Arial"/>
          <w:sz w:val="24"/>
          <w:szCs w:val="24"/>
        </w:rPr>
      </w:pPr>
      <w:r w:rsidRPr="24ABCBA7">
        <w:rPr>
          <w:rFonts w:ascii="Arial" w:eastAsia="Arial" w:hAnsi="Arial" w:cs="Arial"/>
          <w:sz w:val="24"/>
          <w:szCs w:val="24"/>
        </w:rPr>
        <w:t>First defect, “Student ID” field allows to enter digits that less than or more than seven digits.</w:t>
      </w:r>
      <w:r w:rsidR="5E29805D" w:rsidRPr="24ABCBA7">
        <w:rPr>
          <w:rFonts w:ascii="Arial" w:eastAsia="Arial" w:hAnsi="Arial" w:cs="Arial"/>
          <w:sz w:val="24"/>
          <w:szCs w:val="24"/>
        </w:rPr>
        <w:t xml:space="preserve"> The cause of this defect is that the programmer d</w:t>
      </w:r>
      <w:r w:rsidR="72BD7F5C" w:rsidRPr="24ABCBA7">
        <w:rPr>
          <w:rFonts w:ascii="Arial" w:eastAsia="Arial" w:hAnsi="Arial" w:cs="Arial"/>
          <w:sz w:val="24"/>
          <w:szCs w:val="24"/>
        </w:rPr>
        <w:t>id</w:t>
      </w:r>
      <w:r w:rsidR="5E29805D" w:rsidRPr="24ABCBA7">
        <w:rPr>
          <w:rFonts w:ascii="Arial" w:eastAsia="Arial" w:hAnsi="Arial" w:cs="Arial"/>
          <w:sz w:val="24"/>
          <w:szCs w:val="24"/>
        </w:rPr>
        <w:t xml:space="preserve"> not </w:t>
      </w:r>
      <w:r w:rsidR="3172F91B" w:rsidRPr="24ABCBA7">
        <w:rPr>
          <w:rFonts w:ascii="Arial" w:eastAsia="Arial" w:hAnsi="Arial" w:cs="Arial"/>
          <w:sz w:val="24"/>
          <w:szCs w:val="24"/>
        </w:rPr>
        <w:t>limited</w:t>
      </w:r>
      <w:r w:rsidR="470EB7FF" w:rsidRPr="24ABCBA7">
        <w:rPr>
          <w:rFonts w:ascii="Arial" w:eastAsia="Arial" w:hAnsi="Arial" w:cs="Arial"/>
          <w:sz w:val="24"/>
          <w:szCs w:val="24"/>
        </w:rPr>
        <w:t xml:space="preserve"> </w:t>
      </w:r>
      <w:r w:rsidR="1D0E665A" w:rsidRPr="24ABCBA7">
        <w:rPr>
          <w:rFonts w:ascii="Arial" w:eastAsia="Arial" w:hAnsi="Arial" w:cs="Arial"/>
          <w:sz w:val="24"/>
          <w:szCs w:val="24"/>
        </w:rPr>
        <w:t xml:space="preserve">input </w:t>
      </w:r>
      <w:r w:rsidR="3CF0E60F" w:rsidRPr="24ABCBA7">
        <w:rPr>
          <w:rFonts w:ascii="Arial" w:eastAsia="Arial" w:hAnsi="Arial" w:cs="Arial"/>
          <w:sz w:val="24"/>
          <w:szCs w:val="24"/>
        </w:rPr>
        <w:t>digits</w:t>
      </w:r>
      <w:r w:rsidR="470EB7FF" w:rsidRPr="24ABCBA7">
        <w:rPr>
          <w:rFonts w:ascii="Arial" w:eastAsia="Arial" w:hAnsi="Arial" w:cs="Arial"/>
          <w:sz w:val="24"/>
          <w:szCs w:val="24"/>
        </w:rPr>
        <w:t xml:space="preserve"> </w:t>
      </w:r>
      <w:r w:rsidR="1CCE658F" w:rsidRPr="24ABCBA7">
        <w:rPr>
          <w:rFonts w:ascii="Arial" w:eastAsia="Arial" w:hAnsi="Arial" w:cs="Arial"/>
          <w:sz w:val="24"/>
          <w:szCs w:val="24"/>
        </w:rPr>
        <w:t>length</w:t>
      </w:r>
      <w:r w:rsidR="05B39D31" w:rsidRPr="24ABCBA7">
        <w:rPr>
          <w:rFonts w:ascii="Arial" w:eastAsia="Arial" w:hAnsi="Arial" w:cs="Arial"/>
          <w:sz w:val="24"/>
          <w:szCs w:val="24"/>
        </w:rPr>
        <w:t xml:space="preserve"> </w:t>
      </w:r>
      <w:r w:rsidR="78E0ED0C" w:rsidRPr="24ABCBA7">
        <w:rPr>
          <w:rFonts w:ascii="Arial" w:eastAsia="Arial" w:hAnsi="Arial" w:cs="Arial"/>
          <w:sz w:val="24"/>
          <w:szCs w:val="24"/>
        </w:rPr>
        <w:t>to seven</w:t>
      </w:r>
      <w:r w:rsidR="05B39D31" w:rsidRPr="24ABCBA7">
        <w:rPr>
          <w:rFonts w:ascii="Arial" w:eastAsia="Arial" w:hAnsi="Arial" w:cs="Arial"/>
          <w:sz w:val="24"/>
          <w:szCs w:val="24"/>
        </w:rPr>
        <w:t>.</w:t>
      </w:r>
      <w:r w:rsidR="10F965BB" w:rsidRPr="24ABCBA7">
        <w:rPr>
          <w:rFonts w:ascii="Arial" w:eastAsia="Arial" w:hAnsi="Arial" w:cs="Arial"/>
          <w:sz w:val="24"/>
          <w:szCs w:val="24"/>
        </w:rPr>
        <w:t xml:space="preserve"> To prevent </w:t>
      </w:r>
      <w:r w:rsidR="6F4CD09A" w:rsidRPr="24ABCBA7">
        <w:rPr>
          <w:rFonts w:ascii="Arial" w:eastAsia="Arial" w:hAnsi="Arial" w:cs="Arial"/>
          <w:sz w:val="24"/>
          <w:szCs w:val="24"/>
        </w:rPr>
        <w:t>this defect</w:t>
      </w:r>
      <w:r w:rsidR="10F965BB" w:rsidRPr="24ABCBA7">
        <w:rPr>
          <w:rFonts w:ascii="Arial" w:eastAsia="Arial" w:hAnsi="Arial" w:cs="Arial"/>
          <w:sz w:val="24"/>
          <w:szCs w:val="24"/>
        </w:rPr>
        <w:t xml:space="preserve"> from occurring i</w:t>
      </w:r>
      <w:r w:rsidR="5BB34B8B" w:rsidRPr="24ABCBA7">
        <w:rPr>
          <w:rFonts w:ascii="Arial" w:eastAsia="Arial" w:hAnsi="Arial" w:cs="Arial"/>
          <w:sz w:val="24"/>
          <w:szCs w:val="24"/>
        </w:rPr>
        <w:t xml:space="preserve">n the future, programmer could </w:t>
      </w:r>
      <w:r w:rsidR="2C88C1F8" w:rsidRPr="24ABCBA7">
        <w:rPr>
          <w:rFonts w:ascii="Arial" w:eastAsia="Arial" w:hAnsi="Arial" w:cs="Arial"/>
          <w:sz w:val="24"/>
          <w:szCs w:val="24"/>
        </w:rPr>
        <w:t xml:space="preserve">set up </w:t>
      </w:r>
      <w:r w:rsidR="3B2DAB3E" w:rsidRPr="24ABCBA7">
        <w:rPr>
          <w:rFonts w:ascii="Arial" w:eastAsia="Arial" w:hAnsi="Arial" w:cs="Arial"/>
          <w:sz w:val="24"/>
          <w:szCs w:val="24"/>
        </w:rPr>
        <w:t>a minimum number equal to 1000000</w:t>
      </w:r>
      <w:r w:rsidR="43CD757B" w:rsidRPr="24ABCBA7">
        <w:rPr>
          <w:rFonts w:ascii="Arial" w:eastAsia="Arial" w:hAnsi="Arial" w:cs="Arial"/>
          <w:sz w:val="24"/>
          <w:szCs w:val="24"/>
        </w:rPr>
        <w:t>0</w:t>
      </w:r>
      <w:r w:rsidR="3B2DAB3E" w:rsidRPr="24ABCBA7">
        <w:rPr>
          <w:rFonts w:ascii="Arial" w:eastAsia="Arial" w:hAnsi="Arial" w:cs="Arial"/>
          <w:sz w:val="24"/>
          <w:szCs w:val="24"/>
        </w:rPr>
        <w:t xml:space="preserve"> and </w:t>
      </w:r>
      <w:r w:rsidR="56C51251" w:rsidRPr="24ABCBA7">
        <w:rPr>
          <w:rFonts w:ascii="Arial" w:eastAsia="Arial" w:hAnsi="Arial" w:cs="Arial"/>
          <w:sz w:val="24"/>
          <w:szCs w:val="24"/>
        </w:rPr>
        <w:t xml:space="preserve">a </w:t>
      </w:r>
      <w:r w:rsidR="401D14B4" w:rsidRPr="24ABCBA7">
        <w:rPr>
          <w:rFonts w:ascii="Arial" w:eastAsia="Arial" w:hAnsi="Arial" w:cs="Arial"/>
          <w:sz w:val="24"/>
          <w:szCs w:val="24"/>
        </w:rPr>
        <w:t>maximum</w:t>
      </w:r>
      <w:r w:rsidR="34D54DF4" w:rsidRPr="24ABCBA7">
        <w:rPr>
          <w:rFonts w:ascii="Arial" w:eastAsia="Arial" w:hAnsi="Arial" w:cs="Arial"/>
          <w:sz w:val="24"/>
          <w:szCs w:val="24"/>
        </w:rPr>
        <w:t xml:space="preserve"> number equal to 9999999</w:t>
      </w:r>
      <w:r w:rsidR="3588268B" w:rsidRPr="24ABCBA7">
        <w:rPr>
          <w:rFonts w:ascii="Arial" w:eastAsia="Arial" w:hAnsi="Arial" w:cs="Arial"/>
          <w:sz w:val="24"/>
          <w:szCs w:val="24"/>
        </w:rPr>
        <w:t xml:space="preserve"> </w:t>
      </w:r>
      <w:r w:rsidR="0F01C653" w:rsidRPr="24ABCBA7">
        <w:rPr>
          <w:rFonts w:ascii="Arial" w:eastAsia="Arial" w:hAnsi="Arial" w:cs="Arial"/>
          <w:sz w:val="24"/>
          <w:szCs w:val="24"/>
        </w:rPr>
        <w:t xml:space="preserve">under input tag </w:t>
      </w:r>
      <w:r w:rsidR="0080C5B1" w:rsidRPr="24ABCBA7">
        <w:rPr>
          <w:rFonts w:ascii="Arial" w:eastAsia="Arial" w:hAnsi="Arial" w:cs="Arial"/>
          <w:sz w:val="24"/>
          <w:szCs w:val="24"/>
        </w:rPr>
        <w:t>to limit the input</w:t>
      </w:r>
      <w:r w:rsidR="106CE052" w:rsidRPr="24ABCBA7">
        <w:rPr>
          <w:rFonts w:ascii="Arial" w:eastAsia="Arial" w:hAnsi="Arial" w:cs="Arial"/>
          <w:sz w:val="24"/>
          <w:szCs w:val="24"/>
        </w:rPr>
        <w:t>.</w:t>
      </w:r>
    </w:p>
    <w:p w14:paraId="692B3BBA" w14:textId="62B5998F" w:rsidR="00A881B0" w:rsidRDefault="00A881B0" w:rsidP="24ABCBA7">
      <w:pPr>
        <w:rPr>
          <w:rFonts w:ascii="Arial" w:eastAsia="Arial" w:hAnsi="Arial" w:cs="Arial"/>
          <w:sz w:val="24"/>
          <w:szCs w:val="24"/>
        </w:rPr>
      </w:pPr>
      <w:r w:rsidRPr="24ABCBA7">
        <w:rPr>
          <w:rFonts w:ascii="Arial" w:eastAsia="Arial" w:hAnsi="Arial" w:cs="Arial"/>
          <w:sz w:val="24"/>
          <w:szCs w:val="24"/>
        </w:rPr>
        <w:t>Second defect, “Student ID” field allows to enter non digital characters.</w:t>
      </w:r>
      <w:r w:rsidR="32EF585C" w:rsidRPr="24ABCBA7">
        <w:rPr>
          <w:rFonts w:ascii="Arial" w:eastAsia="Arial" w:hAnsi="Arial" w:cs="Arial"/>
          <w:sz w:val="24"/>
          <w:szCs w:val="24"/>
        </w:rPr>
        <w:t xml:space="preserve"> The cause of this defect is that the programmer </w:t>
      </w:r>
      <w:r w:rsidR="4683AB18" w:rsidRPr="24ABCBA7">
        <w:rPr>
          <w:rFonts w:ascii="Arial" w:eastAsia="Arial" w:hAnsi="Arial" w:cs="Arial"/>
          <w:sz w:val="24"/>
          <w:szCs w:val="24"/>
        </w:rPr>
        <w:t xml:space="preserve">set </w:t>
      </w:r>
      <w:r w:rsidR="40930DBC" w:rsidRPr="24ABCBA7">
        <w:rPr>
          <w:rFonts w:ascii="Arial" w:eastAsia="Arial" w:hAnsi="Arial" w:cs="Arial"/>
          <w:sz w:val="24"/>
          <w:szCs w:val="24"/>
        </w:rPr>
        <w:t xml:space="preserve">data </w:t>
      </w:r>
      <w:r w:rsidR="4683AB18" w:rsidRPr="24ABCBA7">
        <w:rPr>
          <w:rFonts w:ascii="Arial" w:eastAsia="Arial" w:hAnsi="Arial" w:cs="Arial"/>
          <w:sz w:val="24"/>
          <w:szCs w:val="24"/>
        </w:rPr>
        <w:t>type to text</w:t>
      </w:r>
      <w:r w:rsidR="1AA714BA" w:rsidRPr="24ABCBA7">
        <w:rPr>
          <w:rFonts w:ascii="Arial" w:eastAsia="Arial" w:hAnsi="Arial" w:cs="Arial"/>
          <w:sz w:val="24"/>
          <w:szCs w:val="24"/>
        </w:rPr>
        <w:t xml:space="preserve"> under input tag</w:t>
      </w:r>
      <w:r w:rsidR="4683AB18" w:rsidRPr="24ABCBA7">
        <w:rPr>
          <w:rFonts w:ascii="Arial" w:eastAsia="Arial" w:hAnsi="Arial" w:cs="Arial"/>
          <w:sz w:val="24"/>
          <w:szCs w:val="24"/>
        </w:rPr>
        <w:t>.</w:t>
      </w:r>
      <w:r w:rsidR="63D5D20A" w:rsidRPr="24ABCBA7">
        <w:rPr>
          <w:rFonts w:ascii="Arial" w:eastAsia="Arial" w:hAnsi="Arial" w:cs="Arial"/>
          <w:sz w:val="24"/>
          <w:szCs w:val="24"/>
        </w:rPr>
        <w:t xml:space="preserve"> </w:t>
      </w:r>
      <w:r w:rsidR="2B7CA2AD" w:rsidRPr="24ABCBA7">
        <w:rPr>
          <w:rFonts w:ascii="Arial" w:eastAsia="Arial" w:hAnsi="Arial" w:cs="Arial"/>
          <w:sz w:val="24"/>
          <w:szCs w:val="24"/>
        </w:rPr>
        <w:t xml:space="preserve">To prevent this defect from occurring in the future, programmer could set </w:t>
      </w:r>
      <w:r w:rsidR="3F318827" w:rsidRPr="24ABCBA7">
        <w:rPr>
          <w:rFonts w:ascii="Arial" w:eastAsia="Arial" w:hAnsi="Arial" w:cs="Arial"/>
          <w:sz w:val="24"/>
          <w:szCs w:val="24"/>
        </w:rPr>
        <w:t xml:space="preserve">data </w:t>
      </w:r>
      <w:r w:rsidR="198D230B" w:rsidRPr="24ABCBA7">
        <w:rPr>
          <w:rFonts w:ascii="Arial" w:eastAsia="Arial" w:hAnsi="Arial" w:cs="Arial"/>
          <w:sz w:val="24"/>
          <w:szCs w:val="24"/>
        </w:rPr>
        <w:t>type as number</w:t>
      </w:r>
      <w:r w:rsidR="3AF71A7A" w:rsidRPr="24ABCBA7">
        <w:rPr>
          <w:rFonts w:ascii="Arial" w:eastAsia="Arial" w:hAnsi="Arial" w:cs="Arial"/>
          <w:sz w:val="24"/>
          <w:szCs w:val="24"/>
        </w:rPr>
        <w:t xml:space="preserve"> under input tag</w:t>
      </w:r>
      <w:r w:rsidR="198D230B" w:rsidRPr="24ABCBA7">
        <w:rPr>
          <w:rFonts w:ascii="Arial" w:eastAsia="Arial" w:hAnsi="Arial" w:cs="Arial"/>
          <w:sz w:val="24"/>
          <w:szCs w:val="24"/>
        </w:rPr>
        <w:t>.</w:t>
      </w:r>
    </w:p>
    <w:p w14:paraId="5F0372C4" w14:textId="45CAB8E0" w:rsidR="00A881B0" w:rsidRDefault="0048610C" w:rsidP="24ABCBA7">
      <w:pPr>
        <w:rPr>
          <w:rFonts w:ascii="Arial" w:eastAsia="Arial" w:hAnsi="Arial" w:cs="Arial"/>
          <w:sz w:val="24"/>
          <w:szCs w:val="24"/>
        </w:rPr>
      </w:pPr>
      <w:r w:rsidRPr="24ABCBA7">
        <w:rPr>
          <w:rFonts w:ascii="Arial" w:eastAsia="Arial" w:hAnsi="Arial" w:cs="Arial"/>
          <w:sz w:val="24"/>
          <w:szCs w:val="24"/>
        </w:rPr>
        <w:t>Third defect</w:t>
      </w:r>
      <w:r>
        <w:rPr>
          <w:rFonts w:ascii="SimSun" w:hAnsi="SimSun" w:cs="SimSun" w:hint="eastAsia"/>
          <w:sz w:val="24"/>
          <w:szCs w:val="24"/>
          <w:lang w:eastAsia="zh-CN"/>
        </w:rPr>
        <w:t>,</w:t>
      </w:r>
      <w:r w:rsidR="00A881B0" w:rsidRPr="24ABCBA7">
        <w:rPr>
          <w:rFonts w:ascii="Arial" w:eastAsia="Arial" w:hAnsi="Arial" w:cs="Arial"/>
          <w:sz w:val="24"/>
          <w:szCs w:val="24"/>
        </w:rPr>
        <w:t xml:space="preserve">"Submit" button </w:t>
      </w:r>
      <w:r w:rsidR="2E67AED4" w:rsidRPr="24ABCBA7">
        <w:rPr>
          <w:rFonts w:ascii="Arial" w:eastAsia="Arial" w:hAnsi="Arial" w:cs="Arial"/>
          <w:sz w:val="24"/>
          <w:szCs w:val="24"/>
        </w:rPr>
        <w:t>does not</w:t>
      </w:r>
      <w:r w:rsidR="00A881B0" w:rsidRPr="24ABCBA7">
        <w:rPr>
          <w:rFonts w:ascii="Arial" w:eastAsia="Arial" w:hAnsi="Arial" w:cs="Arial"/>
          <w:sz w:val="24"/>
          <w:szCs w:val="24"/>
        </w:rPr>
        <w:t xml:space="preserve"> return an error message for inputting invalid value in the "Student ID" field.</w:t>
      </w:r>
      <w:r w:rsidR="41173FDE" w:rsidRPr="24ABCBA7">
        <w:rPr>
          <w:rFonts w:ascii="Arial" w:eastAsia="Arial" w:hAnsi="Arial" w:cs="Arial"/>
          <w:sz w:val="24"/>
          <w:szCs w:val="24"/>
        </w:rPr>
        <w:t xml:space="preserve"> The cause of this defect is that t</w:t>
      </w:r>
      <w:r w:rsidR="4448FD42" w:rsidRPr="24ABCBA7">
        <w:rPr>
          <w:rFonts w:ascii="Arial" w:eastAsia="Arial" w:hAnsi="Arial" w:cs="Arial"/>
          <w:sz w:val="24"/>
          <w:szCs w:val="24"/>
        </w:rPr>
        <w:t>he form was submitted</w:t>
      </w:r>
      <w:r w:rsidR="3DDCD81F" w:rsidRPr="24ABCBA7">
        <w:rPr>
          <w:rFonts w:ascii="Arial" w:eastAsia="Arial" w:hAnsi="Arial" w:cs="Arial"/>
          <w:sz w:val="24"/>
          <w:szCs w:val="24"/>
        </w:rPr>
        <w:t xml:space="preserve"> without</w:t>
      </w:r>
      <w:r w:rsidR="41173FDE" w:rsidRPr="24ABCBA7">
        <w:rPr>
          <w:rFonts w:ascii="Arial" w:eastAsia="Arial" w:hAnsi="Arial" w:cs="Arial"/>
          <w:sz w:val="24"/>
          <w:szCs w:val="24"/>
        </w:rPr>
        <w:t xml:space="preserve"> validate the input value of "Student ID" field</w:t>
      </w:r>
      <w:r w:rsidR="2395E11C" w:rsidRPr="24ABCBA7">
        <w:rPr>
          <w:rFonts w:ascii="Arial" w:eastAsia="Arial" w:hAnsi="Arial" w:cs="Arial"/>
          <w:sz w:val="24"/>
          <w:szCs w:val="24"/>
        </w:rPr>
        <w:t>. To prevent this defect from occurring in the future,</w:t>
      </w:r>
      <w:r w:rsidR="2CA47403" w:rsidRPr="24ABCBA7">
        <w:rPr>
          <w:rFonts w:ascii="Arial" w:eastAsia="Arial" w:hAnsi="Arial" w:cs="Arial"/>
          <w:sz w:val="24"/>
          <w:szCs w:val="24"/>
        </w:rPr>
        <w:t xml:space="preserve"> programmer could</w:t>
      </w:r>
      <w:r w:rsidR="2B1B6F23" w:rsidRPr="24ABCBA7">
        <w:rPr>
          <w:rFonts w:ascii="Arial" w:eastAsia="Arial" w:hAnsi="Arial" w:cs="Arial"/>
          <w:sz w:val="24"/>
          <w:szCs w:val="24"/>
        </w:rPr>
        <w:t xml:space="preserve"> use </w:t>
      </w:r>
      <w:r w:rsidR="048B7D7A" w:rsidRPr="24ABCBA7">
        <w:rPr>
          <w:rFonts w:ascii="Arial" w:eastAsia="Arial" w:hAnsi="Arial" w:cs="Arial"/>
          <w:sz w:val="24"/>
          <w:szCs w:val="24"/>
        </w:rPr>
        <w:t>validation</w:t>
      </w:r>
      <w:r w:rsidR="2B1B6F23" w:rsidRPr="24ABCBA7">
        <w:rPr>
          <w:rFonts w:ascii="Arial" w:eastAsia="Arial" w:hAnsi="Arial" w:cs="Arial"/>
          <w:sz w:val="24"/>
          <w:szCs w:val="24"/>
        </w:rPr>
        <w:t xml:space="preserve"> rule</w:t>
      </w:r>
      <w:r w:rsidR="2ADDB4D4" w:rsidRPr="24ABCBA7">
        <w:rPr>
          <w:rFonts w:ascii="Arial" w:eastAsia="Arial" w:hAnsi="Arial" w:cs="Arial"/>
          <w:sz w:val="24"/>
          <w:szCs w:val="24"/>
        </w:rPr>
        <w:t>s</w:t>
      </w:r>
      <w:r w:rsidR="2B1B6F23" w:rsidRPr="24ABCBA7">
        <w:rPr>
          <w:rFonts w:ascii="Arial" w:eastAsia="Arial" w:hAnsi="Arial" w:cs="Arial"/>
          <w:sz w:val="24"/>
          <w:szCs w:val="24"/>
        </w:rPr>
        <w:t xml:space="preserve"> </w:t>
      </w:r>
      <w:r w:rsidR="66551BDB" w:rsidRPr="24ABCBA7">
        <w:rPr>
          <w:rFonts w:ascii="Arial" w:eastAsia="Arial" w:hAnsi="Arial" w:cs="Arial"/>
          <w:sz w:val="24"/>
          <w:szCs w:val="24"/>
        </w:rPr>
        <w:t>to check if</w:t>
      </w:r>
      <w:r w:rsidR="2B1B6F23" w:rsidRPr="24ABCBA7">
        <w:rPr>
          <w:rFonts w:ascii="Arial" w:eastAsia="Arial" w:hAnsi="Arial" w:cs="Arial"/>
          <w:sz w:val="24"/>
          <w:szCs w:val="24"/>
        </w:rPr>
        <w:t xml:space="preserve"> the input studen</w:t>
      </w:r>
      <w:r w:rsidR="3C459A25" w:rsidRPr="24ABCBA7">
        <w:rPr>
          <w:rFonts w:ascii="Arial" w:eastAsia="Arial" w:hAnsi="Arial" w:cs="Arial"/>
          <w:sz w:val="24"/>
          <w:szCs w:val="24"/>
        </w:rPr>
        <w:t xml:space="preserve">t Id </w:t>
      </w:r>
      <w:r w:rsidR="3CC9CC47" w:rsidRPr="24ABCBA7">
        <w:rPr>
          <w:rFonts w:ascii="Arial" w:eastAsia="Arial" w:hAnsi="Arial" w:cs="Arial"/>
          <w:sz w:val="24"/>
          <w:szCs w:val="24"/>
        </w:rPr>
        <w:t xml:space="preserve">is </w:t>
      </w:r>
      <w:r w:rsidR="3C459A25" w:rsidRPr="24ABCBA7">
        <w:rPr>
          <w:rFonts w:ascii="Arial" w:eastAsia="Arial" w:hAnsi="Arial" w:cs="Arial"/>
          <w:sz w:val="24"/>
          <w:szCs w:val="24"/>
        </w:rPr>
        <w:t>exactly seven digit</w:t>
      </w:r>
      <w:r w:rsidR="405F00C8" w:rsidRPr="24ABCBA7">
        <w:rPr>
          <w:rFonts w:ascii="Arial" w:eastAsia="Arial" w:hAnsi="Arial" w:cs="Arial"/>
          <w:sz w:val="24"/>
          <w:szCs w:val="24"/>
        </w:rPr>
        <w:t>s or not before submitting the form. And displays error mess</w:t>
      </w:r>
      <w:r w:rsidR="36E76805" w:rsidRPr="24ABCBA7">
        <w:rPr>
          <w:rFonts w:ascii="Arial" w:eastAsia="Arial" w:hAnsi="Arial" w:cs="Arial"/>
          <w:sz w:val="24"/>
          <w:szCs w:val="24"/>
        </w:rPr>
        <w:t xml:space="preserve">age if the input value </w:t>
      </w:r>
      <w:r w:rsidR="452D8E7C" w:rsidRPr="24ABCBA7">
        <w:rPr>
          <w:rFonts w:ascii="Arial" w:eastAsia="Arial" w:hAnsi="Arial" w:cs="Arial"/>
          <w:sz w:val="24"/>
          <w:szCs w:val="24"/>
        </w:rPr>
        <w:t>violates the validation rule</w:t>
      </w:r>
      <w:r w:rsidR="2D368915" w:rsidRPr="24ABCBA7">
        <w:rPr>
          <w:rFonts w:ascii="Arial" w:eastAsia="Arial" w:hAnsi="Arial" w:cs="Arial"/>
          <w:sz w:val="24"/>
          <w:szCs w:val="24"/>
        </w:rPr>
        <w:t>s.</w:t>
      </w:r>
    </w:p>
    <w:p w14:paraId="330372C6" w14:textId="15F54E37" w:rsidR="00A881B0" w:rsidRDefault="00A881B0" w:rsidP="24ABCBA7">
      <w:pPr>
        <w:rPr>
          <w:rFonts w:ascii="Arial" w:eastAsia="Arial" w:hAnsi="Arial" w:cs="Arial"/>
          <w:sz w:val="24"/>
          <w:szCs w:val="24"/>
        </w:rPr>
      </w:pPr>
      <w:r w:rsidRPr="24ABCBA7">
        <w:rPr>
          <w:rFonts w:ascii="Arial" w:eastAsia="Arial" w:hAnsi="Arial" w:cs="Arial"/>
          <w:sz w:val="24"/>
          <w:szCs w:val="24"/>
        </w:rPr>
        <w:t>Fo</w:t>
      </w:r>
      <w:r w:rsidR="0A581B5A" w:rsidRPr="24ABCBA7">
        <w:rPr>
          <w:rFonts w:ascii="Arial" w:eastAsia="Arial" w:hAnsi="Arial" w:cs="Arial"/>
          <w:sz w:val="24"/>
          <w:szCs w:val="24"/>
        </w:rPr>
        <w:t>u</w:t>
      </w:r>
      <w:r w:rsidRPr="24ABCBA7">
        <w:rPr>
          <w:rFonts w:ascii="Arial" w:eastAsia="Arial" w:hAnsi="Arial" w:cs="Arial"/>
          <w:sz w:val="24"/>
          <w:szCs w:val="24"/>
        </w:rPr>
        <w:t>rth defect, typo is occurred in "Lsat Name is required" error message.</w:t>
      </w:r>
      <w:r w:rsidR="65699185" w:rsidRPr="24ABCBA7">
        <w:rPr>
          <w:rFonts w:ascii="Arial" w:eastAsia="Arial" w:hAnsi="Arial" w:cs="Arial"/>
          <w:sz w:val="24"/>
          <w:szCs w:val="24"/>
        </w:rPr>
        <w:t xml:space="preserve"> The cause of this defect is due to careless typing</w:t>
      </w:r>
      <w:r w:rsidR="1FBE668D" w:rsidRPr="24ABCBA7">
        <w:rPr>
          <w:rFonts w:ascii="Arial" w:eastAsia="Arial" w:hAnsi="Arial" w:cs="Arial"/>
          <w:sz w:val="24"/>
          <w:szCs w:val="24"/>
        </w:rPr>
        <w:t xml:space="preserve"> made by programmer. To prevent this defect from occurring in the future, the programmer should </w:t>
      </w:r>
      <w:r w:rsidR="5BBB4F3B" w:rsidRPr="24ABCBA7">
        <w:rPr>
          <w:rFonts w:ascii="Arial" w:eastAsia="Arial" w:hAnsi="Arial" w:cs="Arial"/>
          <w:sz w:val="24"/>
          <w:szCs w:val="24"/>
        </w:rPr>
        <w:t>double check the code spelling before submitting h</w:t>
      </w:r>
      <w:r w:rsidR="0BC75E94" w:rsidRPr="24ABCBA7">
        <w:rPr>
          <w:rFonts w:ascii="Arial" w:eastAsia="Arial" w:hAnsi="Arial" w:cs="Arial"/>
          <w:sz w:val="24"/>
          <w:szCs w:val="24"/>
        </w:rPr>
        <w:t>is</w:t>
      </w:r>
      <w:r w:rsidR="5BBB4F3B" w:rsidRPr="24ABCBA7">
        <w:rPr>
          <w:rFonts w:ascii="Arial" w:eastAsia="Arial" w:hAnsi="Arial" w:cs="Arial"/>
          <w:sz w:val="24"/>
          <w:szCs w:val="24"/>
        </w:rPr>
        <w:t xml:space="preserve"> work. Moreover, let other programmers to scanner ov</w:t>
      </w:r>
      <w:r w:rsidR="64C9E222" w:rsidRPr="24ABCBA7">
        <w:rPr>
          <w:rFonts w:ascii="Arial" w:eastAsia="Arial" w:hAnsi="Arial" w:cs="Arial"/>
          <w:sz w:val="24"/>
          <w:szCs w:val="24"/>
        </w:rPr>
        <w:t>er the code is also an effective way to avoid typos.</w:t>
      </w:r>
    </w:p>
    <w:p w14:paraId="451E96AB" w14:textId="414CECDF" w:rsidR="00A881B0" w:rsidRDefault="00A881B0" w:rsidP="24ABCBA7">
      <w:pPr>
        <w:rPr>
          <w:rFonts w:ascii="Arial" w:eastAsia="Arial" w:hAnsi="Arial" w:cs="Arial"/>
          <w:sz w:val="24"/>
          <w:szCs w:val="24"/>
        </w:rPr>
      </w:pPr>
      <w:r w:rsidRPr="24ABCBA7">
        <w:rPr>
          <w:rFonts w:ascii="Arial" w:eastAsia="Arial" w:hAnsi="Arial" w:cs="Arial"/>
          <w:sz w:val="24"/>
          <w:szCs w:val="24"/>
        </w:rPr>
        <w:t>Fifth defect, when select a gender in "Gender" selection field, the output is opposite to input.</w:t>
      </w:r>
      <w:r w:rsidR="0DECCA16" w:rsidRPr="24ABCBA7">
        <w:rPr>
          <w:rFonts w:ascii="Arial" w:eastAsia="Arial" w:hAnsi="Arial" w:cs="Arial"/>
          <w:sz w:val="24"/>
          <w:szCs w:val="24"/>
        </w:rPr>
        <w:t xml:space="preserve"> The cause of this defect is that</w:t>
      </w:r>
      <w:r w:rsidR="7D9B9C9C" w:rsidRPr="24ABCBA7">
        <w:rPr>
          <w:rFonts w:ascii="Arial" w:eastAsia="Arial" w:hAnsi="Arial" w:cs="Arial"/>
          <w:sz w:val="24"/>
          <w:szCs w:val="24"/>
        </w:rPr>
        <w:t xml:space="preserve"> the programmer set up a wrong</w:t>
      </w:r>
      <w:r w:rsidR="7762CBD2" w:rsidRPr="24ABCBA7">
        <w:rPr>
          <w:rFonts w:ascii="Arial" w:eastAsia="Arial" w:hAnsi="Arial" w:cs="Arial"/>
          <w:sz w:val="24"/>
          <w:szCs w:val="24"/>
        </w:rPr>
        <w:t xml:space="preserve"> </w:t>
      </w:r>
      <w:r w:rsidR="7D9B9C9C" w:rsidRPr="24ABCBA7">
        <w:rPr>
          <w:rFonts w:ascii="Arial" w:eastAsia="Arial" w:hAnsi="Arial" w:cs="Arial"/>
          <w:sz w:val="24"/>
          <w:szCs w:val="24"/>
        </w:rPr>
        <w:t>data value</w:t>
      </w:r>
      <w:r w:rsidR="3C68EF04" w:rsidRPr="24ABCBA7">
        <w:rPr>
          <w:rFonts w:ascii="Arial" w:eastAsia="Arial" w:hAnsi="Arial" w:cs="Arial"/>
          <w:sz w:val="24"/>
          <w:szCs w:val="24"/>
        </w:rPr>
        <w:t xml:space="preserve"> under input tag</w:t>
      </w:r>
      <w:r w:rsidR="7D9B9C9C" w:rsidRPr="24ABCBA7">
        <w:rPr>
          <w:rFonts w:ascii="Arial" w:eastAsia="Arial" w:hAnsi="Arial" w:cs="Arial"/>
          <w:sz w:val="24"/>
          <w:szCs w:val="24"/>
        </w:rPr>
        <w:t>.</w:t>
      </w:r>
      <w:r w:rsidR="1453607A" w:rsidRPr="24ABCBA7">
        <w:rPr>
          <w:rFonts w:ascii="Arial" w:eastAsia="Arial" w:hAnsi="Arial" w:cs="Arial"/>
          <w:sz w:val="24"/>
          <w:szCs w:val="24"/>
        </w:rPr>
        <w:t xml:space="preserve"> </w:t>
      </w:r>
      <w:r w:rsidR="5463AE70" w:rsidRPr="24ABCBA7">
        <w:rPr>
          <w:rFonts w:ascii="Arial" w:eastAsia="Arial" w:hAnsi="Arial" w:cs="Arial"/>
          <w:sz w:val="24"/>
          <w:szCs w:val="24"/>
        </w:rPr>
        <w:t>To prevent this defect from occurring in the future, programmer should double check if the data v</w:t>
      </w:r>
      <w:r w:rsidR="41D9DA16" w:rsidRPr="24ABCBA7">
        <w:rPr>
          <w:rFonts w:ascii="Arial" w:eastAsia="Arial" w:hAnsi="Arial" w:cs="Arial"/>
          <w:sz w:val="24"/>
          <w:szCs w:val="24"/>
        </w:rPr>
        <w:t>alue under input tag</w:t>
      </w:r>
      <w:r w:rsidR="01498873" w:rsidRPr="24ABCBA7">
        <w:rPr>
          <w:rFonts w:ascii="Arial" w:eastAsia="Arial" w:hAnsi="Arial" w:cs="Arial"/>
          <w:sz w:val="24"/>
          <w:szCs w:val="24"/>
        </w:rPr>
        <w:t xml:space="preserve"> </w:t>
      </w:r>
      <w:r w:rsidR="6A5BED27" w:rsidRPr="24ABCBA7">
        <w:rPr>
          <w:rFonts w:ascii="Arial" w:eastAsia="Arial" w:hAnsi="Arial" w:cs="Arial"/>
          <w:sz w:val="24"/>
          <w:szCs w:val="24"/>
        </w:rPr>
        <w:t xml:space="preserve">does </w:t>
      </w:r>
      <w:r w:rsidR="41D9DA16" w:rsidRPr="24ABCBA7">
        <w:rPr>
          <w:rFonts w:ascii="Arial" w:eastAsia="Arial" w:hAnsi="Arial" w:cs="Arial"/>
          <w:sz w:val="24"/>
          <w:szCs w:val="24"/>
        </w:rPr>
        <w:t>match label</w:t>
      </w:r>
      <w:r w:rsidR="5F63A8CA" w:rsidRPr="24ABCBA7">
        <w:rPr>
          <w:rFonts w:ascii="Arial" w:eastAsia="Arial" w:hAnsi="Arial" w:cs="Arial"/>
          <w:sz w:val="24"/>
          <w:szCs w:val="24"/>
        </w:rPr>
        <w:t>.</w:t>
      </w:r>
    </w:p>
    <w:p w14:paraId="33F40CB0" w14:textId="2A99F4CD" w:rsidR="00A881B0" w:rsidRDefault="00A881B0" w:rsidP="24ABCBA7">
      <w:pPr>
        <w:rPr>
          <w:rFonts w:ascii="Arial" w:eastAsia="Arial" w:hAnsi="Arial" w:cs="Arial"/>
          <w:sz w:val="24"/>
          <w:szCs w:val="24"/>
        </w:rPr>
      </w:pPr>
      <w:r w:rsidRPr="24ABCBA7">
        <w:rPr>
          <w:rFonts w:ascii="Arial" w:eastAsia="Arial" w:hAnsi="Arial" w:cs="Arial"/>
          <w:sz w:val="24"/>
          <w:szCs w:val="24"/>
        </w:rPr>
        <w:t>Sixth defect, typo is occurred in "StudentID: (seven digits only)" label.</w:t>
      </w:r>
      <w:r w:rsidR="51CAE869" w:rsidRPr="24ABCBA7">
        <w:rPr>
          <w:rFonts w:ascii="Arial" w:eastAsia="Arial" w:hAnsi="Arial" w:cs="Arial"/>
          <w:sz w:val="24"/>
          <w:szCs w:val="24"/>
        </w:rPr>
        <w:t xml:space="preserve"> Same as the </w:t>
      </w:r>
      <w:r w:rsidR="3EA2A21D" w:rsidRPr="24ABCBA7">
        <w:rPr>
          <w:rFonts w:ascii="Arial" w:eastAsia="Arial" w:hAnsi="Arial" w:cs="Arial"/>
          <w:sz w:val="24"/>
          <w:szCs w:val="24"/>
        </w:rPr>
        <w:t>fourth</w:t>
      </w:r>
      <w:r w:rsidR="51CAE869" w:rsidRPr="24ABCBA7">
        <w:rPr>
          <w:rFonts w:ascii="Arial" w:eastAsia="Arial" w:hAnsi="Arial" w:cs="Arial"/>
          <w:sz w:val="24"/>
          <w:szCs w:val="24"/>
        </w:rPr>
        <w:t xml:space="preserve"> defect, the cause of this defect is due to careless typing made by programmer. To prevent this defect from occurring in the future, the programmer should double check the code spelling before submitting his work. Moreover, let other programmers to scanner over the code is also an effective way to avoid typos.</w:t>
      </w:r>
    </w:p>
    <w:p w14:paraId="16F72761" w14:textId="4E903D76" w:rsidR="00A881B0" w:rsidRDefault="00A881B0" w:rsidP="24ABCBA7">
      <w:pPr>
        <w:rPr>
          <w:rFonts w:ascii="Arial" w:eastAsia="Arial" w:hAnsi="Arial" w:cs="Arial"/>
          <w:sz w:val="24"/>
          <w:szCs w:val="24"/>
        </w:rPr>
      </w:pPr>
      <w:r w:rsidRPr="24ABCBA7">
        <w:rPr>
          <w:rFonts w:ascii="Arial" w:eastAsia="Arial" w:hAnsi="Arial" w:cs="Arial"/>
          <w:sz w:val="24"/>
          <w:szCs w:val="24"/>
        </w:rPr>
        <w:t xml:space="preserve">Seventh defect, the output printing area of last name </w:t>
      </w:r>
      <w:r w:rsidR="118C11AB" w:rsidRPr="24ABCBA7">
        <w:rPr>
          <w:rFonts w:ascii="Arial" w:eastAsia="Arial" w:hAnsi="Arial" w:cs="Arial"/>
          <w:sz w:val="24"/>
          <w:szCs w:val="24"/>
        </w:rPr>
        <w:t>is not</w:t>
      </w:r>
      <w:r w:rsidRPr="24ABCBA7">
        <w:rPr>
          <w:rFonts w:ascii="Arial" w:eastAsia="Arial" w:hAnsi="Arial" w:cs="Arial"/>
          <w:sz w:val="24"/>
          <w:szCs w:val="24"/>
        </w:rPr>
        <w:t xml:space="preserve"> appropriate.</w:t>
      </w:r>
      <w:r w:rsidR="41221569" w:rsidRPr="24ABCBA7">
        <w:rPr>
          <w:rFonts w:ascii="Arial" w:eastAsia="Arial" w:hAnsi="Arial" w:cs="Arial"/>
          <w:sz w:val="24"/>
          <w:szCs w:val="24"/>
        </w:rPr>
        <w:t xml:space="preserve"> The cause of this defect is t</w:t>
      </w:r>
      <w:r w:rsidR="5DE5C56E" w:rsidRPr="24ABCBA7">
        <w:rPr>
          <w:rFonts w:ascii="Arial" w:eastAsia="Arial" w:hAnsi="Arial" w:cs="Arial"/>
          <w:sz w:val="24"/>
          <w:szCs w:val="24"/>
        </w:rPr>
        <w:t>hat the programmer is not pay attention to the web page la</w:t>
      </w:r>
      <w:r w:rsidR="1624143C" w:rsidRPr="24ABCBA7">
        <w:rPr>
          <w:rFonts w:ascii="Arial" w:eastAsia="Arial" w:hAnsi="Arial" w:cs="Arial"/>
          <w:sz w:val="24"/>
          <w:szCs w:val="24"/>
        </w:rPr>
        <w:t>yout</w:t>
      </w:r>
      <w:r w:rsidR="1A88285A" w:rsidRPr="24ABCBA7">
        <w:rPr>
          <w:rFonts w:ascii="Arial" w:eastAsia="Arial" w:hAnsi="Arial" w:cs="Arial"/>
          <w:sz w:val="24"/>
          <w:szCs w:val="24"/>
        </w:rPr>
        <w:t>. To prevent this defect from occurring in the future, programmer should read</w:t>
      </w:r>
      <w:r w:rsidR="5F0F71CD" w:rsidRPr="24ABCBA7">
        <w:rPr>
          <w:rFonts w:ascii="Arial" w:eastAsia="Arial" w:hAnsi="Arial" w:cs="Arial"/>
          <w:sz w:val="24"/>
          <w:szCs w:val="24"/>
        </w:rPr>
        <w:t xml:space="preserve"> the web page</w:t>
      </w:r>
      <w:r w:rsidR="1A88285A" w:rsidRPr="24ABCBA7">
        <w:rPr>
          <w:rFonts w:ascii="Arial" w:eastAsia="Arial" w:hAnsi="Arial" w:cs="Arial"/>
          <w:sz w:val="24"/>
          <w:szCs w:val="24"/>
        </w:rPr>
        <w:t xml:space="preserve"> l</w:t>
      </w:r>
      <w:r w:rsidR="3291F9A9" w:rsidRPr="24ABCBA7">
        <w:rPr>
          <w:rFonts w:ascii="Arial" w:eastAsia="Arial" w:hAnsi="Arial" w:cs="Arial"/>
          <w:sz w:val="24"/>
          <w:szCs w:val="24"/>
        </w:rPr>
        <w:t>ine by line</w:t>
      </w:r>
      <w:r w:rsidR="4F8C0F68" w:rsidRPr="24ABCBA7">
        <w:rPr>
          <w:rFonts w:ascii="Arial" w:eastAsia="Arial" w:hAnsi="Arial" w:cs="Arial"/>
          <w:sz w:val="24"/>
          <w:szCs w:val="24"/>
        </w:rPr>
        <w:t xml:space="preserve"> and think more logically about the relationship between the items on the page.</w:t>
      </w:r>
    </w:p>
    <w:p w14:paraId="4A0EAD0A" w14:textId="4E3150BD" w:rsidR="00A881B0" w:rsidRDefault="00A881B0" w:rsidP="24ABCBA7">
      <w:pPr>
        <w:rPr>
          <w:rFonts w:ascii="Arial" w:eastAsia="Arial" w:hAnsi="Arial" w:cs="Arial"/>
          <w:sz w:val="24"/>
          <w:szCs w:val="24"/>
        </w:rPr>
      </w:pPr>
      <w:r w:rsidRPr="24ABCBA7">
        <w:rPr>
          <w:rFonts w:ascii="Arial" w:eastAsia="Arial" w:hAnsi="Arial" w:cs="Arial"/>
          <w:sz w:val="24"/>
          <w:szCs w:val="24"/>
        </w:rPr>
        <w:t>Eighth defect, "Submit" button returns value when not all the inputs are valid and/or not all the required input</w:t>
      </w:r>
      <w:r w:rsidR="090864A0" w:rsidRPr="24ABCBA7">
        <w:rPr>
          <w:rFonts w:ascii="Arial" w:eastAsia="Arial" w:hAnsi="Arial" w:cs="Arial"/>
          <w:sz w:val="24"/>
          <w:szCs w:val="24"/>
        </w:rPr>
        <w:t>s</w:t>
      </w:r>
      <w:r w:rsidRPr="24ABCBA7">
        <w:rPr>
          <w:rFonts w:ascii="Arial" w:eastAsia="Arial" w:hAnsi="Arial" w:cs="Arial"/>
          <w:sz w:val="24"/>
          <w:szCs w:val="24"/>
        </w:rPr>
        <w:t xml:space="preserve"> are filled.</w:t>
      </w:r>
      <w:r w:rsidR="44360F8E" w:rsidRPr="24ABCBA7">
        <w:rPr>
          <w:rFonts w:ascii="Arial" w:eastAsia="Arial" w:hAnsi="Arial" w:cs="Arial"/>
          <w:sz w:val="24"/>
          <w:szCs w:val="24"/>
        </w:rPr>
        <w:t xml:space="preserve"> The cause of this defect is that</w:t>
      </w:r>
      <w:r w:rsidR="232C2EFB" w:rsidRPr="24ABCBA7">
        <w:rPr>
          <w:rFonts w:ascii="Arial" w:eastAsia="Arial" w:hAnsi="Arial" w:cs="Arial"/>
          <w:sz w:val="24"/>
          <w:szCs w:val="24"/>
        </w:rPr>
        <w:t xml:space="preserve"> </w:t>
      </w:r>
      <w:r w:rsidR="36D1732E" w:rsidRPr="24ABCBA7">
        <w:rPr>
          <w:rFonts w:ascii="Arial" w:eastAsia="Arial" w:hAnsi="Arial" w:cs="Arial"/>
          <w:sz w:val="24"/>
          <w:szCs w:val="24"/>
        </w:rPr>
        <w:t>the input field</w:t>
      </w:r>
      <w:r w:rsidR="30EF0EEC" w:rsidRPr="24ABCBA7">
        <w:rPr>
          <w:rFonts w:ascii="Arial" w:eastAsia="Arial" w:hAnsi="Arial" w:cs="Arial"/>
          <w:sz w:val="24"/>
          <w:szCs w:val="24"/>
        </w:rPr>
        <w:t>s</w:t>
      </w:r>
      <w:r w:rsidR="36D1732E" w:rsidRPr="24ABCBA7">
        <w:rPr>
          <w:rFonts w:ascii="Arial" w:eastAsia="Arial" w:hAnsi="Arial" w:cs="Arial"/>
          <w:sz w:val="24"/>
          <w:szCs w:val="24"/>
        </w:rPr>
        <w:t xml:space="preserve"> </w:t>
      </w:r>
      <w:r w:rsidR="09A4DA0E" w:rsidRPr="24ABCBA7">
        <w:rPr>
          <w:rFonts w:ascii="Arial" w:eastAsia="Arial" w:hAnsi="Arial" w:cs="Arial"/>
          <w:sz w:val="24"/>
          <w:szCs w:val="24"/>
        </w:rPr>
        <w:t>values</w:t>
      </w:r>
      <w:r w:rsidR="49C13C8B" w:rsidRPr="24ABCBA7">
        <w:rPr>
          <w:rFonts w:ascii="Arial" w:eastAsia="Arial" w:hAnsi="Arial" w:cs="Arial"/>
          <w:sz w:val="24"/>
          <w:szCs w:val="24"/>
        </w:rPr>
        <w:t xml:space="preserve"> are d</w:t>
      </w:r>
      <w:r w:rsidR="18584269" w:rsidRPr="24ABCBA7">
        <w:rPr>
          <w:rFonts w:ascii="Arial" w:eastAsia="Arial" w:hAnsi="Arial" w:cs="Arial"/>
          <w:sz w:val="24"/>
          <w:szCs w:val="24"/>
        </w:rPr>
        <w:t>isplayed</w:t>
      </w:r>
      <w:r w:rsidR="09A4DA0E" w:rsidRPr="24ABCBA7">
        <w:rPr>
          <w:rFonts w:ascii="Arial" w:eastAsia="Arial" w:hAnsi="Arial" w:cs="Arial"/>
          <w:sz w:val="24"/>
          <w:szCs w:val="24"/>
        </w:rPr>
        <w:t xml:space="preserve"> before </w:t>
      </w:r>
      <w:r w:rsidR="35DBC005" w:rsidRPr="24ABCBA7">
        <w:rPr>
          <w:rFonts w:ascii="Arial" w:eastAsia="Arial" w:hAnsi="Arial" w:cs="Arial"/>
          <w:sz w:val="24"/>
          <w:szCs w:val="24"/>
        </w:rPr>
        <w:t xml:space="preserve">each of the field </w:t>
      </w:r>
      <w:r w:rsidR="72DA313B" w:rsidRPr="24ABCBA7">
        <w:rPr>
          <w:rFonts w:ascii="Arial" w:eastAsia="Arial" w:hAnsi="Arial" w:cs="Arial"/>
          <w:sz w:val="24"/>
          <w:szCs w:val="24"/>
        </w:rPr>
        <w:t>applies</w:t>
      </w:r>
      <w:r w:rsidR="09A4DA0E" w:rsidRPr="24ABCBA7">
        <w:rPr>
          <w:rFonts w:ascii="Arial" w:eastAsia="Arial" w:hAnsi="Arial" w:cs="Arial"/>
          <w:sz w:val="24"/>
          <w:szCs w:val="24"/>
        </w:rPr>
        <w:t xml:space="preserve"> validation rules.</w:t>
      </w:r>
      <w:r w:rsidR="7BDCEEC3" w:rsidRPr="24ABCBA7">
        <w:rPr>
          <w:rFonts w:ascii="Arial" w:eastAsia="Arial" w:hAnsi="Arial" w:cs="Arial"/>
          <w:sz w:val="24"/>
          <w:szCs w:val="24"/>
        </w:rPr>
        <w:t xml:space="preserve"> To prevent this defect </w:t>
      </w:r>
      <w:r w:rsidR="7BDCEEC3" w:rsidRPr="24ABCBA7">
        <w:rPr>
          <w:rFonts w:ascii="Arial" w:eastAsia="Arial" w:hAnsi="Arial" w:cs="Arial"/>
          <w:sz w:val="24"/>
          <w:szCs w:val="24"/>
        </w:rPr>
        <w:lastRenderedPageBreak/>
        <w:t xml:space="preserve">from occurring in the future, programmer should make </w:t>
      </w:r>
      <w:r w:rsidR="4F5C5FBE" w:rsidRPr="24ABCBA7">
        <w:rPr>
          <w:rFonts w:ascii="Arial" w:eastAsia="Arial" w:hAnsi="Arial" w:cs="Arial"/>
          <w:sz w:val="24"/>
          <w:szCs w:val="24"/>
        </w:rPr>
        <w:t xml:space="preserve">submission </w:t>
      </w:r>
      <w:r w:rsidR="149C3F98" w:rsidRPr="24ABCBA7">
        <w:rPr>
          <w:rFonts w:ascii="Arial" w:eastAsia="Arial" w:hAnsi="Arial" w:cs="Arial"/>
          <w:sz w:val="24"/>
          <w:szCs w:val="24"/>
        </w:rPr>
        <w:t xml:space="preserve">happens </w:t>
      </w:r>
      <w:r w:rsidR="4F5C5FBE" w:rsidRPr="24ABCBA7">
        <w:rPr>
          <w:rFonts w:ascii="Arial" w:eastAsia="Arial" w:hAnsi="Arial" w:cs="Arial"/>
          <w:sz w:val="24"/>
          <w:szCs w:val="24"/>
        </w:rPr>
        <w:t xml:space="preserve">after </w:t>
      </w:r>
      <w:r w:rsidR="49040274" w:rsidRPr="24ABCBA7">
        <w:rPr>
          <w:rFonts w:ascii="Arial" w:eastAsia="Arial" w:hAnsi="Arial" w:cs="Arial"/>
          <w:sz w:val="24"/>
          <w:szCs w:val="24"/>
        </w:rPr>
        <w:t xml:space="preserve">all the input fields </w:t>
      </w:r>
      <w:r w:rsidR="1699DECF" w:rsidRPr="24ABCBA7">
        <w:rPr>
          <w:rFonts w:ascii="Arial" w:eastAsia="Arial" w:hAnsi="Arial" w:cs="Arial"/>
          <w:sz w:val="24"/>
          <w:szCs w:val="24"/>
        </w:rPr>
        <w:t>meet the requirements and pass their specific validation rule</w:t>
      </w:r>
      <w:r w:rsidR="0FDE3F6B" w:rsidRPr="24ABCBA7">
        <w:rPr>
          <w:rFonts w:ascii="Arial" w:eastAsia="Arial" w:hAnsi="Arial" w:cs="Arial"/>
          <w:sz w:val="24"/>
          <w:szCs w:val="24"/>
        </w:rPr>
        <w:t>.</w:t>
      </w:r>
    </w:p>
    <w:p w14:paraId="398E27DB" w14:textId="66438996" w:rsidR="00A881B0" w:rsidRDefault="00A881B0" w:rsidP="24ABCBA7">
      <w:pPr>
        <w:rPr>
          <w:rFonts w:ascii="Arial" w:eastAsia="Arial" w:hAnsi="Arial" w:cs="Arial"/>
          <w:sz w:val="24"/>
          <w:szCs w:val="24"/>
        </w:rPr>
      </w:pPr>
      <w:r w:rsidRPr="24ABCBA7">
        <w:rPr>
          <w:rFonts w:ascii="Arial" w:eastAsia="Arial" w:hAnsi="Arial" w:cs="Arial"/>
          <w:sz w:val="24"/>
          <w:szCs w:val="24"/>
        </w:rPr>
        <w:t>Ninth defect, an error message is displayed on the website when launch the "PROG2070 - Windows2021" application.</w:t>
      </w:r>
      <w:r w:rsidR="202CA3D8" w:rsidRPr="24ABCBA7">
        <w:rPr>
          <w:rFonts w:ascii="Arial" w:eastAsia="Arial" w:hAnsi="Arial" w:cs="Arial"/>
          <w:sz w:val="24"/>
          <w:szCs w:val="24"/>
        </w:rPr>
        <w:t xml:space="preserve"> The cause of this defect is that the programmer d</w:t>
      </w:r>
      <w:r w:rsidR="1BB7A442" w:rsidRPr="24ABCBA7">
        <w:rPr>
          <w:rFonts w:ascii="Arial" w:eastAsia="Arial" w:hAnsi="Arial" w:cs="Arial"/>
          <w:sz w:val="24"/>
          <w:szCs w:val="24"/>
        </w:rPr>
        <w:t>id</w:t>
      </w:r>
      <w:r w:rsidR="202CA3D8" w:rsidRPr="24ABCBA7">
        <w:rPr>
          <w:rFonts w:ascii="Arial" w:eastAsia="Arial" w:hAnsi="Arial" w:cs="Arial"/>
          <w:sz w:val="24"/>
          <w:szCs w:val="24"/>
        </w:rPr>
        <w:t xml:space="preserve"> </w:t>
      </w:r>
      <w:r w:rsidR="68A9DE1A" w:rsidRPr="24ABCBA7">
        <w:rPr>
          <w:rFonts w:ascii="Arial" w:eastAsia="Arial" w:hAnsi="Arial" w:cs="Arial"/>
          <w:sz w:val="24"/>
          <w:szCs w:val="24"/>
        </w:rPr>
        <w:t xml:space="preserve">not </w:t>
      </w:r>
      <w:r w:rsidR="7BD5E607" w:rsidRPr="24ABCBA7">
        <w:rPr>
          <w:rFonts w:ascii="Arial" w:eastAsia="Arial" w:hAnsi="Arial" w:cs="Arial"/>
          <w:sz w:val="24"/>
          <w:szCs w:val="24"/>
        </w:rPr>
        <w:t xml:space="preserve">clear </w:t>
      </w:r>
      <w:r w:rsidR="199A02A6" w:rsidRPr="24ABCBA7">
        <w:rPr>
          <w:rFonts w:ascii="Arial" w:eastAsia="Arial" w:hAnsi="Arial" w:cs="Arial"/>
          <w:sz w:val="24"/>
          <w:szCs w:val="24"/>
        </w:rPr>
        <w:t xml:space="preserve">code </w:t>
      </w:r>
      <w:r w:rsidR="7BD5E607" w:rsidRPr="24ABCBA7">
        <w:rPr>
          <w:rFonts w:ascii="Arial" w:eastAsia="Arial" w:hAnsi="Arial" w:cs="Arial"/>
          <w:sz w:val="24"/>
          <w:szCs w:val="24"/>
        </w:rPr>
        <w:t>errors before posting the web application.</w:t>
      </w:r>
      <w:r w:rsidR="73EEB230" w:rsidRPr="24ABCBA7">
        <w:rPr>
          <w:rFonts w:ascii="Arial" w:eastAsia="Arial" w:hAnsi="Arial" w:cs="Arial"/>
          <w:sz w:val="24"/>
          <w:szCs w:val="24"/>
        </w:rPr>
        <w:t xml:space="preserve"> To prevent this defect from occurring in the future,</w:t>
      </w:r>
      <w:r w:rsidR="6C27F2E1" w:rsidRPr="24ABCBA7">
        <w:rPr>
          <w:rFonts w:ascii="Arial" w:eastAsia="Arial" w:hAnsi="Arial" w:cs="Arial"/>
          <w:sz w:val="24"/>
          <w:szCs w:val="24"/>
        </w:rPr>
        <w:t xml:space="preserve"> programmer should debug the code and fix any code errors before posting the work</w:t>
      </w:r>
      <w:r w:rsidR="692E103C" w:rsidRPr="24ABCBA7">
        <w:rPr>
          <w:rFonts w:ascii="Arial" w:eastAsia="Arial" w:hAnsi="Arial" w:cs="Arial"/>
          <w:sz w:val="24"/>
          <w:szCs w:val="24"/>
        </w:rPr>
        <w:t>.</w:t>
      </w:r>
    </w:p>
    <w:p w14:paraId="312C0F7C" w14:textId="706A8F8E" w:rsidR="00A881B0" w:rsidRDefault="00A881B0" w:rsidP="24ABCBA7">
      <w:pPr>
        <w:rPr>
          <w:rFonts w:ascii="Arial" w:eastAsia="Arial" w:hAnsi="Arial" w:cs="Arial"/>
          <w:sz w:val="24"/>
          <w:szCs w:val="24"/>
        </w:rPr>
      </w:pPr>
      <w:r w:rsidRPr="24ABCBA7">
        <w:rPr>
          <w:rFonts w:ascii="Arial" w:eastAsia="Arial" w:hAnsi="Arial" w:cs="Arial"/>
          <w:sz w:val="24"/>
          <w:szCs w:val="24"/>
        </w:rPr>
        <w:t>Tenth defect, the input fields are cleared after clicking "Submit" even there are invalid inputs.</w:t>
      </w:r>
      <w:r w:rsidR="56635808" w:rsidRPr="24ABCBA7">
        <w:rPr>
          <w:rFonts w:ascii="Arial" w:eastAsia="Arial" w:hAnsi="Arial" w:cs="Arial"/>
          <w:sz w:val="24"/>
          <w:szCs w:val="24"/>
        </w:rPr>
        <w:t xml:space="preserve"> The cause of the defect</w:t>
      </w:r>
      <w:r w:rsidR="41FEC547" w:rsidRPr="24ABCBA7">
        <w:rPr>
          <w:rFonts w:ascii="Arial" w:eastAsia="Arial" w:hAnsi="Arial" w:cs="Arial"/>
          <w:sz w:val="24"/>
          <w:szCs w:val="24"/>
        </w:rPr>
        <w:t xml:space="preserve"> is </w:t>
      </w:r>
      <w:r w:rsidR="714B98BC" w:rsidRPr="24ABCBA7">
        <w:rPr>
          <w:rFonts w:ascii="Arial" w:eastAsia="Arial" w:hAnsi="Arial" w:cs="Arial"/>
          <w:sz w:val="24"/>
          <w:szCs w:val="24"/>
        </w:rPr>
        <w:t xml:space="preserve">that programmer was lack of </w:t>
      </w:r>
      <w:r w:rsidR="41FEC547" w:rsidRPr="24ABCBA7">
        <w:rPr>
          <w:rFonts w:ascii="Arial" w:eastAsia="Arial" w:hAnsi="Arial" w:cs="Arial"/>
          <w:sz w:val="24"/>
          <w:szCs w:val="24"/>
        </w:rPr>
        <w:t>user experience</w:t>
      </w:r>
      <w:r w:rsidR="3E42277E" w:rsidRPr="24ABCBA7">
        <w:rPr>
          <w:rFonts w:ascii="Arial" w:eastAsia="Arial" w:hAnsi="Arial" w:cs="Arial"/>
          <w:sz w:val="24"/>
          <w:szCs w:val="24"/>
        </w:rPr>
        <w:t xml:space="preserve"> knowledge</w:t>
      </w:r>
      <w:r w:rsidR="41FEC547" w:rsidRPr="24ABCBA7">
        <w:rPr>
          <w:rFonts w:ascii="Arial" w:eastAsia="Arial" w:hAnsi="Arial" w:cs="Arial"/>
          <w:sz w:val="24"/>
          <w:szCs w:val="24"/>
        </w:rPr>
        <w:t xml:space="preserve">. </w:t>
      </w:r>
      <w:r w:rsidR="745AAFD2" w:rsidRPr="24ABCBA7">
        <w:rPr>
          <w:rFonts w:ascii="Arial" w:eastAsia="Arial" w:hAnsi="Arial" w:cs="Arial"/>
          <w:sz w:val="24"/>
          <w:szCs w:val="24"/>
        </w:rPr>
        <w:t>To prevent this defect from occurring in the future,</w:t>
      </w:r>
      <w:r w:rsidR="7C2B9F8E" w:rsidRPr="24ABCBA7">
        <w:rPr>
          <w:rFonts w:ascii="Arial" w:eastAsia="Arial" w:hAnsi="Arial" w:cs="Arial"/>
          <w:sz w:val="24"/>
          <w:szCs w:val="24"/>
        </w:rPr>
        <w:t xml:space="preserve"> programmer should </w:t>
      </w:r>
      <w:r w:rsidR="49447A25" w:rsidRPr="24ABCBA7">
        <w:rPr>
          <w:rFonts w:ascii="Arial" w:eastAsia="Arial" w:hAnsi="Arial" w:cs="Arial"/>
          <w:sz w:val="24"/>
          <w:szCs w:val="24"/>
        </w:rPr>
        <w:t>focus on</w:t>
      </w:r>
      <w:r w:rsidR="7C2B9F8E" w:rsidRPr="24ABCBA7">
        <w:rPr>
          <w:rFonts w:ascii="Arial" w:eastAsia="Arial" w:hAnsi="Arial" w:cs="Arial"/>
          <w:sz w:val="24"/>
          <w:szCs w:val="24"/>
        </w:rPr>
        <w:t xml:space="preserve"> </w:t>
      </w:r>
      <w:r w:rsidR="69F2078C" w:rsidRPr="24ABCBA7">
        <w:rPr>
          <w:rFonts w:ascii="Arial" w:eastAsia="Arial" w:hAnsi="Arial" w:cs="Arial"/>
          <w:sz w:val="24"/>
          <w:szCs w:val="24"/>
        </w:rPr>
        <w:t xml:space="preserve">users’ </w:t>
      </w:r>
      <w:r w:rsidR="0D55CA91" w:rsidRPr="24ABCBA7">
        <w:rPr>
          <w:rFonts w:ascii="Arial" w:eastAsia="Arial" w:hAnsi="Arial" w:cs="Arial"/>
          <w:sz w:val="24"/>
          <w:szCs w:val="24"/>
        </w:rPr>
        <w:t>struggles and desire</w:t>
      </w:r>
      <w:r w:rsidR="7C1D6674" w:rsidRPr="24ABCBA7">
        <w:rPr>
          <w:rFonts w:ascii="Arial" w:eastAsia="Arial" w:hAnsi="Arial" w:cs="Arial"/>
          <w:sz w:val="24"/>
          <w:szCs w:val="24"/>
        </w:rPr>
        <w:t>s</w:t>
      </w:r>
      <w:r w:rsidR="08DC21C2" w:rsidRPr="24ABCBA7">
        <w:rPr>
          <w:rFonts w:ascii="Arial" w:eastAsia="Arial" w:hAnsi="Arial" w:cs="Arial"/>
          <w:sz w:val="24"/>
          <w:szCs w:val="24"/>
        </w:rPr>
        <w:t xml:space="preserve">, as a result, to </w:t>
      </w:r>
      <w:r w:rsidR="11E354A3" w:rsidRPr="24ABCBA7">
        <w:rPr>
          <w:rFonts w:ascii="Arial" w:eastAsia="Arial" w:hAnsi="Arial" w:cs="Arial"/>
          <w:sz w:val="24"/>
          <w:szCs w:val="24"/>
        </w:rPr>
        <w:t xml:space="preserve">make the application easy to </w:t>
      </w:r>
      <w:r w:rsidR="4FC295ED" w:rsidRPr="24ABCBA7">
        <w:rPr>
          <w:rFonts w:ascii="Arial" w:eastAsia="Arial" w:hAnsi="Arial" w:cs="Arial"/>
          <w:sz w:val="24"/>
          <w:szCs w:val="24"/>
        </w:rPr>
        <w:t>use</w:t>
      </w:r>
      <w:r w:rsidR="5EAA40CC" w:rsidRPr="24ABCBA7">
        <w:rPr>
          <w:rFonts w:ascii="Arial" w:eastAsia="Arial" w:hAnsi="Arial" w:cs="Arial"/>
          <w:sz w:val="24"/>
          <w:szCs w:val="24"/>
        </w:rPr>
        <w:t>.</w:t>
      </w:r>
    </w:p>
    <w:p w14:paraId="4082565A" w14:textId="5D16A308" w:rsidR="556C3AD4" w:rsidRDefault="556C3AD4" w:rsidP="24ABCBA7">
      <w:pPr>
        <w:rPr>
          <w:rFonts w:ascii="Arial" w:eastAsia="Arial" w:hAnsi="Arial" w:cs="Arial"/>
          <w:sz w:val="24"/>
          <w:szCs w:val="24"/>
        </w:rPr>
      </w:pPr>
      <w:r w:rsidRPr="24ABCBA7">
        <w:rPr>
          <w:rFonts w:ascii="Arial" w:eastAsia="Arial" w:hAnsi="Arial" w:cs="Arial"/>
          <w:sz w:val="24"/>
          <w:szCs w:val="24"/>
        </w:rPr>
        <w:t>Eleventh defect, click on "Submit" button without any information in "First Name" field returns wrong error message.</w:t>
      </w:r>
      <w:r w:rsidR="61754E2D" w:rsidRPr="24ABCBA7">
        <w:rPr>
          <w:rFonts w:ascii="Arial" w:eastAsia="Arial" w:hAnsi="Arial" w:cs="Arial"/>
          <w:sz w:val="24"/>
          <w:szCs w:val="24"/>
        </w:rPr>
        <w:t xml:space="preserve"> The cause of the defect is that programmer put </w:t>
      </w:r>
      <w:r w:rsidR="3064A00F" w:rsidRPr="24ABCBA7">
        <w:rPr>
          <w:rFonts w:ascii="Arial" w:eastAsia="Arial" w:hAnsi="Arial" w:cs="Arial"/>
          <w:sz w:val="24"/>
          <w:szCs w:val="24"/>
        </w:rPr>
        <w:t>wrong</w:t>
      </w:r>
      <w:r w:rsidR="61754E2D" w:rsidRPr="24ABCBA7">
        <w:rPr>
          <w:rFonts w:ascii="Arial" w:eastAsia="Arial" w:hAnsi="Arial" w:cs="Arial"/>
          <w:sz w:val="24"/>
          <w:szCs w:val="24"/>
        </w:rPr>
        <w:t xml:space="preserve"> </w:t>
      </w:r>
      <w:r w:rsidR="183F483D" w:rsidRPr="24ABCBA7">
        <w:rPr>
          <w:rFonts w:ascii="Arial" w:eastAsia="Arial" w:hAnsi="Arial" w:cs="Arial"/>
          <w:sz w:val="24"/>
          <w:szCs w:val="24"/>
        </w:rPr>
        <w:t xml:space="preserve">error message. To prevent this defect from occurring in the future, </w:t>
      </w:r>
      <w:r w:rsidR="7F6CA5F7" w:rsidRPr="24ABCBA7">
        <w:rPr>
          <w:rFonts w:ascii="Arial" w:eastAsia="Arial" w:hAnsi="Arial" w:cs="Arial"/>
          <w:sz w:val="24"/>
          <w:szCs w:val="24"/>
        </w:rPr>
        <w:t xml:space="preserve">programmer should double check output </w:t>
      </w:r>
      <w:r w:rsidR="56A38075" w:rsidRPr="24ABCBA7">
        <w:rPr>
          <w:rFonts w:ascii="Arial" w:eastAsia="Arial" w:hAnsi="Arial" w:cs="Arial"/>
          <w:sz w:val="24"/>
          <w:szCs w:val="24"/>
        </w:rPr>
        <w:t>message</w:t>
      </w:r>
      <w:r w:rsidR="2BE62C41" w:rsidRPr="24ABCBA7">
        <w:rPr>
          <w:rFonts w:ascii="Arial" w:eastAsia="Arial" w:hAnsi="Arial" w:cs="Arial"/>
          <w:sz w:val="24"/>
          <w:szCs w:val="24"/>
        </w:rPr>
        <w:t>s</w:t>
      </w:r>
      <w:r w:rsidR="7F6CA5F7" w:rsidRPr="24ABCBA7">
        <w:rPr>
          <w:rFonts w:ascii="Arial" w:eastAsia="Arial" w:hAnsi="Arial" w:cs="Arial"/>
          <w:sz w:val="24"/>
          <w:szCs w:val="24"/>
        </w:rPr>
        <w:t xml:space="preserve"> during each testing process</w:t>
      </w:r>
      <w:r w:rsidR="22ABB560" w:rsidRPr="24ABCBA7">
        <w:rPr>
          <w:rFonts w:ascii="Arial" w:eastAsia="Arial" w:hAnsi="Arial" w:cs="Arial"/>
          <w:sz w:val="24"/>
          <w:szCs w:val="24"/>
        </w:rPr>
        <w:t xml:space="preserve"> to see if </w:t>
      </w:r>
      <w:r w:rsidR="23CA9426" w:rsidRPr="24ABCBA7">
        <w:rPr>
          <w:rFonts w:ascii="Arial" w:eastAsia="Arial" w:hAnsi="Arial" w:cs="Arial"/>
          <w:sz w:val="24"/>
          <w:szCs w:val="24"/>
        </w:rPr>
        <w:t xml:space="preserve">these messages are logically </w:t>
      </w:r>
      <w:r w:rsidR="51965F98" w:rsidRPr="24ABCBA7">
        <w:rPr>
          <w:rFonts w:ascii="Arial" w:eastAsia="Arial" w:hAnsi="Arial" w:cs="Arial"/>
          <w:sz w:val="24"/>
          <w:szCs w:val="24"/>
        </w:rPr>
        <w:t>related</w:t>
      </w:r>
      <w:r w:rsidR="23CA9426" w:rsidRPr="24ABCBA7">
        <w:rPr>
          <w:rFonts w:ascii="Arial" w:eastAsia="Arial" w:hAnsi="Arial" w:cs="Arial"/>
          <w:sz w:val="24"/>
          <w:szCs w:val="24"/>
        </w:rPr>
        <w:t>.</w:t>
      </w:r>
    </w:p>
    <w:p w14:paraId="67F8EE42" w14:textId="7CEC8FFC" w:rsidR="24ABCBA7" w:rsidRDefault="168C71B6" w:rsidP="24ABCBA7">
      <w:pPr>
        <w:rPr>
          <w:rFonts w:ascii="Arial" w:eastAsia="Arial" w:hAnsi="Arial" w:cs="Arial"/>
          <w:sz w:val="24"/>
          <w:szCs w:val="24"/>
        </w:rPr>
      </w:pPr>
      <w:r w:rsidRPr="24ABCBA7">
        <w:rPr>
          <w:rFonts w:ascii="Arial" w:eastAsia="Arial" w:hAnsi="Arial" w:cs="Arial"/>
          <w:sz w:val="24"/>
          <w:szCs w:val="24"/>
        </w:rPr>
        <w:t xml:space="preserve">I </w:t>
      </w:r>
      <w:r w:rsidR="3C3098F1" w:rsidRPr="24ABCBA7">
        <w:rPr>
          <w:rFonts w:ascii="Arial" w:eastAsia="Arial" w:hAnsi="Arial" w:cs="Arial"/>
          <w:sz w:val="24"/>
          <w:szCs w:val="24"/>
        </w:rPr>
        <w:t xml:space="preserve">would not </w:t>
      </w:r>
      <w:r w:rsidR="1FB06E15" w:rsidRPr="24ABCBA7">
        <w:rPr>
          <w:rFonts w:ascii="Arial" w:eastAsia="Arial" w:hAnsi="Arial" w:cs="Arial"/>
          <w:sz w:val="24"/>
          <w:szCs w:val="24"/>
        </w:rPr>
        <w:t>recommend</w:t>
      </w:r>
      <w:r w:rsidR="3C3098F1" w:rsidRPr="24ABCBA7">
        <w:rPr>
          <w:rFonts w:ascii="Arial" w:eastAsia="Arial" w:hAnsi="Arial" w:cs="Arial"/>
          <w:sz w:val="24"/>
          <w:szCs w:val="24"/>
        </w:rPr>
        <w:t xml:space="preserve"> th</w:t>
      </w:r>
      <w:r w:rsidR="119DF523" w:rsidRPr="24ABCBA7">
        <w:rPr>
          <w:rFonts w:ascii="Arial" w:eastAsia="Arial" w:hAnsi="Arial" w:cs="Arial"/>
          <w:sz w:val="24"/>
          <w:szCs w:val="24"/>
        </w:rPr>
        <w:t>is</w:t>
      </w:r>
      <w:r w:rsidR="447290F6" w:rsidRPr="24ABCBA7">
        <w:rPr>
          <w:rFonts w:ascii="Arial" w:eastAsia="Arial" w:hAnsi="Arial" w:cs="Arial"/>
          <w:sz w:val="24"/>
          <w:szCs w:val="24"/>
        </w:rPr>
        <w:t xml:space="preserve"> application to be released. </w:t>
      </w:r>
      <w:r w:rsidR="005B6114">
        <w:rPr>
          <w:rFonts w:ascii="Arial" w:eastAsia="Arial" w:hAnsi="Arial" w:cs="Arial"/>
          <w:sz w:val="24"/>
          <w:szCs w:val="24"/>
        </w:rPr>
        <w:t>The major and main problem with this application is that it does submit invalid input values and empty values when it shouldn’t, such as accepting non seven digits value in “Student ID” field.</w:t>
      </w:r>
      <w:r w:rsidR="00EA49B2">
        <w:rPr>
          <w:rFonts w:ascii="Arial" w:eastAsia="Arial" w:hAnsi="Arial" w:cs="Arial"/>
          <w:sz w:val="24"/>
          <w:szCs w:val="24"/>
        </w:rPr>
        <w:t xml:space="preserve"> Moreover, “Gender” selection field reflect opposite value in output. This shows this application will save inaccurate information to the database. In addition, there are typos and inappropriate error messages which shows unprofessional behavior. Therefore, I don’t think it is good enough to release. </w:t>
      </w:r>
    </w:p>
    <w:p w14:paraId="359517C7" w14:textId="3ADE0684" w:rsidR="24ABCBA7" w:rsidRDefault="24ABCBA7" w:rsidP="24ABCBA7">
      <w:pPr>
        <w:rPr>
          <w:rFonts w:ascii="Arial" w:eastAsia="Arial" w:hAnsi="Arial" w:cs="Arial"/>
          <w:sz w:val="24"/>
          <w:szCs w:val="24"/>
        </w:rPr>
      </w:pPr>
    </w:p>
    <w:p w14:paraId="7E3ABD21" w14:textId="71E39443" w:rsidR="24ABCBA7" w:rsidRDefault="24ABCBA7" w:rsidP="24ABCBA7">
      <w:pPr>
        <w:rPr>
          <w:rFonts w:ascii="Arial" w:eastAsia="Arial" w:hAnsi="Arial" w:cs="Arial"/>
          <w:sz w:val="24"/>
          <w:szCs w:val="24"/>
        </w:rPr>
      </w:pPr>
    </w:p>
    <w:p w14:paraId="7EC5AD73" w14:textId="796B4705" w:rsidR="1C533571" w:rsidRDefault="1C533571" w:rsidP="1C533571">
      <w:pPr>
        <w:rPr>
          <w:rFonts w:ascii="Arial" w:eastAsia="Arial" w:hAnsi="Arial" w:cs="Arial"/>
          <w:sz w:val="24"/>
          <w:szCs w:val="24"/>
        </w:rPr>
      </w:pPr>
    </w:p>
    <w:sectPr w:rsidR="1C5335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AC11D" w14:textId="77777777" w:rsidR="00174B02" w:rsidRDefault="00174B02" w:rsidP="001F5094">
      <w:pPr>
        <w:spacing w:after="0" w:line="240" w:lineRule="auto"/>
      </w:pPr>
      <w:r>
        <w:separator/>
      </w:r>
    </w:p>
  </w:endnote>
  <w:endnote w:type="continuationSeparator" w:id="0">
    <w:p w14:paraId="0D723784" w14:textId="77777777" w:rsidR="00174B02" w:rsidRDefault="00174B02" w:rsidP="001F5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78C1E" w14:textId="77777777" w:rsidR="00174B02" w:rsidRDefault="00174B02" w:rsidP="001F5094">
      <w:pPr>
        <w:spacing w:after="0" w:line="240" w:lineRule="auto"/>
      </w:pPr>
      <w:r>
        <w:separator/>
      </w:r>
    </w:p>
  </w:footnote>
  <w:footnote w:type="continuationSeparator" w:id="0">
    <w:p w14:paraId="2879233C" w14:textId="77777777" w:rsidR="00174B02" w:rsidRDefault="00174B02" w:rsidP="001F50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F91FD3"/>
    <w:rsid w:val="00174B02"/>
    <w:rsid w:val="001F5094"/>
    <w:rsid w:val="001FC46A"/>
    <w:rsid w:val="00404E91"/>
    <w:rsid w:val="0048610C"/>
    <w:rsid w:val="005B6114"/>
    <w:rsid w:val="005E5C98"/>
    <w:rsid w:val="0080C5B1"/>
    <w:rsid w:val="00915C98"/>
    <w:rsid w:val="00A87DFC"/>
    <w:rsid w:val="00A881B0"/>
    <w:rsid w:val="00E17195"/>
    <w:rsid w:val="00EA49B2"/>
    <w:rsid w:val="01498873"/>
    <w:rsid w:val="016906EE"/>
    <w:rsid w:val="01D35E4B"/>
    <w:rsid w:val="031F3934"/>
    <w:rsid w:val="032E3E64"/>
    <w:rsid w:val="03456D88"/>
    <w:rsid w:val="036F2EAC"/>
    <w:rsid w:val="03DF6DC8"/>
    <w:rsid w:val="04606769"/>
    <w:rsid w:val="048B7D7A"/>
    <w:rsid w:val="04B01282"/>
    <w:rsid w:val="055C37A6"/>
    <w:rsid w:val="05B39D31"/>
    <w:rsid w:val="06A6E4F5"/>
    <w:rsid w:val="06BEF436"/>
    <w:rsid w:val="06DB6AFF"/>
    <w:rsid w:val="06DD21B7"/>
    <w:rsid w:val="06E1BFD6"/>
    <w:rsid w:val="06F48F73"/>
    <w:rsid w:val="070531A3"/>
    <w:rsid w:val="0737B850"/>
    <w:rsid w:val="0755C6CD"/>
    <w:rsid w:val="07596F48"/>
    <w:rsid w:val="08DC21C2"/>
    <w:rsid w:val="090864A0"/>
    <w:rsid w:val="09409C6A"/>
    <w:rsid w:val="09A4DA0E"/>
    <w:rsid w:val="09E3D380"/>
    <w:rsid w:val="09F694F8"/>
    <w:rsid w:val="0A196098"/>
    <w:rsid w:val="0A22E4D7"/>
    <w:rsid w:val="0A2D0D9F"/>
    <w:rsid w:val="0A581B5A"/>
    <w:rsid w:val="0B0EA514"/>
    <w:rsid w:val="0B965039"/>
    <w:rsid w:val="0BA6EE9C"/>
    <w:rsid w:val="0BC75E94"/>
    <w:rsid w:val="0BF8A6BE"/>
    <w:rsid w:val="0C2A013E"/>
    <w:rsid w:val="0CF3248F"/>
    <w:rsid w:val="0D150D5D"/>
    <w:rsid w:val="0D3F9FF4"/>
    <w:rsid w:val="0D55CA91"/>
    <w:rsid w:val="0DECCA16"/>
    <w:rsid w:val="0E3DCC6B"/>
    <w:rsid w:val="0E61EBDB"/>
    <w:rsid w:val="0EC45C2D"/>
    <w:rsid w:val="0ECD5487"/>
    <w:rsid w:val="0F01C653"/>
    <w:rsid w:val="0F29A1D8"/>
    <w:rsid w:val="0F61A200"/>
    <w:rsid w:val="0F8032A0"/>
    <w:rsid w:val="0FDE3F6B"/>
    <w:rsid w:val="10584420"/>
    <w:rsid w:val="10602C8E"/>
    <w:rsid w:val="106CE052"/>
    <w:rsid w:val="10CEC700"/>
    <w:rsid w:val="10F965BB"/>
    <w:rsid w:val="118C11AB"/>
    <w:rsid w:val="119DF523"/>
    <w:rsid w:val="11A7B7ED"/>
    <w:rsid w:val="11B5E8EE"/>
    <w:rsid w:val="11E354A3"/>
    <w:rsid w:val="11FBFCEF"/>
    <w:rsid w:val="1204A849"/>
    <w:rsid w:val="12552EA5"/>
    <w:rsid w:val="1268F3E8"/>
    <w:rsid w:val="1288A026"/>
    <w:rsid w:val="12E44BB5"/>
    <w:rsid w:val="1324D645"/>
    <w:rsid w:val="13271684"/>
    <w:rsid w:val="13AABEC9"/>
    <w:rsid w:val="14050081"/>
    <w:rsid w:val="143259FD"/>
    <w:rsid w:val="1453607A"/>
    <w:rsid w:val="145FED0C"/>
    <w:rsid w:val="149C3F98"/>
    <w:rsid w:val="14BCB0BC"/>
    <w:rsid w:val="14BFF288"/>
    <w:rsid w:val="153C960B"/>
    <w:rsid w:val="1624143C"/>
    <w:rsid w:val="164E32DB"/>
    <w:rsid w:val="168C71B6"/>
    <w:rsid w:val="1699DECF"/>
    <w:rsid w:val="1838AAD0"/>
    <w:rsid w:val="183F483D"/>
    <w:rsid w:val="18584269"/>
    <w:rsid w:val="187019FF"/>
    <w:rsid w:val="18A16303"/>
    <w:rsid w:val="192AE4C4"/>
    <w:rsid w:val="1964AB54"/>
    <w:rsid w:val="198D230B"/>
    <w:rsid w:val="199A02A6"/>
    <w:rsid w:val="19D2C05C"/>
    <w:rsid w:val="19F691D1"/>
    <w:rsid w:val="1A1F339C"/>
    <w:rsid w:val="1A22F759"/>
    <w:rsid w:val="1A559595"/>
    <w:rsid w:val="1A6CC09C"/>
    <w:rsid w:val="1A744205"/>
    <w:rsid w:val="1A88285A"/>
    <w:rsid w:val="1AA714BA"/>
    <w:rsid w:val="1BB7A442"/>
    <w:rsid w:val="1C51D694"/>
    <w:rsid w:val="1C533571"/>
    <w:rsid w:val="1C586C87"/>
    <w:rsid w:val="1C8EB4A2"/>
    <w:rsid w:val="1CA927B3"/>
    <w:rsid w:val="1CCB046D"/>
    <w:rsid w:val="1CCD27AE"/>
    <w:rsid w:val="1CCE658F"/>
    <w:rsid w:val="1D0C1BF3"/>
    <w:rsid w:val="1D0E665A"/>
    <w:rsid w:val="1D804327"/>
    <w:rsid w:val="1DFB30C1"/>
    <w:rsid w:val="1E1BA758"/>
    <w:rsid w:val="1E37A65B"/>
    <w:rsid w:val="1E45DF75"/>
    <w:rsid w:val="1E527E41"/>
    <w:rsid w:val="1E69CAF6"/>
    <w:rsid w:val="1E87ED3D"/>
    <w:rsid w:val="1EC3613F"/>
    <w:rsid w:val="1F1C1388"/>
    <w:rsid w:val="1F45790D"/>
    <w:rsid w:val="1F6BD298"/>
    <w:rsid w:val="1F71ADD6"/>
    <w:rsid w:val="1FA29FB3"/>
    <w:rsid w:val="1FB06E15"/>
    <w:rsid w:val="1FBE668D"/>
    <w:rsid w:val="20203F59"/>
    <w:rsid w:val="202766B3"/>
    <w:rsid w:val="202CA3D8"/>
    <w:rsid w:val="2080E6E1"/>
    <w:rsid w:val="209E3D23"/>
    <w:rsid w:val="210D7E37"/>
    <w:rsid w:val="212547B7"/>
    <w:rsid w:val="213AD2BB"/>
    <w:rsid w:val="21D8ADBD"/>
    <w:rsid w:val="21F8F85C"/>
    <w:rsid w:val="221220B9"/>
    <w:rsid w:val="22344170"/>
    <w:rsid w:val="22ABB560"/>
    <w:rsid w:val="22BBE4BC"/>
    <w:rsid w:val="232C2EFB"/>
    <w:rsid w:val="2395E11C"/>
    <w:rsid w:val="23CA9426"/>
    <w:rsid w:val="23CBD859"/>
    <w:rsid w:val="24A5E1F2"/>
    <w:rsid w:val="24ABCBA7"/>
    <w:rsid w:val="24BDDF7C"/>
    <w:rsid w:val="24E1BD66"/>
    <w:rsid w:val="2529F7A3"/>
    <w:rsid w:val="258198ED"/>
    <w:rsid w:val="25B6F4AC"/>
    <w:rsid w:val="25C3A277"/>
    <w:rsid w:val="25C9F5CB"/>
    <w:rsid w:val="25DC05A3"/>
    <w:rsid w:val="26739D6B"/>
    <w:rsid w:val="26981B07"/>
    <w:rsid w:val="2699D5DC"/>
    <w:rsid w:val="27C5D660"/>
    <w:rsid w:val="285CA8F7"/>
    <w:rsid w:val="2895D3F2"/>
    <w:rsid w:val="2964F52D"/>
    <w:rsid w:val="2976E6AD"/>
    <w:rsid w:val="29795315"/>
    <w:rsid w:val="29AB3E2D"/>
    <w:rsid w:val="29D1769E"/>
    <w:rsid w:val="2A71A98F"/>
    <w:rsid w:val="2ACE4B7F"/>
    <w:rsid w:val="2ADDB4D4"/>
    <w:rsid w:val="2AFD7722"/>
    <w:rsid w:val="2B1B6F23"/>
    <w:rsid w:val="2B7CA2AD"/>
    <w:rsid w:val="2BA7C828"/>
    <w:rsid w:val="2BB7CF71"/>
    <w:rsid w:val="2BE62C41"/>
    <w:rsid w:val="2C88C1F8"/>
    <w:rsid w:val="2CA47403"/>
    <w:rsid w:val="2D368915"/>
    <w:rsid w:val="2DA8DE34"/>
    <w:rsid w:val="2E67AED4"/>
    <w:rsid w:val="2E951FBE"/>
    <w:rsid w:val="2ED7807C"/>
    <w:rsid w:val="2FDA8B88"/>
    <w:rsid w:val="3064A00F"/>
    <w:rsid w:val="3087BD7A"/>
    <w:rsid w:val="30EF0EEC"/>
    <w:rsid w:val="3172F91B"/>
    <w:rsid w:val="31B3991E"/>
    <w:rsid w:val="31F3C9B5"/>
    <w:rsid w:val="32655914"/>
    <w:rsid w:val="3291F9A9"/>
    <w:rsid w:val="32A85C4D"/>
    <w:rsid w:val="32AA253E"/>
    <w:rsid w:val="32EF585C"/>
    <w:rsid w:val="336A8F11"/>
    <w:rsid w:val="339FEB26"/>
    <w:rsid w:val="33E16B5D"/>
    <w:rsid w:val="342B0451"/>
    <w:rsid w:val="349EAF7A"/>
    <w:rsid w:val="34C0D031"/>
    <w:rsid w:val="34D54DF4"/>
    <w:rsid w:val="34DBB363"/>
    <w:rsid w:val="354395BA"/>
    <w:rsid w:val="3588268B"/>
    <w:rsid w:val="35AA6060"/>
    <w:rsid w:val="35DBC005"/>
    <w:rsid w:val="3674672E"/>
    <w:rsid w:val="367783C4"/>
    <w:rsid w:val="36D1732E"/>
    <w:rsid w:val="36E29261"/>
    <w:rsid w:val="36E76805"/>
    <w:rsid w:val="372B8FF7"/>
    <w:rsid w:val="377BCD70"/>
    <w:rsid w:val="37CABF53"/>
    <w:rsid w:val="37F0FE1D"/>
    <w:rsid w:val="38898113"/>
    <w:rsid w:val="39179DD1"/>
    <w:rsid w:val="39966C63"/>
    <w:rsid w:val="3A255174"/>
    <w:rsid w:val="3A9A45D5"/>
    <w:rsid w:val="3AC07A29"/>
    <w:rsid w:val="3AD99F2E"/>
    <w:rsid w:val="3AF71A7A"/>
    <w:rsid w:val="3B208D96"/>
    <w:rsid w:val="3B2DAB3E"/>
    <w:rsid w:val="3B3CABDB"/>
    <w:rsid w:val="3BAD6EEF"/>
    <w:rsid w:val="3BE78893"/>
    <w:rsid w:val="3C1DA1F7"/>
    <w:rsid w:val="3C3098F1"/>
    <w:rsid w:val="3C459A25"/>
    <w:rsid w:val="3C68EF04"/>
    <w:rsid w:val="3C9C614B"/>
    <w:rsid w:val="3CC9CC47"/>
    <w:rsid w:val="3CF0E60F"/>
    <w:rsid w:val="3D4A0BB4"/>
    <w:rsid w:val="3DDCD81F"/>
    <w:rsid w:val="3E42277E"/>
    <w:rsid w:val="3EA2A21D"/>
    <w:rsid w:val="3EDE0364"/>
    <w:rsid w:val="3EE533C2"/>
    <w:rsid w:val="3EE5DC15"/>
    <w:rsid w:val="3F13AEAA"/>
    <w:rsid w:val="3F18B422"/>
    <w:rsid w:val="3F318827"/>
    <w:rsid w:val="3F5B3E7C"/>
    <w:rsid w:val="3F8001E4"/>
    <w:rsid w:val="401D14B4"/>
    <w:rsid w:val="405F00C8"/>
    <w:rsid w:val="40930DBC"/>
    <w:rsid w:val="40D843D2"/>
    <w:rsid w:val="40E51975"/>
    <w:rsid w:val="41098759"/>
    <w:rsid w:val="41173FDE"/>
    <w:rsid w:val="411C4A9C"/>
    <w:rsid w:val="41221569"/>
    <w:rsid w:val="4171A199"/>
    <w:rsid w:val="41D9DA16"/>
    <w:rsid w:val="41DC1D2B"/>
    <w:rsid w:val="41F68080"/>
    <w:rsid w:val="41FA99D3"/>
    <w:rsid w:val="41FEC547"/>
    <w:rsid w:val="425D7706"/>
    <w:rsid w:val="426D45FF"/>
    <w:rsid w:val="42C30E86"/>
    <w:rsid w:val="42D956AE"/>
    <w:rsid w:val="432D7498"/>
    <w:rsid w:val="43A30071"/>
    <w:rsid w:val="43CD757B"/>
    <w:rsid w:val="441C59C0"/>
    <w:rsid w:val="44360F8E"/>
    <w:rsid w:val="4448FD42"/>
    <w:rsid w:val="447290F6"/>
    <w:rsid w:val="44DDDD2F"/>
    <w:rsid w:val="451876BC"/>
    <w:rsid w:val="452D8E7C"/>
    <w:rsid w:val="457447BF"/>
    <w:rsid w:val="4623E30B"/>
    <w:rsid w:val="464512BC"/>
    <w:rsid w:val="46618985"/>
    <w:rsid w:val="4683AB18"/>
    <w:rsid w:val="468BF9A0"/>
    <w:rsid w:val="470EB7FF"/>
    <w:rsid w:val="4715104E"/>
    <w:rsid w:val="478C06BB"/>
    <w:rsid w:val="482A7A89"/>
    <w:rsid w:val="4838298B"/>
    <w:rsid w:val="48536373"/>
    <w:rsid w:val="49040274"/>
    <w:rsid w:val="49447A25"/>
    <w:rsid w:val="49AE5FC0"/>
    <w:rsid w:val="49C13C8B"/>
    <w:rsid w:val="49D856BD"/>
    <w:rsid w:val="49DCBB58"/>
    <w:rsid w:val="4A393CB3"/>
    <w:rsid w:val="4A987BC5"/>
    <w:rsid w:val="4AA5728C"/>
    <w:rsid w:val="4AB6B3DE"/>
    <w:rsid w:val="4B621B4B"/>
    <w:rsid w:val="4B75EAF0"/>
    <w:rsid w:val="4BB6BC21"/>
    <w:rsid w:val="4BF21F1F"/>
    <w:rsid w:val="4C655CD8"/>
    <w:rsid w:val="4CC00BD8"/>
    <w:rsid w:val="4E06373E"/>
    <w:rsid w:val="4E3E5E0A"/>
    <w:rsid w:val="4E63A310"/>
    <w:rsid w:val="4EB7ADE4"/>
    <w:rsid w:val="4EC7C033"/>
    <w:rsid w:val="4F5C5FBE"/>
    <w:rsid w:val="4F8C0F68"/>
    <w:rsid w:val="4FA79ED6"/>
    <w:rsid w:val="4FC295ED"/>
    <w:rsid w:val="4FDABA2B"/>
    <w:rsid w:val="4FEF436E"/>
    <w:rsid w:val="4FF2CF43"/>
    <w:rsid w:val="4FF91FD3"/>
    <w:rsid w:val="5032D47F"/>
    <w:rsid w:val="50403CB9"/>
    <w:rsid w:val="513F53B2"/>
    <w:rsid w:val="51965F98"/>
    <w:rsid w:val="51CAE869"/>
    <w:rsid w:val="523B5D3F"/>
    <w:rsid w:val="524F6630"/>
    <w:rsid w:val="527820FA"/>
    <w:rsid w:val="52AAF4CB"/>
    <w:rsid w:val="5310785D"/>
    <w:rsid w:val="536A7541"/>
    <w:rsid w:val="53CE4212"/>
    <w:rsid w:val="542F050B"/>
    <w:rsid w:val="5446C52C"/>
    <w:rsid w:val="545DF450"/>
    <w:rsid w:val="545F396B"/>
    <w:rsid w:val="5463AE70"/>
    <w:rsid w:val="54C0F371"/>
    <w:rsid w:val="551F6DFF"/>
    <w:rsid w:val="5550EA16"/>
    <w:rsid w:val="556C3AD4"/>
    <w:rsid w:val="55B82E3C"/>
    <w:rsid w:val="5606B0E0"/>
    <w:rsid w:val="5618C098"/>
    <w:rsid w:val="56635808"/>
    <w:rsid w:val="56A38075"/>
    <w:rsid w:val="56C51251"/>
    <w:rsid w:val="56CBEACA"/>
    <w:rsid w:val="56ECBA77"/>
    <w:rsid w:val="5753FE9D"/>
    <w:rsid w:val="577DB1D0"/>
    <w:rsid w:val="58447229"/>
    <w:rsid w:val="585E8E26"/>
    <w:rsid w:val="59316573"/>
    <w:rsid w:val="594AD1B4"/>
    <w:rsid w:val="59819C71"/>
    <w:rsid w:val="5A1E7FFB"/>
    <w:rsid w:val="5B7B7098"/>
    <w:rsid w:val="5BB34B8B"/>
    <w:rsid w:val="5BBB4F3B"/>
    <w:rsid w:val="5BCE3114"/>
    <w:rsid w:val="5C050C45"/>
    <w:rsid w:val="5C1CC0AE"/>
    <w:rsid w:val="5C256C08"/>
    <w:rsid w:val="5C3C4C21"/>
    <w:rsid w:val="5D6D8C22"/>
    <w:rsid w:val="5DE5C56E"/>
    <w:rsid w:val="5E29805D"/>
    <w:rsid w:val="5EAA40CC"/>
    <w:rsid w:val="5EB4D18A"/>
    <w:rsid w:val="5EC68733"/>
    <w:rsid w:val="5EC8FA79"/>
    <w:rsid w:val="5F0F71CD"/>
    <w:rsid w:val="5F1CC821"/>
    <w:rsid w:val="5F3B3913"/>
    <w:rsid w:val="5F63A8CA"/>
    <w:rsid w:val="5F946AC9"/>
    <w:rsid w:val="5FCC8BB4"/>
    <w:rsid w:val="601C812C"/>
    <w:rsid w:val="607C86A8"/>
    <w:rsid w:val="60F031D1"/>
    <w:rsid w:val="61754E2D"/>
    <w:rsid w:val="62057270"/>
    <w:rsid w:val="6269AE8E"/>
    <w:rsid w:val="6300C3C2"/>
    <w:rsid w:val="631AD366"/>
    <w:rsid w:val="638F1256"/>
    <w:rsid w:val="639BB32B"/>
    <w:rsid w:val="63D5D20A"/>
    <w:rsid w:val="6427D293"/>
    <w:rsid w:val="64C9E222"/>
    <w:rsid w:val="653D1332"/>
    <w:rsid w:val="65699185"/>
    <w:rsid w:val="65B372F1"/>
    <w:rsid w:val="65C3A2F4"/>
    <w:rsid w:val="6647020B"/>
    <w:rsid w:val="66551BDB"/>
    <w:rsid w:val="66C02753"/>
    <w:rsid w:val="66F54525"/>
    <w:rsid w:val="67A106E6"/>
    <w:rsid w:val="67CCA686"/>
    <w:rsid w:val="67E69432"/>
    <w:rsid w:val="6804531A"/>
    <w:rsid w:val="68A6EB70"/>
    <w:rsid w:val="68A9DE1A"/>
    <w:rsid w:val="6911E57D"/>
    <w:rsid w:val="69192AF5"/>
    <w:rsid w:val="692E103C"/>
    <w:rsid w:val="69315CB3"/>
    <w:rsid w:val="6947CD21"/>
    <w:rsid w:val="694F4E8A"/>
    <w:rsid w:val="697F150E"/>
    <w:rsid w:val="69927195"/>
    <w:rsid w:val="69AA3B15"/>
    <w:rsid w:val="69D018C6"/>
    <w:rsid w:val="69F2078C"/>
    <w:rsid w:val="6A40239B"/>
    <w:rsid w:val="6A5BED27"/>
    <w:rsid w:val="6A6C67C1"/>
    <w:rsid w:val="6AA48AA7"/>
    <w:rsid w:val="6AAC4B69"/>
    <w:rsid w:val="6AEB1EEB"/>
    <w:rsid w:val="6B6A3679"/>
    <w:rsid w:val="6C0E2B32"/>
    <w:rsid w:val="6C27F2E1"/>
    <w:rsid w:val="6C6D90FC"/>
    <w:rsid w:val="6C7F76A2"/>
    <w:rsid w:val="6CBE2626"/>
    <w:rsid w:val="6D65EB93"/>
    <w:rsid w:val="6DA6CF80"/>
    <w:rsid w:val="6E453CD1"/>
    <w:rsid w:val="6EF594F6"/>
    <w:rsid w:val="6F158CFC"/>
    <w:rsid w:val="6F4CD09A"/>
    <w:rsid w:val="6F4F02E0"/>
    <w:rsid w:val="6FE1CD21"/>
    <w:rsid w:val="6FE2AF7E"/>
    <w:rsid w:val="6FE4387D"/>
    <w:rsid w:val="7031A161"/>
    <w:rsid w:val="703F18E4"/>
    <w:rsid w:val="70546D01"/>
    <w:rsid w:val="706E2377"/>
    <w:rsid w:val="70BC199C"/>
    <w:rsid w:val="70EB6C0D"/>
    <w:rsid w:val="710A51AA"/>
    <w:rsid w:val="71411E4D"/>
    <w:rsid w:val="714B98BC"/>
    <w:rsid w:val="71919749"/>
    <w:rsid w:val="71926097"/>
    <w:rsid w:val="723B86CA"/>
    <w:rsid w:val="724C319F"/>
    <w:rsid w:val="72794D00"/>
    <w:rsid w:val="72BD7F5C"/>
    <w:rsid w:val="72DA313B"/>
    <w:rsid w:val="73856BEC"/>
    <w:rsid w:val="73EEB230"/>
    <w:rsid w:val="743F1072"/>
    <w:rsid w:val="745AAFD2"/>
    <w:rsid w:val="758E0ABE"/>
    <w:rsid w:val="75B50D78"/>
    <w:rsid w:val="764BE00F"/>
    <w:rsid w:val="76D64B1D"/>
    <w:rsid w:val="7762CBD2"/>
    <w:rsid w:val="777A5601"/>
    <w:rsid w:val="77A7B4B1"/>
    <w:rsid w:val="785031B5"/>
    <w:rsid w:val="789F730F"/>
    <w:rsid w:val="78E0ED0C"/>
    <w:rsid w:val="78F137CF"/>
    <w:rsid w:val="799D727C"/>
    <w:rsid w:val="79C84C65"/>
    <w:rsid w:val="7A94CDA9"/>
    <w:rsid w:val="7A9D07DE"/>
    <w:rsid w:val="7B41467C"/>
    <w:rsid w:val="7B5FA50C"/>
    <w:rsid w:val="7B7C418E"/>
    <w:rsid w:val="7BD5E607"/>
    <w:rsid w:val="7BDCEEC3"/>
    <w:rsid w:val="7C1D6674"/>
    <w:rsid w:val="7C2B9F8E"/>
    <w:rsid w:val="7C91BF10"/>
    <w:rsid w:val="7D9B9C9C"/>
    <w:rsid w:val="7DD1D57B"/>
    <w:rsid w:val="7DEBC294"/>
    <w:rsid w:val="7DF2C77F"/>
    <w:rsid w:val="7DF75CB2"/>
    <w:rsid w:val="7EFBC304"/>
    <w:rsid w:val="7F0BFCA4"/>
    <w:rsid w:val="7F4E5D62"/>
    <w:rsid w:val="7F6CA5F7"/>
    <w:rsid w:val="7F7687E0"/>
    <w:rsid w:val="7FCA5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79D60"/>
  <w15:chartTrackingRefBased/>
  <w15:docId w15:val="{9D332817-AF05-42BD-8CEF-B3802427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094"/>
  </w:style>
  <w:style w:type="paragraph" w:styleId="Footer">
    <w:name w:val="footer"/>
    <w:basedOn w:val="Normal"/>
    <w:link w:val="FooterChar"/>
    <w:uiPriority w:val="99"/>
    <w:unhideWhenUsed/>
    <w:rsid w:val="001F5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15</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Yan</dc:creator>
  <cp:keywords/>
  <dc:description/>
  <cp:lastModifiedBy>Dong Yan</cp:lastModifiedBy>
  <cp:revision>6</cp:revision>
  <dcterms:created xsi:type="dcterms:W3CDTF">2021-02-04T05:41:00Z</dcterms:created>
  <dcterms:modified xsi:type="dcterms:W3CDTF">2021-05-16T02:00:00Z</dcterms:modified>
</cp:coreProperties>
</file>