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Practice "Decision Tree", "Random Forest" and "Naive Bayes Classifier" using 3 different data and tools of your choice (R or other) and make some reports within maximum 6 pages (3 sheets).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