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49E2" w14:textId="77777777" w:rsidR="007C18E3" w:rsidRPr="00B20AD0" w:rsidRDefault="007C18E3" w:rsidP="00084D4C">
      <w:pPr>
        <w:widowControl w:val="0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0"/>
        </w:rPr>
        <w:t>МИНИСТЕРСТВО НАУКИ И ВЫСШЕГО ОБРАЗОВАНИЯ РОССИЙСКОЙ ФЕДЕРАЦИИ</w:t>
      </w:r>
    </w:p>
    <w:p w14:paraId="2CAE44A9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48CCDE7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4"/>
          <w:szCs w:val="24"/>
        </w:rPr>
        <w:t>«</w:t>
      </w:r>
      <w:r w:rsidRPr="00B20AD0">
        <w:rPr>
          <w:rFonts w:ascii="Times New Roman" w:hAnsi="Times New Roman" w:cs="Times New Roman"/>
          <w:bCs/>
          <w:sz w:val="20"/>
        </w:rPr>
        <w:t xml:space="preserve">САНКТ-ПЕТЕРБУРГСКИЙ ГОСУДАРСТВЕННЫЙ УНИВЕРСИТЕТ </w:t>
      </w:r>
      <w:r w:rsidRPr="00B20AD0">
        <w:rPr>
          <w:rFonts w:ascii="Times New Roman" w:hAnsi="Times New Roman" w:cs="Times New Roman"/>
          <w:bCs/>
          <w:sz w:val="20"/>
        </w:rPr>
        <w:br/>
        <w:t>АЭРОКОСМИЧЕСКОГО ПРИБОРОСТРОЕНИЯ»</w:t>
      </w:r>
    </w:p>
    <w:p w14:paraId="18C3EDD6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sz w:val="24"/>
          <w:szCs w:val="24"/>
        </w:rPr>
        <w:br/>
      </w:r>
      <w:r w:rsidRPr="00B20AD0">
        <w:rPr>
          <w:rFonts w:ascii="Times New Roman" w:hAnsi="Times New Roman" w:cs="Times New Roman"/>
        </w:rPr>
        <w:t>КАФЕДРА № 43</w:t>
      </w:r>
    </w:p>
    <w:p w14:paraId="2F87F932" w14:textId="77777777" w:rsidR="007C18E3" w:rsidRPr="00B20AD0" w:rsidRDefault="007C18E3" w:rsidP="007C18E3">
      <w:pPr>
        <w:widowControl w:val="0"/>
        <w:spacing w:before="1200" w:after="0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 xml:space="preserve">ОТЧЕТ </w:t>
      </w:r>
      <w:r w:rsidRPr="00B20AD0">
        <w:rPr>
          <w:rFonts w:ascii="Times New Roman" w:hAnsi="Times New Roman" w:cs="Times New Roman"/>
        </w:rPr>
        <w:br/>
        <w:t>ЗАЩИЩЕН С ОЦЕНКОЙ</w:t>
      </w:r>
    </w:p>
    <w:p w14:paraId="0E6FAD76" w14:textId="77777777" w:rsidR="007C18E3" w:rsidRPr="00B20AD0" w:rsidRDefault="007C18E3" w:rsidP="007C18E3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ПРЕПОДАВАТЕЛЬ</w:t>
      </w:r>
    </w:p>
    <w:tbl>
      <w:tblPr>
        <w:tblW w:w="96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C18E3" w:rsidRPr="00B20AD0" w14:paraId="4FB3DC51" w14:textId="77777777" w:rsidTr="00084D4C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D5E477B" w14:textId="77777777" w:rsidR="007C18E3" w:rsidRPr="00B20AD0" w:rsidRDefault="007C18E3" w:rsidP="00084D4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ассистент</w:t>
            </w:r>
          </w:p>
        </w:tc>
        <w:tc>
          <w:tcPr>
            <w:tcW w:w="285" w:type="dxa"/>
            <w:vAlign w:val="center"/>
          </w:tcPr>
          <w:p w14:paraId="54E91BB0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DD81F42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Align w:val="center"/>
          </w:tcPr>
          <w:p w14:paraId="3733E52B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5CEB7351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А.Э. Зянчурин</w:t>
            </w:r>
          </w:p>
        </w:tc>
      </w:tr>
      <w:tr w:rsidR="007C18E3" w:rsidRPr="00B20AD0" w14:paraId="00316479" w14:textId="77777777" w:rsidTr="00084D4C">
        <w:tc>
          <w:tcPr>
            <w:tcW w:w="3259" w:type="dxa"/>
            <w:vAlign w:val="center"/>
          </w:tcPr>
          <w:p w14:paraId="4217ECDD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AE6A12B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Align w:val="center"/>
          </w:tcPr>
          <w:p w14:paraId="6CC1C204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03CF3A9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vAlign w:val="center"/>
          </w:tcPr>
          <w:p w14:paraId="1D5C7CED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1E8174E" w14:textId="77777777" w:rsidR="007C18E3" w:rsidRPr="00B20AD0" w:rsidRDefault="007C18E3" w:rsidP="007C18E3">
      <w:pPr>
        <w:pStyle w:val="a6"/>
        <w:ind w:left="360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C18E3" w:rsidRPr="00B20AD0" w14:paraId="11F4FCDD" w14:textId="77777777" w:rsidTr="00084D4C">
        <w:tc>
          <w:tcPr>
            <w:tcW w:w="9639" w:type="dxa"/>
          </w:tcPr>
          <w:p w14:paraId="3FD2B84B" w14:textId="27D1BAB7" w:rsidR="007C18E3" w:rsidRPr="00B20AD0" w:rsidRDefault="007C18E3" w:rsidP="00084D4C">
            <w:pPr>
              <w:pStyle w:val="a6"/>
              <w:widowControl w:val="0"/>
              <w:spacing w:before="96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ОТЧЕТ О ЛАБОРАТОРН</w:t>
            </w:r>
            <w:r w:rsidR="00B330EF">
              <w:rPr>
                <w:rFonts w:ascii="Times New Roman" w:hAnsi="Times New Roman" w:cs="Times New Roman"/>
              </w:rPr>
              <w:t>ОЙ</w:t>
            </w:r>
            <w:r w:rsidRPr="00B20AD0">
              <w:rPr>
                <w:rFonts w:ascii="Times New Roman" w:hAnsi="Times New Roman" w:cs="Times New Roman"/>
              </w:rPr>
              <w:t xml:space="preserve"> </w:t>
            </w:r>
            <w:r w:rsidR="00B330EF">
              <w:rPr>
                <w:rFonts w:ascii="Times New Roman" w:hAnsi="Times New Roman" w:cs="Times New Roman"/>
              </w:rPr>
              <w:t>РАБОТЕ</w:t>
            </w:r>
            <w:r w:rsidRPr="00B20AD0">
              <w:rPr>
                <w:rFonts w:ascii="Times New Roman" w:hAnsi="Times New Roman" w:cs="Times New Roman"/>
              </w:rPr>
              <w:t xml:space="preserve"> №1</w:t>
            </w:r>
            <w:r w:rsidRPr="00B20AD0">
              <w:rPr>
                <w:rFonts w:ascii="Times New Roman" w:hAnsi="Times New Roman" w:cs="Times New Roman"/>
              </w:rPr>
              <w:br/>
            </w:r>
            <w:r w:rsidRPr="00B20AD0">
              <w:rPr>
                <w:rFonts w:ascii="Times New Roman" w:hAnsi="Times New Roman" w:cs="Times New Roman"/>
              </w:rPr>
              <w:br/>
              <w:t>Архитектура программного обеспечения</w:t>
            </w:r>
          </w:p>
        </w:tc>
      </w:tr>
      <w:tr w:rsidR="007C18E3" w:rsidRPr="00B20AD0" w14:paraId="4471458B" w14:textId="77777777" w:rsidTr="00084D4C">
        <w:tc>
          <w:tcPr>
            <w:tcW w:w="9639" w:type="dxa"/>
          </w:tcPr>
          <w:p w14:paraId="7E9565DA" w14:textId="77777777" w:rsidR="007C18E3" w:rsidRPr="00B20AD0" w:rsidRDefault="007C18E3" w:rsidP="00084D4C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bookmarkStart w:id="0" w:name="__RefHeading___Toc2641_2102295105"/>
            <w:bookmarkStart w:id="1" w:name="_Toc149261200"/>
            <w:bookmarkEnd w:id="0"/>
            <w:r w:rsidRPr="00B20AD0">
              <w:rPr>
                <w:rFonts w:ascii="Times New Roman" w:hAnsi="Times New Roman" w:cs="Times New Roman"/>
              </w:rPr>
              <w:t>по дисциплине: " Основы программной инженерии"</w:t>
            </w:r>
            <w:bookmarkEnd w:id="1"/>
          </w:p>
        </w:tc>
      </w:tr>
      <w:tr w:rsidR="007C18E3" w:rsidRPr="00B20AD0" w14:paraId="5048FE0C" w14:textId="77777777" w:rsidTr="00084D4C">
        <w:tc>
          <w:tcPr>
            <w:tcW w:w="9639" w:type="dxa"/>
          </w:tcPr>
          <w:p w14:paraId="4885CE52" w14:textId="77777777" w:rsidR="007C18E3" w:rsidRPr="00B20AD0" w:rsidRDefault="007C18E3" w:rsidP="00084D4C">
            <w:pPr>
              <w:pStyle w:val="3"/>
              <w:widowControl w:val="0"/>
              <w:spacing w:before="240"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E3" w:rsidRPr="00B20AD0" w14:paraId="0DC5D0D6" w14:textId="77777777" w:rsidTr="00084D4C">
        <w:tc>
          <w:tcPr>
            <w:tcW w:w="9639" w:type="dxa"/>
          </w:tcPr>
          <w:p w14:paraId="1B46FF88" w14:textId="77777777" w:rsidR="007C18E3" w:rsidRPr="00B20AD0" w:rsidRDefault="007C18E3" w:rsidP="00084D4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E95FB4" w14:textId="77777777" w:rsidR="007C18E3" w:rsidRPr="00B20AD0" w:rsidRDefault="007C18E3" w:rsidP="007C18E3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C18E3" w:rsidRPr="00B20AD0" w14:paraId="77BF8A0B" w14:textId="77777777" w:rsidTr="38D0F3C1">
        <w:tc>
          <w:tcPr>
            <w:tcW w:w="2166" w:type="dxa"/>
            <w:vAlign w:val="bottom"/>
          </w:tcPr>
          <w:p w14:paraId="2C0984E9" w14:textId="77777777" w:rsidR="007C18E3" w:rsidRPr="00B20AD0" w:rsidRDefault="007C18E3" w:rsidP="00084D4C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 w:themeColor="text1"/>
            </w:tcBorders>
          </w:tcPr>
          <w:p w14:paraId="043CB6B0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4134</w:t>
            </w:r>
          </w:p>
        </w:tc>
        <w:tc>
          <w:tcPr>
            <w:tcW w:w="237" w:type="dxa"/>
            <w:vAlign w:val="center"/>
          </w:tcPr>
          <w:p w14:paraId="283941D3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 w:themeColor="text1"/>
            </w:tcBorders>
            <w:vAlign w:val="center"/>
          </w:tcPr>
          <w:p w14:paraId="379F04DC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A8A3127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 w:themeColor="text1"/>
            </w:tcBorders>
            <w:vAlign w:val="center"/>
          </w:tcPr>
          <w:p w14:paraId="528C9F13" w14:textId="7B55CFB3" w:rsidR="007C18E3" w:rsidRPr="00B20AD0" w:rsidRDefault="00E63C39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Самарин Д. В.</w:t>
            </w:r>
          </w:p>
        </w:tc>
      </w:tr>
      <w:tr w:rsidR="007C18E3" w:rsidRPr="00B20AD0" w14:paraId="01C83412" w14:textId="77777777" w:rsidTr="38D0F3C1">
        <w:tc>
          <w:tcPr>
            <w:tcW w:w="2166" w:type="dxa"/>
            <w:vAlign w:val="center"/>
          </w:tcPr>
          <w:p w14:paraId="0A1FC8A7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 w:themeColor="text1"/>
            </w:tcBorders>
          </w:tcPr>
          <w:p w14:paraId="00615D81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324CBF22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 w:themeColor="text1"/>
            </w:tcBorders>
            <w:vAlign w:val="center"/>
          </w:tcPr>
          <w:p w14:paraId="454D47B4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0C4B023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54A61032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78824B36" w14:textId="77777777" w:rsidR="007C18E3" w:rsidRPr="00B20AD0" w:rsidRDefault="007C18E3" w:rsidP="007C18E3">
      <w:pPr>
        <w:widowControl w:val="0"/>
        <w:spacing w:after="0"/>
        <w:ind w:left="360"/>
        <w:rPr>
          <w:rFonts w:ascii="Times New Roman" w:hAnsi="Times New Roman" w:cs="Times New Roman"/>
          <w:sz w:val="20"/>
        </w:rPr>
      </w:pPr>
    </w:p>
    <w:p w14:paraId="398C4B0F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56285358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4122917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27BF3432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D4217A9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1B92A2C3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37AC9C3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89B1D25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1BA1670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AFBCC97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Санкт-Петербург</w:t>
      </w:r>
    </w:p>
    <w:p w14:paraId="78E460BE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2023</w:t>
      </w:r>
    </w:p>
    <w:p w14:paraId="6C605973" w14:textId="77777777" w:rsidR="007C18E3" w:rsidRPr="00B20AD0" w:rsidRDefault="007C18E3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7547781" w14:textId="77777777" w:rsidR="00286F97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20AD0">
        <w:rPr>
          <w:rFonts w:ascii="Times New Roman" w:hAnsi="Times New Roman" w:cs="Times New Roman"/>
          <w:b/>
          <w:sz w:val="24"/>
        </w:rPr>
        <w:lastRenderedPageBreak/>
        <w:t>Определение состава структурных элементов архитектуры программного обеспечения автоматизированной/информационной системы, их назначения и интерфейсов</w:t>
      </w:r>
    </w:p>
    <w:p w14:paraId="0E796AE8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5D6" w:rsidRPr="00B20AD0" w14:paraId="1BE50D75" w14:textId="77777777" w:rsidTr="38D0F3C1">
        <w:tc>
          <w:tcPr>
            <w:tcW w:w="9345" w:type="dxa"/>
          </w:tcPr>
          <w:p w14:paraId="6306EDFE" w14:textId="3C61B48F" w:rsidR="001275D6" w:rsidRPr="00B20AD0" w:rsidRDefault="38D0F3C1" w:rsidP="00223022">
            <w:pPr>
              <w:jc w:val="center"/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>Обработчик заяказов</w:t>
            </w:r>
          </w:p>
        </w:tc>
      </w:tr>
      <w:tr w:rsidR="001275D6" w:rsidRPr="00B20AD0" w14:paraId="25887C8F" w14:textId="77777777" w:rsidTr="38D0F3C1">
        <w:tc>
          <w:tcPr>
            <w:tcW w:w="9345" w:type="dxa"/>
          </w:tcPr>
          <w:p w14:paraId="3D41EF5C" w14:textId="22E81686" w:rsidR="001275D6" w:rsidRPr="00B20AD0" w:rsidRDefault="38D0F3C1" w:rsidP="00D9457A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b/>
                <w:bCs/>
              </w:rPr>
              <w:t>Назначение модуля:</w:t>
            </w:r>
            <w:r w:rsidRPr="38D0F3C1">
              <w:rPr>
                <w:rFonts w:ascii="Times New Roman" w:hAnsi="Times New Roman" w:cs="Times New Roman"/>
              </w:rPr>
              <w:t xml:space="preserve"> Получает, изменяет и удаляет заказы.</w:t>
            </w:r>
          </w:p>
        </w:tc>
      </w:tr>
      <w:tr w:rsidR="001275D6" w:rsidRPr="00B20AD0" w14:paraId="7BCA8057" w14:textId="77777777" w:rsidTr="38D0F3C1">
        <w:tc>
          <w:tcPr>
            <w:tcW w:w="9345" w:type="dxa"/>
          </w:tcPr>
          <w:p w14:paraId="001F2F27" w14:textId="77777777" w:rsidR="001275D6" w:rsidRPr="00B20AD0" w:rsidRDefault="001275D6" w:rsidP="00A5760E">
            <w:pPr>
              <w:rPr>
                <w:rFonts w:ascii="Times New Roman" w:hAnsi="Times New Roman" w:cs="Times New Roman"/>
                <w:b/>
              </w:rPr>
            </w:pPr>
            <w:r w:rsidRPr="00B20AD0">
              <w:rPr>
                <w:rFonts w:ascii="Times New Roman" w:hAnsi="Times New Roman" w:cs="Times New Roman"/>
                <w:b/>
              </w:rPr>
              <w:t>Варианты использование через состав методов модуля на псевдокоде:</w:t>
            </w:r>
          </w:p>
          <w:p w14:paraId="47609D4B" w14:textId="5353B2B6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>Изменить заказ (что, на что)</w:t>
            </w:r>
          </w:p>
          <w:p w14:paraId="607F33F1" w14:textId="107C6DE3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>Подтвердить заказ()</w:t>
            </w:r>
          </w:p>
          <w:p w14:paraId="0AF889C8" w14:textId="70C5DAC6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>Удалить заказ()</w:t>
            </w:r>
          </w:p>
        </w:tc>
      </w:tr>
      <w:tr w:rsidR="001275D6" w:rsidRPr="00B20AD0" w14:paraId="3EFAB781" w14:textId="77777777" w:rsidTr="38D0F3C1">
        <w:tc>
          <w:tcPr>
            <w:tcW w:w="9345" w:type="dxa"/>
          </w:tcPr>
          <w:p w14:paraId="22AA7CC6" w14:textId="77777777" w:rsidR="001275D6" w:rsidRPr="00B20AD0" w:rsidRDefault="001275D6" w:rsidP="00A5760E">
            <w:pPr>
              <w:rPr>
                <w:rFonts w:ascii="Times New Roman" w:hAnsi="Times New Roman" w:cs="Times New Roman"/>
                <w:b/>
              </w:rPr>
            </w:pPr>
            <w:r w:rsidRPr="00B20AD0">
              <w:rPr>
                <w:rFonts w:ascii="Times New Roman" w:hAnsi="Times New Roman" w:cs="Times New Roman"/>
                <w:b/>
              </w:rPr>
              <w:t>Структуры и типы данных модуля:</w:t>
            </w:r>
          </w:p>
          <w:p w14:paraId="01817274" w14:textId="77777777" w:rsidR="00550C78" w:rsidRPr="00B20AD0" w:rsidRDefault="00550C78" w:rsidP="00A5760E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номер заявки: </w:t>
            </w:r>
            <w:r w:rsidRPr="00B20AD0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5E107A4C" w14:textId="77D767C7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lang w:val="en-US"/>
              </w:rPr>
              <w:t>id</w:t>
            </w:r>
            <w:r w:rsidRPr="38D0F3C1">
              <w:rPr>
                <w:rFonts w:ascii="Times New Roman" w:hAnsi="Times New Roman" w:cs="Times New Roman"/>
              </w:rPr>
              <w:t xml:space="preserve"> конфигурации: </w:t>
            </w:r>
            <w:r w:rsidRPr="38D0F3C1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6C0F6C3F" w14:textId="02378DBD" w:rsidR="38D0F3C1" w:rsidRPr="00E63C39" w:rsidRDefault="38D0F3C1" w:rsidP="38D0F3C1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lang w:val="en-US"/>
              </w:rPr>
              <w:t>id</w:t>
            </w:r>
            <w:r w:rsidRPr="00E63C39">
              <w:rPr>
                <w:rFonts w:ascii="Times New Roman" w:hAnsi="Times New Roman" w:cs="Times New Roman"/>
              </w:rPr>
              <w:t xml:space="preserve"> комплектующего: </w:t>
            </w:r>
            <w:r w:rsidRPr="38D0F3C1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39308B41" w14:textId="5398DDBF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статус заказа: </w:t>
            </w:r>
            <w:r w:rsidRPr="38D0F3C1">
              <w:rPr>
                <w:rFonts w:ascii="Times New Roman" w:hAnsi="Times New Roman" w:cs="Times New Roman"/>
                <w:lang w:val="en-US"/>
              </w:rPr>
              <w:t>bool</w:t>
            </w:r>
          </w:p>
          <w:p w14:paraId="165B1329" w14:textId="39902C38" w:rsidR="00550C78" w:rsidRPr="00B20AD0" w:rsidRDefault="38D0F3C1" w:rsidP="00550C78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дата заказа: </w:t>
            </w:r>
            <w:r w:rsidRPr="38D0F3C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1275D6" w:rsidRPr="00B20AD0" w14:paraId="4FFD82F2" w14:textId="77777777" w:rsidTr="38D0F3C1">
        <w:tc>
          <w:tcPr>
            <w:tcW w:w="9345" w:type="dxa"/>
          </w:tcPr>
          <w:p w14:paraId="335E9EC4" w14:textId="77777777" w:rsidR="001275D6" w:rsidRPr="00B20AD0" w:rsidRDefault="001275D6" w:rsidP="00550C78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b/>
              </w:rPr>
              <w:t>Декомпозиция</w:t>
            </w:r>
            <w:r w:rsidRPr="00B20AD0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="00550C78" w:rsidRPr="00B20AD0">
              <w:rPr>
                <w:rFonts w:ascii="Times New Roman" w:hAnsi="Times New Roman" w:cs="Times New Roman"/>
                <w:b/>
              </w:rPr>
              <w:t xml:space="preserve"> </w:t>
            </w:r>
            <w:r w:rsidR="00550C78" w:rsidRPr="00B20AD0">
              <w:rPr>
                <w:rFonts w:ascii="Times New Roman" w:hAnsi="Times New Roman" w:cs="Times New Roman"/>
              </w:rPr>
              <w:t>связан с пользователем</w:t>
            </w:r>
          </w:p>
        </w:tc>
      </w:tr>
      <w:tr w:rsidR="001275D6" w:rsidRPr="00B20AD0" w14:paraId="39716E83" w14:textId="77777777" w:rsidTr="38D0F3C1">
        <w:tc>
          <w:tcPr>
            <w:tcW w:w="9345" w:type="dxa"/>
          </w:tcPr>
          <w:p w14:paraId="4B954B2A" w14:textId="77777777" w:rsidR="001275D6" w:rsidRPr="00B20AD0" w:rsidRDefault="001275D6" w:rsidP="00A5760E">
            <w:pPr>
              <w:rPr>
                <w:rFonts w:ascii="Times New Roman" w:hAnsi="Times New Roman" w:cs="Times New Roman"/>
                <w:lang w:val="en-US"/>
              </w:rPr>
            </w:pPr>
            <w:r w:rsidRPr="00B20AD0">
              <w:rPr>
                <w:rFonts w:ascii="Times New Roman" w:hAnsi="Times New Roman" w:cs="Times New Roman"/>
                <w:b/>
              </w:rPr>
              <w:t>Класс или обобщение</w:t>
            </w:r>
            <w:r w:rsidRPr="00B20AD0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</w:tr>
    </w:tbl>
    <w:p w14:paraId="4FA972C7" w14:textId="77777777" w:rsidR="001D4408" w:rsidRPr="00B20AD0" w:rsidRDefault="001D4408" w:rsidP="001D4408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D4408" w:rsidRPr="00B20AD0" w14:paraId="02A24447" w14:textId="77777777" w:rsidTr="38D0F3C1">
        <w:trPr>
          <w:trHeight w:val="300"/>
        </w:trPr>
        <w:tc>
          <w:tcPr>
            <w:tcW w:w="9345" w:type="dxa"/>
          </w:tcPr>
          <w:p w14:paraId="32A5184E" w14:textId="5FD73F67" w:rsidR="001D4408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Клиент</w:t>
            </w:r>
          </w:p>
        </w:tc>
      </w:tr>
      <w:tr w:rsidR="001D4408" w:rsidRPr="00B20AD0" w14:paraId="025C5027" w14:textId="77777777" w:rsidTr="38D0F3C1">
        <w:tc>
          <w:tcPr>
            <w:tcW w:w="9345" w:type="dxa"/>
          </w:tcPr>
          <w:p w14:paraId="26220666" w14:textId="12825B15" w:rsidR="001D4408" w:rsidRPr="00B20AD0" w:rsidRDefault="38D0F3C1" w:rsidP="00BF213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Получение/редактирование данных о пользователе (ФИО, номер телефона, адрес).</w:t>
            </w:r>
          </w:p>
        </w:tc>
      </w:tr>
      <w:tr w:rsidR="001D4408" w:rsidRPr="00B20AD0" w14:paraId="6F0CB982" w14:textId="77777777" w:rsidTr="38D0F3C1">
        <w:tc>
          <w:tcPr>
            <w:tcW w:w="9345" w:type="dxa"/>
          </w:tcPr>
          <w:p w14:paraId="2A7B8B29" w14:textId="77777777" w:rsidR="001D4408" w:rsidRPr="00B20AD0" w:rsidRDefault="001D4408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60967711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Изменить данные(что, на что)</w:t>
            </w:r>
          </w:p>
          <w:p w14:paraId="0762A97C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Получить данные()</w:t>
            </w:r>
          </w:p>
        </w:tc>
      </w:tr>
      <w:tr w:rsidR="001D4408" w:rsidRPr="00B20AD0" w14:paraId="63E0E7BD" w14:textId="77777777" w:rsidTr="38D0F3C1">
        <w:tc>
          <w:tcPr>
            <w:tcW w:w="9345" w:type="dxa"/>
          </w:tcPr>
          <w:p w14:paraId="5635AAA9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1D4408" w:rsidRPr="00B20AD0" w14:paraId="685251EA" w14:textId="77777777" w:rsidTr="38D0F3C1">
        <w:tc>
          <w:tcPr>
            <w:tcW w:w="9345" w:type="dxa"/>
          </w:tcPr>
          <w:p w14:paraId="46272F67" w14:textId="4088AD1B" w:rsidR="001D4408" w:rsidRPr="00B20AD0" w:rsidRDefault="38D0F3C1" w:rsidP="001D44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Заказом</w:t>
            </w:r>
          </w:p>
        </w:tc>
      </w:tr>
      <w:tr w:rsidR="001D4408" w:rsidRPr="00B20AD0" w14:paraId="39E4A1C9" w14:textId="77777777" w:rsidTr="38D0F3C1">
        <w:tc>
          <w:tcPr>
            <w:tcW w:w="9345" w:type="dxa"/>
          </w:tcPr>
          <w:p w14:paraId="391D737F" w14:textId="77777777" w:rsidR="001D4408" w:rsidRPr="00B20AD0" w:rsidRDefault="001D4408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131F5CE9" w14:textId="77777777" w:rsidR="001D4408" w:rsidRPr="00B20AD0" w:rsidRDefault="001D4408" w:rsidP="00A5760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B3CA6" w:rsidRPr="00B20AD0" w14:paraId="5D17C504" w14:textId="77777777" w:rsidTr="38D0F3C1">
        <w:tc>
          <w:tcPr>
            <w:tcW w:w="9345" w:type="dxa"/>
          </w:tcPr>
          <w:p w14:paraId="353C15A9" w14:textId="347035D4" w:rsidR="008B3CA6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История заказов (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GET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-запрос на сервер)</w:t>
            </w:r>
          </w:p>
        </w:tc>
      </w:tr>
      <w:tr w:rsidR="008B3CA6" w:rsidRPr="00B20AD0" w14:paraId="0FB6E56F" w14:textId="77777777" w:rsidTr="38D0F3C1">
        <w:tc>
          <w:tcPr>
            <w:tcW w:w="9345" w:type="dxa"/>
          </w:tcPr>
          <w:p w14:paraId="73EE155F" w14:textId="230482FF" w:rsidR="008B3CA6" w:rsidRPr="00B20AD0" w:rsidRDefault="38D0F3C1" w:rsidP="38D0F3C1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Позволяет получать историю заказов.</w:t>
            </w:r>
          </w:p>
        </w:tc>
      </w:tr>
      <w:tr w:rsidR="008B3CA6" w:rsidRPr="00B20AD0" w14:paraId="68CF094E" w14:textId="77777777" w:rsidTr="38D0F3C1">
        <w:tc>
          <w:tcPr>
            <w:tcW w:w="9345" w:type="dxa"/>
          </w:tcPr>
          <w:p w14:paraId="768C99FB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7388F940" w14:textId="1084CD98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Получить историю заказов()</w:t>
            </w:r>
          </w:p>
        </w:tc>
      </w:tr>
      <w:tr w:rsidR="008B3CA6" w:rsidRPr="00B20AD0" w14:paraId="14C9202F" w14:textId="77777777" w:rsidTr="38D0F3C1">
        <w:tc>
          <w:tcPr>
            <w:tcW w:w="9345" w:type="dxa"/>
          </w:tcPr>
          <w:p w14:paraId="69A4D551" w14:textId="77777777" w:rsidR="008B3CA6" w:rsidRPr="00B20AD0" w:rsidRDefault="38D0F3C1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Структуры и типы данных модуля:</w:t>
            </w:r>
          </w:p>
          <w:p w14:paraId="3B505B3E" w14:textId="6F194C11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История (номер конфигурации пк/комплектующих, набор дат и итоговой суммы): массив</w:t>
            </w:r>
          </w:p>
        </w:tc>
      </w:tr>
      <w:tr w:rsidR="008B3CA6" w:rsidRPr="00B20AD0" w14:paraId="0FB2A5E3" w14:textId="77777777" w:rsidTr="38D0F3C1">
        <w:tc>
          <w:tcPr>
            <w:tcW w:w="9345" w:type="dxa"/>
          </w:tcPr>
          <w:p w14:paraId="02E46992" w14:textId="0661DF07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Клиентом</w:t>
            </w:r>
          </w:p>
        </w:tc>
      </w:tr>
      <w:tr w:rsidR="008B3CA6" w:rsidRPr="00B20AD0" w14:paraId="3D8A612A" w14:textId="77777777" w:rsidTr="38D0F3C1">
        <w:tc>
          <w:tcPr>
            <w:tcW w:w="9345" w:type="dxa"/>
          </w:tcPr>
          <w:p w14:paraId="5392B083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00BE5E5B" w14:textId="77777777" w:rsidR="0022637E" w:rsidRPr="00B20AD0" w:rsidRDefault="0022637E" w:rsidP="0022637E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2637E" w:rsidRPr="00B20AD0" w14:paraId="1DA258F9" w14:textId="77777777" w:rsidTr="38D0F3C1">
        <w:tc>
          <w:tcPr>
            <w:tcW w:w="9345" w:type="dxa"/>
          </w:tcPr>
          <w:p w14:paraId="22367139" w14:textId="77777777" w:rsidR="0022637E" w:rsidRPr="00B20AD0" w:rsidRDefault="0022637E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22637E" w:rsidRPr="00B20AD0" w14:paraId="33299FCF" w14:textId="77777777" w:rsidTr="38D0F3C1">
        <w:tc>
          <w:tcPr>
            <w:tcW w:w="9345" w:type="dxa"/>
          </w:tcPr>
          <w:p w14:paraId="783C0F73" w14:textId="58896B34" w:rsidR="0022637E" w:rsidRPr="00B20AD0" w:rsidRDefault="38D0F3C1" w:rsidP="00DC76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Редактирование данных о заказах, просмотр всей истории заказов и статусов заказов.</w:t>
            </w:r>
          </w:p>
        </w:tc>
      </w:tr>
      <w:tr w:rsidR="0022637E" w:rsidRPr="00B20AD0" w14:paraId="165B42B4" w14:textId="77777777" w:rsidTr="38D0F3C1">
        <w:tc>
          <w:tcPr>
            <w:tcW w:w="9345" w:type="dxa"/>
          </w:tcPr>
          <w:p w14:paraId="5EE48F28" w14:textId="77777777" w:rsidR="0022637E" w:rsidRPr="00B20AD0" w:rsidRDefault="0022637E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0154CBE6" w14:textId="13A35250" w:rsidR="0022637E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Изменить заказ(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заявки)</w:t>
            </w:r>
          </w:p>
          <w:p w14:paraId="2D1EEC48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Просмотр данных пользователей()</w:t>
            </w:r>
          </w:p>
        </w:tc>
      </w:tr>
      <w:tr w:rsidR="0022637E" w:rsidRPr="00B20AD0" w14:paraId="07E0AFFE" w14:textId="77777777" w:rsidTr="38D0F3C1">
        <w:tc>
          <w:tcPr>
            <w:tcW w:w="9345" w:type="dxa"/>
          </w:tcPr>
          <w:p w14:paraId="461AA960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22637E" w:rsidRPr="00B20AD0" w14:paraId="2684FCCC" w14:textId="77777777" w:rsidTr="38D0F3C1">
        <w:tc>
          <w:tcPr>
            <w:tcW w:w="9345" w:type="dxa"/>
          </w:tcPr>
          <w:p w14:paraId="51CC527A" w14:textId="431BAB48" w:rsidR="0022637E" w:rsidRPr="00B20AD0" w:rsidRDefault="38D0F3C1" w:rsidP="00DC76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Событием, Клиентом и Заказом</w:t>
            </w:r>
          </w:p>
        </w:tc>
      </w:tr>
      <w:tr w:rsidR="0022637E" w:rsidRPr="00B20AD0" w14:paraId="573311CB" w14:textId="77777777" w:rsidTr="38D0F3C1">
        <w:tc>
          <w:tcPr>
            <w:tcW w:w="9345" w:type="dxa"/>
          </w:tcPr>
          <w:p w14:paraId="56E2D5DB" w14:textId="77777777" w:rsidR="0022637E" w:rsidRPr="00B20AD0" w:rsidRDefault="0022637E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5D3E6D6A" w14:textId="77777777" w:rsidR="0022637E" w:rsidRPr="00B20AD0" w:rsidRDefault="0022637E" w:rsidP="0022637E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D6A18" w:rsidRPr="00B20AD0" w14:paraId="5964B831" w14:textId="77777777" w:rsidTr="38D0F3C1">
        <w:tc>
          <w:tcPr>
            <w:tcW w:w="9345" w:type="dxa"/>
          </w:tcPr>
          <w:p w14:paraId="3EF85F17" w14:textId="2616D858" w:rsidR="003D6A18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Заказ(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POST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-запрос на сервер)</w:t>
            </w:r>
          </w:p>
        </w:tc>
      </w:tr>
      <w:tr w:rsidR="003D6A18" w:rsidRPr="00B20AD0" w14:paraId="44D028B3" w14:textId="77777777" w:rsidTr="38D0F3C1">
        <w:tc>
          <w:tcPr>
            <w:tcW w:w="9345" w:type="dxa"/>
          </w:tcPr>
          <w:p w14:paraId="07FB0A8B" w14:textId="38DCC5A5" w:rsidR="003D6A18" w:rsidRPr="00B20AD0" w:rsidRDefault="38D0F3C1" w:rsidP="003D6A1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Хранение данных о адресе, клиенте и тд.</w:t>
            </w:r>
          </w:p>
        </w:tc>
      </w:tr>
      <w:tr w:rsidR="003D6A18" w:rsidRPr="00B20AD0" w14:paraId="321B802D" w14:textId="77777777" w:rsidTr="38D0F3C1">
        <w:tc>
          <w:tcPr>
            <w:tcW w:w="9345" w:type="dxa"/>
          </w:tcPr>
          <w:p w14:paraId="00B62955" w14:textId="77777777" w:rsidR="003D6A18" w:rsidRPr="00B20AD0" w:rsidRDefault="003D6A18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675C4E3C" w14:textId="4B6BF4F4" w:rsidR="003D6A18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Добавить заказ(фио, номер, адрес, id товара )</w:t>
            </w:r>
          </w:p>
          <w:p w14:paraId="5B324204" w14:textId="77777777" w:rsidR="003D6A18" w:rsidRPr="00B20AD0" w:rsidRDefault="003D6A18" w:rsidP="00EF7586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Получить данные о завке()</w:t>
            </w:r>
          </w:p>
        </w:tc>
      </w:tr>
      <w:tr w:rsidR="003D6A18" w:rsidRPr="00B20AD0" w14:paraId="7C52F834" w14:textId="77777777" w:rsidTr="38D0F3C1">
        <w:tc>
          <w:tcPr>
            <w:tcW w:w="9345" w:type="dxa"/>
          </w:tcPr>
          <w:p w14:paraId="64110753" w14:textId="77777777" w:rsidR="003D6A18" w:rsidRPr="00B20AD0" w:rsidRDefault="003D6A1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3D6A18" w:rsidRPr="00B20AD0" w14:paraId="6EE5B6EA" w14:textId="77777777" w:rsidTr="38D0F3C1">
        <w:tc>
          <w:tcPr>
            <w:tcW w:w="9345" w:type="dxa"/>
          </w:tcPr>
          <w:p w14:paraId="1608E92A" w14:textId="730D2AD6" w:rsidR="003D6A18" w:rsidRPr="00B20AD0" w:rsidRDefault="38D0F3C1" w:rsidP="003D6A1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Клиентом и Обработчиком заявок</w:t>
            </w:r>
          </w:p>
        </w:tc>
      </w:tr>
      <w:tr w:rsidR="003D6A18" w:rsidRPr="00B20AD0" w14:paraId="0DB1CBA5" w14:textId="77777777" w:rsidTr="38D0F3C1">
        <w:tc>
          <w:tcPr>
            <w:tcW w:w="9345" w:type="dxa"/>
          </w:tcPr>
          <w:p w14:paraId="7DA713DC" w14:textId="77777777" w:rsidR="003D6A18" w:rsidRPr="00B20AD0" w:rsidRDefault="003D6A18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78DE41FE" w14:textId="77777777" w:rsidR="0022637E" w:rsidRPr="00B20AD0" w:rsidRDefault="0022637E" w:rsidP="00A5760E">
      <w:pPr>
        <w:spacing w:line="240" w:lineRule="auto"/>
        <w:rPr>
          <w:rFonts w:ascii="Times New Roman" w:hAnsi="Times New Roman" w:cs="Times New Roman"/>
        </w:rPr>
      </w:pPr>
    </w:p>
    <w:p w14:paraId="0196B14D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</w:rPr>
      </w:pPr>
    </w:p>
    <w:p w14:paraId="0D1C8C8D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20AD0">
        <w:rPr>
          <w:rFonts w:ascii="Times New Roman" w:hAnsi="Times New Roman" w:cs="Times New Roman"/>
          <w:b/>
          <w:sz w:val="24"/>
        </w:rPr>
        <w:t>Определение варианта архитектуры и ее разработка</w:t>
      </w:r>
    </w:p>
    <w:p w14:paraId="1B48ABD5" w14:textId="489828F3" w:rsidR="00A5760E" w:rsidRPr="00B20AD0" w:rsidRDefault="38D0F3C1" w:rsidP="38D0F3C1">
      <w:pPr>
        <w:spacing w:line="240" w:lineRule="auto"/>
      </w:pPr>
      <w:r w:rsidRPr="38D0F3C1">
        <w:rPr>
          <w:rFonts w:ascii="Times New Roman" w:hAnsi="Times New Roman" w:cs="Times New Roman"/>
          <w:sz w:val="24"/>
          <w:szCs w:val="24"/>
        </w:rPr>
        <w:t>Вариант архитектуры: на потоках данных</w:t>
      </w:r>
      <w:r w:rsidR="00BF4A13">
        <w:rPr>
          <w:noProof/>
        </w:rPr>
        <w:drawing>
          <wp:inline distT="0" distB="0" distL="0" distR="0" wp14:anchorId="042E5C2B" wp14:editId="6F276D69">
            <wp:extent cx="5287512" cy="4152900"/>
            <wp:effectExtent l="0" t="0" r="0" b="0"/>
            <wp:docPr id="1470813451" name="Рисунок 147081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12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766B" w14:textId="77777777" w:rsidR="006F14F6" w:rsidRPr="00B20AD0" w:rsidRDefault="006F14F6" w:rsidP="006F14F6">
      <w:pPr>
        <w:rPr>
          <w:rFonts w:ascii="Times New Roman" w:hAnsi="Times New Roman" w:cs="Times New Roman"/>
          <w:b/>
          <w:bCs/>
        </w:rPr>
      </w:pPr>
      <w:r w:rsidRPr="00B20AD0">
        <w:rPr>
          <w:rFonts w:ascii="Times New Roman" w:hAnsi="Times New Roman" w:cs="Times New Roman"/>
          <w:b/>
          <w:bCs/>
        </w:rPr>
        <w:t>Ограничения</w:t>
      </w:r>
    </w:p>
    <w:p w14:paraId="4093AFC7" w14:textId="127DD354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Для реализации использовать:</w:t>
      </w:r>
    </w:p>
    <w:p w14:paraId="7CCB3503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  <w:lang w:val="en-US"/>
        </w:rPr>
        <w:t>FastAPI</w:t>
      </w:r>
      <w:r w:rsidRPr="00D0619A">
        <w:rPr>
          <w:rFonts w:ascii="Times New Roman" w:hAnsi="Times New Roman" w:cs="Times New Roman"/>
        </w:rPr>
        <w:t xml:space="preserve"> </w:t>
      </w:r>
      <w:r w:rsidRPr="00B20AD0">
        <w:rPr>
          <w:rFonts w:ascii="Times New Roman" w:hAnsi="Times New Roman" w:cs="Times New Roman"/>
          <w:lang w:val="en-US"/>
        </w:rPr>
        <w:t>framework</w:t>
      </w:r>
    </w:p>
    <w:p w14:paraId="1ABDBE7C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</w:rPr>
        <w:t>ЯП</w:t>
      </w:r>
      <w:r w:rsidRPr="00D0619A">
        <w:rPr>
          <w:rFonts w:ascii="Times New Roman" w:hAnsi="Times New Roman" w:cs="Times New Roman"/>
        </w:rPr>
        <w:t xml:space="preserve"> </w:t>
      </w:r>
      <w:r w:rsidRPr="00B20AD0">
        <w:rPr>
          <w:rFonts w:ascii="Times New Roman" w:hAnsi="Times New Roman" w:cs="Times New Roman"/>
          <w:lang w:val="en-US"/>
        </w:rPr>
        <w:t>Python</w:t>
      </w:r>
    </w:p>
    <w:p w14:paraId="7C416167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  <w:lang w:val="en-US"/>
        </w:rPr>
        <w:t>Html</w:t>
      </w:r>
    </w:p>
    <w:p w14:paraId="73429BC2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  <w:lang w:val="en-US"/>
        </w:rPr>
        <w:t>CSS</w:t>
      </w:r>
    </w:p>
    <w:p w14:paraId="5D5E5EAE" w14:textId="77777777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  <w:lang w:val="en-US"/>
        </w:rPr>
        <w:t>JavaScript</w:t>
      </w:r>
    </w:p>
    <w:p w14:paraId="08632722" w14:textId="77777777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Для реализации СУБД клиентов:</w:t>
      </w:r>
    </w:p>
    <w:p w14:paraId="5EE108BC" w14:textId="49E6D869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-</w:t>
      </w:r>
      <w:r w:rsidR="00D0619A">
        <w:rPr>
          <w:rFonts w:ascii="Times New Roman" w:hAnsi="Times New Roman" w:cs="Times New Roman"/>
          <w:lang w:val="en-US"/>
        </w:rPr>
        <w:t>postgresql</w:t>
      </w:r>
    </w:p>
    <w:p w14:paraId="7A18F5C6" w14:textId="77777777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lastRenderedPageBreak/>
        <w:t>Для реализации исполнения подключения:</w:t>
      </w:r>
    </w:p>
    <w:p w14:paraId="3FCAF3B9" w14:textId="77777777" w:rsidR="009C3388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-технические навыки администрирования локальных сетей исполнителя</w:t>
      </w:r>
    </w:p>
    <w:p w14:paraId="66628E33" w14:textId="77AFA46F" w:rsidR="006F14F6" w:rsidRPr="00B20AD0" w:rsidRDefault="006F14F6" w:rsidP="006F14F6">
      <w:pPr>
        <w:rPr>
          <w:rFonts w:ascii="Times New Roman" w:hAnsi="Times New Roman" w:cs="Times New Roman"/>
        </w:rPr>
      </w:pPr>
    </w:p>
    <w:p w14:paraId="6DF62EF7" w14:textId="67F4DB51" w:rsidR="006F14F6" w:rsidRPr="00B20AD0" w:rsidRDefault="006F14F6" w:rsidP="006F14F6">
      <w:pPr>
        <w:rPr>
          <w:rFonts w:ascii="Times New Roman" w:hAnsi="Times New Roman" w:cs="Times New Roman"/>
        </w:rPr>
      </w:pPr>
    </w:p>
    <w:p w14:paraId="2CC1806C" w14:textId="77777777" w:rsidR="006F14F6" w:rsidRPr="00B20AD0" w:rsidRDefault="006F14F6" w:rsidP="00A5760E">
      <w:pPr>
        <w:spacing w:line="240" w:lineRule="auto"/>
        <w:rPr>
          <w:rFonts w:ascii="Times New Roman" w:hAnsi="Times New Roman" w:cs="Times New Roman"/>
          <w:sz w:val="24"/>
        </w:rPr>
      </w:pPr>
    </w:p>
    <w:p w14:paraId="4DF4C89B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5732E6F" w14:textId="4853E3D8" w:rsidR="38D0F3C1" w:rsidRDefault="38D0F3C1" w:rsidP="38D0F3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0C9AC" w14:textId="77777777" w:rsidR="00E2456B" w:rsidRPr="00B20AD0" w:rsidRDefault="00A5760E" w:rsidP="00696A4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20AD0">
        <w:rPr>
          <w:rFonts w:ascii="Times New Roman" w:hAnsi="Times New Roman" w:cs="Times New Roman"/>
          <w:b/>
          <w:sz w:val="24"/>
        </w:rPr>
        <w:t>Заключение и выводы</w:t>
      </w:r>
    </w:p>
    <w:p w14:paraId="7905A818" w14:textId="77777777" w:rsidR="00F56507" w:rsidRPr="00B20AD0" w:rsidRDefault="00F56507" w:rsidP="00F56507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B20AD0">
        <w:rPr>
          <w:rFonts w:ascii="Times New Roman" w:hAnsi="Times New Roman" w:cs="Times New Roman"/>
        </w:rPr>
        <w:t>В результате разработки документа были</w:t>
      </w:r>
      <w:r w:rsidRPr="00B20AD0">
        <w:rPr>
          <w:rFonts w:ascii="Times New Roman" w:hAnsi="Times New Roman" w:cs="Times New Roman"/>
          <w:sz w:val="24"/>
          <w:szCs w:val="24"/>
        </w:rPr>
        <w:t xml:space="preserve"> </w:t>
      </w:r>
      <w:r w:rsidRPr="00B20AD0">
        <w:rPr>
          <w:rFonts w:ascii="Times New Roman" w:hAnsi="Times New Roman" w:cs="Times New Roman"/>
        </w:rPr>
        <w:t>определены состав структурных элементов программного обеспечения автоматизированной информационной системы, их назначения и интерфейсы. Был определен вариант архитектуры и выполнена ее концептуальная разработка.</w:t>
      </w:r>
      <w:r w:rsidRPr="00B20A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E8E09" w14:textId="77777777" w:rsidR="00696A4F" w:rsidRPr="00B20AD0" w:rsidRDefault="00696A4F" w:rsidP="00F56507">
      <w:pPr>
        <w:spacing w:line="240" w:lineRule="auto"/>
        <w:rPr>
          <w:rFonts w:ascii="Times New Roman" w:hAnsi="Times New Roman" w:cs="Times New Roman"/>
          <w:sz w:val="28"/>
        </w:rPr>
      </w:pPr>
    </w:p>
    <w:sectPr w:rsidR="00696A4F" w:rsidRPr="00B2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A40"/>
    <w:multiLevelType w:val="hybridMultilevel"/>
    <w:tmpl w:val="BBC2A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64D63"/>
    <w:multiLevelType w:val="hybridMultilevel"/>
    <w:tmpl w:val="E634170C"/>
    <w:lvl w:ilvl="0" w:tplc="09EE59A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0A02"/>
    <w:multiLevelType w:val="hybridMultilevel"/>
    <w:tmpl w:val="526EC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265580">
    <w:abstractNumId w:val="0"/>
  </w:num>
  <w:num w:numId="2" w16cid:durableId="1764185029">
    <w:abstractNumId w:val="1"/>
  </w:num>
  <w:num w:numId="3" w16cid:durableId="980115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0E"/>
    <w:rsid w:val="000073EE"/>
    <w:rsid w:val="00084D4C"/>
    <w:rsid w:val="000F1392"/>
    <w:rsid w:val="001275D6"/>
    <w:rsid w:val="001D4408"/>
    <w:rsid w:val="00223022"/>
    <w:rsid w:val="0022637E"/>
    <w:rsid w:val="00286F97"/>
    <w:rsid w:val="003D6A18"/>
    <w:rsid w:val="00550C78"/>
    <w:rsid w:val="005B0D1A"/>
    <w:rsid w:val="00636191"/>
    <w:rsid w:val="00696A4F"/>
    <w:rsid w:val="006C55AE"/>
    <w:rsid w:val="006F14F6"/>
    <w:rsid w:val="007C18E3"/>
    <w:rsid w:val="007D3C51"/>
    <w:rsid w:val="008B3CA6"/>
    <w:rsid w:val="009C3388"/>
    <w:rsid w:val="00A5760E"/>
    <w:rsid w:val="00B20AD0"/>
    <w:rsid w:val="00B330EF"/>
    <w:rsid w:val="00B96E6D"/>
    <w:rsid w:val="00BF2138"/>
    <w:rsid w:val="00BF4A13"/>
    <w:rsid w:val="00C506D4"/>
    <w:rsid w:val="00C74D23"/>
    <w:rsid w:val="00D038A2"/>
    <w:rsid w:val="00D0619A"/>
    <w:rsid w:val="00D73B2F"/>
    <w:rsid w:val="00D9457A"/>
    <w:rsid w:val="00DC7608"/>
    <w:rsid w:val="00E2456B"/>
    <w:rsid w:val="00E63C39"/>
    <w:rsid w:val="00EF7586"/>
    <w:rsid w:val="00F31CCA"/>
    <w:rsid w:val="00F56507"/>
    <w:rsid w:val="00FA1E5E"/>
    <w:rsid w:val="38D0F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B253"/>
  <w15:chartTrackingRefBased/>
  <w15:docId w15:val="{2067E5AA-BCBD-477C-B316-2FB04376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D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8E3"/>
    <w:pPr>
      <w:keepNext/>
      <w:keepLines/>
      <w:suppressAutoHyphen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6A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qFormat/>
    <w:rsid w:val="007C18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5">
    <w:name w:val="Основной текст Знак"/>
    <w:basedOn w:val="a0"/>
    <w:link w:val="a6"/>
    <w:qFormat/>
    <w:rsid w:val="007C18E3"/>
  </w:style>
  <w:style w:type="paragraph" w:styleId="a6">
    <w:name w:val="Body Text"/>
    <w:basedOn w:val="a"/>
    <w:link w:val="a5"/>
    <w:rsid w:val="007C18E3"/>
    <w:pPr>
      <w:suppressAutoHyphens/>
      <w:spacing w:after="140" w:line="276" w:lineRule="auto"/>
    </w:pPr>
  </w:style>
  <w:style w:type="character" w:customStyle="1" w:styleId="1">
    <w:name w:val="Основной текст Знак1"/>
    <w:basedOn w:val="a0"/>
    <w:uiPriority w:val="99"/>
    <w:semiHidden/>
    <w:rsid w:val="007C1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Dmitry Samarin</cp:lastModifiedBy>
  <cp:revision>4</cp:revision>
  <dcterms:created xsi:type="dcterms:W3CDTF">2023-12-14T20:10:00Z</dcterms:created>
  <dcterms:modified xsi:type="dcterms:W3CDTF">2023-12-17T15:52:00Z</dcterms:modified>
</cp:coreProperties>
</file>