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139E3A9E" w:rsidR="00FE4A99" w:rsidRDefault="003B3E18" w:rsidP="00FE4A99">
      <w:r>
        <w:t>PARANI</w:t>
      </w:r>
      <w:r w:rsidR="00850933">
        <w:t xml:space="preserve"> A10 BOOM</w:t>
      </w:r>
    </w:p>
    <w:p w14:paraId="50073AF0" w14:textId="77777777" w:rsidR="00FE4A99" w:rsidRDefault="00FE4A99" w:rsidP="00FE4A99"/>
    <w:p w14:paraId="7EDB9ED4" w14:textId="683E3F7C" w:rsidR="003B3E18" w:rsidRPr="003B3E18" w:rsidRDefault="00850933" w:rsidP="003B3E18">
      <w:proofErr w:type="spellStart"/>
      <w:r>
        <w:t>Interkom</w:t>
      </w:r>
      <w:proofErr w:type="spellEnd"/>
      <w:r>
        <w:t xml:space="preserve"> Parani A10 Boom</w:t>
      </w:r>
    </w:p>
    <w:p w14:paraId="7FAF935F" w14:textId="77777777" w:rsidR="00850933" w:rsidRPr="00850933" w:rsidRDefault="00850933" w:rsidP="00850933">
      <w:r w:rsidRPr="00850933">
        <w:t xml:space="preserve">Mic Boom - </w:t>
      </w:r>
      <w:proofErr w:type="spellStart"/>
      <w:r w:rsidRPr="00850933">
        <w:t>untuk</w:t>
      </w:r>
      <w:proofErr w:type="spellEnd"/>
      <w:r w:rsidRPr="00850933">
        <w:t xml:space="preserve"> helm modular dan half face</w:t>
      </w:r>
    </w:p>
    <w:p w14:paraId="0DB5945B" w14:textId="3720C0C4" w:rsidR="00850933" w:rsidRPr="00850933" w:rsidRDefault="006671CD" w:rsidP="00850933">
      <w:r>
        <w:br/>
      </w:r>
      <w:r w:rsidR="00850933" w:rsidRPr="00850933">
        <w:t xml:space="preserve">- Bodi </w:t>
      </w:r>
      <w:proofErr w:type="spellStart"/>
      <w:r w:rsidR="00850933" w:rsidRPr="00850933">
        <w:t>lebih</w:t>
      </w:r>
      <w:proofErr w:type="spellEnd"/>
      <w:r w:rsidR="00850933" w:rsidRPr="00850933">
        <w:t xml:space="preserve"> tipis (19 mm)</w:t>
      </w:r>
    </w:p>
    <w:p w14:paraId="0A092FD1" w14:textId="77777777" w:rsidR="00850933" w:rsidRPr="00850933" w:rsidRDefault="00850933" w:rsidP="00850933">
      <w:r w:rsidRPr="00850933">
        <w:t xml:space="preserve">- Satu </w:t>
      </w:r>
      <w:proofErr w:type="spellStart"/>
      <w:r w:rsidRPr="00850933">
        <w:t>tombol</w:t>
      </w:r>
      <w:proofErr w:type="spellEnd"/>
      <w:r w:rsidRPr="00850933">
        <w:t xml:space="preserve"> multi-</w:t>
      </w:r>
      <w:proofErr w:type="spellStart"/>
      <w:r w:rsidRPr="00850933">
        <w:t>fungsi</w:t>
      </w:r>
      <w:proofErr w:type="spellEnd"/>
    </w:p>
    <w:p w14:paraId="1D7C26B7" w14:textId="77777777" w:rsidR="00850933" w:rsidRPr="00850933" w:rsidRDefault="00850933" w:rsidP="00850933">
      <w:r w:rsidRPr="00850933">
        <w:t xml:space="preserve">- </w:t>
      </w:r>
      <w:proofErr w:type="spellStart"/>
      <w:r w:rsidRPr="00850933">
        <w:t>Koneksi</w:t>
      </w:r>
      <w:proofErr w:type="spellEnd"/>
      <w:r w:rsidRPr="00850933">
        <w:t xml:space="preserve"> 4 rider</w:t>
      </w:r>
    </w:p>
    <w:p w14:paraId="3EE60064" w14:textId="77777777" w:rsidR="00850933" w:rsidRPr="00850933" w:rsidRDefault="00850933" w:rsidP="00850933">
      <w:r w:rsidRPr="00850933">
        <w:t xml:space="preserve">- HD Intercom </w:t>
      </w:r>
      <w:proofErr w:type="spellStart"/>
      <w:r w:rsidRPr="00850933">
        <w:t>antar</w:t>
      </w:r>
      <w:proofErr w:type="spellEnd"/>
      <w:r w:rsidRPr="00850933">
        <w:t xml:space="preserve"> 2 rider </w:t>
      </w:r>
    </w:p>
    <w:p w14:paraId="18A9C1DD" w14:textId="77777777" w:rsidR="00850933" w:rsidRPr="00850933" w:rsidRDefault="00850933" w:rsidP="00850933">
      <w:r w:rsidRPr="00850933">
        <w:t xml:space="preserve">- </w:t>
      </w:r>
      <w:proofErr w:type="spellStart"/>
      <w:r w:rsidRPr="00850933">
        <w:t>Koneksi</w:t>
      </w:r>
      <w:proofErr w:type="spellEnd"/>
      <w:r w:rsidRPr="00850933">
        <w:t xml:space="preserve"> 2 smartphone</w:t>
      </w:r>
    </w:p>
    <w:p w14:paraId="437F0457" w14:textId="77777777" w:rsidR="00850933" w:rsidRPr="00850933" w:rsidRDefault="00850933" w:rsidP="00850933">
      <w:r w:rsidRPr="00850933">
        <w:t xml:space="preserve">- Streaming audio </w:t>
      </w:r>
    </w:p>
    <w:p w14:paraId="7AD65B43" w14:textId="77777777" w:rsidR="00850933" w:rsidRPr="00850933" w:rsidRDefault="00850933" w:rsidP="00850933">
      <w:r w:rsidRPr="00850933">
        <w:t>- Jarak 1 km *</w:t>
      </w:r>
      <w:proofErr w:type="spellStart"/>
      <w:r w:rsidRPr="00850933">
        <w:t>tanpa</w:t>
      </w:r>
      <w:proofErr w:type="spellEnd"/>
      <w:r w:rsidRPr="00850933">
        <w:t xml:space="preserve"> </w:t>
      </w:r>
      <w:proofErr w:type="spellStart"/>
      <w:r w:rsidRPr="00850933">
        <w:t>hambatan</w:t>
      </w:r>
      <w:proofErr w:type="spellEnd"/>
    </w:p>
    <w:p w14:paraId="0C781B7E" w14:textId="77777777" w:rsidR="00850933" w:rsidRPr="00850933" w:rsidRDefault="00850933" w:rsidP="00850933">
      <w:r w:rsidRPr="00850933">
        <w:t xml:space="preserve">- Layar LCD </w:t>
      </w:r>
      <w:proofErr w:type="spellStart"/>
      <w:r w:rsidRPr="00850933">
        <w:t>untuk</w:t>
      </w:r>
      <w:proofErr w:type="spellEnd"/>
      <w:r w:rsidRPr="00850933">
        <w:t xml:space="preserve"> </w:t>
      </w:r>
      <w:proofErr w:type="spellStart"/>
      <w:r w:rsidRPr="00850933">
        <w:t>bermacam</w:t>
      </w:r>
      <w:proofErr w:type="spellEnd"/>
      <w:r w:rsidRPr="00850933">
        <w:t xml:space="preserve"> info</w:t>
      </w:r>
    </w:p>
    <w:p w14:paraId="76C377E1" w14:textId="77777777" w:rsidR="00850933" w:rsidRPr="00850933" w:rsidRDefault="00850933" w:rsidP="00850933">
      <w:r w:rsidRPr="00850933">
        <w:t xml:space="preserve">- USB type C </w:t>
      </w:r>
    </w:p>
    <w:p w14:paraId="43DADB0A" w14:textId="77777777" w:rsidR="00850933" w:rsidRPr="00850933" w:rsidRDefault="00850933" w:rsidP="00850933">
      <w:r w:rsidRPr="00850933">
        <w:t xml:space="preserve">- Isi </w:t>
      </w:r>
      <w:proofErr w:type="spellStart"/>
      <w:r w:rsidRPr="00850933">
        <w:t>daya</w:t>
      </w:r>
      <w:proofErr w:type="spellEnd"/>
      <w:r w:rsidRPr="00850933">
        <w:t xml:space="preserve"> </w:t>
      </w:r>
      <w:proofErr w:type="spellStart"/>
      <w:r w:rsidRPr="00850933">
        <w:t>baterai</w:t>
      </w:r>
      <w:proofErr w:type="spellEnd"/>
      <w:r w:rsidRPr="00850933">
        <w:t xml:space="preserve"> 2,5 jam</w:t>
      </w:r>
    </w:p>
    <w:p w14:paraId="65D51729" w14:textId="646FB6D3" w:rsidR="00D846CB" w:rsidRPr="00D846CB" w:rsidRDefault="00850933" w:rsidP="00FE4A99">
      <w:r w:rsidRPr="00850933">
        <w:t xml:space="preserve">- </w:t>
      </w:r>
      <w:proofErr w:type="spellStart"/>
      <w:r w:rsidRPr="00850933">
        <w:t>Garansi</w:t>
      </w:r>
      <w:proofErr w:type="spellEnd"/>
      <w:r w:rsidRPr="00850933">
        <w:t xml:space="preserve"> 1 </w:t>
      </w:r>
      <w:proofErr w:type="spellStart"/>
      <w:r w:rsidRPr="00850933">
        <w:t>tahun</w:t>
      </w:r>
      <w:proofErr w:type="spellEnd"/>
      <w:r>
        <w:br/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</w:t>
      </w:r>
      <w:r>
        <w:t>.20</w:t>
      </w:r>
      <w:r w:rsidR="003B3E18">
        <w:t>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671CD"/>
    <w:rsid w:val="006C2721"/>
    <w:rsid w:val="006F7555"/>
    <w:rsid w:val="008024A9"/>
    <w:rsid w:val="00826759"/>
    <w:rsid w:val="00850933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2025-12-14T07:15:00Z</dcterms:created>
  <dcterms:modified xsi:type="dcterms:W3CDTF">2025-12-14T07:20:00Z</dcterms:modified>
</cp:coreProperties>
</file>