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B80" w:rsidRDefault="00247B80" w:rsidP="00DC4C09">
      <w:pPr>
        <w:jc w:val="center"/>
      </w:pPr>
      <w:r>
        <w:t>P</w:t>
      </w:r>
      <w:r>
        <w:rPr>
          <w:rFonts w:hint="eastAsia"/>
        </w:rPr>
        <w:t>rocessing</w:t>
      </w:r>
      <w:r>
        <w:rPr>
          <w:rFonts w:hint="eastAsia"/>
        </w:rPr>
        <w:t>の作品の説明と参考にしたコード</w:t>
      </w:r>
    </w:p>
    <w:p w:rsidR="00DC4C09" w:rsidRDefault="00DC4C09" w:rsidP="00DC4C09">
      <w:pPr>
        <w:jc w:val="right"/>
      </w:pPr>
      <w:r>
        <w:rPr>
          <w:rFonts w:hint="eastAsia"/>
        </w:rPr>
        <w:t xml:space="preserve">5432 </w:t>
      </w:r>
      <w:r>
        <w:rPr>
          <w:rFonts w:hint="eastAsia"/>
        </w:rPr>
        <w:t>情報科学科　高妻</w:t>
      </w:r>
      <w:r>
        <w:rPr>
          <w:rFonts w:hint="eastAsia"/>
        </w:rPr>
        <w:t xml:space="preserve"> </w:t>
      </w:r>
      <w:r>
        <w:rPr>
          <w:rFonts w:hint="eastAsia"/>
        </w:rPr>
        <w:t>亜美</w:t>
      </w:r>
    </w:p>
    <w:p w:rsidR="00DC4C09" w:rsidRDefault="00DC4C09" w:rsidP="00A84243">
      <w:pPr>
        <w:ind w:right="105"/>
      </w:pPr>
      <w:r>
        <w:rPr>
          <w:rFonts w:hint="eastAsia"/>
        </w:rPr>
        <w:t>作品の説明</w:t>
      </w:r>
    </w:p>
    <w:p w:rsidR="004A425B" w:rsidRDefault="004A425B" w:rsidP="00A84243">
      <w:pPr>
        <w:ind w:right="105"/>
      </w:pPr>
      <w:r>
        <w:rPr>
          <w:rFonts w:hint="eastAsia"/>
        </w:rPr>
        <w:t xml:space="preserve">　顔と体を綺麗にとめると</w:t>
      </w:r>
      <w:r>
        <w:rPr>
          <w:rFonts w:hint="eastAsia"/>
        </w:rPr>
        <w:t>wonderful</w:t>
      </w:r>
      <w:r>
        <w:rPr>
          <w:rFonts w:hint="eastAsia"/>
        </w:rPr>
        <w:t>という文字がランダムの色で出るようにしました。本当はこの文字全体をカラフルに点滅するようにしたかったができなかったので、一文字ずつランダムで色を変えるようにしました。また、隠しコマンドでキーボードの</w:t>
      </w:r>
      <w:r>
        <w:t>”1”</w:t>
      </w:r>
      <w:r>
        <w:rPr>
          <w:rFonts w:hint="eastAsia"/>
        </w:rPr>
        <w:t>を押すとベイマックスの顔と体がカラフルに点滅するようになっています。</w:t>
      </w:r>
    </w:p>
    <w:p w:rsidR="004A425B" w:rsidRPr="004A425B" w:rsidRDefault="004A425B" w:rsidP="00A84243">
      <w:pPr>
        <w:ind w:right="105"/>
      </w:pPr>
    </w:p>
    <w:p w:rsidR="004A425B" w:rsidRDefault="004A425B" w:rsidP="00A84243">
      <w:pPr>
        <w:ind w:right="105"/>
      </w:pPr>
      <w:r>
        <w:rPr>
          <w:rFonts w:hint="eastAsia"/>
        </w:rPr>
        <w:t>参考にしたコード</w:t>
      </w:r>
    </w:p>
    <w:p w:rsidR="004A425B" w:rsidRDefault="004A425B" w:rsidP="00A84243">
      <w:pPr>
        <w:ind w:right="105"/>
        <w:rPr>
          <w:rFonts w:hint="eastAsia"/>
        </w:rPr>
      </w:pPr>
      <w:r>
        <w:rPr>
          <w:rFonts w:hint="eastAsia"/>
        </w:rPr>
        <w:t xml:space="preserve">　プログラムは主に授業中で取り扱ったボールを動かすことと、マウスクリックでボールをとめるということです。そのため授業で取り扱った「プロセッシングをはじめよう」を参照しました。</w:t>
      </w:r>
    </w:p>
    <w:p w:rsidR="00A84243" w:rsidRDefault="00A84243" w:rsidP="00DC4C09">
      <w:pPr>
        <w:ind w:right="105"/>
      </w:pPr>
    </w:p>
    <w:p w:rsidR="004A425B" w:rsidRPr="00A84243" w:rsidRDefault="004A425B" w:rsidP="00DC4C09">
      <w:pPr>
        <w:ind w:right="105"/>
        <w:rPr>
          <w:rFonts w:hint="eastAsia"/>
          <w:szCs w:val="21"/>
        </w:rPr>
      </w:pPr>
      <w:bookmarkStart w:id="0" w:name="_GoBack"/>
      <w:bookmarkEnd w:id="0"/>
    </w:p>
    <w:sectPr w:rsidR="004A425B" w:rsidRPr="00A8424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308DC"/>
    <w:multiLevelType w:val="hybridMultilevel"/>
    <w:tmpl w:val="7FAC7516"/>
    <w:lvl w:ilvl="0" w:tplc="E6C48A7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B80"/>
    <w:rsid w:val="00247B80"/>
    <w:rsid w:val="004A425B"/>
    <w:rsid w:val="005D50C6"/>
    <w:rsid w:val="00A84243"/>
    <w:rsid w:val="00A93434"/>
    <w:rsid w:val="00DC4C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297CD0B-3395-448F-937F-DA2FF121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4C0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45</Words>
  <Characters>262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高妻　亜美</dc:creator>
  <cp:keywords/>
  <dc:description/>
  <cp:lastModifiedBy>高妻　亜美</cp:lastModifiedBy>
  <cp:revision>2</cp:revision>
  <dcterms:created xsi:type="dcterms:W3CDTF">2015-07-03T08:24:00Z</dcterms:created>
  <dcterms:modified xsi:type="dcterms:W3CDTF">2015-07-09T06:38:00Z</dcterms:modified>
</cp:coreProperties>
</file>