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62626"/>
  <w:body>
    <w:p w14:paraId="4D65BE12" w14:textId="77777777" w:rsidR="00FC4A4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Actividad integradora</w:t>
      </w:r>
    </w:p>
    <w:p w14:paraId="533988B6" w14:textId="77777777" w:rsidR="00FC4A4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Entrega de mochila #5</w:t>
      </w:r>
    </w:p>
    <w:p w14:paraId="613E9597" w14:textId="77777777" w:rsidR="00FC4A49" w:rsidRDefault="00FC4A49">
      <w:pPr>
        <w:jc w:val="center"/>
        <w:rPr>
          <w:b/>
          <w:sz w:val="24"/>
          <w:szCs w:val="24"/>
        </w:rPr>
      </w:pPr>
    </w:p>
    <w:p w14:paraId="38FDBC24" w14:textId="77777777" w:rsidR="00FC4A49" w:rsidRDefault="00000000">
      <w:pPr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DEAF20E" wp14:editId="5954D7D4">
            <wp:simplePos x="0" y="0"/>
            <wp:positionH relativeFrom="column">
              <wp:posOffset>2905125</wp:posOffset>
            </wp:positionH>
            <wp:positionV relativeFrom="paragraph">
              <wp:posOffset>304800</wp:posOffset>
            </wp:positionV>
            <wp:extent cx="1285875" cy="927100"/>
            <wp:effectExtent l="0" t="0" r="0" b="0"/>
            <wp:wrapNone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79"/>
        <w:gridCol w:w="2115"/>
        <w:gridCol w:w="2355"/>
      </w:tblGrid>
      <w:tr w:rsidR="00FC4A49" w14:paraId="3C57EB03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7556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26E8CA91" wp14:editId="4BAFDB64">
                  <wp:extent cx="1285875" cy="914400"/>
                  <wp:effectExtent l="0" t="0" r="0" b="0"/>
                  <wp:docPr id="17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5049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Zoom:</w:t>
            </w:r>
          </w:p>
          <w:p w14:paraId="548DFE06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CFE2F3"/>
              </w:rPr>
            </w:pPr>
            <w:r>
              <w:rPr>
                <w:sz w:val="20"/>
                <w:szCs w:val="20"/>
              </w:rPr>
              <w:t xml:space="preserve">80, 443, 443, 8801, 8802 (Todos los Zoom </w:t>
            </w:r>
            <w:proofErr w:type="spellStart"/>
            <w:r>
              <w:rPr>
                <w:sz w:val="20"/>
                <w:szCs w:val="20"/>
              </w:rPr>
              <w:t>Clients</w:t>
            </w:r>
            <w:proofErr w:type="spellEnd"/>
            <w:r>
              <w:rPr>
                <w:sz w:val="20"/>
                <w:szCs w:val="20"/>
              </w:rPr>
              <w:t>).</w:t>
            </w:r>
          </w:p>
          <w:p w14:paraId="66570F9C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5091, 390, 20000-64000</w:t>
            </w:r>
            <w:r>
              <w:rPr>
                <w:sz w:val="20"/>
                <w:szCs w:val="20"/>
              </w:rPr>
              <w:br/>
              <w:t xml:space="preserve">(Para Zoom </w:t>
            </w:r>
            <w:proofErr w:type="spellStart"/>
            <w:r>
              <w:rPr>
                <w:sz w:val="20"/>
                <w:szCs w:val="20"/>
              </w:rPr>
              <w:t>Phone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AEEF" w14:textId="77777777" w:rsidR="00FC4A49" w:rsidRDefault="00FC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9E9CE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Discord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2ADB5BA7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443, 6463, 6457-6463.</w:t>
            </w:r>
          </w:p>
        </w:tc>
      </w:tr>
      <w:tr w:rsidR="00FC4A49" w14:paraId="59A9D393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A7A9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34806671" wp14:editId="3CE6D218">
                  <wp:extent cx="1181100" cy="904875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r="8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904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C282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Google </w:t>
            </w:r>
            <w:proofErr w:type="spellStart"/>
            <w:r>
              <w:rPr>
                <w:b/>
                <w:sz w:val="20"/>
                <w:szCs w:val="20"/>
              </w:rPr>
              <w:t>meet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7145ACF8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443.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ABB2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114300" distB="114300" distL="114300" distR="114300" wp14:anchorId="7E16C2C6" wp14:editId="4A3B20E3">
                  <wp:extent cx="1285875" cy="952500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7A0C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Whatsapp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30B2E28C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5222, 5223, 5228, 524. 3478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FC4A49" w14:paraId="383A6FDF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8983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59698126" wp14:editId="3F8C8318">
                  <wp:extent cx="1285875" cy="876300"/>
                  <wp:effectExtent l="0" t="0" r="0" b="0"/>
                  <wp:docPr id="10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87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61FF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MySql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509A53B2" w14:textId="77777777" w:rsidR="00FC4A49" w:rsidRDefault="00FC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4B89A842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Puerto: 3306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8C896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114300" distB="114300" distL="114300" distR="114300" wp14:anchorId="0C8E05F7" wp14:editId="3F878AD4">
                  <wp:extent cx="1285875" cy="901700"/>
                  <wp:effectExtent l="0" t="0" r="0" b="0"/>
                  <wp:docPr id="22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0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0FD1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Git:</w:t>
            </w:r>
          </w:p>
          <w:p w14:paraId="05DF7901" w14:textId="77777777" w:rsidR="00FC4A49" w:rsidRDefault="00FC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6931D80E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Puerto: 9418</w:t>
            </w:r>
          </w:p>
        </w:tc>
      </w:tr>
      <w:tr w:rsidR="00FC4A49" w14:paraId="30877F97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8F3C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4DE5C666" wp14:editId="02F919AA">
                  <wp:extent cx="1285875" cy="927100"/>
                  <wp:effectExtent l="0" t="0" r="0" b="0"/>
                  <wp:docPr id="21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27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C6BD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Secure</w:t>
            </w:r>
            <w:proofErr w:type="spellEnd"/>
            <w:r>
              <w:rPr>
                <w:b/>
                <w:sz w:val="20"/>
                <w:szCs w:val="20"/>
              </w:rPr>
              <w:t xml:space="preserve"> Sockets </w:t>
            </w:r>
            <w:proofErr w:type="spellStart"/>
            <w:r>
              <w:rPr>
                <w:b/>
                <w:sz w:val="20"/>
                <w:szCs w:val="20"/>
              </w:rPr>
              <w:t>Layers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29DE279D" w14:textId="77777777" w:rsidR="00FC4A49" w:rsidRDefault="00FC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4AA27BB0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Puerto: 443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FDFB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114300" distB="114300" distL="114300" distR="114300" wp14:anchorId="295A43BC" wp14:editId="06E546E3">
                  <wp:extent cx="1285875" cy="9271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27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675E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Http:</w:t>
            </w:r>
          </w:p>
          <w:p w14:paraId="49DD4B2D" w14:textId="77777777" w:rsidR="00FC4A49" w:rsidRDefault="00FC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4999E8DF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Puerto: 80</w:t>
            </w:r>
          </w:p>
        </w:tc>
      </w:tr>
      <w:tr w:rsidR="00FC4A49" w14:paraId="28D340FF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8FC2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24DD36CD" wp14:editId="558C2320">
                  <wp:extent cx="1285875" cy="965200"/>
                  <wp:effectExtent l="0" t="0" r="0" b="0"/>
                  <wp:docPr id="7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6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DF65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Virtual box:</w:t>
            </w:r>
          </w:p>
          <w:p w14:paraId="36C7D7F8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Puertos:</w:t>
            </w:r>
          </w:p>
          <w:p w14:paraId="2BB51A5D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  <w:p w14:paraId="5DC13062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  <w:p w14:paraId="576A0E32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8080</w:t>
            </w:r>
          </w:p>
          <w:p w14:paraId="1AAF71E7" w14:textId="77777777" w:rsidR="00FC4A49" w:rsidRDefault="00FC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1674F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114300" distB="114300" distL="114300" distR="114300" wp14:anchorId="7C2C557E" wp14:editId="4BD8BEEE">
                  <wp:extent cx="1285875" cy="952500"/>
                  <wp:effectExtent l="0" t="0" r="0" b="0"/>
                  <wp:docPr id="15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2AF9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Vpn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4BDE742A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Puertos: </w:t>
            </w:r>
          </w:p>
          <w:p w14:paraId="301B43B4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1194</w:t>
            </w:r>
          </w:p>
          <w:p w14:paraId="21011F11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1701</w:t>
            </w:r>
          </w:p>
          <w:p w14:paraId="43119E60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1500</w:t>
            </w:r>
          </w:p>
          <w:p w14:paraId="15F5A27E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51820</w:t>
            </w:r>
          </w:p>
          <w:p w14:paraId="0B67788B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443</w:t>
            </w:r>
          </w:p>
          <w:p w14:paraId="1B882BE3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1723</w:t>
            </w:r>
          </w:p>
          <w:p w14:paraId="52087091" w14:textId="77777777" w:rsidR="00FC4A49" w:rsidRDefault="00FC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FC4A49" w14:paraId="111E7475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33B4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5521898D" wp14:editId="02A6BEF1">
                  <wp:extent cx="1285875" cy="927100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27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5BA7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Microsoft outlook:</w:t>
            </w:r>
          </w:p>
          <w:p w14:paraId="3D9DF8A6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Puertos:</w:t>
            </w:r>
          </w:p>
          <w:p w14:paraId="7058D01E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443</w:t>
            </w:r>
          </w:p>
          <w:p w14:paraId="1A350A9C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  <w:p w14:paraId="7FE4B1F3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  <w:p w14:paraId="038BA8B9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995</w:t>
            </w:r>
          </w:p>
          <w:p w14:paraId="1FD474FC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587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AEBB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114300" distB="114300" distL="114300" distR="114300" wp14:anchorId="51F7D96C" wp14:editId="2C5CF515">
                  <wp:extent cx="1285875" cy="927100"/>
                  <wp:effectExtent l="0" t="0" r="0" b="0"/>
                  <wp:docPr id="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27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04D6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File transfer </w:t>
            </w:r>
            <w:proofErr w:type="spellStart"/>
            <w:r>
              <w:rPr>
                <w:b/>
                <w:sz w:val="20"/>
                <w:szCs w:val="20"/>
              </w:rPr>
              <w:t>protocol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5DEA7BD4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Puertos:</w:t>
            </w:r>
          </w:p>
          <w:p w14:paraId="079D580C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  <w:p w14:paraId="3A478AA5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  <w:p w14:paraId="659E9DF4" w14:textId="77777777" w:rsidR="00FC4A49" w:rsidRDefault="00FC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FC4A49" w14:paraId="43C2FEB9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65AC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0532DFE1" wp14:editId="0BC36587">
                  <wp:extent cx="1285875" cy="965200"/>
                  <wp:effectExtent l="0" t="0" r="0" b="0"/>
                  <wp:docPr id="19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6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6806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Microsoft Word:</w:t>
            </w:r>
          </w:p>
          <w:p w14:paraId="133EA7A4" w14:textId="77777777" w:rsidR="00FC4A49" w:rsidRDefault="00FC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65B202FC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7787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114300" distB="114300" distL="114300" distR="114300" wp14:anchorId="621A94A7" wp14:editId="30C5B5BE">
                  <wp:extent cx="1285875" cy="914400"/>
                  <wp:effectExtent l="0" t="0" r="0" b="0"/>
                  <wp:docPr id="1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B6B28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Skipe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6AAAB3C5" w14:textId="77777777" w:rsidR="00FC4A49" w:rsidRDefault="00FC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31BF8F64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11111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0"/>
                <w:szCs w:val="20"/>
                <w:highlight w:val="white"/>
              </w:rPr>
              <w:t xml:space="preserve">443/TCP; 3478-3481/UDP; 50000-60000/UDP; </w:t>
            </w:r>
          </w:p>
          <w:p w14:paraId="1CECCEB7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20"/>
                <w:szCs w:val="20"/>
                <w:highlight w:val="white"/>
              </w:rPr>
              <w:t>1000-10000/TCP; 50000-65000/TCP; 16000-26000/TCP</w:t>
            </w:r>
          </w:p>
        </w:tc>
      </w:tr>
      <w:tr w:rsidR="00FC4A49" w14:paraId="0F9CB85E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DA8C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2BDA0328" wp14:editId="65B7D3CB">
                  <wp:extent cx="1285875" cy="965200"/>
                  <wp:effectExtent l="0" t="0" r="0" b="0"/>
                  <wp:docPr id="1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6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F072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Epic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Games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2FF3191C" w14:textId="77777777" w:rsidR="00FC4A49" w:rsidRDefault="00FC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1C171CE4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  <w:p w14:paraId="3DBC28E0" w14:textId="77777777" w:rsidR="00FC4A49" w:rsidRDefault="00FC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678EF3D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52116,52126-52130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FD82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0"/>
                <w:szCs w:val="10"/>
              </w:rPr>
            </w:pPr>
            <w:r>
              <w:rPr>
                <w:b/>
                <w:noProof/>
                <w:sz w:val="10"/>
                <w:szCs w:val="10"/>
              </w:rPr>
              <w:drawing>
                <wp:inline distT="114300" distB="114300" distL="114300" distR="114300" wp14:anchorId="584510C6" wp14:editId="6CA169B2">
                  <wp:extent cx="1285875" cy="952500"/>
                  <wp:effectExtent l="0" t="0" r="0" b="0"/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31ED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FIFA 21:</w:t>
            </w:r>
          </w:p>
          <w:p w14:paraId="001838CD" w14:textId="77777777" w:rsidR="00FC4A49" w:rsidRDefault="00FC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0"/>
                <w:szCs w:val="10"/>
              </w:rPr>
            </w:pPr>
          </w:p>
          <w:p w14:paraId="3C47D2EF" w14:textId="77777777" w:rsidR="00FC4A49" w:rsidRDefault="00000000">
            <w:pPr>
              <w:widowControl w:val="0"/>
              <w:shd w:val="clear" w:color="auto" w:fill="FFFFFF"/>
              <w:spacing w:after="160" w:line="3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TCP: 1935, 3478-3480, 3659, 10000-10099, 42127</w:t>
            </w:r>
          </w:p>
          <w:p w14:paraId="2A73F916" w14:textId="77777777" w:rsidR="00FC4A49" w:rsidRDefault="00000000">
            <w:pPr>
              <w:widowControl w:val="0"/>
              <w:shd w:val="clear" w:color="auto" w:fill="FFFFFF"/>
              <w:spacing w:after="160" w:line="3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UDP: 3074, 3478-3479, 3659, 6000</w:t>
            </w:r>
          </w:p>
          <w:p w14:paraId="3E279570" w14:textId="77777777" w:rsidR="00FC4A49" w:rsidRDefault="00FC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0"/>
                <w:szCs w:val="10"/>
              </w:rPr>
            </w:pPr>
          </w:p>
        </w:tc>
      </w:tr>
      <w:tr w:rsidR="00FC4A49" w14:paraId="34861AE2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96FD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0760D5D7" wp14:editId="28F85C78">
                  <wp:extent cx="1285875" cy="927100"/>
                  <wp:effectExtent l="0" t="0" r="0" b="0"/>
                  <wp:docPr id="20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27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1B2A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Spotify:</w:t>
            </w:r>
          </w:p>
          <w:p w14:paraId="2DD8D707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443, 4070, 80 (HTTPS/SSL)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E6EE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114300" distB="114300" distL="114300" distR="114300" wp14:anchorId="5B002662" wp14:editId="2FCD5FAF">
                  <wp:extent cx="1285875" cy="927100"/>
                  <wp:effectExtent l="0" t="0" r="0" b="0"/>
                  <wp:docPr id="6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27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2BEC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TeamViewer:</w:t>
            </w:r>
          </w:p>
          <w:p w14:paraId="170EF97E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5938 (TCP - UDP)</w:t>
            </w:r>
          </w:p>
        </w:tc>
      </w:tr>
      <w:tr w:rsidR="00FC4A49" w14:paraId="7FCF5DA9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2E37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74DC8D7E" wp14:editId="4C2D2192">
                  <wp:extent cx="1285875" cy="939800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3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ACDB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Netflix:</w:t>
            </w:r>
          </w:p>
          <w:p w14:paraId="63BAFBDD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1935, 80, 443 (TCP)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30DE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114300" distB="114300" distL="114300" distR="114300" wp14:anchorId="7A6DAF2F" wp14:editId="5CE69369">
                  <wp:extent cx="1285875" cy="850900"/>
                  <wp:effectExtent l="0" t="0" r="0" b="0"/>
                  <wp:docPr id="5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850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777B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Alexa:</w:t>
            </w:r>
          </w:p>
          <w:p w14:paraId="447CAAC9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443 (TCP)</w:t>
            </w:r>
          </w:p>
          <w:p w14:paraId="7DB0B9A8" w14:textId="77777777" w:rsidR="00FC4A49" w:rsidRDefault="00FC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FC4A49" w14:paraId="59963300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1182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14B20E5F" wp14:editId="0DDE0338">
                  <wp:extent cx="1304925" cy="1016000"/>
                  <wp:effectExtent l="0" t="0" r="0" b="0"/>
                  <wp:docPr id="18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1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7E77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Telegram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34CD9E0E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 (TCP)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5E9E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114300" distB="114300" distL="114300" distR="114300" wp14:anchorId="192E315F" wp14:editId="1C28BB91">
                  <wp:extent cx="1081088" cy="978822"/>
                  <wp:effectExtent l="0" t="0" r="0" b="0"/>
                  <wp:docPr id="9" name="image2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jpg"/>
                          <pic:cNvPicPr preferRelativeResize="0"/>
                        </pic:nvPicPr>
                        <pic:blipFill>
                          <a:blip r:embed="rId25"/>
                          <a:srcRect l="22047" r="196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088" cy="9788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C3F1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Overwatch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2018C7A6" w14:textId="77777777" w:rsidR="00FC4A49" w:rsidRDefault="00FC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71AFEFA3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443</w:t>
            </w:r>
          </w:p>
          <w:p w14:paraId="0589333C" w14:textId="77777777" w:rsidR="00FC4A49" w:rsidRDefault="00FC4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B7F3160" w14:textId="77777777" w:rsidR="00FC4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50432-50437, 50464, 50467,50468, 44655, 51864,51996, 4242,55144</w:t>
            </w:r>
          </w:p>
        </w:tc>
      </w:tr>
    </w:tbl>
    <w:p w14:paraId="722F5C0A" w14:textId="77777777" w:rsidR="00FC4A49" w:rsidRDefault="00FC4A49">
      <w:pPr>
        <w:rPr>
          <w:b/>
          <w:sz w:val="24"/>
          <w:szCs w:val="24"/>
        </w:rPr>
      </w:pPr>
    </w:p>
    <w:sectPr w:rsidR="00FC4A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A49"/>
    <w:rsid w:val="00097DA5"/>
    <w:rsid w:val="00FC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DC98"/>
  <w15:docId w15:val="{9D0BB5FA-D2C5-4B8C-9CD8-92F07AFF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2022-09-15T02:16:00Z</dcterms:created>
  <dcterms:modified xsi:type="dcterms:W3CDTF">2022-09-15T02:16:00Z</dcterms:modified>
</cp:coreProperties>
</file>