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39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Dijkstra’s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07.2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PriorityQueue&lt;Node&gt;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PriorityQueue&lt;&gt;();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[0];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shortestPath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.isEmpty())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2.40000000000009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.remove();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2.40000000000009" w:right="60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.5999999999999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07.2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shortestPath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shortestPath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shortestPath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2.40000000000009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.remove(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} 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92" w:right="439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UFDS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7.2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7.2" w:right="2414.4000000000005" w:firstLine="10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ufds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ufds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ufds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merge(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ufds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ufds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)]; 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036.7999999999993" w:right="40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Kruskal’s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7.2" w:right="4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 - 1;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.remove(0);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132.7999999999997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==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} }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999999999" w:line="276" w:lineRule="auto"/>
        <w:ind w:left="2534.4" w:right="25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Longest Increasing Subsequence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7.2" w:right="4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ArrayList&lt;ArrayList&lt;Integer&gt;&gt;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ArrayList&lt;Integer&gt;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77.5999999999999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62.4000000000001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.isEmpty() ||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.size() - 1))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62.4000000000001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.remove(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 - 1); } }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7.2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.isEmpty()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 &gt;=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 - 1).size())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.5999999999999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.isEmpty()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.size() 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.size() - 1).size())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47.2000000000003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.clear();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7.2" w:right="5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ArrayList&lt;&gt;(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)); } 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108.8" w:right="41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Knapsack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7.2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knap(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07.2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4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== 0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== 0)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5803.1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0;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 &lt; 0)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720" w:firstLine="3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- 1]] 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]); }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07.2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]; }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9999999999986" w:line="276" w:lineRule="auto"/>
        <w:ind w:left="3537.6" w:right="35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Wheel of Fortune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7.2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.isEmpty())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.remove();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32.7999999999997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852.7999999999997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+ 1);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]--;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852.7999999999997" w:right="5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== 0)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5212.799999999999" w:hanging="41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} }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393.6000000000004" w:right="339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Kadane’s Algorithm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7.2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5188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.nextInt();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5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2.8" w:right="70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07.2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12.8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&gt; 0)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2.8" w:right="6652.799999999999" w:firstLine="30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32.7999999999997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0;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12.8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4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static final int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Integer.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1241.60000000000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Nodes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Edges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Queries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.200000000000045" w:right="5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Floyd-Warshall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700.8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Distance from node u to node 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Path reconstruction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00.8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Initial Distance: infinity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Arrays.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.5999999999999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next[i][endpoint] is next node in path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Distance from node to itself (initialized to 0)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00.8" w:right="7089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59.20000000000005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Ignore non-negative edges from node to itself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7531.2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Floyd–Warshall All Pairs Shortest Path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.5999999999999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9.1999999999998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59.2000000000003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19.1999999999998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39.1999999999998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} 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.199999999999875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39.199999999999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59.2000000000003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!=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!=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&lt; 0)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79.2000000000003" w:right="22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Detect negative cycles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00.8" w:right="7089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++)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.nextInt();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.nextInt();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59.20000000000005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5548.8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"Impossible"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== 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5822.4" w:firstLine="53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"-Infinity"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5932.799999999999" w:firstLine="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]); }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8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1.99999999999989" w:right="-1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ArrayList&lt;Integer&gt;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ArrayList&lt;&gt;();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1.99999999999989" w:right="1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!= 0)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48.0000000000001" w:right="10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[0]);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1.99999999999989" w:right="-121.59999999999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++)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1.2" w:right="-91.199999999998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O(n log n) LIS Size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648.0000000000001" w:right="19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 Collections.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binarySearch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lisEnds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]);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48.0000000000001" w:right="2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lisEnds does not contain nums[i]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68" w:right="24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 index = insertion point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368" w:right="4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68" w:right="4732.799999999999" w:hanging="64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48.0000000000001" w:right="3763.2000000000007" w:firstLine="71.9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]); } }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92" w:right="6772.799999999999" w:firstLine="15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.size(); }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763.1999999999999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 nums) {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3.19999999999993" w:right="22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[nums.length + 1];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3.19999999999993" w:right="-5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0; i &lt; nums.length; i++)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63.1999999999999" w:right="958.3999999999992" w:firstLine="22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update(i , nums[i]); 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.5999999999995" w:right="-81.600000000000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Binary-Indexed Tree (Fenwick)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748.8" w:right="6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rangeSum(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j) {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48.8" w:right="320" w:firstLine="14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getSum(j) - getSum(i - 1); }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734.4" w:right="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update(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add) {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.399999999999977" w:right="3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+= 1;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4.399999999999977" w:right="17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 &lt; BIT.length)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34.4" w:right="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BIT[i] += add; i += Integer.lowestOneBit(i); } }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3.2000000000005" w:right="13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getSum(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i) {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16.7999999999995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= 0; i += 1;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16.7999999999995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 != 0) { sum += BIT[i]; i -= Integer.lowestOneBit(i); }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03.2000000000005" w:right="2433.6000000000004" w:firstLine="923.2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sum; }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main(String[]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[10000000];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4 + 1]; Arrays.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2);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buildST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0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- 1 , 0);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0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- 1 , 0 , 567 , 5);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3 , 1000 , 0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- 1 , 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prints 2001 (998 * 2 + 5)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buildST(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/ 2;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buildST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buildST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+ 2);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query(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 {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 Identity of 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 / 2;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+ 2);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update(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 {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/ 2;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+ 2;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+ 1; } }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Segment Tree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 Formatting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%c character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%d decimal (integer) number (base 10)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%e exponential floating-point number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least five 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printf("'%5d'", 10); ' 10'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%f floating-point number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%i integer (base 10)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left-justified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printf("'%-5d'", 10); '10 '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%o octal number (base 8)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zero-filled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printf("'%05d'", 10); '00010'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%s a string of characters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a plus 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printf("'%+5d'", 10); ' +10'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%u unsigned decimal (integer) number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%x number in hexadecimal (base 16)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Five-wide, plus sign, left-justified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printf("'%-+5d'", 10); '+10 '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%% print a percent sign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\% print a percent sign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Specifier Description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Display the floating point number using decimal representation 3.1415 e Display the floating point number using scientific notation with e 1.86e6 (same as 1,860,000) E Like e, but with a capital E in the output 1.86E6 g Use shorter of the two representations: f or e 3.1 or 1.86e6 G Like g, except uses the shorter of f or E 3.1 or 1.86E6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100.200 // %.3f, putting 3 decimal places always 100 // %.3g, putting 3 significant figures 3.142 // %.3f, putting 3 decimal places again 3.14 // %.3g, putting 3 significant figures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java.text.*;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java.math.*;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customFormat(String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myFormatter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DecimalFormat(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myFormatter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.format(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customFormat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40"/>
          <w:szCs w:val="40"/>
          <w:u w:val="none"/>
          <w:shd w:fill="auto" w:val="clear"/>
          <w:vertAlign w:val="subscript"/>
          <w:rtl w:val="0"/>
        </w:rPr>
        <w:t xml:space="preserve">"###,###.###"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123456.789);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40"/>
          <w:szCs w:val="40"/>
          <w:u w:val="none"/>
          <w:shd w:fill="auto" w:val="clear"/>
          <w:vertAlign w:val="subscript"/>
          <w:rtl w:val="0"/>
        </w:rPr>
        <w:t xml:space="preserve">// 123,456.789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"###.##"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123456.789);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123456.79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"000000.000"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123.78);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000123.780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"$###,###.###"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12345.67);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7f5f"/>
          <w:sz w:val="24"/>
          <w:szCs w:val="24"/>
          <w:u w:val="none"/>
          <w:shd w:fill="auto" w:val="clear"/>
          <w:vertAlign w:val="baseline"/>
          <w:rtl w:val="0"/>
        </w:rPr>
        <w:t xml:space="preserve">// $12,345.67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.divide(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BigDecimal.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ROUND_HALF_UP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