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2AAF" w14:textId="194FA7C8" w:rsidR="0007073A" w:rsidRPr="00D355B2" w:rsidRDefault="007E4FC6" w:rsidP="00D355B2">
      <w:pPr>
        <w:jc w:val="center"/>
        <w:rPr>
          <w:b/>
          <w:bCs/>
        </w:rPr>
      </w:pPr>
      <w:r w:rsidRPr="00D355B2">
        <w:rPr>
          <w:rFonts w:hint="eastAsia"/>
          <w:b/>
          <w:bCs/>
        </w:rPr>
        <w:t xml:space="preserve">고급소프트웨어실습 </w:t>
      </w:r>
      <w:r w:rsidRPr="00D355B2">
        <w:rPr>
          <w:b/>
          <w:bCs/>
        </w:rPr>
        <w:t>8</w:t>
      </w:r>
      <w:r w:rsidRPr="00D355B2">
        <w:rPr>
          <w:rFonts w:hint="eastAsia"/>
          <w:b/>
          <w:bCs/>
        </w:rPr>
        <w:t>주차 과제</w:t>
      </w:r>
    </w:p>
    <w:p w14:paraId="1FE46A3E" w14:textId="45F087BC" w:rsidR="007E4FC6" w:rsidRPr="00D355B2" w:rsidRDefault="007E4FC6" w:rsidP="00D355B2">
      <w:pPr>
        <w:jc w:val="center"/>
        <w:rPr>
          <w:b/>
          <w:bCs/>
        </w:rPr>
      </w:pPr>
      <w:r w:rsidRPr="00D355B2">
        <w:rPr>
          <w:rFonts w:hint="eastAsia"/>
          <w:b/>
          <w:bCs/>
        </w:rPr>
        <w:t>2</w:t>
      </w:r>
      <w:r w:rsidRPr="00D355B2">
        <w:rPr>
          <w:b/>
          <w:bCs/>
        </w:rPr>
        <w:t xml:space="preserve">0191657 </w:t>
      </w:r>
      <w:r w:rsidRPr="00D355B2">
        <w:rPr>
          <w:rFonts w:hint="eastAsia"/>
          <w:b/>
          <w:bCs/>
        </w:rPr>
        <w:t>최세은</w:t>
      </w:r>
    </w:p>
    <w:p w14:paraId="379406DF" w14:textId="44D86F1B" w:rsidR="00D355B2" w:rsidRDefault="00D355B2"/>
    <w:p w14:paraId="3E2B2D55" w14:textId="6A50693F" w:rsidR="00D355B2" w:rsidRDefault="00E031AD" w:rsidP="00A364FC">
      <w:pPr>
        <w:jc w:val="center"/>
      </w:pPr>
      <w:r>
        <w:rPr>
          <w:noProof/>
        </w:rPr>
        <w:drawing>
          <wp:inline distT="0" distB="0" distL="0" distR="0" wp14:anchorId="4A8EAC69" wp14:editId="06D3116E">
            <wp:extent cx="4671060" cy="4048494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452" cy="40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903F" w14:textId="3799294B" w:rsidR="00A364FC" w:rsidRDefault="008F6E14">
      <w:r>
        <w:rPr>
          <w:rFonts w:hint="eastAsia"/>
        </w:rPr>
        <w:t>우선 이번 프로젝트는 r</w:t>
      </w:r>
      <w:r>
        <w:t>eact</w:t>
      </w:r>
      <w:r>
        <w:rPr>
          <w:rFonts w:hint="eastAsia"/>
        </w:rPr>
        <w:t>로 채팅 프로그램을 만들어보는 프로젝트이다.</w:t>
      </w:r>
      <w:r>
        <w:t xml:space="preserve"> </w:t>
      </w:r>
      <w:r w:rsidR="00966B61">
        <w:rPr>
          <w:rFonts w:hint="eastAsia"/>
        </w:rPr>
        <w:t>c</w:t>
      </w:r>
      <w:r w:rsidR="00966B61">
        <w:t>omponent</w:t>
      </w:r>
      <w:r w:rsidR="00966B61">
        <w:rPr>
          <w:rFonts w:hint="eastAsia"/>
        </w:rPr>
        <w:t xml:space="preserve">에는 총 </w:t>
      </w:r>
      <w:r w:rsidR="00966B61">
        <w:t>4</w:t>
      </w:r>
      <w:r w:rsidR="00966B61">
        <w:rPr>
          <w:rFonts w:hint="eastAsia"/>
        </w:rPr>
        <w:t xml:space="preserve">개의 파일이 있으며 각각 </w:t>
      </w:r>
      <w:r w:rsidR="00966B61" w:rsidRPr="00966B61">
        <w:t>ChatLogItem</w:t>
      </w:r>
      <w:r w:rsidR="00966B61">
        <w:t xml:space="preserve">, </w:t>
      </w:r>
      <w:r w:rsidR="00966B61" w:rsidRPr="00966B61">
        <w:t>ChatLogTemplate</w:t>
      </w:r>
      <w:r w:rsidR="00966B61">
        <w:t xml:space="preserve">, </w:t>
      </w:r>
      <w:r w:rsidR="00966B61" w:rsidRPr="00966B61">
        <w:t>ChatTemplate</w:t>
      </w:r>
      <w:r w:rsidR="00966B61">
        <w:t xml:space="preserve">, </w:t>
      </w:r>
      <w:r w:rsidR="00966B61" w:rsidRPr="00966B61">
        <w:t>MessenagerTemplate</w:t>
      </w:r>
      <w:r w:rsidR="008E6D40">
        <w:rPr>
          <w:rFonts w:hint="eastAsia"/>
        </w:rPr>
        <w:t xml:space="preserve"> 이다.</w:t>
      </w:r>
    </w:p>
    <w:p w14:paraId="09D202FB" w14:textId="58C91DC4" w:rsidR="000B7FC0" w:rsidRDefault="000B7FC0"/>
    <w:p w14:paraId="3687C617" w14:textId="6F06294A" w:rsidR="000B7FC0" w:rsidRDefault="000B7FC0">
      <w:r>
        <w:rPr>
          <w:rFonts w:hint="eastAsia"/>
        </w:rPr>
        <w:t>1</w:t>
      </w:r>
      <w:r>
        <w:t xml:space="preserve">. </w:t>
      </w:r>
      <w:r w:rsidRPr="00966B61">
        <w:t>ChatTemplate</w:t>
      </w:r>
    </w:p>
    <w:p w14:paraId="5A6AF604" w14:textId="4FDE865C" w:rsidR="000B7FC0" w:rsidRDefault="000B7FC0">
      <w:r>
        <w:rPr>
          <w:rFonts w:hint="eastAsia"/>
        </w:rPr>
        <w:t>두 개의 컴포넌트를 감싸는 템플릿 컴포넌트로 4개의 파일 중 가장 기본이 되는 파일이다.</w:t>
      </w:r>
      <w:r w:rsidR="001765EC">
        <w:t xml:space="preserve"> </w:t>
      </w:r>
    </w:p>
    <w:p w14:paraId="26D55622" w14:textId="7573104B" w:rsidR="001765EC" w:rsidRDefault="001765EC">
      <w:r>
        <w:rPr>
          <w:noProof/>
        </w:rPr>
        <w:drawing>
          <wp:inline distT="0" distB="0" distL="0" distR="0" wp14:anchorId="4276B54B" wp14:editId="50415320">
            <wp:extent cx="4732020" cy="11864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969" cy="11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F253" w14:textId="25B1DD05" w:rsidR="001765EC" w:rsidRDefault="001765EC">
      <w:r w:rsidRPr="00966B61">
        <w:t>MessenagerTemplate</w:t>
      </w:r>
      <w:r>
        <w:t xml:space="preserve">, </w:t>
      </w:r>
      <w:r w:rsidRPr="00966B61">
        <w:t>ChatLogTemplate</w:t>
      </w:r>
      <w:r>
        <w:rPr>
          <w:rFonts w:hint="eastAsia"/>
        </w:rPr>
        <w:t xml:space="preserve"> 컴포넌트들을 </w:t>
      </w:r>
      <w:r>
        <w:t xml:space="preserve">return </w:t>
      </w:r>
      <w:r>
        <w:rPr>
          <w:rFonts w:hint="eastAsia"/>
        </w:rPr>
        <w:t>하며 실행한다.</w:t>
      </w:r>
      <w:r>
        <w:t xml:space="preserve"> </w:t>
      </w:r>
    </w:p>
    <w:p w14:paraId="3378D7CB" w14:textId="73B14E5A" w:rsidR="001765EC" w:rsidRDefault="001765EC">
      <w:r>
        <w:rPr>
          <w:noProof/>
        </w:rPr>
        <w:lastRenderedPageBreak/>
        <w:drawing>
          <wp:inline distT="0" distB="0" distL="0" distR="0" wp14:anchorId="27B73CFA" wp14:editId="1E943250">
            <wp:extent cx="3635329" cy="22479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455" cy="22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91D" w14:textId="4FA66A20" w:rsidR="001765EC" w:rsidRDefault="001765EC">
      <w:pPr>
        <w:rPr>
          <w:rFonts w:hint="eastAsia"/>
        </w:rPr>
      </w:pPr>
      <w:r>
        <w:rPr>
          <w:rFonts w:hint="eastAsia"/>
        </w:rPr>
        <w:t xml:space="preserve">그리고 4개 중 가장 먼저 실행되는 파일이므로 </w:t>
      </w:r>
      <w:r>
        <w:t>chat</w:t>
      </w:r>
      <w:r>
        <w:rPr>
          <w:rFonts w:hint="eastAsia"/>
        </w:rPr>
        <w:t>를</w:t>
      </w:r>
      <w:r w:rsidR="003215F6">
        <w:rPr>
          <w:rFonts w:hint="eastAsia"/>
        </w:rPr>
        <w:t xml:space="preserve"> 여기서 채팅 보내는 사람(</w:t>
      </w:r>
      <w:r w:rsidR="003215F6">
        <w:t>username)</w:t>
      </w:r>
      <w:r w:rsidR="003215F6">
        <w:rPr>
          <w:rFonts w:hint="eastAsia"/>
        </w:rPr>
        <w:t>과 채팅 메시지(</w:t>
      </w:r>
      <w:r w:rsidR="003215F6">
        <w:t>message)</w:t>
      </w:r>
      <w:r w:rsidR="00C5552F">
        <w:rPr>
          <w:rFonts w:hint="eastAsia"/>
        </w:rPr>
        <w:t>로</w:t>
      </w:r>
      <w:r>
        <w:rPr>
          <w:rFonts w:hint="eastAsia"/>
        </w:rPr>
        <w:t xml:space="preserve"> 초기</w:t>
      </w:r>
      <w:r w:rsidR="004258B5">
        <w:rPr>
          <w:rFonts w:hint="eastAsia"/>
        </w:rPr>
        <w:t xml:space="preserve">화 </w:t>
      </w:r>
      <w:r w:rsidR="002C6480">
        <w:rPr>
          <w:rFonts w:hint="eastAsia"/>
        </w:rPr>
        <w:t xml:space="preserve">하고 </w:t>
      </w:r>
      <w:r w:rsidR="002C6480">
        <w:t>getChatLog</w:t>
      </w:r>
      <w:r w:rsidR="002C6480">
        <w:rPr>
          <w:rFonts w:hint="eastAsia"/>
        </w:rPr>
        <w:t>를 만들어</w:t>
      </w:r>
      <w:r w:rsidR="00A44133">
        <w:rPr>
          <w:rFonts w:hint="eastAsia"/>
        </w:rPr>
        <w:t xml:space="preserve">두어 새로운 채팅이 </w:t>
      </w:r>
      <w:r w:rsidR="00A44133">
        <w:t xml:space="preserve">setChats </w:t>
      </w:r>
      <w:r w:rsidR="00A44133">
        <w:rPr>
          <w:rFonts w:hint="eastAsia"/>
        </w:rPr>
        <w:t>함수로 c</w:t>
      </w:r>
      <w:r w:rsidR="00A44133">
        <w:t xml:space="preserve">hats </w:t>
      </w:r>
      <w:r w:rsidR="00A44133">
        <w:rPr>
          <w:rFonts w:hint="eastAsia"/>
        </w:rPr>
        <w:t>배열에 등록되게 하였다.</w:t>
      </w:r>
      <w:r w:rsidR="00400953">
        <w:t xml:space="preserve"> </w:t>
      </w:r>
      <w:r w:rsidR="00400953">
        <w:rPr>
          <w:rFonts w:hint="eastAsia"/>
        </w:rPr>
        <w:t xml:space="preserve">이 </w:t>
      </w:r>
      <w:r w:rsidR="00400953">
        <w:t>getChatLog</w:t>
      </w:r>
      <w:r w:rsidR="00400953">
        <w:rPr>
          <w:rFonts w:hint="eastAsia"/>
        </w:rPr>
        <w:t xml:space="preserve">는 채팅을 </w:t>
      </w:r>
      <w:r w:rsidR="00400953">
        <w:t xml:space="preserve">submit </w:t>
      </w:r>
      <w:r w:rsidR="00400953">
        <w:rPr>
          <w:rFonts w:hint="eastAsia"/>
        </w:rPr>
        <w:t xml:space="preserve">하는 </w:t>
      </w:r>
      <w:r w:rsidR="00400953" w:rsidRPr="00966B61">
        <w:t>MessenagerTemplate</w:t>
      </w:r>
      <w:r w:rsidR="00400953">
        <w:t xml:space="preserve"> </w:t>
      </w:r>
      <w:r w:rsidR="00400953">
        <w:rPr>
          <w:rFonts w:hint="eastAsia"/>
        </w:rPr>
        <w:t>에서 쓰인다.</w:t>
      </w:r>
    </w:p>
    <w:p w14:paraId="4FA255D9" w14:textId="02593681" w:rsidR="00400953" w:rsidRDefault="00400953"/>
    <w:p w14:paraId="338CAE35" w14:textId="325ED4BF" w:rsidR="006E68AA" w:rsidRDefault="006E68AA">
      <w:r>
        <w:rPr>
          <w:rFonts w:hint="eastAsia"/>
        </w:rPr>
        <w:t>2</w:t>
      </w:r>
      <w:r>
        <w:t xml:space="preserve">. </w:t>
      </w:r>
      <w:r w:rsidRPr="00966B61">
        <w:t>MessenagerTemplate</w:t>
      </w:r>
    </w:p>
    <w:p w14:paraId="7B147954" w14:textId="795F043B" w:rsidR="006E68AA" w:rsidRDefault="006E68AA">
      <w:pPr>
        <w:rPr>
          <w:rFonts w:hint="eastAsia"/>
        </w:rPr>
      </w:pPr>
      <w:r>
        <w:rPr>
          <w:rFonts w:hint="eastAsia"/>
        </w:rPr>
        <w:t>사용자의 채팅을 입력받는 컴포넌트이다.</w:t>
      </w:r>
      <w:r w:rsidR="007D5812">
        <w:t xml:space="preserve"> </w:t>
      </w:r>
    </w:p>
    <w:p w14:paraId="5963180C" w14:textId="735FE6F4" w:rsidR="007D5812" w:rsidRDefault="007D5812">
      <w:r>
        <w:rPr>
          <w:noProof/>
        </w:rPr>
        <w:drawing>
          <wp:inline distT="0" distB="0" distL="0" distR="0" wp14:anchorId="50F842C7" wp14:editId="2682718A">
            <wp:extent cx="5257800" cy="55863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359" cy="5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061E" w14:textId="676BD00D" w:rsidR="007D5812" w:rsidRDefault="007D5812">
      <w:pPr>
        <w:rPr>
          <w:rFonts w:hint="eastAsia"/>
        </w:rPr>
      </w:pPr>
      <w:r>
        <w:t>onMsgChange</w:t>
      </w:r>
      <w:r>
        <w:rPr>
          <w:rFonts w:hint="eastAsia"/>
        </w:rPr>
        <w:t xml:space="preserve">는 채팅 메시지에 변화가 있을 때마다 바로 </w:t>
      </w:r>
      <w:r>
        <w:t>MsgState</w:t>
      </w:r>
      <w:r>
        <w:rPr>
          <w:rFonts w:hint="eastAsia"/>
        </w:rPr>
        <w:t>에 반영시켜준다.</w:t>
      </w:r>
      <w:r w:rsidR="00E27816">
        <w:t xml:space="preserve"> </w:t>
      </w:r>
      <w:r w:rsidR="00F92B0B">
        <w:rPr>
          <w:rFonts w:hint="eastAsia"/>
        </w:rPr>
        <w:t xml:space="preserve">채팅을 </w:t>
      </w:r>
      <w:r w:rsidR="00E27816">
        <w:rPr>
          <w:rFonts w:hint="eastAsia"/>
        </w:rPr>
        <w:t>s</w:t>
      </w:r>
      <w:r w:rsidR="00E27816">
        <w:t xml:space="preserve">end </w:t>
      </w:r>
      <w:r w:rsidR="00E27816">
        <w:rPr>
          <w:rFonts w:hint="eastAsia"/>
        </w:rPr>
        <w:t xml:space="preserve">하기 전 </w:t>
      </w:r>
      <w:r w:rsidR="00DF0C97">
        <w:rPr>
          <w:rFonts w:hint="eastAsia"/>
        </w:rPr>
        <w:t>메시지나 이름 칸이 변할 때마다 실행된다.</w:t>
      </w:r>
    </w:p>
    <w:p w14:paraId="2081B673" w14:textId="0106083A" w:rsidR="007D5812" w:rsidRDefault="008F3F5C">
      <w:r>
        <w:rPr>
          <w:noProof/>
        </w:rPr>
        <w:drawing>
          <wp:inline distT="0" distB="0" distL="0" distR="0" wp14:anchorId="0ED1A235" wp14:editId="23B2195A">
            <wp:extent cx="3532411" cy="29794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132" cy="299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4520" w14:textId="0A184D73" w:rsidR="006A7310" w:rsidRDefault="00E27816">
      <w:r>
        <w:rPr>
          <w:rFonts w:hint="eastAsia"/>
        </w:rPr>
        <w:lastRenderedPageBreak/>
        <w:t>o</w:t>
      </w:r>
      <w:r>
        <w:t>nMsgSubmit</w:t>
      </w:r>
      <w:r>
        <w:rPr>
          <w:rFonts w:hint="eastAsia"/>
        </w:rPr>
        <w:t xml:space="preserve">는 </w:t>
      </w:r>
      <w:r w:rsidR="007B765A">
        <w:rPr>
          <w:rFonts w:hint="eastAsia"/>
        </w:rPr>
        <w:t xml:space="preserve">채팅을 </w:t>
      </w:r>
      <w:r w:rsidR="007B765A">
        <w:t>send</w:t>
      </w:r>
      <w:r w:rsidR="007B765A">
        <w:rPr>
          <w:rFonts w:hint="eastAsia"/>
        </w:rPr>
        <w:t>할 때 실행되는 함수로</w:t>
      </w:r>
      <w:r w:rsidR="007A35FB">
        <w:t xml:space="preserve">, </w:t>
      </w:r>
      <w:r w:rsidR="007A35FB">
        <w:rPr>
          <w:rFonts w:hint="eastAsia"/>
        </w:rPr>
        <w:t xml:space="preserve">채팅 메시지가 비어있으면 </w:t>
      </w:r>
      <w:r w:rsidR="007A35FB">
        <w:t>‘</w:t>
      </w:r>
      <w:r w:rsidR="007A35FB">
        <w:rPr>
          <w:rFonts w:hint="eastAsia"/>
        </w:rPr>
        <w:t>메시지를 입력하세요</w:t>
      </w:r>
      <w:r w:rsidR="007A35FB">
        <w:t>’</w:t>
      </w:r>
      <w:r w:rsidR="007A35FB">
        <w:rPr>
          <w:rFonts w:hint="eastAsia"/>
        </w:rPr>
        <w:t>라는 알림이 뜬다.</w:t>
      </w:r>
      <w:r w:rsidR="007A35FB">
        <w:t xml:space="preserve"> </w:t>
      </w:r>
      <w:r w:rsidR="007A35FB">
        <w:rPr>
          <w:rFonts w:hint="eastAsia"/>
        </w:rPr>
        <w:t>그리고</w:t>
      </w:r>
      <w:r w:rsidR="007A35FB">
        <w:t xml:space="preserve"> </w:t>
      </w:r>
      <w:r w:rsidR="007A35FB">
        <w:rPr>
          <w:rFonts w:hint="eastAsia"/>
        </w:rPr>
        <w:t xml:space="preserve">사용자 이름이 비어있으면 </w:t>
      </w:r>
      <w:r w:rsidR="007A35FB">
        <w:t>‘</w:t>
      </w:r>
      <w:r w:rsidR="007A35FB">
        <w:rPr>
          <w:rFonts w:hint="eastAsia"/>
        </w:rPr>
        <w:t>이름없음</w:t>
      </w:r>
      <w:r w:rsidR="007A35FB">
        <w:t>’</w:t>
      </w:r>
      <w:r w:rsidR="007A35FB">
        <w:rPr>
          <w:rFonts w:hint="eastAsia"/>
        </w:rPr>
        <w:t>으로 자동 등록된다.</w:t>
      </w:r>
      <w:r w:rsidR="007A35FB">
        <w:t xml:space="preserve"> </w:t>
      </w:r>
      <w:r w:rsidR="00864682">
        <w:rPr>
          <w:rFonts w:hint="eastAsia"/>
        </w:rPr>
        <w:t xml:space="preserve">그리고 채팅이 </w:t>
      </w:r>
      <w:r w:rsidR="00864682">
        <w:t xml:space="preserve">send </w:t>
      </w:r>
      <w:r w:rsidR="00864682">
        <w:rPr>
          <w:rFonts w:hint="eastAsia"/>
        </w:rPr>
        <w:t xml:space="preserve">되었다는 것은 </w:t>
      </w:r>
      <w:r w:rsidR="00864682">
        <w:t>chat log</w:t>
      </w:r>
      <w:r w:rsidR="00864682">
        <w:rPr>
          <w:rFonts w:hint="eastAsia"/>
        </w:rPr>
        <w:t xml:space="preserve">에 해당 채팅이 추가되었음을 의미하므로 </w:t>
      </w:r>
      <w:r w:rsidR="00864682">
        <w:t>getChatLog</w:t>
      </w:r>
      <w:r w:rsidR="00864682">
        <w:rPr>
          <w:rFonts w:hint="eastAsia"/>
        </w:rPr>
        <w:t>로 c</w:t>
      </w:r>
      <w:r w:rsidR="00864682">
        <w:t xml:space="preserve">hats </w:t>
      </w:r>
      <w:r w:rsidR="00864682">
        <w:rPr>
          <w:rFonts w:hint="eastAsia"/>
        </w:rPr>
        <w:t>배열에 채팅을 추가해주며,</w:t>
      </w:r>
      <w:r w:rsidR="00864682">
        <w:t xml:space="preserve"> send </w:t>
      </w:r>
      <w:r w:rsidR="00864682">
        <w:rPr>
          <w:rFonts w:hint="eastAsia"/>
        </w:rPr>
        <w:t xml:space="preserve">된 후 사용자 이름과 메시지 칸은 비워져야 하므로 </w:t>
      </w:r>
      <w:r w:rsidR="00864682">
        <w:t>setMsgState</w:t>
      </w:r>
      <w:r w:rsidR="00864682">
        <w:rPr>
          <w:rFonts w:hint="eastAsia"/>
        </w:rPr>
        <w:t xml:space="preserve"> 함수로 비워준다.</w:t>
      </w:r>
    </w:p>
    <w:p w14:paraId="615FF5BD" w14:textId="39634002" w:rsidR="00A63756" w:rsidRDefault="00A63756"/>
    <w:p w14:paraId="2F9B593B" w14:textId="6B80983B" w:rsidR="00A63756" w:rsidRDefault="00A63756">
      <w:r>
        <w:rPr>
          <w:rFonts w:hint="eastAsia"/>
        </w:rPr>
        <w:t>이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881883" wp14:editId="5D4B79B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74035" cy="5326380"/>
            <wp:effectExtent l="0" t="0" r="0" b="762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때 화면의 입력 칸에 입력되는 값들이 바뀔 때마다 </w:t>
      </w:r>
      <w:r>
        <w:t xml:space="preserve">onMsgChange </w:t>
      </w:r>
      <w:r>
        <w:rPr>
          <w:rFonts w:hint="eastAsia"/>
        </w:rPr>
        <w:t>함수가 실행되어 실시간으로 반영할 수 있었던 이유는 왼쪽의 코드 때문이다.</w:t>
      </w:r>
    </w:p>
    <w:p w14:paraId="3F5D018D" w14:textId="4CF1650C" w:rsidR="00A63756" w:rsidRDefault="00A63756">
      <w:r>
        <w:rPr>
          <w:rFonts w:hint="eastAsia"/>
        </w:rPr>
        <w:t xml:space="preserve">우선 각 </w:t>
      </w:r>
      <w:r>
        <w:t xml:space="preserve">field, </w:t>
      </w:r>
      <w:r>
        <w:rPr>
          <w:rFonts w:hint="eastAsia"/>
        </w:rPr>
        <w:t>즉 입력 칸에</w:t>
      </w:r>
      <w:r>
        <w:t xml:space="preserve"> onChange</w:t>
      </w:r>
      <w:r>
        <w:rPr>
          <w:rFonts w:hint="eastAsia"/>
        </w:rPr>
        <w:t>로 변화가 있을 때마다 해당 함수(</w:t>
      </w:r>
      <w:r>
        <w:t>onMsgChange)</w:t>
      </w:r>
      <w:r>
        <w:rPr>
          <w:rFonts w:hint="eastAsia"/>
        </w:rPr>
        <w:t>가 실행되게 하였다.</w:t>
      </w:r>
    </w:p>
    <w:p w14:paraId="63BE68F4" w14:textId="78F873AE" w:rsidR="00A63756" w:rsidRDefault="00A63756">
      <w:r>
        <w:rPr>
          <w:rFonts w:hint="eastAsia"/>
        </w:rPr>
        <w:t xml:space="preserve">그리고 </w:t>
      </w:r>
      <w:r w:rsidR="002F13E9">
        <w:rPr>
          <w:rFonts w:hint="eastAsia"/>
        </w:rPr>
        <w:t xml:space="preserve">채팅을 </w:t>
      </w:r>
      <w:r w:rsidR="002F13E9">
        <w:t xml:space="preserve">send </w:t>
      </w:r>
      <w:r w:rsidR="002F13E9">
        <w:rPr>
          <w:rFonts w:hint="eastAsia"/>
        </w:rPr>
        <w:t>할 때,</w:t>
      </w:r>
      <w:r w:rsidR="002F13E9">
        <w:t xml:space="preserve"> </w:t>
      </w:r>
      <w:r w:rsidR="002F13E9">
        <w:rPr>
          <w:rFonts w:hint="eastAsia"/>
        </w:rPr>
        <w:t xml:space="preserve">즉 </w:t>
      </w:r>
      <w:r w:rsidR="002F13E9">
        <w:t xml:space="preserve">send </w:t>
      </w:r>
      <w:r w:rsidR="002F13E9">
        <w:rPr>
          <w:rFonts w:hint="eastAsia"/>
        </w:rPr>
        <w:t>버튼을 누를 때에는 o</w:t>
      </w:r>
      <w:r w:rsidR="002F13E9">
        <w:t>nClick</w:t>
      </w:r>
      <w:r w:rsidR="002F13E9">
        <w:rPr>
          <w:rFonts w:hint="eastAsia"/>
        </w:rPr>
        <w:t xml:space="preserve">을 이용해 </w:t>
      </w:r>
      <w:r w:rsidR="002F13E9">
        <w:t xml:space="preserve">onMsgSubmit </w:t>
      </w:r>
      <w:r w:rsidR="002F13E9">
        <w:rPr>
          <w:rFonts w:hint="eastAsia"/>
        </w:rPr>
        <w:t>함수가 실행되게 하였다.</w:t>
      </w:r>
    </w:p>
    <w:p w14:paraId="6E7ADEAF" w14:textId="7ABDBECE" w:rsidR="00D32707" w:rsidRDefault="00D32707"/>
    <w:p w14:paraId="5C4DDFF1" w14:textId="32950B2D" w:rsidR="00D32707" w:rsidRDefault="00D32707"/>
    <w:p w14:paraId="1ADA8309" w14:textId="4BE1A0E6" w:rsidR="00D32707" w:rsidRDefault="00D32707"/>
    <w:p w14:paraId="29E66CFA" w14:textId="07EF68FF" w:rsidR="00D32707" w:rsidRDefault="00D32707"/>
    <w:p w14:paraId="069BBEA1" w14:textId="1FECDE9D" w:rsidR="00D32707" w:rsidRDefault="00D32707"/>
    <w:p w14:paraId="5D24E262" w14:textId="6B0DB007" w:rsidR="00D32707" w:rsidRDefault="00D32707"/>
    <w:p w14:paraId="0726E200" w14:textId="79B8CB60" w:rsidR="00D32707" w:rsidRDefault="00D32707"/>
    <w:p w14:paraId="415F169D" w14:textId="77777777" w:rsidR="00D32707" w:rsidRDefault="00D32707">
      <w:pPr>
        <w:rPr>
          <w:rFonts w:hint="eastAsia"/>
        </w:rPr>
      </w:pPr>
    </w:p>
    <w:p w14:paraId="47159559" w14:textId="51389B2B" w:rsidR="00294AB8" w:rsidRDefault="00294AB8"/>
    <w:p w14:paraId="4244E42A" w14:textId="6E5A4E42" w:rsidR="00294AB8" w:rsidRDefault="00294AB8">
      <w:r>
        <w:rPr>
          <w:rFonts w:hint="eastAsia"/>
        </w:rPr>
        <w:t>3</w:t>
      </w:r>
      <w:r>
        <w:t xml:space="preserve">. </w:t>
      </w:r>
      <w:r w:rsidRPr="00966B61">
        <w:t>ChatLogTemplate</w:t>
      </w:r>
    </w:p>
    <w:p w14:paraId="19792F18" w14:textId="7A98FF6A" w:rsidR="00294AB8" w:rsidRDefault="00294AB8">
      <w:r>
        <w:rPr>
          <w:noProof/>
        </w:rPr>
        <w:drawing>
          <wp:inline distT="0" distB="0" distL="0" distR="0" wp14:anchorId="3DB7FE33" wp14:editId="2EBF43CE">
            <wp:extent cx="2926080" cy="550318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278" cy="5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6D95" w14:textId="3368BCF9" w:rsidR="00294AB8" w:rsidRDefault="00294AB8" w:rsidP="00EF38A4">
      <w:r>
        <w:rPr>
          <w:rFonts w:hint="eastAsia"/>
        </w:rPr>
        <w:t>채팅 기록이 출력되는 컴포넌트이다.</w:t>
      </w:r>
      <w:r>
        <w:t xml:space="preserve"> </w:t>
      </w:r>
      <w:r>
        <w:rPr>
          <w:rFonts w:hint="eastAsia"/>
        </w:rPr>
        <w:t xml:space="preserve">이 컴포넌트는 위 코드로 채팅 한 개마다 </w:t>
      </w:r>
      <w:r>
        <w:t xml:space="preserve">ChatLogItem </w:t>
      </w:r>
      <w:r>
        <w:rPr>
          <w:rFonts w:hint="eastAsia"/>
        </w:rPr>
        <w:t>컴포</w:t>
      </w:r>
      <w:r>
        <w:rPr>
          <w:rFonts w:hint="eastAsia"/>
        </w:rPr>
        <w:lastRenderedPageBreak/>
        <w:t>넌트를 이용해 출력한다.</w:t>
      </w:r>
      <w:r w:rsidR="002B1CCA">
        <w:t xml:space="preserve"> </w:t>
      </w:r>
      <w:r w:rsidR="002B1CCA">
        <w:rPr>
          <w:rFonts w:hint="eastAsia"/>
        </w:rPr>
        <w:t xml:space="preserve">따라서 </w:t>
      </w:r>
      <w:r w:rsidR="002B1CCA">
        <w:t xml:space="preserve">map </w:t>
      </w:r>
      <w:r w:rsidR="002B1CCA">
        <w:rPr>
          <w:rFonts w:hint="eastAsia"/>
        </w:rPr>
        <w:t>함수를 사용하였다.</w:t>
      </w:r>
      <w:r w:rsidR="00EF38A4">
        <w:t xml:space="preserve"> map</w:t>
      </w:r>
      <w:r w:rsidR="00EF38A4">
        <w:rPr>
          <w:rFonts w:hint="eastAsia"/>
        </w:rPr>
        <w:t xml:space="preserve"> 함수란 </w:t>
      </w:r>
      <w:r w:rsidR="00EF38A4">
        <w:rPr>
          <w:rFonts w:hint="eastAsia"/>
        </w:rPr>
        <w:t>배열</w:t>
      </w:r>
      <w:r w:rsidR="00EF38A4">
        <w:t xml:space="preserve"> 내 각각의 요소에 대해 주어진 함수를 수행하고 그 결과를 모</w:t>
      </w:r>
      <w:r w:rsidR="00EF38A4">
        <w:rPr>
          <w:rFonts w:hint="eastAsia"/>
        </w:rPr>
        <w:t>아</w:t>
      </w:r>
      <w:r w:rsidR="00EF38A4">
        <w:t xml:space="preserve"> 새로운 배열 생성</w:t>
      </w:r>
      <w:r w:rsidR="00EF38A4">
        <w:rPr>
          <w:rFonts w:hint="eastAsia"/>
        </w:rPr>
        <w:t>하는 함수이다.</w:t>
      </w:r>
    </w:p>
    <w:p w14:paraId="54266B3F" w14:textId="60ED23FE" w:rsidR="00300017" w:rsidRDefault="00300017" w:rsidP="00EF38A4"/>
    <w:p w14:paraId="048AB02D" w14:textId="1EA6494A" w:rsidR="00300017" w:rsidRDefault="00300017" w:rsidP="00EF38A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C</w:t>
      </w:r>
      <w:r>
        <w:t>hatLogItem</w:t>
      </w:r>
    </w:p>
    <w:p w14:paraId="6C566443" w14:textId="1CF13A2A" w:rsidR="00411BD0" w:rsidRDefault="00411BD0" w:rsidP="00EF38A4">
      <w:r>
        <w:rPr>
          <w:noProof/>
        </w:rPr>
        <w:drawing>
          <wp:inline distT="0" distB="0" distL="0" distR="0" wp14:anchorId="6D511214" wp14:editId="0A0DC0FA">
            <wp:extent cx="5731510" cy="13728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0BD2" w14:textId="67F806D7" w:rsidR="00300017" w:rsidRDefault="00194972" w:rsidP="00EF38A4">
      <w:r>
        <w:rPr>
          <w:rFonts w:hint="eastAsia"/>
        </w:rPr>
        <w:t>채팅 하나가 출력되는 컴포넌트이다.</w:t>
      </w:r>
      <w:r>
        <w:t xml:space="preserve"> html</w:t>
      </w:r>
      <w:r>
        <w:rPr>
          <w:rFonts w:hint="eastAsia"/>
        </w:rPr>
        <w:t xml:space="preserve"> 형식으로 출력시켜 준다.</w:t>
      </w:r>
    </w:p>
    <w:p w14:paraId="312B5E84" w14:textId="21BDB75B" w:rsidR="001402B2" w:rsidRDefault="001402B2">
      <w:pPr>
        <w:widowControl/>
        <w:wordWrap/>
        <w:autoSpaceDE/>
        <w:autoSpaceDN/>
      </w:pPr>
      <w:r>
        <w:br w:type="page"/>
      </w:r>
    </w:p>
    <w:p w14:paraId="0EC62F47" w14:textId="729719C7" w:rsidR="00736D49" w:rsidRDefault="00736D49" w:rsidP="00EF38A4">
      <w:r>
        <w:rPr>
          <w:noProof/>
        </w:rPr>
        <w:lastRenderedPageBreak/>
        <w:drawing>
          <wp:inline distT="0" distB="0" distL="0" distR="0" wp14:anchorId="5E6541C8" wp14:editId="060E6DCE">
            <wp:extent cx="5731510" cy="27451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CC00" w14:textId="746A643B" w:rsidR="00736D49" w:rsidRDefault="00736D49" w:rsidP="00EF38A4">
      <w:r>
        <w:rPr>
          <w:rFonts w:hint="eastAsia"/>
        </w:rPr>
        <w:t xml:space="preserve">또한 위 화면을 그대로 구현하기 위해 알맞은 </w:t>
      </w:r>
      <w:r>
        <w:t>css</w:t>
      </w:r>
      <w:r>
        <w:rPr>
          <w:rFonts w:hint="eastAsia"/>
        </w:rPr>
        <w:t>를</w:t>
      </w:r>
      <w:r w:rsidR="00F57161">
        <w:rPr>
          <w:rFonts w:hint="eastAsia"/>
        </w:rPr>
        <w:t xml:space="preserve"> 작성하였</w:t>
      </w:r>
      <w:r w:rsidR="00CF6493">
        <w:rPr>
          <w:rFonts w:hint="eastAsia"/>
        </w:rPr>
        <w:t>는데,</w:t>
      </w:r>
      <w:r w:rsidR="007531B7">
        <w:t xml:space="preserve"> </w:t>
      </w:r>
      <w:r w:rsidR="007531B7">
        <w:rPr>
          <w:rFonts w:hint="eastAsia"/>
        </w:rPr>
        <w:t>다음과 같이 작성하였다.</w:t>
      </w:r>
    </w:p>
    <w:p w14:paraId="2DCD9C6A" w14:textId="77777777" w:rsidR="00CF6493" w:rsidRDefault="00CF6493" w:rsidP="00EF38A4"/>
    <w:p w14:paraId="63FC91A6" w14:textId="51938A68" w:rsidR="00F57161" w:rsidRDefault="00652A24" w:rsidP="00EF38A4">
      <w:r>
        <w:rPr>
          <w:noProof/>
        </w:rPr>
        <w:drawing>
          <wp:inline distT="0" distB="0" distL="0" distR="0" wp14:anchorId="38FEF6CF" wp14:editId="13B9427E">
            <wp:extent cx="2682240" cy="2072090"/>
            <wp:effectExtent l="0" t="0" r="381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273" cy="20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7DB98" wp14:editId="077A86F6">
            <wp:extent cx="2466151" cy="20802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2450" cy="20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8675" w14:textId="2DFF8323" w:rsidR="00652A24" w:rsidRDefault="00CF6493" w:rsidP="00EF38A4">
      <w:r>
        <w:rPr>
          <w:rFonts w:hint="eastAsia"/>
        </w:rPr>
        <w:t xml:space="preserve">우선 </w:t>
      </w:r>
      <w:r w:rsidR="00652A24">
        <w:rPr>
          <w:rFonts w:hint="eastAsia"/>
        </w:rPr>
        <w:t xml:space="preserve">큰 박스(컨테이너)의 모서리와 배경색을 위처럼 </w:t>
      </w:r>
      <w:r w:rsidR="00652A24">
        <w:t>css</w:t>
      </w:r>
      <w:r w:rsidR="00652A24">
        <w:rPr>
          <w:rFonts w:hint="eastAsia"/>
        </w:rPr>
        <w:t>를 추가하여 구현하였다.</w:t>
      </w:r>
    </w:p>
    <w:p w14:paraId="6CA775F5" w14:textId="6F651B35" w:rsidR="00CF6493" w:rsidRDefault="00CF6493" w:rsidP="00EF38A4"/>
    <w:p w14:paraId="14D1ACFA" w14:textId="459764B0" w:rsidR="00CF6493" w:rsidRDefault="00A0668E" w:rsidP="00EF38A4">
      <w:pPr>
        <w:rPr>
          <w:noProof/>
        </w:rPr>
      </w:pPr>
      <w:r>
        <w:rPr>
          <w:noProof/>
        </w:rPr>
        <w:drawing>
          <wp:inline distT="0" distB="0" distL="0" distR="0" wp14:anchorId="6D5FAB36" wp14:editId="53A89981">
            <wp:extent cx="2621280" cy="2174692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487" cy="21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589" w:rsidRPr="00A81589">
        <w:rPr>
          <w:noProof/>
        </w:rPr>
        <w:t xml:space="preserve"> </w:t>
      </w:r>
      <w:r w:rsidR="00A81589">
        <w:rPr>
          <w:noProof/>
        </w:rPr>
        <w:drawing>
          <wp:inline distT="0" distB="0" distL="0" distR="0" wp14:anchorId="6E67996C" wp14:editId="5AF75B38">
            <wp:extent cx="2781300" cy="47794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3136" cy="4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8708" w14:textId="7910EA28" w:rsidR="00725049" w:rsidRDefault="00725049" w:rsidP="00EF38A4">
      <w:pPr>
        <w:rPr>
          <w:noProof/>
        </w:rPr>
      </w:pPr>
      <w:r>
        <w:rPr>
          <w:rFonts w:hint="eastAsia"/>
          <w:noProof/>
        </w:rPr>
        <w:lastRenderedPageBreak/>
        <w:t>그리고 왼쪽 박스의 t</w:t>
      </w:r>
      <w:r>
        <w:rPr>
          <w:noProof/>
        </w:rPr>
        <w:t xml:space="preserve">itle </w:t>
      </w:r>
      <w:r>
        <w:rPr>
          <w:rFonts w:hint="eastAsia"/>
          <w:noProof/>
        </w:rPr>
        <w:t>박스에서 모서리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배경색 변경 및 텍스트 스타일 변경도 </w:t>
      </w:r>
      <w:r>
        <w:rPr>
          <w:noProof/>
        </w:rPr>
        <w:t>css</w:t>
      </w:r>
      <w:r>
        <w:rPr>
          <w:rFonts w:hint="eastAsia"/>
          <w:noProof/>
        </w:rPr>
        <w:t>를 추가해 구현해 주었다.</w:t>
      </w:r>
    </w:p>
    <w:p w14:paraId="18F3F1AD" w14:textId="618B381D" w:rsidR="00725049" w:rsidRDefault="00725049" w:rsidP="00EF38A4">
      <w:pPr>
        <w:rPr>
          <w:noProof/>
        </w:rPr>
      </w:pPr>
    </w:p>
    <w:p w14:paraId="6B2BD059" w14:textId="7BF2FB3F" w:rsidR="00652A24" w:rsidRDefault="00183E84" w:rsidP="00EF38A4">
      <w:pPr>
        <w:rPr>
          <w:noProof/>
        </w:rPr>
      </w:pPr>
      <w:r>
        <w:rPr>
          <w:noProof/>
        </w:rPr>
        <w:drawing>
          <wp:inline distT="0" distB="0" distL="0" distR="0" wp14:anchorId="5DDCCB1D" wp14:editId="68B157E0">
            <wp:extent cx="2628900" cy="233116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4491" cy="23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130" w:rsidRPr="00F36130">
        <w:rPr>
          <w:noProof/>
        </w:rPr>
        <w:t xml:space="preserve"> </w:t>
      </w:r>
      <w:r w:rsidR="001D531C">
        <w:rPr>
          <w:noProof/>
        </w:rPr>
        <w:drawing>
          <wp:inline distT="0" distB="0" distL="0" distR="0" wp14:anchorId="339D92E7" wp14:editId="16984154">
            <wp:extent cx="2682240" cy="2346962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5584" cy="23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7377" w14:textId="4C70A449" w:rsidR="00F36130" w:rsidRDefault="001D531C" w:rsidP="00EF38A4">
      <w:pPr>
        <w:rPr>
          <w:noProof/>
        </w:rPr>
      </w:pPr>
      <w:r>
        <w:rPr>
          <w:noProof/>
        </w:rPr>
        <w:drawing>
          <wp:inline distT="0" distB="0" distL="0" distR="0" wp14:anchorId="001A0F72" wp14:editId="1BE6D6EA">
            <wp:extent cx="3099429" cy="211836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7406" cy="21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99" w:rsidRPr="00B41199">
        <w:rPr>
          <w:noProof/>
        </w:rPr>
        <w:t xml:space="preserve"> </w:t>
      </w:r>
      <w:r w:rsidR="00B41199">
        <w:rPr>
          <w:noProof/>
        </w:rPr>
        <w:drawing>
          <wp:inline distT="0" distB="0" distL="0" distR="0" wp14:anchorId="026923C5" wp14:editId="168DE1CF">
            <wp:extent cx="790575" cy="5238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7597" w14:textId="4AB5C960" w:rsidR="00B41199" w:rsidRPr="009A2A56" w:rsidRDefault="009A2A56" w:rsidP="00EF38A4">
      <w:pPr>
        <w:rPr>
          <w:rFonts w:hint="eastAsia"/>
        </w:rPr>
      </w:pPr>
      <w:r>
        <w:rPr>
          <w:rFonts w:hint="eastAsia"/>
          <w:noProof/>
        </w:rPr>
        <w:t xml:space="preserve">왼쪽 박스의 큰 틀과 아래 </w:t>
      </w:r>
      <w:r>
        <w:rPr>
          <w:noProof/>
        </w:rPr>
        <w:t xml:space="preserve">send </w:t>
      </w:r>
      <w:r>
        <w:rPr>
          <w:rFonts w:hint="eastAsia"/>
          <w:noProof/>
        </w:rPr>
        <w:t xml:space="preserve">버튼도 위와 같은 </w:t>
      </w:r>
      <w:r>
        <w:rPr>
          <w:noProof/>
        </w:rPr>
        <w:t xml:space="preserve">css </w:t>
      </w:r>
      <w:r>
        <w:rPr>
          <w:rFonts w:hint="eastAsia"/>
          <w:noProof/>
        </w:rPr>
        <w:t>추가를 통해 스타일을</w:t>
      </w:r>
      <w:r>
        <w:rPr>
          <w:noProof/>
        </w:rPr>
        <w:t xml:space="preserve"> </w:t>
      </w:r>
      <w:r>
        <w:rPr>
          <w:rFonts w:hint="eastAsia"/>
          <w:noProof/>
        </w:rPr>
        <w:t>알맞게 변화시켰다.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때 </w:t>
      </w:r>
      <w:r>
        <w:rPr>
          <w:noProof/>
        </w:rPr>
        <w:t>‘</w:t>
      </w:r>
      <w:r w:rsidRPr="009A2A56">
        <w:rPr>
          <w:noProof/>
        </w:rPr>
        <w:t>import TextField from "@material-ui/core/TextField";</w:t>
      </w:r>
      <w:r>
        <w:rPr>
          <w:noProof/>
        </w:rPr>
        <w:t xml:space="preserve">’ </w:t>
      </w:r>
      <w:r>
        <w:rPr>
          <w:rFonts w:hint="eastAsia"/>
          <w:noProof/>
        </w:rPr>
        <w:t xml:space="preserve">코드를 통해 </w:t>
      </w:r>
      <w:r>
        <w:rPr>
          <w:noProof/>
        </w:rPr>
        <w:t>TextField</w:t>
      </w:r>
      <w:r>
        <w:rPr>
          <w:rFonts w:hint="eastAsia"/>
          <w:noProof/>
        </w:rPr>
        <w:t xml:space="preserve">의 </w:t>
      </w:r>
      <w:r>
        <w:rPr>
          <w:noProof/>
        </w:rPr>
        <w:t xml:space="preserve">css </w:t>
      </w:r>
      <w:r>
        <w:rPr>
          <w:rFonts w:hint="eastAsia"/>
          <w:noProof/>
        </w:rPr>
        <w:t>스타일을 입력하는 박스에 적용하였다.</w:t>
      </w:r>
    </w:p>
    <w:sectPr w:rsidR="00B41199" w:rsidRPr="009A2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C6"/>
    <w:rsid w:val="000B7FC0"/>
    <w:rsid w:val="001402B2"/>
    <w:rsid w:val="001765EC"/>
    <w:rsid w:val="00183E84"/>
    <w:rsid w:val="00194972"/>
    <w:rsid w:val="001D531C"/>
    <w:rsid w:val="00294AB8"/>
    <w:rsid w:val="002B1CCA"/>
    <w:rsid w:val="002C6480"/>
    <w:rsid w:val="002F13E9"/>
    <w:rsid w:val="002F580B"/>
    <w:rsid w:val="00300017"/>
    <w:rsid w:val="003215F6"/>
    <w:rsid w:val="00400953"/>
    <w:rsid w:val="00411BD0"/>
    <w:rsid w:val="0041332A"/>
    <w:rsid w:val="004258B5"/>
    <w:rsid w:val="00652A24"/>
    <w:rsid w:val="006A7310"/>
    <w:rsid w:val="006E68AA"/>
    <w:rsid w:val="00725049"/>
    <w:rsid w:val="00736D49"/>
    <w:rsid w:val="007531B7"/>
    <w:rsid w:val="007A35FB"/>
    <w:rsid w:val="007B765A"/>
    <w:rsid w:val="007D5812"/>
    <w:rsid w:val="007E4FC6"/>
    <w:rsid w:val="00843203"/>
    <w:rsid w:val="00864682"/>
    <w:rsid w:val="008E6D40"/>
    <w:rsid w:val="008F3F5C"/>
    <w:rsid w:val="008F6E14"/>
    <w:rsid w:val="00966B61"/>
    <w:rsid w:val="009A2A56"/>
    <w:rsid w:val="00A0668E"/>
    <w:rsid w:val="00A364FC"/>
    <w:rsid w:val="00A44133"/>
    <w:rsid w:val="00A63756"/>
    <w:rsid w:val="00A81589"/>
    <w:rsid w:val="00B41199"/>
    <w:rsid w:val="00B51632"/>
    <w:rsid w:val="00C5552F"/>
    <w:rsid w:val="00CF6493"/>
    <w:rsid w:val="00D32707"/>
    <w:rsid w:val="00D355B2"/>
    <w:rsid w:val="00DF0C97"/>
    <w:rsid w:val="00E031AD"/>
    <w:rsid w:val="00E27816"/>
    <w:rsid w:val="00EF38A4"/>
    <w:rsid w:val="00F36130"/>
    <w:rsid w:val="00F57161"/>
    <w:rsid w:val="00F9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84A1"/>
  <w15:chartTrackingRefBased/>
  <w15:docId w15:val="{CC99DE13-F29F-4164-9F4B-8B875F1A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50</cp:revision>
  <dcterms:created xsi:type="dcterms:W3CDTF">2021-11-17T17:24:00Z</dcterms:created>
  <dcterms:modified xsi:type="dcterms:W3CDTF">2021-11-17T18:06:00Z</dcterms:modified>
</cp:coreProperties>
</file>