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6402"/>
        <w:gridCol w:w="1866"/>
        <w:gridCol w:w="204"/>
      </w:tblGrid>
      <w:tr w:rsidR="00EB6F3B" w:rsidRPr="00EB5BF1" w14:paraId="23B2A903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2E18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6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A1D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9E994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EB6F3B" w:rsidRPr="00EB5BF1" w14:paraId="535D3487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A8E31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DA6D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sz w:val="20"/>
                <w:szCs w:val="20"/>
              </w:rPr>
            </w:pPr>
            <w:r w:rsidRPr="00EB5BF1">
              <w:rPr>
                <w:rFonts w:hint="eastAsia"/>
                <w:sz w:val="20"/>
                <w:szCs w:val="20"/>
              </w:rPr>
              <w:t>사용자로부터</w:t>
            </w:r>
            <w:r w:rsidRPr="00EB5BF1">
              <w:rPr>
                <w:sz w:val="20"/>
                <w:szCs w:val="20"/>
              </w:rPr>
              <w:t xml:space="preserve"> ID, 비밀 번호, 전화번호, 결제 수단, 선호 자전거 유형 등을 입력 받아 회원을 등록함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A8E6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가입</w:t>
            </w:r>
          </w:p>
        </w:tc>
      </w:tr>
      <w:tr w:rsidR="00EB6F3B" w:rsidRPr="00EB5BF1" w14:paraId="5884039C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08F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6CBF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관리자와 회원에게 ID와 비밀번호를 입력 받아 로그인할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BBECF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로그인</w:t>
            </w:r>
          </w:p>
        </w:tc>
      </w:tr>
      <w:tr w:rsidR="00EB6F3B" w:rsidRPr="00EB5BF1" w14:paraId="1F0CE09E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B4D9D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66F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로그아웃 후 </w:t>
            </w: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시스템의 접속을 종료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C16B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로그아웃</w:t>
            </w:r>
          </w:p>
        </w:tc>
      </w:tr>
      <w:tr w:rsidR="00EB6F3B" w:rsidRPr="00EB5BF1" w14:paraId="57D62A26" w14:textId="77777777" w:rsidTr="00416B7B">
        <w:trPr>
          <w:gridAfter w:val="1"/>
          <w:trHeight w:val="12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1D07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082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관리자로부터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을</w:t>
            </w: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 입력 받아 저장함</w:t>
            </w:r>
          </w:p>
        </w:tc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6603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신규 자전거 등록</w:t>
            </w:r>
          </w:p>
        </w:tc>
      </w:tr>
      <w:tr w:rsidR="00EB6F3B" w:rsidRPr="00EB5BF1" w14:paraId="5EA69FC9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253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660EC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회원은 특정 자전거를 대여할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FE4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</w:t>
            </w:r>
          </w:p>
        </w:tc>
      </w:tr>
      <w:tr w:rsidR="00EB6F3B" w:rsidRPr="00EB5BF1" w14:paraId="031465B9" w14:textId="77777777" w:rsidTr="00416B7B">
        <w:trPr>
          <w:gridAfter w:val="1"/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CC74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40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4EF" w14:textId="77777777" w:rsidR="00EB6F3B" w:rsidRPr="00EB5BF1" w:rsidRDefault="00EB6F3B" w:rsidP="00416B7B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현재 대여 중인 자전거 정보를 조회함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. 자전거 ID, 제품명 리스트가 출력됨.</w:t>
            </w:r>
          </w:p>
        </w:tc>
        <w:tc>
          <w:tcPr>
            <w:tcW w:w="18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857FD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자전거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대여 </w:t>
            </w: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정보 조회</w:t>
            </w:r>
          </w:p>
        </w:tc>
      </w:tr>
      <w:tr w:rsidR="00EB6F3B" w:rsidRPr="00EB5BF1" w14:paraId="5EE3F77C" w14:textId="77777777" w:rsidTr="00416B7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F116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9B2975" w14:textId="77777777" w:rsidR="00EB6F3B" w:rsidRPr="00EB5BF1" w:rsidRDefault="00EB6F3B" w:rsidP="00416B7B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24F3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9F0F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B6F3B" w:rsidRPr="00EB5BF1" w14:paraId="46A3CB4A" w14:textId="77777777" w:rsidTr="00416B7B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9A45C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0B0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AE66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6F076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9A8397" w14:textId="77777777" w:rsidR="003453F6" w:rsidRPr="00B6563C" w:rsidRDefault="003453F6"/>
    <w:sectPr w:rsidR="003453F6" w:rsidRPr="00B65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F6"/>
    <w:rsid w:val="002C2699"/>
    <w:rsid w:val="003453F6"/>
    <w:rsid w:val="005C301B"/>
    <w:rsid w:val="00B6563C"/>
    <w:rsid w:val="00E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95C0"/>
  <w15:chartTrackingRefBased/>
  <w15:docId w15:val="{E8D905C2-47F8-4676-90FC-863F1F94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F3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53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53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53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53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53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53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53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53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53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53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53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53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53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5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53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53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53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53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5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허준현</dc:creator>
  <cp:keywords/>
  <dc:description/>
  <cp:lastModifiedBy>허준현</cp:lastModifiedBy>
  <cp:revision>2</cp:revision>
  <dcterms:created xsi:type="dcterms:W3CDTF">2025-05-18T06:03:00Z</dcterms:created>
  <dcterms:modified xsi:type="dcterms:W3CDTF">2025-05-18T06:52:00Z</dcterms:modified>
</cp:coreProperties>
</file>