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C708C" w14:textId="03AC8002" w:rsidR="00F7738A" w:rsidRDefault="001B1EDC" w:rsidP="00F27E38">
      <w:pPr>
        <w:spacing w:after="0"/>
      </w:pPr>
      <w:r>
        <w:rPr>
          <w:noProof/>
        </w:rPr>
        <w:drawing>
          <wp:inline distT="0" distB="0" distL="0" distR="0" wp14:anchorId="0BB77FAE" wp14:editId="73D4C969">
            <wp:extent cx="3600450" cy="2886075"/>
            <wp:effectExtent l="0" t="0" r="0" b="9525"/>
            <wp:docPr id="670484793" name="Imagen 2" descr="Interfaz de usuario gráfica, 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84793" name="Imagen 2" descr="Interfaz de usuario gráfica, Texto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738A">
        <w:t xml:space="preserve">     </w:t>
      </w:r>
    </w:p>
    <w:sectPr w:rsidR="00F7738A" w:rsidSect="00F27E38">
      <w:pgSz w:w="5670" w:h="4536" w:code="1"/>
      <w:pgMar w:top="0" w:right="0" w:bottom="0" w:left="0" w:header="170" w:footer="170" w:gutter="0"/>
      <w:paperSrc w:first="4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6D"/>
    <w:rsid w:val="00134F7E"/>
    <w:rsid w:val="00164AA9"/>
    <w:rsid w:val="001B1EDC"/>
    <w:rsid w:val="00532E2C"/>
    <w:rsid w:val="005572D5"/>
    <w:rsid w:val="00577BB7"/>
    <w:rsid w:val="005C5F80"/>
    <w:rsid w:val="00693B39"/>
    <w:rsid w:val="006B663C"/>
    <w:rsid w:val="00807D36"/>
    <w:rsid w:val="00824C5A"/>
    <w:rsid w:val="00846C87"/>
    <w:rsid w:val="00935AB1"/>
    <w:rsid w:val="009B3459"/>
    <w:rsid w:val="00AB0530"/>
    <w:rsid w:val="00B35AD6"/>
    <w:rsid w:val="00C5416D"/>
    <w:rsid w:val="00E039FF"/>
    <w:rsid w:val="00F27E38"/>
    <w:rsid w:val="00F7738A"/>
    <w:rsid w:val="00FD7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C43DF"/>
  <w15:chartTrackingRefBased/>
  <w15:docId w15:val="{15FEC700-7505-4B7C-9511-E5589D32F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54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B248BA-6D58-4DBA-A084-C7A1CCEDC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DAIRON ANDRES ROZO CASTRILLON</dc:creator>
  <cp:keywords/>
  <dc:description/>
  <cp:lastModifiedBy>DAIRON ANDRES ROZO CASTRILLON</cp:lastModifiedBy>
  <cp:revision>8</cp:revision>
  <cp:lastPrinted>2025-08-09T15:29:00Z</cp:lastPrinted>
  <dcterms:created xsi:type="dcterms:W3CDTF">2024-01-20T18:37:00Z</dcterms:created>
  <dcterms:modified xsi:type="dcterms:W3CDTF">2025-08-09T15:33:00Z</dcterms:modified>
</cp:coreProperties>
</file>