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等待完善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hN2EzODcxZDA5MDUwMjAwMTcwMzJmMzEwZTE5MDIifQ=="/>
  </w:docVars>
  <w:rsids>
    <w:rsidRoot w:val="00000000"/>
    <w:rsid w:val="2E2D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2022-05-25T07:55:42Z</dcterms:created>
  <dc:creator>Administrator</dc:creator>
  <cp:lastModifiedBy>Administrator</cp:lastModifiedBy>
  <dcterms:modified xsi:type="dcterms:W3CDTF">2022-05-25T07:55:57Z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700F90DE7EB142898A835C853DBDCEB2</vt:lpwstr>
  </property>
</Properties>
</file>