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52B75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任务示例</w:t>
      </w:r>
    </w:p>
    <w:p w14:paraId="2080D553" w14:textId="77777777" w:rsidR="00553DEF" w:rsidRDefault="00553DEF" w:rsidP="00553DEF">
      <w:pPr>
        <w:rPr>
          <w:rFonts w:hint="eastAsia"/>
        </w:rPr>
      </w:pPr>
    </w:p>
    <w:p w14:paraId="09849AA0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样本 预防风险（伤害预防） 六年级</w:t>
      </w:r>
      <w:r>
        <w:rPr>
          <w:rFonts w:hint="eastAsia"/>
        </w:rPr>
        <w:tab/>
      </w:r>
    </w:p>
    <w:p w14:paraId="3F2C9034" w14:textId="77777777" w:rsidR="00553DEF" w:rsidRDefault="00553DEF" w:rsidP="00553DEF">
      <w:pPr>
        <w:rPr>
          <w:rFonts w:hint="eastAsia"/>
        </w:rPr>
      </w:pPr>
    </w:p>
    <w:p w14:paraId="2BA4F332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下面是一项全新运动/游戏的介绍。根据文章内容和你自己的知识，你必须回答下面的问题。将答案写在提供的条纹纸上。</w:t>
      </w:r>
    </w:p>
    <w:p w14:paraId="72128E4B" w14:textId="77777777" w:rsidR="00553DEF" w:rsidRDefault="00553DEF" w:rsidP="00553DEF">
      <w:pPr>
        <w:rPr>
          <w:rFonts w:hint="eastAsia"/>
        </w:rPr>
      </w:pPr>
    </w:p>
    <w:p w14:paraId="4CE9B7E0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“永恒接力</w:t>
      </w:r>
    </w:p>
    <w:p w14:paraId="3D3FE41E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在这个游戏中，有两支队伍。每队在指定区域（此处为大体育馆的每个角落）的相对一侧出发。老师用锥形筒标出一大片区域供队员们绕圈跑。每队每次有一人绕着该区域跑，当他们跑完全部区域后，就与本队的下一个人交换。如果一队的人追上另一队的人并成功超越，则该队获胜。</w:t>
      </w:r>
    </w:p>
    <w:p w14:paraId="571F2146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任务</w:t>
      </w:r>
    </w:p>
    <w:p w14:paraId="604C541E" w14:textId="77777777" w:rsidR="00553DEF" w:rsidRDefault="00553DEF" w:rsidP="00553DEF">
      <w:pPr>
        <w:rPr>
          <w:rFonts w:hint="eastAsia"/>
        </w:rPr>
      </w:pPr>
    </w:p>
    <w:p w14:paraId="6B43ECFF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描述耐力赛所涉及的风险，并描述降低受伤风险所需的规则。解释你的规则如何降低受伤风险。</w:t>
      </w:r>
    </w:p>
    <w:p w14:paraId="27E7D445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 xml:space="preserve">示例 1. </w:t>
      </w:r>
    </w:p>
    <w:p w14:paraId="03C7289F" w14:textId="77777777" w:rsidR="00553DEF" w:rsidRDefault="00553DEF" w:rsidP="00553DEF">
      <w:pPr>
        <w:rPr>
          <w:rFonts w:hint="eastAsia"/>
        </w:rPr>
      </w:pPr>
      <w:r>
        <w:rPr>
          <w:rFonts w:hint="eastAsia"/>
        </w:rPr>
        <w:t>很容易滑倒，因此必须穿鞋或赤脚。</w:t>
      </w:r>
    </w:p>
    <w:p w14:paraId="52D22965" w14:textId="0A6E0F2B" w:rsidR="001D0289" w:rsidRDefault="00553DEF" w:rsidP="00553DEF">
      <w:pPr>
        <w:rPr>
          <w:lang w:val="sv-SE"/>
        </w:rPr>
      </w:pPr>
      <w:r>
        <w:rPr>
          <w:rFonts w:hint="eastAsia"/>
        </w:rPr>
        <w:t>一个重要的规则是，任何人都不得阻挡跑步者，否则可能会被取消资格。</w:t>
      </w:r>
    </w:p>
    <w:p w14:paraId="68BB22E0" w14:textId="77777777" w:rsidR="00553DEF" w:rsidRDefault="00553DEF" w:rsidP="00553DEF">
      <w:pPr>
        <w:rPr>
          <w:lang w:val="sv-SE"/>
        </w:rPr>
      </w:pPr>
    </w:p>
    <w:p w14:paraId="5D78FF42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 xml:space="preserve">例 2. </w:t>
      </w:r>
    </w:p>
    <w:p w14:paraId="05E58157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由于跑步者会尽力跑得最快，因此会有一些风险。可以通过一些规则将风险降至最低。</w:t>
      </w:r>
    </w:p>
    <w:p w14:paraId="509F8B78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规则：必须在指定地点换衣服，队伍必须排好队，不得妨碍选手。这是为了避免可能导致各种伤害的碰撞。如果发生碰撞，可能会造成很多伤害，如大腿受伤或肌肉酸痛（</w:t>
      </w:r>
      <w:proofErr w:type="gramStart"/>
      <w:r w:rsidRPr="00553DEF">
        <w:rPr>
          <w:rFonts w:hint="eastAsia"/>
          <w:lang w:val="sv-SE"/>
        </w:rPr>
        <w:t>瘀</w:t>
      </w:r>
      <w:proofErr w:type="gramEnd"/>
      <w:r w:rsidRPr="00553DEF">
        <w:rPr>
          <w:rFonts w:hint="eastAsia"/>
          <w:lang w:val="sv-SE"/>
        </w:rPr>
        <w:t>伤）。同样重要的是，当你跑步时，一定要在指定的路线上跑。抄近路就是作弊，这可能会导致团队之间的不和以及不良的氛围。</w:t>
      </w:r>
    </w:p>
    <w:p w14:paraId="13B66286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风险（除规则中提到的风险外）：由于必须以最快的速度奔跑，同时还要在赛道拐弯处转弯，因此存在滑倒的风险。如果滑倒严重，就会失去速度，但最重要的是可能会受伤。例如，你可能会扭伤脚或滑到赛道边上的东西。如果每个人都穿合适的室内鞋，或者如果没有鞋，可以赤脚跑步，因为赤脚比穿袜子更能抓紧地板，从而将这种风险降到最低。</w:t>
      </w:r>
    </w:p>
    <w:p w14:paraId="56EE5FAF" w14:textId="77777777" w:rsidR="00553DEF" w:rsidRPr="00553DEF" w:rsidRDefault="00553DEF" w:rsidP="00553DEF">
      <w:pPr>
        <w:rPr>
          <w:rFonts w:hint="eastAsia"/>
          <w:lang w:val="sv-SE"/>
        </w:rPr>
      </w:pPr>
    </w:p>
    <w:p w14:paraId="1DB70C0B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尽可能准确地描述适合上述接力赛的热身活动。记住要说明你的选择的理由。为什么热身、如何热身、热身多长时间等。</w:t>
      </w:r>
    </w:p>
    <w:p w14:paraId="1255BFAA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示例 1</w:t>
      </w:r>
    </w:p>
    <w:p w14:paraId="7EA6A309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跑步前热身很重要。事先拉伸也很重要。跑到感觉热身为止。</w:t>
      </w:r>
    </w:p>
    <w:p w14:paraId="59C99F02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例 2</w:t>
      </w:r>
    </w:p>
    <w:p w14:paraId="26E5EA9E" w14:textId="77777777" w:rsidR="00553DEF" w:rsidRPr="00553DEF" w:rsidRDefault="00553DEF" w:rsidP="00553DEF">
      <w:pPr>
        <w:rPr>
          <w:rFonts w:hint="eastAsia"/>
          <w:lang w:val="sv-SE"/>
        </w:rPr>
      </w:pPr>
      <w:r w:rsidRPr="00553DEF">
        <w:rPr>
          <w:rFonts w:hint="eastAsia"/>
          <w:lang w:val="sv-SE"/>
        </w:rPr>
        <w:t>由于游戏的目的是跑得越快越好，因此做好腿部热身尤为重要。这样做是为了提高心率和体内热量。这样肌肉会变得 “柔软”，从而降低受伤的风险。举个例子，你可以把这里的肌肉比作一根你想折断的木枝。如果树枝是干燥的（未加热），则比湿润的（加热）更容易折断。</w:t>
      </w:r>
    </w:p>
    <w:p w14:paraId="623B7FE3" w14:textId="078B9866" w:rsidR="00553DEF" w:rsidRPr="00553DEF" w:rsidRDefault="00553DEF" w:rsidP="00553DEF">
      <w:pPr>
        <w:rPr>
          <w:lang w:val="sv-SE"/>
        </w:rPr>
      </w:pPr>
      <w:r w:rsidRPr="00553DEF">
        <w:rPr>
          <w:rFonts w:hint="eastAsia"/>
          <w:lang w:val="sv-SE"/>
        </w:rPr>
        <w:t>热身应持续 5-15 分钟。开始时，你可以绕着大厅慢慢慢跑，然后逐渐加快速度。慢跑过程中可以做高膝、拍打臀部和</w:t>
      </w:r>
      <w:proofErr w:type="gramStart"/>
      <w:r w:rsidRPr="00553DEF">
        <w:rPr>
          <w:rFonts w:hint="eastAsia"/>
          <w:lang w:val="sv-SE"/>
        </w:rPr>
        <w:t>侧跳</w:t>
      </w:r>
      <w:proofErr w:type="gramEnd"/>
      <w:r w:rsidRPr="00553DEF">
        <w:rPr>
          <w:rFonts w:hint="eastAsia"/>
          <w:lang w:val="sv-SE"/>
        </w:rPr>
        <w:t>等运动，以尽可能多地热身肌肉。重要的是要 “慢慢 ”开始热身，然后随着身体的热身而加快速度。我还会确保稍微活动一下上半身，这样上半身就不会太僵硬。在热身接近尾声时，最好试着跑得越快越好，这样你就能感觉到身体是否有哪个部位感觉有点僵硬，然后我就可以试着对那个部位进行额外的热身。跑步热身结束后，可以</w:t>
      </w:r>
      <w:r w:rsidRPr="00553DEF">
        <w:rPr>
          <w:rFonts w:hint="eastAsia"/>
          <w:lang w:val="sv-SE"/>
        </w:rPr>
        <w:lastRenderedPageBreak/>
        <w:t>轻轻拉伸腿部最大的肌肉。</w:t>
      </w:r>
      <w:r w:rsidR="0031240F">
        <w:rPr>
          <w:lang w:val="sv-SE"/>
        </w:rPr>
        <w:tab/>
      </w:r>
    </w:p>
    <w:p w14:paraId="1FA60FB1" w14:textId="77777777" w:rsidR="00553DEF" w:rsidRPr="00553DEF" w:rsidRDefault="00553DEF" w:rsidP="00553DEF">
      <w:pPr>
        <w:rPr>
          <w:rFonts w:hint="eastAsia"/>
          <w:lang w:val="sv-SE"/>
        </w:rPr>
      </w:pPr>
    </w:p>
    <w:p w14:paraId="23CF7322" w14:textId="77777777" w:rsidR="00553DEF" w:rsidRPr="00553DEF" w:rsidRDefault="00553DEF" w:rsidP="00553DEF">
      <w:pPr>
        <w:rPr>
          <w:lang w:val="sv-SE"/>
        </w:rPr>
      </w:pPr>
    </w:p>
    <w:sectPr w:rsidR="00553DEF" w:rsidRPr="00553D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EF"/>
    <w:rsid w:val="001D0289"/>
    <w:rsid w:val="0031240F"/>
    <w:rsid w:val="00553DEF"/>
    <w:rsid w:val="00B14ED5"/>
    <w:rsid w:val="00CD6313"/>
    <w:rsid w:val="00D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FDB44"/>
  <w15:chartTrackingRefBased/>
  <w15:docId w15:val="{57D76CB9-DAA2-4D32-A1A6-BA9ED7E33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3</cp:revision>
  <dcterms:created xsi:type="dcterms:W3CDTF">2024-12-29T21:12:00Z</dcterms:created>
  <dcterms:modified xsi:type="dcterms:W3CDTF">2024-12-29T21:22:00Z</dcterms:modified>
</cp:coreProperties>
</file>