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5CB5" w14:textId="77777777" w:rsidR="004E426F" w:rsidRPr="005D3FA6" w:rsidRDefault="004E426F" w:rsidP="004E426F"/>
    <w:p w14:paraId="10A4036D" w14:textId="77777777" w:rsidR="004E426F" w:rsidRPr="005D3FA6" w:rsidRDefault="004E426F" w:rsidP="004E426F"/>
    <w:p w14:paraId="2B7BA1B5" w14:textId="77777777" w:rsidR="004E426F" w:rsidRPr="005D3FA6" w:rsidRDefault="004E426F" w:rsidP="004E426F"/>
    <w:p w14:paraId="32F71419" w14:textId="69E6DC9C" w:rsidR="001F2D5D" w:rsidRPr="005D3FA6" w:rsidRDefault="00DF0F2F" w:rsidP="001F2D5D">
      <w:pPr>
        <w:tabs>
          <w:tab w:val="left" w:pos="3264"/>
        </w:tabs>
        <w:rPr>
          <w:rFonts w:ascii="Times New Roman" w:hAnsi="Times New Roman" w:cs="Times New Roman"/>
          <w:b/>
          <w:bCs/>
          <w:sz w:val="28"/>
          <w:szCs w:val="28"/>
        </w:rPr>
      </w:pPr>
      <w:r w:rsidRPr="005D3FA6">
        <w:rPr>
          <w:noProof/>
          <w:sz w:val="17"/>
        </w:rPr>
        <mc:AlternateContent>
          <mc:Choice Requires="wps">
            <w:drawing>
              <wp:anchor distT="0" distB="0" distL="0" distR="0" simplePos="0" relativeHeight="15733760" behindDoc="1" locked="0" layoutInCell="1" allowOverlap="1" wp14:anchorId="0EDD0A15" wp14:editId="532CC6CC">
                <wp:simplePos x="0" y="0"/>
                <wp:positionH relativeFrom="page">
                  <wp:align>right</wp:align>
                </wp:positionH>
                <wp:positionV relativeFrom="page">
                  <wp:posOffset>2378710</wp:posOffset>
                </wp:positionV>
                <wp:extent cx="3145790" cy="628904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5790" cy="6289040"/>
                        </a:xfrm>
                        <a:custGeom>
                          <a:avLst/>
                          <a:gdLst/>
                          <a:ahLst/>
                          <a:cxnLst/>
                          <a:rect l="l" t="t" r="r" b="b"/>
                          <a:pathLst>
                            <a:path w="3145790" h="6289040">
                              <a:moveTo>
                                <a:pt x="2916136" y="3144634"/>
                              </a:moveTo>
                              <a:lnTo>
                                <a:pt x="2687980" y="2916136"/>
                              </a:lnTo>
                              <a:lnTo>
                                <a:pt x="873366" y="2916136"/>
                              </a:lnTo>
                              <a:lnTo>
                                <a:pt x="878420" y="2869984"/>
                              </a:lnTo>
                              <a:lnTo>
                                <a:pt x="884389" y="2824048"/>
                              </a:lnTo>
                              <a:lnTo>
                                <a:pt x="891222" y="2778379"/>
                              </a:lnTo>
                              <a:lnTo>
                                <a:pt x="898931" y="2733014"/>
                              </a:lnTo>
                              <a:lnTo>
                                <a:pt x="907503" y="2687980"/>
                              </a:lnTo>
                              <a:lnTo>
                                <a:pt x="2459875" y="2687980"/>
                              </a:lnTo>
                              <a:lnTo>
                                <a:pt x="2346020" y="2573731"/>
                              </a:lnTo>
                              <a:lnTo>
                                <a:pt x="933551" y="2573731"/>
                              </a:lnTo>
                              <a:lnTo>
                                <a:pt x="947343" y="2522855"/>
                              </a:lnTo>
                              <a:lnTo>
                                <a:pt x="962266" y="2472436"/>
                              </a:lnTo>
                              <a:lnTo>
                                <a:pt x="978306" y="2422512"/>
                              </a:lnTo>
                              <a:lnTo>
                                <a:pt x="995451" y="2373071"/>
                              </a:lnTo>
                              <a:lnTo>
                                <a:pt x="1013675" y="2324138"/>
                              </a:lnTo>
                              <a:lnTo>
                                <a:pt x="1032979" y="2275725"/>
                              </a:lnTo>
                              <a:lnTo>
                                <a:pt x="1053338" y="2227872"/>
                              </a:lnTo>
                              <a:lnTo>
                                <a:pt x="1074750" y="2180564"/>
                              </a:lnTo>
                              <a:lnTo>
                                <a:pt x="1097191" y="2133828"/>
                              </a:lnTo>
                              <a:lnTo>
                                <a:pt x="1120673" y="2087689"/>
                              </a:lnTo>
                              <a:lnTo>
                                <a:pt x="1145159" y="2042147"/>
                              </a:lnTo>
                              <a:lnTo>
                                <a:pt x="1170635" y="1997227"/>
                              </a:lnTo>
                              <a:lnTo>
                                <a:pt x="1197114" y="1952942"/>
                              </a:lnTo>
                              <a:lnTo>
                                <a:pt x="1224559" y="1909318"/>
                              </a:lnTo>
                              <a:lnTo>
                                <a:pt x="1246987" y="1875028"/>
                              </a:lnTo>
                              <a:lnTo>
                                <a:pt x="1270025" y="1841169"/>
                              </a:lnTo>
                              <a:lnTo>
                                <a:pt x="1293723" y="1807730"/>
                              </a:lnTo>
                              <a:lnTo>
                                <a:pt x="1318120" y="1774723"/>
                              </a:lnTo>
                              <a:lnTo>
                                <a:pt x="1155153" y="1612201"/>
                              </a:lnTo>
                              <a:lnTo>
                                <a:pt x="1130592" y="1644611"/>
                              </a:lnTo>
                              <a:lnTo>
                                <a:pt x="1106411" y="1677504"/>
                              </a:lnTo>
                              <a:lnTo>
                                <a:pt x="1082738" y="1710905"/>
                              </a:lnTo>
                              <a:lnTo>
                                <a:pt x="1059700" y="1744865"/>
                              </a:lnTo>
                              <a:lnTo>
                                <a:pt x="1032840" y="1785581"/>
                              </a:lnTo>
                              <a:lnTo>
                                <a:pt x="1006779" y="1826856"/>
                              </a:lnTo>
                              <a:lnTo>
                                <a:pt x="981494" y="1868665"/>
                              </a:lnTo>
                              <a:lnTo>
                                <a:pt x="957008" y="1911007"/>
                              </a:lnTo>
                              <a:lnTo>
                                <a:pt x="933335" y="1953869"/>
                              </a:lnTo>
                              <a:lnTo>
                                <a:pt x="910488" y="1997240"/>
                              </a:lnTo>
                              <a:lnTo>
                                <a:pt x="888466" y="2041118"/>
                              </a:lnTo>
                              <a:lnTo>
                                <a:pt x="867283" y="2085479"/>
                              </a:lnTo>
                              <a:lnTo>
                                <a:pt x="846950" y="2130310"/>
                              </a:lnTo>
                              <a:lnTo>
                                <a:pt x="827468" y="2175611"/>
                              </a:lnTo>
                              <a:lnTo>
                                <a:pt x="808863" y="2221369"/>
                              </a:lnTo>
                              <a:lnTo>
                                <a:pt x="791133" y="2267572"/>
                              </a:lnTo>
                              <a:lnTo>
                                <a:pt x="774293" y="2314206"/>
                              </a:lnTo>
                              <a:lnTo>
                                <a:pt x="758355" y="2361273"/>
                              </a:lnTo>
                              <a:lnTo>
                                <a:pt x="743331" y="2408745"/>
                              </a:lnTo>
                              <a:lnTo>
                                <a:pt x="729221" y="2456624"/>
                              </a:lnTo>
                              <a:lnTo>
                                <a:pt x="716038" y="2504884"/>
                              </a:lnTo>
                              <a:lnTo>
                                <a:pt x="703795" y="2553538"/>
                              </a:lnTo>
                              <a:lnTo>
                                <a:pt x="692505" y="2602560"/>
                              </a:lnTo>
                              <a:lnTo>
                                <a:pt x="682180" y="2651925"/>
                              </a:lnTo>
                              <a:lnTo>
                                <a:pt x="672807" y="2701658"/>
                              </a:lnTo>
                              <a:lnTo>
                                <a:pt x="664425" y="2751721"/>
                              </a:lnTo>
                              <a:lnTo>
                                <a:pt x="657034" y="2802102"/>
                              </a:lnTo>
                              <a:lnTo>
                                <a:pt x="650646" y="2852813"/>
                              </a:lnTo>
                              <a:lnTo>
                                <a:pt x="645261" y="2903829"/>
                              </a:lnTo>
                              <a:lnTo>
                                <a:pt x="0" y="3144634"/>
                              </a:lnTo>
                              <a:lnTo>
                                <a:pt x="645261" y="3385388"/>
                              </a:lnTo>
                              <a:lnTo>
                                <a:pt x="650646" y="3436391"/>
                              </a:lnTo>
                              <a:lnTo>
                                <a:pt x="657034" y="3487102"/>
                              </a:lnTo>
                              <a:lnTo>
                                <a:pt x="664425" y="3537483"/>
                              </a:lnTo>
                              <a:lnTo>
                                <a:pt x="672807" y="3587534"/>
                              </a:lnTo>
                              <a:lnTo>
                                <a:pt x="682180" y="3637254"/>
                              </a:lnTo>
                              <a:lnTo>
                                <a:pt x="692505" y="3686619"/>
                              </a:lnTo>
                              <a:lnTo>
                                <a:pt x="703795" y="3735628"/>
                              </a:lnTo>
                              <a:lnTo>
                                <a:pt x="716038" y="3784257"/>
                              </a:lnTo>
                              <a:lnTo>
                                <a:pt x="729221" y="3832517"/>
                              </a:lnTo>
                              <a:lnTo>
                                <a:pt x="743331" y="3880383"/>
                              </a:lnTo>
                              <a:lnTo>
                                <a:pt x="758355" y="3927843"/>
                              </a:lnTo>
                              <a:lnTo>
                                <a:pt x="774293" y="3974896"/>
                              </a:lnTo>
                              <a:lnTo>
                                <a:pt x="791133" y="4021518"/>
                              </a:lnTo>
                              <a:lnTo>
                                <a:pt x="808863" y="4067721"/>
                              </a:lnTo>
                              <a:lnTo>
                                <a:pt x="827468" y="4113466"/>
                              </a:lnTo>
                              <a:lnTo>
                                <a:pt x="846950" y="4158767"/>
                              </a:lnTo>
                              <a:lnTo>
                                <a:pt x="867283" y="4203611"/>
                              </a:lnTo>
                              <a:lnTo>
                                <a:pt x="888466" y="4247972"/>
                              </a:lnTo>
                              <a:lnTo>
                                <a:pt x="910488" y="4291863"/>
                              </a:lnTo>
                              <a:lnTo>
                                <a:pt x="933335" y="4335246"/>
                              </a:lnTo>
                              <a:lnTo>
                                <a:pt x="957008" y="4378134"/>
                              </a:lnTo>
                              <a:lnTo>
                                <a:pt x="981494" y="4420501"/>
                              </a:lnTo>
                              <a:lnTo>
                                <a:pt x="1006779" y="4462335"/>
                              </a:lnTo>
                              <a:lnTo>
                                <a:pt x="1032840" y="4503648"/>
                              </a:lnTo>
                              <a:lnTo>
                                <a:pt x="1059700" y="4544415"/>
                              </a:lnTo>
                              <a:lnTo>
                                <a:pt x="1082738" y="4578185"/>
                              </a:lnTo>
                              <a:lnTo>
                                <a:pt x="1106411" y="4611598"/>
                              </a:lnTo>
                              <a:lnTo>
                                <a:pt x="1130592" y="4644580"/>
                              </a:lnTo>
                              <a:lnTo>
                                <a:pt x="1155153" y="4677067"/>
                              </a:lnTo>
                              <a:lnTo>
                                <a:pt x="1318120" y="4514100"/>
                              </a:lnTo>
                              <a:lnTo>
                                <a:pt x="1293888" y="4481106"/>
                              </a:lnTo>
                              <a:lnTo>
                                <a:pt x="1270177" y="4447692"/>
                              </a:lnTo>
                              <a:lnTo>
                                <a:pt x="1247038" y="4413847"/>
                              </a:lnTo>
                              <a:lnTo>
                                <a:pt x="1224559" y="4379569"/>
                              </a:lnTo>
                              <a:lnTo>
                                <a:pt x="1197114" y="4336008"/>
                              </a:lnTo>
                              <a:lnTo>
                                <a:pt x="1170635" y="4291800"/>
                              </a:lnTo>
                              <a:lnTo>
                                <a:pt x="1145159" y="4246931"/>
                              </a:lnTo>
                              <a:lnTo>
                                <a:pt x="1120673" y="4201426"/>
                              </a:lnTo>
                              <a:lnTo>
                                <a:pt x="1097191" y="4155313"/>
                              </a:lnTo>
                              <a:lnTo>
                                <a:pt x="1074750" y="4108589"/>
                              </a:lnTo>
                              <a:lnTo>
                                <a:pt x="1053338" y="4061282"/>
                              </a:lnTo>
                              <a:lnTo>
                                <a:pt x="1032979" y="4013403"/>
                              </a:lnTo>
                              <a:lnTo>
                                <a:pt x="1013675" y="3964978"/>
                              </a:lnTo>
                              <a:lnTo>
                                <a:pt x="995451" y="3916007"/>
                              </a:lnTo>
                              <a:lnTo>
                                <a:pt x="978306" y="3866527"/>
                              </a:lnTo>
                              <a:lnTo>
                                <a:pt x="962266" y="3816527"/>
                              </a:lnTo>
                              <a:lnTo>
                                <a:pt x="947343" y="3766045"/>
                              </a:lnTo>
                              <a:lnTo>
                                <a:pt x="933551" y="3715093"/>
                              </a:lnTo>
                              <a:lnTo>
                                <a:pt x="2346020" y="3715093"/>
                              </a:lnTo>
                              <a:lnTo>
                                <a:pt x="2459875" y="3601237"/>
                              </a:lnTo>
                              <a:lnTo>
                                <a:pt x="907503" y="3601237"/>
                              </a:lnTo>
                              <a:lnTo>
                                <a:pt x="898931" y="3556038"/>
                              </a:lnTo>
                              <a:lnTo>
                                <a:pt x="891222" y="3510635"/>
                              </a:lnTo>
                              <a:lnTo>
                                <a:pt x="884389" y="3464979"/>
                              </a:lnTo>
                              <a:lnTo>
                                <a:pt x="878420" y="3419017"/>
                              </a:lnTo>
                              <a:lnTo>
                                <a:pt x="873366" y="3372739"/>
                              </a:lnTo>
                              <a:lnTo>
                                <a:pt x="2687980" y="3372739"/>
                              </a:lnTo>
                              <a:lnTo>
                                <a:pt x="2916136" y="3144634"/>
                              </a:lnTo>
                              <a:close/>
                            </a:path>
                            <a:path w="3145790" h="6289040">
                              <a:moveTo>
                                <a:pt x="3145599" y="3374098"/>
                              </a:moveTo>
                              <a:lnTo>
                                <a:pt x="3144240" y="3372739"/>
                              </a:lnTo>
                              <a:lnTo>
                                <a:pt x="2916136" y="3600843"/>
                              </a:lnTo>
                              <a:lnTo>
                                <a:pt x="2916136" y="5415508"/>
                              </a:lnTo>
                              <a:lnTo>
                                <a:pt x="2869819" y="5410428"/>
                              </a:lnTo>
                              <a:lnTo>
                                <a:pt x="2823845" y="5404459"/>
                              </a:lnTo>
                              <a:lnTo>
                                <a:pt x="2778175" y="5397614"/>
                              </a:lnTo>
                              <a:lnTo>
                                <a:pt x="2732773" y="5389918"/>
                              </a:lnTo>
                              <a:lnTo>
                                <a:pt x="2687586" y="5381371"/>
                              </a:lnTo>
                              <a:lnTo>
                                <a:pt x="2687586" y="3829393"/>
                              </a:lnTo>
                              <a:lnTo>
                                <a:pt x="2573731" y="3943642"/>
                              </a:lnTo>
                              <a:lnTo>
                                <a:pt x="2573731" y="5355285"/>
                              </a:lnTo>
                              <a:lnTo>
                                <a:pt x="2522766" y="5341493"/>
                              </a:lnTo>
                              <a:lnTo>
                                <a:pt x="2472296" y="5326570"/>
                              </a:lnTo>
                              <a:lnTo>
                                <a:pt x="2422309" y="5310543"/>
                              </a:lnTo>
                              <a:lnTo>
                                <a:pt x="2372817" y="5293411"/>
                              </a:lnTo>
                              <a:lnTo>
                                <a:pt x="2323858" y="5275199"/>
                              </a:lnTo>
                              <a:lnTo>
                                <a:pt x="2275433" y="5255907"/>
                              </a:lnTo>
                              <a:lnTo>
                                <a:pt x="2227567" y="5235562"/>
                              </a:lnTo>
                              <a:lnTo>
                                <a:pt x="2180272" y="5214175"/>
                              </a:lnTo>
                              <a:lnTo>
                                <a:pt x="2133549" y="5191760"/>
                              </a:lnTo>
                              <a:lnTo>
                                <a:pt x="2087435" y="5168328"/>
                              </a:lnTo>
                              <a:lnTo>
                                <a:pt x="2041944" y="5143881"/>
                              </a:lnTo>
                              <a:lnTo>
                                <a:pt x="1997075" y="5118455"/>
                              </a:lnTo>
                              <a:lnTo>
                                <a:pt x="1952866" y="5092039"/>
                              </a:lnTo>
                              <a:lnTo>
                                <a:pt x="1909318" y="5064671"/>
                              </a:lnTo>
                              <a:lnTo>
                                <a:pt x="1875028" y="5042001"/>
                              </a:lnTo>
                              <a:lnTo>
                                <a:pt x="1841157" y="5018837"/>
                              </a:lnTo>
                              <a:lnTo>
                                <a:pt x="1807718" y="4995113"/>
                              </a:lnTo>
                              <a:lnTo>
                                <a:pt x="1774723" y="4970754"/>
                              </a:lnTo>
                              <a:lnTo>
                                <a:pt x="1611807" y="5133670"/>
                              </a:lnTo>
                              <a:lnTo>
                                <a:pt x="1644434" y="5158410"/>
                              </a:lnTo>
                              <a:lnTo>
                                <a:pt x="1677403" y="5182565"/>
                              </a:lnTo>
                              <a:lnTo>
                                <a:pt x="1710728" y="5206149"/>
                              </a:lnTo>
                              <a:lnTo>
                                <a:pt x="1744459" y="5229174"/>
                              </a:lnTo>
                              <a:lnTo>
                                <a:pt x="1785213" y="5256022"/>
                              </a:lnTo>
                              <a:lnTo>
                                <a:pt x="1826526" y="5282095"/>
                              </a:lnTo>
                              <a:lnTo>
                                <a:pt x="1868373" y="5307368"/>
                              </a:lnTo>
                              <a:lnTo>
                                <a:pt x="1910740" y="5331853"/>
                              </a:lnTo>
                              <a:lnTo>
                                <a:pt x="1953628" y="5355526"/>
                              </a:lnTo>
                              <a:lnTo>
                                <a:pt x="1997024" y="5378374"/>
                              </a:lnTo>
                              <a:lnTo>
                                <a:pt x="2040902" y="5400408"/>
                              </a:lnTo>
                              <a:lnTo>
                                <a:pt x="2085276" y="5421592"/>
                              </a:lnTo>
                              <a:lnTo>
                                <a:pt x="2130120" y="5441924"/>
                              </a:lnTo>
                              <a:lnTo>
                                <a:pt x="2175421" y="5461406"/>
                              </a:lnTo>
                              <a:lnTo>
                                <a:pt x="2221192" y="5480012"/>
                              </a:lnTo>
                              <a:lnTo>
                                <a:pt x="2267394" y="5497741"/>
                              </a:lnTo>
                              <a:lnTo>
                                <a:pt x="2314029" y="5514568"/>
                              </a:lnTo>
                              <a:lnTo>
                                <a:pt x="2361095" y="5530507"/>
                              </a:lnTo>
                              <a:lnTo>
                                <a:pt x="2408567" y="5545544"/>
                              </a:lnTo>
                              <a:lnTo>
                                <a:pt x="2456446" y="5559653"/>
                              </a:lnTo>
                              <a:lnTo>
                                <a:pt x="2504719" y="5572836"/>
                              </a:lnTo>
                              <a:lnTo>
                                <a:pt x="2553373" y="5585066"/>
                              </a:lnTo>
                              <a:lnTo>
                                <a:pt x="2602407" y="5596369"/>
                              </a:lnTo>
                              <a:lnTo>
                                <a:pt x="2651798" y="5606694"/>
                              </a:lnTo>
                              <a:lnTo>
                                <a:pt x="2701531" y="5616054"/>
                              </a:lnTo>
                              <a:lnTo>
                                <a:pt x="2751620" y="5624436"/>
                              </a:lnTo>
                              <a:lnTo>
                                <a:pt x="2802039" y="5631827"/>
                              </a:lnTo>
                              <a:lnTo>
                                <a:pt x="2852775" y="5638228"/>
                              </a:lnTo>
                              <a:lnTo>
                                <a:pt x="2903829" y="5643613"/>
                              </a:lnTo>
                              <a:lnTo>
                                <a:pt x="3144240" y="6288875"/>
                              </a:lnTo>
                              <a:lnTo>
                                <a:pt x="3145599" y="6285204"/>
                              </a:lnTo>
                              <a:lnTo>
                                <a:pt x="3145599" y="3374098"/>
                              </a:lnTo>
                              <a:close/>
                            </a:path>
                            <a:path w="3145790" h="6289040">
                              <a:moveTo>
                                <a:pt x="3145599" y="3657"/>
                              </a:moveTo>
                              <a:lnTo>
                                <a:pt x="3144240" y="0"/>
                              </a:lnTo>
                              <a:lnTo>
                                <a:pt x="2903486" y="645274"/>
                              </a:lnTo>
                              <a:lnTo>
                                <a:pt x="2852470" y="650659"/>
                              </a:lnTo>
                              <a:lnTo>
                                <a:pt x="2801759" y="657047"/>
                              </a:lnTo>
                              <a:lnTo>
                                <a:pt x="2751366" y="664438"/>
                              </a:lnTo>
                              <a:lnTo>
                                <a:pt x="2701302" y="672820"/>
                              </a:lnTo>
                              <a:lnTo>
                                <a:pt x="2651582" y="682180"/>
                              </a:lnTo>
                              <a:lnTo>
                                <a:pt x="2602204" y="692518"/>
                              </a:lnTo>
                              <a:lnTo>
                                <a:pt x="2553182" y="703808"/>
                              </a:lnTo>
                              <a:lnTo>
                                <a:pt x="2504529" y="716051"/>
                              </a:lnTo>
                              <a:lnTo>
                                <a:pt x="2456256" y="729221"/>
                              </a:lnTo>
                              <a:lnTo>
                                <a:pt x="2408377" y="743331"/>
                              </a:lnTo>
                              <a:lnTo>
                                <a:pt x="2360904" y="758367"/>
                              </a:lnTo>
                              <a:lnTo>
                                <a:pt x="2313838" y="774306"/>
                              </a:lnTo>
                              <a:lnTo>
                                <a:pt x="2267191" y="791133"/>
                              </a:lnTo>
                              <a:lnTo>
                                <a:pt x="2220988" y="808863"/>
                              </a:lnTo>
                              <a:lnTo>
                                <a:pt x="2175230" y="827468"/>
                              </a:lnTo>
                              <a:lnTo>
                                <a:pt x="2129917" y="846950"/>
                              </a:lnTo>
                              <a:lnTo>
                                <a:pt x="2085086" y="867283"/>
                              </a:lnTo>
                              <a:lnTo>
                                <a:pt x="2040724" y="888466"/>
                              </a:lnTo>
                              <a:lnTo>
                                <a:pt x="1996846" y="910488"/>
                              </a:lnTo>
                              <a:lnTo>
                                <a:pt x="1953463" y="933348"/>
                              </a:lnTo>
                              <a:lnTo>
                                <a:pt x="1910600" y="957021"/>
                              </a:lnTo>
                              <a:lnTo>
                                <a:pt x="1868258" y="981494"/>
                              </a:lnTo>
                              <a:lnTo>
                                <a:pt x="1826450" y="1006779"/>
                              </a:lnTo>
                              <a:lnTo>
                                <a:pt x="1785175" y="1032852"/>
                              </a:lnTo>
                              <a:lnTo>
                                <a:pt x="1744459" y="1059700"/>
                              </a:lnTo>
                              <a:lnTo>
                                <a:pt x="1710677" y="1082916"/>
                              </a:lnTo>
                              <a:lnTo>
                                <a:pt x="1677250" y="1106614"/>
                              </a:lnTo>
                              <a:lnTo>
                                <a:pt x="1644269" y="1130820"/>
                              </a:lnTo>
                              <a:lnTo>
                                <a:pt x="1611807" y="1155547"/>
                              </a:lnTo>
                              <a:lnTo>
                                <a:pt x="1774723" y="1318120"/>
                              </a:lnTo>
                              <a:lnTo>
                                <a:pt x="1807718" y="1293952"/>
                              </a:lnTo>
                              <a:lnTo>
                                <a:pt x="1841157" y="1270330"/>
                              </a:lnTo>
                              <a:lnTo>
                                <a:pt x="1875028" y="1247203"/>
                              </a:lnTo>
                              <a:lnTo>
                                <a:pt x="1909318" y="1224559"/>
                              </a:lnTo>
                              <a:lnTo>
                                <a:pt x="1952866" y="1197178"/>
                              </a:lnTo>
                              <a:lnTo>
                                <a:pt x="1997075" y="1170749"/>
                              </a:lnTo>
                              <a:lnTo>
                                <a:pt x="2041944" y="1145298"/>
                              </a:lnTo>
                              <a:lnTo>
                                <a:pt x="2087435" y="1120825"/>
                              </a:lnTo>
                              <a:lnTo>
                                <a:pt x="2133549" y="1097368"/>
                              </a:lnTo>
                              <a:lnTo>
                                <a:pt x="2180272" y="1074928"/>
                              </a:lnTo>
                              <a:lnTo>
                                <a:pt x="2227567" y="1053515"/>
                              </a:lnTo>
                              <a:lnTo>
                                <a:pt x="2275433" y="1033157"/>
                              </a:lnTo>
                              <a:lnTo>
                                <a:pt x="2323858" y="1013866"/>
                              </a:lnTo>
                              <a:lnTo>
                                <a:pt x="2372817" y="995654"/>
                              </a:lnTo>
                              <a:lnTo>
                                <a:pt x="2422309" y="978547"/>
                              </a:lnTo>
                              <a:lnTo>
                                <a:pt x="2472296" y="962545"/>
                              </a:lnTo>
                              <a:lnTo>
                                <a:pt x="2522766" y="947674"/>
                              </a:lnTo>
                              <a:lnTo>
                                <a:pt x="2573731" y="933945"/>
                              </a:lnTo>
                              <a:lnTo>
                                <a:pt x="2573731" y="2345626"/>
                              </a:lnTo>
                              <a:lnTo>
                                <a:pt x="2687980" y="2459875"/>
                              </a:lnTo>
                              <a:lnTo>
                                <a:pt x="2687980" y="907897"/>
                              </a:lnTo>
                              <a:lnTo>
                                <a:pt x="2732976" y="899287"/>
                              </a:lnTo>
                              <a:lnTo>
                                <a:pt x="2778264" y="891489"/>
                              </a:lnTo>
                              <a:lnTo>
                                <a:pt x="2823870" y="884529"/>
                              </a:lnTo>
                              <a:lnTo>
                                <a:pt x="2869819" y="878471"/>
                              </a:lnTo>
                              <a:lnTo>
                                <a:pt x="2916136" y="873366"/>
                              </a:lnTo>
                              <a:lnTo>
                                <a:pt x="2916136" y="2687980"/>
                              </a:lnTo>
                              <a:lnTo>
                                <a:pt x="3144240" y="2916136"/>
                              </a:lnTo>
                              <a:lnTo>
                                <a:pt x="3145599" y="2914764"/>
                              </a:lnTo>
                              <a:lnTo>
                                <a:pt x="3145599" y="3657"/>
                              </a:lnTo>
                              <a:close/>
                            </a:path>
                          </a:pathLst>
                        </a:custGeom>
                        <a:solidFill>
                          <a:srgbClr val="00A1DD">
                            <a:alpha val="12998"/>
                          </a:srgbClr>
                        </a:solidFill>
                      </wps:spPr>
                      <wps:bodyPr wrap="square" lIns="0" tIns="0" rIns="0" bIns="0" rtlCol="0">
                        <a:prstTxWarp prst="textNoShape">
                          <a:avLst/>
                        </a:prstTxWarp>
                        <a:noAutofit/>
                      </wps:bodyPr>
                    </wps:wsp>
                  </a:graphicData>
                </a:graphic>
              </wp:anchor>
            </w:drawing>
          </mc:Choice>
          <mc:Fallback>
            <w:pict>
              <v:shape w14:anchorId="6FF9031D" id="Graphic 13" o:spid="_x0000_s1026" style="position:absolute;margin-left:196.5pt;margin-top:187.3pt;width:247.7pt;height:495.2pt;z-index:-487582720;visibility:visible;mso-wrap-style:square;mso-wrap-distance-left:0;mso-wrap-distance-top:0;mso-wrap-distance-right:0;mso-wrap-distance-bottom:0;mso-position-horizontal:right;mso-position-horizontal-relative:page;mso-position-vertical:absolute;mso-position-vertical-relative:page;v-text-anchor:top" coordsize="3145790,628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" path="m2916136,3144634l2687980,2916136r-1814614,l878420,2869984r5969,-45936l891222,2778379r7709,-45365l907503,2687980r1552372,l2346020,2573731r-1412469,l947343,2522855r14923,-50419l978306,2422512r17145,-49441l1013675,2324138r19304,-48413l1053338,2227872r21412,-47308l1097191,2133828r23482,-46139l1145159,2042147r25476,-44920l1197114,1952942r27445,-43624l1246987,1875028r23038,-33859l1293723,1807730r24397,-33007l1155153,1612201r-24561,32410l1106411,1677504r-23673,33401l1059700,1744865r-26860,40716l1006779,1826856r-25285,41809l957008,1911007r-23673,42862l910488,1997240r-22022,43878l867283,2085479r-20333,44831l827468,2175611r-18605,45758l791133,2267572r-16840,46634l758355,2361273r-15024,47472l729221,2456624r-13183,48260l703795,2553538r-11290,49022l682180,2651925r-9373,49733l664425,2751721r-7391,50381l650646,2852813r-5385,51016l,3144634r645261,240754l650646,3436391r6388,50711l664425,3537483r8382,50051l682180,3637254r10325,49365l703795,3735628r12243,48629l729221,3832517r14110,47866l758355,3927843r15938,47053l791133,4021518r17730,46203l827468,4113466r19482,45301l867283,4203611r21183,44361l910488,4291863r22847,43383l957008,4378134r24486,42367l1006779,4462335r26061,41313l1059700,4544415r23038,33770l1106411,4611598r24181,32982l1155153,4677067r162967,-162967l1293888,4481106r-23711,-33414l1247038,4413847r-22479,-34278l1197114,4336008r-26479,-44208l1145159,4246931r-24486,-45505l1097191,4155313r-22441,-46724l1053338,4061282r-20359,-47879l1013675,3964978r-18224,-48971l978306,3866527r-16040,-50000l947343,3766045r-13792,-50952l2346020,3715093r113855,-113856l907503,3601237r-8572,-45199l891222,3510635r-6833,-45656l878420,3419017r-5054,-46278l2687980,3372739r228156,-228105xem3145599,3374098r-1359,-1359l2916136,3600843r,1814665l2869819,5410428r-45974,-5969l2778175,5397614r-45402,-7696l2687586,5381371r,-1551978l2573731,3943642r,1411643l2522766,5341493r-50470,-14923l2422309,5310543r-49492,-17132l2323858,5275199r-48425,-19292l2227567,5235562r-47295,-21387l2133549,5191760r-46114,-23432l2041944,5143881r-44869,-25426l1952866,5092039r-43548,-27368l1875028,5042001r-33871,-23164l1807718,4995113r-32995,-24359l1611807,5133670r32627,24740l1677403,5182565r33325,23584l1744459,5229174r40754,26848l1826526,5282095r41847,25273l1910740,5331853r42888,23673l1997024,5378374r43878,22034l2085276,5421592r44844,20332l2175421,5461406r45771,18606l2267394,5497741r46635,16827l2361095,5530507r47472,15037l2456446,5559653r48273,13183l2553373,5585066r49034,11303l2651798,5606694r49733,9360l2751620,5624436r50419,7391l2852775,5638228r51054,5385l3144240,6288875r1359,-3671l3145599,3374098xem3145599,3657l3144240,,2903486,645274r-51016,5385l2801759,657047r-50393,7391l2701302,672820r-49720,9360l2602204,692518r-49022,11290l2504529,716051r-48273,13170l2408377,743331r-47473,15036l2313838,774306r-46647,16827l2220988,808863r-45758,18605l2129917,846950r-44831,20333l2040724,888466r-43878,22022l1953463,933348r-42863,23673l1868258,981494r-41808,25285l1785175,1032852r-40716,26848l1710677,1082916r-33427,23698l1644269,1130820r-32462,24727l1774723,1318120r32995,-24168l1841157,1270330r33871,-23127l1909318,1224559r43548,-27381l1997075,1170749r44869,-25451l2087435,1120825r46114,-23457l2180272,1074928r47295,-21413l2275433,1033157r48425,-19291l2372817,995654r49492,-17107l2472296,962545r50470,-14871l2573731,933945r,1411681l2687980,2459875r,-1551978l2732976,899287r45288,-7798l2823870,884529r45949,-6058l2916136,873366r,1814614l3144240,2916136r1359,-1372l3145599,3657xe" fillcolor="#00a1dd" stroked="f">
                <v:fill opacity="8481f"/>
                <v:path arrowok="t"/>
                <w10:wrap anchorx="page" anchory="page"/>
              </v:shape>
            </w:pict>
          </mc:Fallback>
        </mc:AlternateContent>
      </w:r>
    </w:p>
    <w:p w14:paraId="3A13AD07" w14:textId="4A1C4675" w:rsidR="003A3A14" w:rsidRPr="005D3FA6" w:rsidRDefault="003A3A14" w:rsidP="001F2D5D">
      <w:pPr>
        <w:tabs>
          <w:tab w:val="left" w:pos="3264"/>
        </w:tabs>
        <w:rPr>
          <w:rFonts w:ascii="Times New Roman" w:hAnsi="Times New Roman" w:cs="Times New Roman"/>
          <w:b/>
          <w:bCs/>
          <w:sz w:val="28"/>
          <w:szCs w:val="28"/>
        </w:rPr>
      </w:pPr>
    </w:p>
    <w:p w14:paraId="06834D7C" w14:textId="77777777" w:rsidR="00C30CE9" w:rsidRPr="005D3FA6" w:rsidRDefault="00C30CE9" w:rsidP="001F2D5D">
      <w:pPr>
        <w:tabs>
          <w:tab w:val="left" w:pos="3264"/>
        </w:tabs>
        <w:rPr>
          <w:rFonts w:ascii="Times New Roman" w:hAnsi="Times New Roman" w:cs="Times New Roman"/>
          <w:b/>
          <w:bCs/>
          <w:sz w:val="28"/>
          <w:szCs w:val="28"/>
        </w:rPr>
      </w:pPr>
    </w:p>
    <w:p w14:paraId="40DBCFBE" w14:textId="6C0122E7" w:rsidR="003A3A14" w:rsidRPr="005D3FA6" w:rsidRDefault="001F10D2" w:rsidP="003A3A14">
      <w:pPr>
        <w:pStyle w:val="APASeptimaEdicion"/>
        <w:jc w:val="center"/>
        <w:rPr>
          <w:b/>
          <w:bCs/>
          <w:i/>
          <w:iCs/>
          <w:szCs w:val="24"/>
        </w:rPr>
      </w:pPr>
      <w:r w:rsidRPr="001F10D2">
        <w:rPr>
          <w:b/>
          <w:bCs/>
          <w:i/>
          <w:iCs/>
          <w:szCs w:val="24"/>
        </w:rPr>
        <w:t>Sistema Inteligente de Búsqueda y Navegación en Laberintos</w:t>
      </w:r>
    </w:p>
    <w:p w14:paraId="3CF443B8" w14:textId="77777777" w:rsidR="00DF0F2F" w:rsidRPr="005D3FA6" w:rsidRDefault="00DF0F2F" w:rsidP="003A3A14">
      <w:pPr>
        <w:pStyle w:val="APASeptimaEdicion"/>
        <w:jc w:val="center"/>
        <w:rPr>
          <w:b/>
          <w:bCs/>
          <w:i/>
          <w:iCs/>
          <w:szCs w:val="24"/>
        </w:rPr>
      </w:pPr>
    </w:p>
    <w:p w14:paraId="2903AC64" w14:textId="37835730" w:rsidR="00DF0F2F" w:rsidRPr="005D3FA6" w:rsidRDefault="00DF0F2F" w:rsidP="003A3A14">
      <w:pPr>
        <w:pStyle w:val="APASeptimaEdicion"/>
        <w:jc w:val="center"/>
        <w:rPr>
          <w:b/>
          <w:bCs/>
          <w:szCs w:val="24"/>
        </w:rPr>
      </w:pPr>
      <w:r w:rsidRPr="005D3FA6">
        <w:rPr>
          <w:b/>
          <w:bCs/>
          <w:szCs w:val="24"/>
        </w:rPr>
        <w:t>Isaac Oña</w:t>
      </w:r>
    </w:p>
    <w:p w14:paraId="5DB9DD43" w14:textId="77777777" w:rsidR="00DF0F2F" w:rsidRPr="005D3FA6" w:rsidRDefault="00DF0F2F" w:rsidP="003A3A14">
      <w:pPr>
        <w:pStyle w:val="APASeptimaEdicion"/>
        <w:jc w:val="center"/>
        <w:rPr>
          <w:b/>
          <w:bCs/>
          <w:szCs w:val="24"/>
        </w:rPr>
      </w:pPr>
    </w:p>
    <w:p w14:paraId="0E0E6473" w14:textId="6917F4D4" w:rsidR="00DF0F2F" w:rsidRPr="005D3FA6" w:rsidRDefault="00DF0F2F" w:rsidP="003A3A14">
      <w:pPr>
        <w:pStyle w:val="APASeptimaEdicion"/>
        <w:jc w:val="center"/>
        <w:rPr>
          <w:b/>
          <w:bCs/>
          <w:szCs w:val="24"/>
        </w:rPr>
      </w:pPr>
      <w:r w:rsidRPr="005D3FA6">
        <w:rPr>
          <w:b/>
          <w:bCs/>
          <w:szCs w:val="24"/>
        </w:rPr>
        <w:t>Facultad de Ingeniería, Pontificia Universidad Católica del Ecuador</w:t>
      </w:r>
    </w:p>
    <w:p w14:paraId="5B5EBF7C" w14:textId="7A0C6A75" w:rsidR="00DF0F2F" w:rsidRPr="005D3FA6" w:rsidRDefault="00DF0F2F" w:rsidP="003A3A14">
      <w:pPr>
        <w:pStyle w:val="APASeptimaEdicion"/>
        <w:jc w:val="center"/>
        <w:rPr>
          <w:b/>
          <w:bCs/>
          <w:szCs w:val="24"/>
        </w:rPr>
      </w:pPr>
      <w:r w:rsidRPr="005D3FA6">
        <w:rPr>
          <w:b/>
          <w:bCs/>
          <w:szCs w:val="24"/>
        </w:rPr>
        <w:t xml:space="preserve">NRC </w:t>
      </w:r>
      <w:r w:rsidR="00A55230">
        <w:rPr>
          <w:b/>
          <w:bCs/>
          <w:szCs w:val="24"/>
        </w:rPr>
        <w:t>1371</w:t>
      </w:r>
    </w:p>
    <w:p w14:paraId="6D7F52A1" w14:textId="7EF1C4AA" w:rsidR="00DF0F2F" w:rsidRPr="005D3FA6" w:rsidRDefault="00A55230" w:rsidP="003A3A14">
      <w:pPr>
        <w:pStyle w:val="APASeptimaEdicion"/>
        <w:jc w:val="center"/>
        <w:rPr>
          <w:b/>
          <w:bCs/>
          <w:szCs w:val="24"/>
        </w:rPr>
      </w:pPr>
      <w:r>
        <w:rPr>
          <w:b/>
          <w:bCs/>
          <w:szCs w:val="24"/>
        </w:rPr>
        <w:t>Ing. Patricio Alvear</w:t>
      </w:r>
    </w:p>
    <w:p w14:paraId="2CDC2D36" w14:textId="77777777" w:rsidR="00C30CE9" w:rsidRPr="005D3FA6" w:rsidRDefault="00C30CE9" w:rsidP="003A3A14">
      <w:pPr>
        <w:pStyle w:val="APASeptimaEdicion"/>
        <w:jc w:val="center"/>
        <w:rPr>
          <w:b/>
          <w:bCs/>
          <w:szCs w:val="24"/>
        </w:rPr>
      </w:pPr>
    </w:p>
    <w:p/>
    <w:p/>
    <w:sdt>
      <w:sdtPr>
        <w:rPr>
          <w:rFonts w:asciiTheme="minorHAnsi" w:eastAsiaTheme="minorHAnsi" w:hAnsiTheme="minorHAnsi" w:cstheme="minorBidi"/>
          <w:color w:val="auto"/>
          <w:sz w:val="22"/>
          <w:szCs w:val="22"/>
          <w:lang w:val="es-EC" w:eastAsia="en-US"/>
        </w:rPr>
        <w:id w:val="1242069603"/>
        <w:docPartObj>
          <w:docPartGallery w:val="Table of Contents"/>
          <w:docPartUnique/>
        </w:docPartObj>
      </w:sdtPr>
      <w:sdtEndPr>
        <w:rPr>
          <w:b/>
          <w:bCs/>
        </w:rPr>
      </w:sdtEndPr>
      <w:sdtContent>
        <w:p w14:paraId="1BC34981" w14:textId="5E838168" w:rsidR="00575BA2" w:rsidRPr="005D3FA6" w:rsidRDefault="00575BA2" w:rsidP="001F10D2">
          <w:pPr>
            <w:pStyle w:val="TtuloTDC"/>
            <w:tabs>
              <w:tab w:val="left" w:pos="1134"/>
            </w:tabs>
            <w:rPr>
              <w:rFonts w:ascii="Times New Roman" w:hAnsi="Times New Roman" w:cs="Times New Roman"/>
              <w:b/>
              <w:bCs/>
              <w:color w:val="auto"/>
              <w:sz w:val="24"/>
              <w:szCs w:val="24"/>
              <w:lang w:val="es-EC"/>
            </w:rPr>
          </w:pPr>
          <w:r w:rsidRPr="005D3FA6">
            <w:rPr>
              <w:rFonts w:ascii="Times New Roman" w:hAnsi="Times New Roman" w:cs="Times New Roman"/>
              <w:b/>
              <w:bCs/>
              <w:color w:val="auto"/>
              <w:sz w:val="24"/>
              <w:szCs w:val="24"/>
              <w:lang w:val="es-EC"/>
            </w:rPr>
            <w:t>Índice</w:t>
          </w:r>
        </w:p>
        <w:p w14:paraId="5848925C" w14:textId="1B1C6A95" w:rsidR="009321D2" w:rsidRDefault="00575BA2" w:rsidP="001F10D2">
          <w:pPr>
            <w:pStyle w:val="TDC1"/>
            <w:tabs>
              <w:tab w:val="left" w:pos="440"/>
              <w:tab w:val="right" w:leader="dot" w:pos="9352"/>
            </w:tabs>
            <w:rPr>
              <w:rFonts w:eastAsiaTheme="minorEastAsia"/>
              <w:noProof/>
              <w:kern w:val="2"/>
              <w:sz w:val="24"/>
              <w:szCs w:val="24"/>
              <w:lang w:val="es-MX" w:eastAsia="es-MX"/>
              <w14:ligatures w14:val="standardContextual"/>
            </w:rPr>
          </w:pPr>
          <w:r w:rsidRPr="005D3FA6">
            <w:fldChar w:fldCharType="begin"/>
          </w:r>
          <w:r w:rsidRPr="005D3FA6">
            <w:instrText xml:space="preserve"> TOC \o "1-3" \h \z \u </w:instrText>
          </w:r>
          <w:r w:rsidRPr="005D3FA6">
            <w:fldChar w:fldCharType="separate"/>
          </w:r>
          <w:hyperlink w:anchor="_Toc235694047" w:history="1">
            <w:r w:rsidR="009321D2" w:rsidRPr="007D7E34">
              <w:rPr>
                <w:rStyle w:val="Hipervnculo"/>
                <w:rFonts w:ascii="Times New Roman" w:hAnsi="Times New Roman" w:cs="Times New Roman"/>
                <w:b/>
                <w:bCs/>
                <w:noProof/>
              </w:rPr>
              <w:t>1.</w:t>
            </w:r>
            <w:r w:rsidR="009321D2">
              <w:rPr>
                <w:rFonts w:eastAsiaTheme="minorEastAsia"/>
                <w:noProof/>
                <w:kern w:val="2"/>
                <w:sz w:val="24"/>
                <w:szCs w:val="24"/>
                <w:lang w:val="es-MX" w:eastAsia="es-MX"/>
                <w14:ligatures w14:val="standardContextual"/>
              </w:rPr>
              <w:tab/>
            </w:r>
            <w:r w:rsidR="009321D2" w:rsidRPr="007D7E34">
              <w:rPr>
                <w:rStyle w:val="Hipervnculo"/>
                <w:rFonts w:ascii="Times New Roman" w:hAnsi="Times New Roman" w:cs="Times New Roman"/>
                <w:b/>
                <w:bCs/>
                <w:noProof/>
              </w:rPr>
              <w:t>Explicación de la Solución</w:t>
            </w:r>
            <w:r w:rsidR="009321D2">
              <w:rPr>
                <w:noProof/>
                <w:webHidden/>
              </w:rPr>
              <w:tab/>
            </w:r>
            <w:r w:rsidR="009321D2">
              <w:rPr>
                <w:noProof/>
                <w:webHidden/>
              </w:rPr>
              <w:fldChar w:fldCharType="begin"/>
            </w:r>
            <w:r w:rsidR="009321D2">
              <w:rPr>
                <w:noProof/>
                <w:webHidden/>
              </w:rPr>
              <w:instrText xml:space="preserve"> PAGEREF _Toc235694047 \h </w:instrText>
            </w:r>
            <w:r w:rsidR="009321D2">
              <w:rPr>
                <w:noProof/>
                <w:webHidden/>
              </w:rPr>
            </w:r>
            <w:r w:rsidR="009321D2">
              <w:rPr>
                <w:noProof/>
                <w:webHidden/>
              </w:rPr>
              <w:fldChar w:fldCharType="separate"/>
            </w:r>
            <w:r w:rsidR="009321D2">
              <w:rPr>
                <w:noProof/>
                <w:webHidden/>
              </w:rPr>
              <w:t>3</w:t>
            </w:r>
            <w:r w:rsidR="009321D2">
              <w:rPr>
                <w:noProof/>
                <w:webHidden/>
              </w:rPr>
              <w:fldChar w:fldCharType="end"/>
            </w:r>
          </w:hyperlink>
        </w:p>
        <w:p w14:paraId="7323AB3C" w14:textId="0697ED08" w:rsidR="009321D2" w:rsidRDefault="009321D2" w:rsidP="001F10D2">
          <w:pPr>
            <w:pStyle w:val="TDC1"/>
            <w:tabs>
              <w:tab w:val="left" w:pos="440"/>
              <w:tab w:val="right" w:leader="dot" w:pos="9352"/>
            </w:tabs>
            <w:rPr>
              <w:rFonts w:eastAsiaTheme="minorEastAsia"/>
              <w:noProof/>
              <w:kern w:val="2"/>
              <w:sz w:val="24"/>
              <w:szCs w:val="24"/>
              <w:lang w:val="es-MX" w:eastAsia="es-MX"/>
              <w14:ligatures w14:val="standardContextual"/>
            </w:rPr>
          </w:pPr>
          <w:hyperlink w:anchor="_Toc235694048" w:history="1">
            <w:r w:rsidRPr="007D7E34">
              <w:rPr>
                <w:rStyle w:val="Hipervnculo"/>
                <w:rFonts w:ascii="Times New Roman" w:hAnsi="Times New Roman" w:cs="Times New Roman"/>
                <w:b/>
                <w:bCs/>
                <w:noProof/>
                <w:lang w:val="en-US"/>
              </w:rPr>
              <w:t>2.</w:t>
            </w:r>
            <w:r>
              <w:rPr>
                <w:rFonts w:eastAsiaTheme="minorEastAsia"/>
                <w:noProof/>
                <w:kern w:val="2"/>
                <w:sz w:val="24"/>
                <w:szCs w:val="24"/>
                <w:lang w:val="es-MX" w:eastAsia="es-MX"/>
                <w14:ligatures w14:val="standardContextual"/>
              </w:rPr>
              <w:tab/>
            </w:r>
            <w:r w:rsidRPr="007D7E34">
              <w:rPr>
                <w:rStyle w:val="Hipervnculo"/>
                <w:rFonts w:ascii="Times New Roman" w:hAnsi="Times New Roman" w:cs="Times New Roman"/>
                <w:b/>
                <w:bCs/>
                <w:noProof/>
                <w:lang w:val="en-US"/>
              </w:rPr>
              <w:t>Pasos Realizados</w:t>
            </w:r>
            <w:r>
              <w:rPr>
                <w:noProof/>
                <w:webHidden/>
              </w:rPr>
              <w:tab/>
            </w:r>
            <w:r>
              <w:rPr>
                <w:noProof/>
                <w:webHidden/>
              </w:rPr>
              <w:fldChar w:fldCharType="begin"/>
            </w:r>
            <w:r>
              <w:rPr>
                <w:noProof/>
                <w:webHidden/>
              </w:rPr>
              <w:instrText xml:space="preserve"> PAGEREF _Toc235694048 \h </w:instrText>
            </w:r>
            <w:r>
              <w:rPr>
                <w:noProof/>
                <w:webHidden/>
              </w:rPr>
            </w:r>
            <w:r>
              <w:rPr>
                <w:noProof/>
                <w:webHidden/>
              </w:rPr>
              <w:fldChar w:fldCharType="separate"/>
            </w:r>
            <w:r>
              <w:rPr>
                <w:noProof/>
                <w:webHidden/>
              </w:rPr>
              <w:t>3</w:t>
            </w:r>
            <w:r>
              <w:rPr>
                <w:noProof/>
                <w:webHidden/>
              </w:rPr>
              <w:fldChar w:fldCharType="end"/>
            </w:r>
          </w:hyperlink>
        </w:p>
        <w:p w14:paraId="3A6D1881" w14:textId="2A461C00" w:rsidR="009321D2" w:rsidRDefault="009321D2" w:rsidP="001F10D2">
          <w:pPr>
            <w:pStyle w:val="TDC1"/>
            <w:tabs>
              <w:tab w:val="left" w:pos="440"/>
              <w:tab w:val="right" w:leader="dot" w:pos="9352"/>
            </w:tabs>
            <w:rPr>
              <w:rFonts w:eastAsiaTheme="minorEastAsia"/>
              <w:noProof/>
              <w:kern w:val="2"/>
              <w:sz w:val="24"/>
              <w:szCs w:val="24"/>
              <w:lang w:val="es-MX" w:eastAsia="es-MX"/>
              <w14:ligatures w14:val="standardContextual"/>
            </w:rPr>
          </w:pPr>
          <w:hyperlink w:anchor="_Toc235694049" w:history="1">
            <w:r w:rsidRPr="007D7E34">
              <w:rPr>
                <w:rStyle w:val="Hipervnculo"/>
                <w:rFonts w:ascii="Times New Roman" w:hAnsi="Times New Roman" w:cs="Times New Roman"/>
                <w:b/>
                <w:bCs/>
                <w:noProof/>
                <w:lang w:val="es-MX"/>
              </w:rPr>
              <w:t>3.</w:t>
            </w:r>
            <w:r>
              <w:rPr>
                <w:rFonts w:eastAsiaTheme="minorEastAsia"/>
                <w:noProof/>
                <w:kern w:val="2"/>
                <w:sz w:val="24"/>
                <w:szCs w:val="24"/>
                <w:lang w:val="es-MX" w:eastAsia="es-MX"/>
                <w14:ligatures w14:val="standardContextual"/>
              </w:rPr>
              <w:tab/>
            </w:r>
            <w:r w:rsidRPr="007D7E34">
              <w:rPr>
                <w:rStyle w:val="Hipervnculo"/>
                <w:rFonts w:ascii="Times New Roman" w:hAnsi="Times New Roman" w:cs="Times New Roman"/>
                <w:b/>
                <w:bCs/>
                <w:noProof/>
                <w:lang w:val="es-MX"/>
              </w:rPr>
              <w:t>Código Fuente</w:t>
            </w:r>
            <w:r>
              <w:rPr>
                <w:noProof/>
                <w:webHidden/>
              </w:rPr>
              <w:tab/>
            </w:r>
            <w:r>
              <w:rPr>
                <w:noProof/>
                <w:webHidden/>
              </w:rPr>
              <w:fldChar w:fldCharType="begin"/>
            </w:r>
            <w:r>
              <w:rPr>
                <w:noProof/>
                <w:webHidden/>
              </w:rPr>
              <w:instrText xml:space="preserve"> PAGEREF _Toc235694049 \h </w:instrText>
            </w:r>
            <w:r>
              <w:rPr>
                <w:noProof/>
                <w:webHidden/>
              </w:rPr>
            </w:r>
            <w:r>
              <w:rPr>
                <w:noProof/>
                <w:webHidden/>
              </w:rPr>
              <w:fldChar w:fldCharType="separate"/>
            </w:r>
            <w:r>
              <w:rPr>
                <w:noProof/>
                <w:webHidden/>
              </w:rPr>
              <w:t>4</w:t>
            </w:r>
            <w:r>
              <w:rPr>
                <w:noProof/>
                <w:webHidden/>
              </w:rPr>
              <w:fldChar w:fldCharType="end"/>
            </w:r>
          </w:hyperlink>
        </w:p>
        <w:p w14:paraId="0651E283" w14:textId="29ACD57E" w:rsidR="009321D2" w:rsidRDefault="009321D2" w:rsidP="001F10D2">
          <w:pPr>
            <w:pStyle w:val="TDC1"/>
            <w:tabs>
              <w:tab w:val="left" w:pos="440"/>
              <w:tab w:val="right" w:leader="dot" w:pos="9352"/>
            </w:tabs>
            <w:rPr>
              <w:rFonts w:eastAsiaTheme="minorEastAsia"/>
              <w:noProof/>
              <w:kern w:val="2"/>
              <w:sz w:val="24"/>
              <w:szCs w:val="24"/>
              <w:lang w:val="es-MX" w:eastAsia="es-MX"/>
              <w14:ligatures w14:val="standardContextual"/>
            </w:rPr>
          </w:pPr>
          <w:hyperlink w:anchor="_Toc235694050" w:history="1">
            <w:r w:rsidRPr="007D7E34">
              <w:rPr>
                <w:rStyle w:val="Hipervnculo"/>
                <w:rFonts w:ascii="Times New Roman" w:hAnsi="Times New Roman" w:cs="Times New Roman"/>
                <w:b/>
                <w:bCs/>
                <w:noProof/>
                <w:lang w:val="es-MX"/>
              </w:rPr>
              <w:t>4.</w:t>
            </w:r>
            <w:r>
              <w:rPr>
                <w:rFonts w:eastAsiaTheme="minorEastAsia"/>
                <w:noProof/>
                <w:kern w:val="2"/>
                <w:sz w:val="24"/>
                <w:szCs w:val="24"/>
                <w:lang w:val="es-MX" w:eastAsia="es-MX"/>
                <w14:ligatures w14:val="standardContextual"/>
              </w:rPr>
              <w:tab/>
            </w:r>
            <w:r w:rsidRPr="007D7E34">
              <w:rPr>
                <w:rStyle w:val="Hipervnculo"/>
                <w:rFonts w:ascii="Times New Roman" w:hAnsi="Times New Roman" w:cs="Times New Roman"/>
                <w:b/>
                <w:bCs/>
                <w:noProof/>
                <w:lang w:val="es-MX"/>
              </w:rPr>
              <w:t>Resultados y Capturas de Pantalla</w:t>
            </w:r>
            <w:r>
              <w:rPr>
                <w:noProof/>
                <w:webHidden/>
              </w:rPr>
              <w:tab/>
            </w:r>
            <w:r>
              <w:rPr>
                <w:noProof/>
                <w:webHidden/>
              </w:rPr>
              <w:fldChar w:fldCharType="begin"/>
            </w:r>
            <w:r>
              <w:rPr>
                <w:noProof/>
                <w:webHidden/>
              </w:rPr>
              <w:instrText xml:space="preserve"> PAGEREF _Toc235694050 \h </w:instrText>
            </w:r>
            <w:r>
              <w:rPr>
                <w:noProof/>
                <w:webHidden/>
              </w:rPr>
            </w:r>
            <w:r>
              <w:rPr>
                <w:noProof/>
                <w:webHidden/>
              </w:rPr>
              <w:fldChar w:fldCharType="separate"/>
            </w:r>
            <w:r>
              <w:rPr>
                <w:noProof/>
                <w:webHidden/>
              </w:rPr>
              <w:t>6</w:t>
            </w:r>
            <w:r>
              <w:rPr>
                <w:noProof/>
                <w:webHidden/>
              </w:rPr>
              <w:fldChar w:fldCharType="end"/>
            </w:r>
          </w:hyperlink>
        </w:p>
        <w:p w14:paraId="0E6B604F" w14:textId="66FD14BE" w:rsidR="009321D2" w:rsidRDefault="009321D2" w:rsidP="001F10D2">
          <w:pPr>
            <w:pStyle w:val="TDC1"/>
            <w:tabs>
              <w:tab w:val="left" w:pos="440"/>
              <w:tab w:val="right" w:leader="dot" w:pos="9352"/>
            </w:tabs>
            <w:rPr>
              <w:rFonts w:eastAsiaTheme="minorEastAsia"/>
              <w:noProof/>
              <w:kern w:val="2"/>
              <w:sz w:val="24"/>
              <w:szCs w:val="24"/>
              <w:lang w:val="es-MX" w:eastAsia="es-MX"/>
              <w14:ligatures w14:val="standardContextual"/>
            </w:rPr>
          </w:pPr>
          <w:hyperlink w:anchor="_Toc235694051" w:history="1">
            <w:r w:rsidRPr="007D7E34">
              <w:rPr>
                <w:rStyle w:val="Hipervnculo"/>
                <w:rFonts w:ascii="Times New Roman" w:hAnsi="Times New Roman" w:cs="Times New Roman"/>
                <w:b/>
                <w:bCs/>
                <w:noProof/>
                <w:lang w:val="es-MX"/>
              </w:rPr>
              <w:t>5.</w:t>
            </w:r>
            <w:r>
              <w:rPr>
                <w:rFonts w:eastAsiaTheme="minorEastAsia"/>
                <w:noProof/>
                <w:kern w:val="2"/>
                <w:sz w:val="24"/>
                <w:szCs w:val="24"/>
                <w:lang w:val="es-MX" w:eastAsia="es-MX"/>
                <w14:ligatures w14:val="standardContextual"/>
              </w:rPr>
              <w:tab/>
            </w:r>
            <w:r w:rsidRPr="007D7E34">
              <w:rPr>
                <w:rStyle w:val="Hipervnculo"/>
                <w:rFonts w:ascii="Times New Roman" w:hAnsi="Times New Roman" w:cs="Times New Roman"/>
                <w:b/>
                <w:bCs/>
                <w:noProof/>
                <w:lang w:val="es-MX"/>
              </w:rPr>
              <w:t>Conclusiones</w:t>
            </w:r>
            <w:r>
              <w:rPr>
                <w:noProof/>
                <w:webHidden/>
              </w:rPr>
              <w:tab/>
            </w:r>
            <w:r>
              <w:rPr>
                <w:noProof/>
                <w:webHidden/>
              </w:rPr>
              <w:fldChar w:fldCharType="begin"/>
            </w:r>
            <w:r>
              <w:rPr>
                <w:noProof/>
                <w:webHidden/>
              </w:rPr>
              <w:instrText xml:space="preserve"> PAGEREF _Toc235694051 \h </w:instrText>
            </w:r>
            <w:r>
              <w:rPr>
                <w:noProof/>
                <w:webHidden/>
              </w:rPr>
            </w:r>
            <w:r>
              <w:rPr>
                <w:noProof/>
                <w:webHidden/>
              </w:rPr>
              <w:fldChar w:fldCharType="separate"/>
            </w:r>
            <w:r>
              <w:rPr>
                <w:noProof/>
                <w:webHidden/>
              </w:rPr>
              <w:t>8</w:t>
            </w:r>
            <w:r>
              <w:rPr>
                <w:noProof/>
                <w:webHidden/>
              </w:rPr>
              <w:fldChar w:fldCharType="end"/>
            </w:r>
          </w:hyperlink>
        </w:p>
        <w:p w14:paraId="485A6A53" w14:textId="3D9B9986" w:rsidR="009321D2" w:rsidRDefault="009321D2" w:rsidP="001F10D2">
          <w:pPr>
            <w:pStyle w:val="TDC1"/>
            <w:tabs>
              <w:tab w:val="left" w:pos="440"/>
              <w:tab w:val="right" w:leader="dot" w:pos="9352"/>
            </w:tabs>
            <w:rPr>
              <w:rFonts w:eastAsiaTheme="minorEastAsia"/>
              <w:noProof/>
              <w:kern w:val="2"/>
              <w:sz w:val="24"/>
              <w:szCs w:val="24"/>
              <w:lang w:val="es-MX" w:eastAsia="es-MX"/>
              <w14:ligatures w14:val="standardContextual"/>
            </w:rPr>
          </w:pPr>
          <w:hyperlink w:anchor="_Toc235694052" w:history="1">
            <w:r w:rsidRPr="007D7E34">
              <w:rPr>
                <w:rStyle w:val="Hipervnculo"/>
                <w:rFonts w:ascii="Times New Roman" w:hAnsi="Times New Roman" w:cs="Times New Roman"/>
                <w:b/>
                <w:bCs/>
                <w:noProof/>
                <w:lang w:val="es-MX"/>
              </w:rPr>
              <w:t>6.</w:t>
            </w:r>
            <w:r>
              <w:rPr>
                <w:rFonts w:eastAsiaTheme="minorEastAsia"/>
                <w:noProof/>
                <w:kern w:val="2"/>
                <w:sz w:val="24"/>
                <w:szCs w:val="24"/>
                <w:lang w:val="es-MX" w:eastAsia="es-MX"/>
                <w14:ligatures w14:val="standardContextual"/>
              </w:rPr>
              <w:tab/>
            </w:r>
            <w:r w:rsidRPr="007D7E34">
              <w:rPr>
                <w:rStyle w:val="Hipervnculo"/>
                <w:rFonts w:ascii="Times New Roman" w:hAnsi="Times New Roman" w:cs="Times New Roman"/>
                <w:b/>
                <w:bCs/>
                <w:noProof/>
                <w:lang w:val="es-MX"/>
              </w:rPr>
              <w:t>Recomendaciones</w:t>
            </w:r>
            <w:r>
              <w:rPr>
                <w:noProof/>
                <w:webHidden/>
              </w:rPr>
              <w:tab/>
            </w:r>
            <w:r>
              <w:rPr>
                <w:noProof/>
                <w:webHidden/>
              </w:rPr>
              <w:fldChar w:fldCharType="begin"/>
            </w:r>
            <w:r>
              <w:rPr>
                <w:noProof/>
                <w:webHidden/>
              </w:rPr>
              <w:instrText xml:space="preserve"> PAGEREF _Toc235694052 \h </w:instrText>
            </w:r>
            <w:r>
              <w:rPr>
                <w:noProof/>
                <w:webHidden/>
              </w:rPr>
            </w:r>
            <w:r>
              <w:rPr>
                <w:noProof/>
                <w:webHidden/>
              </w:rPr>
              <w:fldChar w:fldCharType="separate"/>
            </w:r>
            <w:r>
              <w:rPr>
                <w:noProof/>
                <w:webHidden/>
              </w:rPr>
              <w:t>8</w:t>
            </w:r>
            <w:r>
              <w:rPr>
                <w:noProof/>
                <w:webHidden/>
              </w:rPr>
              <w:fldChar w:fldCharType="end"/>
            </w:r>
          </w:hyperlink>
        </w:p>
        <w:p w14:paraId="2DE79E59" w14:textId="4FADD1C3" w:rsidR="00575BA2" w:rsidRDefault="00575BA2" w:rsidP="001F10D2">
          <w:pPr>
            <w:rPr>
              <w:b/>
              <w:bCs/>
            </w:rPr>
          </w:pPr>
          <w:r w:rsidRPr="005D3FA6">
            <w:rPr>
              <w:b/>
              <w:bCs/>
            </w:rPr>
            <w:fldChar w:fldCharType="end"/>
          </w:r>
        </w:p>
      </w:sdtContent>
    </w:sdt>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Problema = &lt; S, s_0, G, Acciones(s), Transicion(s, a), Costo(s, a, s') &gt;</w:t>
              <w:br/>
              <w:t>Donde:</w:t>
              <w:br/>
              <w:t xml:space="preserve">  • S: Conjunto de estados posibles, representados por pares ordenados (fila, columna) en una matriz M x N.</w:t>
              <w:br/>
              <w:t xml:space="preserve">  • s_0: Estado inicial donde se posiciona el robot ('S').</w:t>
              <w:br/>
              <w:t xml:space="preserve">  • G: Conjunto de estados meta ('G') que representan la víctima o la salida.</w:t>
              <w:br/>
              <w:t xml:space="preserve">  • Acciones(s): Conjunto de movimientos ortogonales permitidos {Arriba, Abajo, Izquierda, Derecha}.</w:t>
              <w:br/>
              <w:t xml:space="preserve">  • Transicion(s, a): Función determinista que mapea un estado s y una acción a en un nuevo estado sucesor s'.</w:t>
              <w:br/>
              <w:t xml:space="preserve">  • Costo(s, a, s'): Función de costo de paso: Costo = 1 para desplazamientos horizontales y Costo = 2 para verticales.</w:t>
            </w:r>
          </w:p>
        </w:tc>
      </w:tr>
    </w:tbl>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h(n) = |x_n - x_meta| + |y_n - y_meta|</w:t>
              <w:br/>
              <w:t>Donde (x_n, y_n) son las coordenadas del nodo actual y (x_meta, y_meta) las de la meta.</w:t>
            </w:r>
          </w:p>
        </w:tc>
      </w:tr>
    </w:tbl>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f(n) = g(n) + h(n)</w:t>
              <w:br/>
              <w:t>Donde:</w:t>
              <w:br/>
              <w:t xml:space="preserve">  • g(n): Costo real acumulado desde el estado inicial s_0 hasta el estado n.</w:t>
              <w:br/>
              <w:t xml:space="preserve">  • h(n): Estimación heurística admisible del costo restante desde n hasta la meta.</w:t>
            </w:r>
          </w:p>
        </w:tc>
      </w:tr>
    </w:tbl>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trPr>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Algoritmo</w:t>
            </w:r>
          </w:p>
        </w:tc>
        <w:tc>
          <w:tcPr>
            <w:tcW w:type="dxa" w:w="1440"/>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Estrategia</w:t>
            </w:r>
          </w:p>
        </w:tc>
        <w:tc>
          <w:tcPr>
            <w:tcW w:type="dxa" w:w="1728"/>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Frontera / Estructura</w:t>
            </w:r>
          </w:p>
        </w:tc>
        <w:tc>
          <w:tcPr>
            <w:tcW w:type="dxa" w:w="1152"/>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Completo</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Óptimo</w:t>
            </w:r>
          </w:p>
        </w:tc>
        <w:tc>
          <w:tcPr>
            <w:tcW w:type="dxa" w:w="1584"/>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Complejidad Tiempo</w:t>
            </w:r>
          </w:p>
        </w:tc>
        <w:tc>
          <w:tcPr>
            <w:tcW w:type="dxa" w:w="1440"/>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Complejidad Espacio</w:t>
            </w:r>
          </w:p>
        </w:tc>
      </w:tr>
      <w:tr>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BFS</w:t>
            </w:r>
          </w:p>
        </w:tc>
        <w:tc>
          <w:tcPr>
            <w:tcW w:type="dxa" w:w="1440"/>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Informada</w:t>
            </w:r>
          </w:p>
        </w:tc>
        <w:tc>
          <w:tcPr>
            <w:tcW w:type="dxa" w:w="1728"/>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Cola FIFO (deque)</w:t>
            </w:r>
          </w:p>
        </w:tc>
        <w:tc>
          <w:tcPr>
            <w:tcW w:type="dxa" w:w="115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(si b es finito)</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(solo en aristas = 1)</w:t>
            </w:r>
          </w:p>
        </w:tc>
        <w:tc>
          <w:tcPr>
            <w:tcW w:type="dxa" w:w="1584"/>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O(b^d)</w:t>
            </w:r>
          </w:p>
        </w:tc>
        <w:tc>
          <w:tcPr>
            <w:tcW w:type="dxa" w:w="1440"/>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O(b^d)</w:t>
            </w:r>
          </w:p>
        </w:tc>
      </w:tr>
      <w:tr>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DFS</w:t>
            </w:r>
          </w:p>
        </w:tc>
        <w:tc>
          <w:tcPr>
            <w:tcW w:type="dxa" w:w="1440"/>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Informada</w:t>
            </w:r>
          </w:p>
        </w:tc>
        <w:tc>
          <w:tcPr>
            <w:tcW w:type="dxa" w:w="1728"/>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Pila LIFO (stack)</w:t>
            </w:r>
          </w:p>
        </w:tc>
        <w:tc>
          <w:tcPr>
            <w:tcW w:type="dxa" w:w="115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(en bucles)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w:t>
            </w:r>
          </w:p>
        </w:tc>
        <w:tc>
          <w:tcPr>
            <w:tcW w:type="dxa" w:w="1584"/>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O(b^m)</w:t>
            </w:r>
          </w:p>
        </w:tc>
        <w:tc>
          <w:tcPr>
            <w:tcW w:type="dxa" w:w="1440"/>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O(b·m)</w:t>
            </w:r>
          </w:p>
        </w:tc>
      </w:tr>
      <w:tr>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UCS</w:t>
            </w:r>
          </w:p>
        </w:tc>
        <w:tc>
          <w:tcPr>
            <w:tcW w:type="dxa" w:w="1440"/>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Informada</w:t>
            </w:r>
          </w:p>
        </w:tc>
        <w:tc>
          <w:tcPr>
            <w:tcW w:type="dxa" w:w="1728"/>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Min-Heap g(n)</w:t>
            </w:r>
          </w:p>
        </w:tc>
        <w:tc>
          <w:tcPr>
            <w:tcW w:type="dxa" w:w="115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(si c &gt;= eps &gt; 0)</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(Garantizado)</w:t>
            </w:r>
          </w:p>
        </w:tc>
        <w:tc>
          <w:tcPr>
            <w:tcW w:type="dxa" w:w="1584"/>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O(b^(1+C*/eps))</w:t>
            </w:r>
          </w:p>
        </w:tc>
        <w:tc>
          <w:tcPr>
            <w:tcW w:type="dxa" w:w="1440"/>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O(b^(1+C*/eps))</w:t>
            </w:r>
          </w:p>
        </w:tc>
      </w:tr>
      <w:tr>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Greedy</w:t>
            </w:r>
          </w:p>
        </w:tc>
        <w:tc>
          <w:tcPr>
            <w:tcW w:type="dxa" w:w="1440"/>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Informada</w:t>
            </w:r>
          </w:p>
        </w:tc>
        <w:tc>
          <w:tcPr>
            <w:tcW w:type="dxa" w:w="1728"/>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Min-Heap h(n)</w:t>
            </w:r>
          </w:p>
        </w:tc>
        <w:tc>
          <w:tcPr>
            <w:tcW w:type="dxa" w:w="115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(puede ciclar)</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w:t>
            </w:r>
          </w:p>
        </w:tc>
        <w:tc>
          <w:tcPr>
            <w:tcW w:type="dxa" w:w="1584"/>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O(b^m)</w:t>
            </w:r>
          </w:p>
        </w:tc>
        <w:tc>
          <w:tcPr>
            <w:tcW w:type="dxa" w:w="1440"/>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O(b^m)</w:t>
            </w:r>
          </w:p>
        </w:tc>
      </w:tr>
      <w:tr>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A*</w:t>
            </w:r>
          </w:p>
        </w:tc>
        <w:tc>
          <w:tcPr>
            <w:tcW w:type="dxa" w:w="1440"/>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Informada</w:t>
            </w:r>
          </w:p>
        </w:tc>
        <w:tc>
          <w:tcPr>
            <w:tcW w:type="dxa" w:w="1728"/>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Min-Heap f(n)=g+h</w:t>
            </w:r>
          </w:p>
        </w:tc>
        <w:tc>
          <w:tcPr>
            <w:tcW w:type="dxa" w:w="1152"/>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(si h es admisible)</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(Garantizado)</w:t>
            </w:r>
          </w:p>
        </w:tc>
        <w:tc>
          <w:tcPr>
            <w:tcW w:type="dxa" w:w="1584"/>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O(b^d*) (O(b^m) peor)</w:t>
            </w:r>
          </w:p>
        </w:tc>
        <w:tc>
          <w:tcPr>
            <w:tcW w:type="dxa" w:w="1440"/>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O(b^d*)</w:t>
            </w:r>
          </w:p>
        </w:tc>
      </w:tr>
    </w:tbl>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MOVIMIENTOS = {</w:t>
              <w:br/>
              <w:t xml:space="preserve">    (0,  1): 1,   # Desplazamiento Horizontal a la Derecha  -&gt; Costo = 1</w:t>
              <w:br/>
              <w:t xml:space="preserve">    (0, -1): 1,   # Desplazamiento Horizontal a la Izquierda -&gt; Costo = 1</w:t>
              <w:br/>
              <w:t xml:space="preserve">    (1,  0): 2,   # Desplazamiento Vertical hacia Abajo      -&gt; Costo = 2</w:t>
              <w:br/>
              <w:t xml:space="preserve">    (-1, 0): 2    # Desplazamiento Vertical hacia Arriba     -&gt; Costo = 2</w:t>
              <w:br/>
              <w:t>}</w:t>
            </w:r>
          </w:p>
        </w:tc>
      </w:tr>
    </w:tbl>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def a_star(laberinto, registrar_exploracion=True):</w:t>
              <w:br/>
              <w:t xml:space="preserve">    inicio, meta = encontrar_inicio_meta(laberinto)</w:t>
              <w:br/>
              <w:t xml:space="preserve">    inicio_tiempo = time.perf_counter()</w:t>
              <w:br/>
              <w:t xml:space="preserve">    contador = 0</w:t>
              <w:br/>
              <w:t xml:space="preserve">    h_inicio = heuristica_manhattan(inicio, meta)</w:t>
              <w:br/>
              <w:t xml:space="preserve">    # Cola de prioridad: (f_cost, g_cost, contador, nodo_actual, ruta)</w:t>
              <w:br/>
              <w:t xml:space="preserve">    cola = [(h_inicio, 0, contador, inicio, [inicio])]</w:t>
              <w:br/>
              <w:t xml:space="preserve">    visitados = {}  # Mapea nodo -&gt; menor g_cost registrado</w:t>
              <w:br/>
              <w:t xml:space="preserve">    orden_exploracion = []</w:t>
              <w:br/>
              <w:t xml:space="preserve">    nodos_explorados = 0</w:t>
              <w:br/>
              <w:br/>
              <w:t xml:space="preserve">    while cola:</w:t>
              <w:br/>
              <w:t xml:space="preserve">        f_cost, g_cost, _, actual, ruta = heapq.heappop(cola)</w:t>
              <w:br/>
              <w:t xml:space="preserve">        if actual in visitados and visitados[actual] &lt;= g_cost:</w:t>
              <w:br/>
              <w:t xml:space="preserve">            continue</w:t>
              <w:br/>
              <w:t xml:space="preserve">        visitados[actual] = g_cost</w:t>
              <w:br/>
              <w:t xml:space="preserve">        nodos_explorados += 1</w:t>
              <w:br/>
              <w:t xml:space="preserve">        if registrar_exploracion:</w:t>
              <w:br/>
              <w:t xml:space="preserve">            orden_exploracion.append(actual)</w:t>
              <w:br/>
              <w:br/>
              <w:t xml:space="preserve">        if actual == meta:</w:t>
              <w:br/>
              <w:t xml:space="preserve">            t_exec = time.perf_counter() - inicio_tiempo</w:t>
              <w:br/>
              <w:t xml:space="preserve">            return ruta, nodos_explorados, t_exec, g_cost, len(ruta)-1, orden_exploracion</w:t>
              <w:br/>
              <w:br/>
              <w:t xml:space="preserve">        for (dx, dy), costo_mov in MOVIMIENTOS.items():</w:t>
              <w:br/>
              <w:t xml:space="preserve">            vecino = (actual[0] + dx, actual[1] + dy)</w:t>
              <w:br/>
              <w:t xml:space="preserve">            if es_celda_transitable(laberinto, vecino[0], vecino[1]):</w:t>
              <w:br/>
              <w:t xml:space="preserve">                nuevo_g = g_cost + costo_mov</w:t>
              <w:br/>
              <w:t xml:space="preserve">                if vecino not in visitados or nuevo_g &lt; visitados[vecino]:</w:t>
              <w:br/>
              <w:t xml:space="preserve">                    nuevo_f = nuevo_g + heuristica_manhattan(vecino, meta)</w:t>
              <w:br/>
              <w:t xml:space="preserve">                    contador += 1</w:t>
              <w:br/>
              <w:t xml:space="preserve">                    heapq.heappush(cola, (nuevo_f, nuevo_g, contador, vecino, ruta + [vecino]))</w:t>
              <w:br/>
              <w:t xml:space="preserve">    return None, nodos_explorados, time.perf_counter() - inicio_tiempo, 0, 0, orden_exploracion</w:t>
            </w:r>
          </w:p>
        </w:tc>
      </w:tr>
    </w:tbl>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592"/>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Métrica Evaluada</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BFS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DFS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UCS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Greedy</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A*</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Nodos explorados</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12</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10</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12</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Tiempo de ejecución (ms)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0.0631</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0.0388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0.0590</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0.0382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0.0464</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Costo total (H=1, V=2)</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13</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15</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13</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13</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13</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Longitud de la ruta (pasos)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9</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11</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9</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9</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9</w:t>
            </w:r>
          </w:p>
        </w:tc>
      </w:tr>
      <w:tr>
        <w:tc>
          <w:tcPr>
            <w:tcW w:type="dxa" w:w="2592"/>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¿Encontró ruta óptima?</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(Desvío)</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(Coincidente)</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r>
    </w:tbl>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592"/>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Métrica Evaluada</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BFS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DFS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UCS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Greedy</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A*</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Nodos explorados</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65</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33</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64</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20</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50</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Tiempo de ejecución (ms)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0.1772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0.0943</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0.2122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0.0712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0.1801</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Costo total (H=1, V=2)</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46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26</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Longitud de la ruta (pasos)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r>
      <w:tr>
        <w:tc>
          <w:tcPr>
            <w:tcW w:type="dxa" w:w="2592"/>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¿Encontró ruta óptima?</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r>
    </w:tbl>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592"/>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Métrica Evaluada</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BFS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DFS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UCS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Greedy</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A*</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Nodos explorados</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95</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73</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99</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37</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65</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Tiempo de ejecución (ms)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0.2665</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0.3513</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0.4931</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0.1482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0.2677</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Costo total (H=1, V=2)</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29</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129</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29</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29</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29</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Longitud de la ruta (pasos)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72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r>
      <w:tr>
        <w:tc>
          <w:tcPr>
            <w:tcW w:type="dxa" w:w="2592"/>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¿Encontró ruta óptima?</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(Severo desvío)</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(Tras atasco)</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r>
    </w:tbl>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592"/>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Métrica Evaluada</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BFS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DFS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UCS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Greedy</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A*</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Nodos explorados</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142</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51</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141</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35</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88</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Tiempo de ejecución (ms)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0.3842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0.1383</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0.4686</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0.1224</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0.3140</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Costo total (H=1, V=2)</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46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80</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46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46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46</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Longitud de la ruta (pasos)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31</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49</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31</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31</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31</w:t>
            </w:r>
          </w:p>
        </w:tc>
      </w:tr>
      <w:tr>
        <w:tc>
          <w:tcPr>
            <w:tcW w:type="dxa" w:w="2592"/>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¿Encontró ruta óptima?</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r>
    </w:tbl>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Algoritmo</w:t>
            </w:r>
          </w:p>
        </w:tc>
        <w:tc>
          <w:tcPr>
            <w:tcW w:type="dxa" w:w="1584"/>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Clase de Búsqueda</w:t>
            </w:r>
          </w:p>
        </w:tc>
        <w:tc>
          <w:tcPr>
            <w:tcW w:type="dxa" w:w="1728"/>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Garantía de Optimalidad</w:t>
            </w:r>
          </w:p>
        </w:tc>
        <w:tc>
          <w:tcPr>
            <w:tcW w:type="dxa" w:w="1584"/>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Eficiencia en Nodos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Velocidad CPU</w:t>
            </w:r>
          </w:p>
        </w:tc>
        <w:tc>
          <w:tcPr>
            <w:tcW w:type="dxa" w:w="1872"/>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Comportamiento en Obstáculos Cóncavos</w:t>
            </w:r>
          </w:p>
        </w:tc>
      </w:tr>
      <w:tr>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BFS</w:t>
            </w:r>
          </w:p>
        </w:tc>
        <w:tc>
          <w:tcPr>
            <w:tcW w:type="dxa" w:w="1584"/>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Informada (Ciega)</w:t>
            </w:r>
          </w:p>
        </w:tc>
        <w:tc>
          <w:tcPr>
            <w:tcW w:type="dxa" w:w="1728"/>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Óptimo en número de pasos</w:t>
            </w:r>
          </w:p>
        </w:tc>
        <w:tc>
          <w:tcPr>
            <w:tcW w:type="dxa" w:w="1584"/>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Baja (expansión radial completa)</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Media</w:t>
            </w:r>
          </w:p>
        </w:tc>
        <w:tc>
          <w:tcPr>
            <w:tcW w:type="dxa" w:w="187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Inmune a trampas (exploración exhaustiva)</w:t>
            </w:r>
          </w:p>
        </w:tc>
      </w:tr>
      <w:tr>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DFS</w:t>
            </w:r>
          </w:p>
        </w:tc>
        <w:tc>
          <w:tcPr>
            <w:tcW w:type="dxa" w:w="1584"/>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Informada (Ciega)</w:t>
            </w:r>
          </w:p>
        </w:tc>
        <w:tc>
          <w:tcPr>
            <w:tcW w:type="dxa" w:w="1728"/>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óptimo (frecuente desvío)</w:t>
            </w:r>
          </w:p>
        </w:tc>
        <w:tc>
          <w:tcPr>
            <w:tcW w:type="dxa" w:w="1584"/>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Variable (aleatoria según orden)</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Rápido</w:t>
            </w:r>
          </w:p>
        </w:tc>
        <w:tc>
          <w:tcPr>
            <w:tcW w:type="dxa" w:w="187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Altamente vulnerable a desvíos masivos</w:t>
            </w:r>
          </w:p>
        </w:tc>
      </w:tr>
      <w:tr>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UCS</w:t>
            </w:r>
          </w:p>
        </w:tc>
        <w:tc>
          <w:tcPr>
            <w:tcW w:type="dxa" w:w="1584"/>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Informada (Ciega)</w:t>
            </w:r>
          </w:p>
        </w:tc>
        <w:tc>
          <w:tcPr>
            <w:tcW w:type="dxa" w:w="1728"/>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Óptimo en costo acumulado</w:t>
            </w:r>
          </w:p>
        </w:tc>
        <w:tc>
          <w:tcPr>
            <w:tcW w:type="dxa" w:w="1584"/>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Baja (explora todas las ramas baratas)</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Lenta</w:t>
            </w:r>
          </w:p>
        </w:tc>
        <w:tc>
          <w:tcPr>
            <w:tcW w:type="dxa" w:w="187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Inmune a trampas (garantía global)</w:t>
            </w:r>
          </w:p>
        </w:tc>
      </w:tr>
      <w:tr>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Greedy</w:t>
            </w:r>
          </w:p>
        </w:tc>
        <w:tc>
          <w:tcPr>
            <w:tcW w:type="dxa" w:w="1584"/>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Informada (Heurística)</w:t>
            </w:r>
          </w:p>
        </w:tc>
        <w:tc>
          <w:tcPr>
            <w:tcW w:type="dxa" w:w="1728"/>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garantizada</w:t>
            </w:r>
          </w:p>
        </w:tc>
        <w:tc>
          <w:tcPr>
            <w:tcW w:type="dxa" w:w="1584"/>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Excelente en espacios abiertos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Muy Rápida</w:t>
            </w:r>
          </w:p>
        </w:tc>
        <w:tc>
          <w:tcPr>
            <w:tcW w:type="dxa" w:w="187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Vulnerable (requiere retroceso en trampas)</w:t>
            </w:r>
          </w:p>
        </w:tc>
      </w:tr>
      <w:tr>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A*</w:t>
            </w:r>
          </w:p>
        </w:tc>
        <w:tc>
          <w:tcPr>
            <w:tcW w:type="dxa" w:w="1584"/>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Informada (Heurística)</w:t>
            </w:r>
          </w:p>
        </w:tc>
        <w:tc>
          <w:tcPr>
            <w:tcW w:type="dxa" w:w="1728"/>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Óptimo en costo acumulado</w:t>
            </w:r>
          </w:p>
        </w:tc>
        <w:tc>
          <w:tcPr>
            <w:tcW w:type="dxa" w:w="1584"/>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Alta (poda guiada por heurística)</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Rápida y Equilibrada</w:t>
            </w:r>
          </w:p>
        </w:tc>
        <w:tc>
          <w:tcPr>
            <w:tcW w:type="dxa" w:w="1872"/>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Resiliente y matemáticamente óptimo</w:t>
            </w:r>
          </w:p>
        </w:tc>
      </w:tr>
    </w:tbl>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python ProyectoFinal.py</w:t>
            </w:r>
          </w:p>
        </w:tc>
      </w:tr>
    </w:tbl>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python ProyectoFinal.py --benchmark</w:t>
            </w:r>
          </w:p>
        </w:tc>
      </w:tr>
    </w:tbl>
    <w:p>
      <w:r>
        <w:br w:type="page"/>
      </w:r>
    </w:p>
    <w:p>
      <w:pPr>
        <w:keepNext/>
        <w:spacing w:before="280" w:after="120" w:line="276" w:lineRule="auto"/>
      </w:pPr>
      <w:r>
        <w:rPr>
          <w:rFonts w:ascii="Times New Roman" w:hAnsi="Times New Roman"/>
          <w:b/>
          <w:color w:val="1A365D"/>
          <w:sz w:val="28"/>
        </w:rPr>
        <w:t>Resumen</w:t>
      </w:r>
    </w:p>
    <w:p>
      <w:pPr>
        <w:spacing w:before="0" w:after="120" w:line="312" w:lineRule="auto"/>
        <w:jc w:val="both"/>
      </w:pPr>
      <w:r>
        <w:rPr>
          <w:rFonts w:ascii="Times New Roman" w:hAnsi="Times New Roman"/>
          <w:color w:val="1A202C"/>
          <w:sz w:val="24"/>
        </w:rPr>
        <w:t>El presente trabajo de investigación aplicada expone el diseño, desarrollo, implementación y evaluación experimental de un Sistema Inteligente de Búsqueda y Navegación en Laberintos orientado a operaciones de rescate robótico en edificaciones colapsadas. El problema se formaliza mediante la teoría de grafos y espacios de estados sobre matrices bidimensionales con restricciones de transitabilidad, incorporando un modelo de costos asimétricos donde el desplazamiento horizontal posee un costo unitario (c=1) y el desplazamiento vertical un costo penalizado (c=2), simulando el esfuerzo mecánico y gravitacional de ascenso y descenso en estructuras siniestradas. Se implementaron y evaluaron cinco algoritmos fundamentales de Inteligencia Artificial: tres no informados o ciegos (Búsqueda en Anchura - BFS, Búsqueda en Profundidad - DFS y Búsqueda de Costo Uniforme - UCS) y dos informados o heurísticos (Búsqueda Avara - Greedy Best-First Search y Algoritmo A*), empleando la heurística admisible y consistente de Distancia Manhattan. Los resultados experimentales en múltiples escenarios demuestran que el algoritmo A* logra un balance óptimo superior, garantizando rutas de costo mínimo exacto idénticas a las de UCS pero reduciendo el espacio de nodos explorados hasta en un 50% a 70%. Asimismo, se desarrolló una interfaz gráfica interactiva en Tkinter que facilita la edición de escenarios, animación en tiempo real de la frontera de exploración y benchmarking comparativo.</w:t>
      </w:r>
    </w:p>
    <w:p>
      <w:pPr>
        <w:spacing w:before="0" w:after="120" w:line="312" w:lineRule="auto"/>
        <w:jc w:val="both"/>
      </w:pPr>
      <w:r>
        <w:rPr>
          <w:rFonts w:ascii="Times New Roman" w:hAnsi="Times New Roman"/>
          <w:b/>
          <w:color w:val="1A202C"/>
          <w:sz w:val="24"/>
        </w:rPr>
        <w:t xml:space="preserve">Palabras clave: </w:t>
      </w:r>
      <w:r>
        <w:rPr>
          <w:rFonts w:ascii="Times New Roman" w:hAnsi="Times New Roman"/>
          <w:color w:val="1A202C"/>
          <w:sz w:val="24"/>
        </w:rPr>
        <w:t>Búsqueda no informada, Búsqueda heurística, Algoritmo A*, Costo Uniforme, Distancia Manhattan, Robótica de rescate, Grafos de navegación.</w:t>
      </w:r>
    </w:p>
    <w:p>
      <w:pPr>
        <w:keepNext/>
        <w:spacing w:before="280" w:after="120" w:line="276" w:lineRule="auto"/>
      </w:pPr>
      <w:r>
        <w:rPr>
          <w:rFonts w:ascii="Times New Roman" w:hAnsi="Times New Roman"/>
          <w:b/>
          <w:color w:val="1A365D"/>
          <w:sz w:val="28"/>
        </w:rPr>
        <w:t>Abstract</w:t>
      </w:r>
    </w:p>
    <w:p>
      <w:pPr>
        <w:spacing w:before="0" w:after="120" w:line="312" w:lineRule="auto"/>
        <w:jc w:val="both"/>
      </w:pPr>
      <w:r>
        <w:rPr>
          <w:rFonts w:ascii="Times New Roman" w:hAnsi="Times New Roman"/>
          <w:color w:val="1A202C"/>
          <w:sz w:val="24"/>
        </w:rPr>
        <w:t>This applied research work presents the design, development, implementation, and experimental evaluation of an Intelligent Search and Navigation System in Mazes tailored for robotic search-and-rescue operations in collapsed structures. The problem is formalized using graph theory and discrete state-space representations on two-dimensional grid matrices with obstacle constraints, incorporating an asymmetric cost model where horizontal movements carry a unit cost (c=1) and vertical movements incur a penalized cost (c=2) to reflect gravitational and mechanical traversal efforts. Five fundamental Artificial Intelligence search algorithms were implemented and tested: three uninformed/blind techniques (Breadth-First Search - BFS, Depth-First Search - DFS, and Uniform Cost Search - UCS) and two informed/heuristic techniques (Greedy Best-First Search and A* Search) using the admissible and consistent Manhattan Distance heuristic. Experimental benchmarks across diverse maze topologies reveal that the A* algorithm achieves optimal performance, finding minimal-cost paths identical to UCS while reducing the expanded state space by 50% to 70%. Furthermore, a modern interactive Graphical User Interface (GUI) in Tkinter was built to support interactive map editing, step-by-step exploration animation, and comparative metric benchmarking.</w:t>
      </w:r>
    </w:p>
    <w:p>
      <w:pPr>
        <w:spacing w:before="0" w:after="120" w:line="312" w:lineRule="auto"/>
        <w:jc w:val="both"/>
      </w:pPr>
      <w:r>
        <w:rPr>
          <w:rFonts w:ascii="Times New Roman" w:hAnsi="Times New Roman"/>
          <w:b/>
          <w:color w:val="1A202C"/>
          <w:sz w:val="24"/>
        </w:rPr>
        <w:t xml:space="preserve">Keywords: </w:t>
      </w:r>
      <w:r>
        <w:rPr>
          <w:rFonts w:ascii="Times New Roman" w:hAnsi="Times New Roman"/>
          <w:color w:val="1A202C"/>
          <w:sz w:val="24"/>
        </w:rPr>
        <w:t>Uninformed search, Heuristic search, A* algorithm, Uniform Cost Search, Manhattan Distance, Rescue robotics, Autonomous navigation.</w:t>
      </w:r>
    </w:p>
    <w:p>
      <w:pPr>
        <w:keepNext/>
        <w:spacing w:before="280" w:after="120" w:line="276" w:lineRule="auto"/>
      </w:pPr>
      <w:r>
        <w:rPr>
          <w:rFonts w:ascii="Times New Roman" w:hAnsi="Times New Roman"/>
          <w:b/>
          <w:color w:val="1A365D"/>
          <w:sz w:val="28"/>
        </w:rPr>
        <w:t>1. Introducción</w:t>
      </w:r>
    </w:p>
    <w:p>
      <w:pPr>
        <w:spacing w:before="0" w:after="120" w:line="312" w:lineRule="auto"/>
        <w:jc w:val="both"/>
      </w:pPr>
      <w:r>
        <w:rPr>
          <w:rFonts w:ascii="Times New Roman" w:hAnsi="Times New Roman"/>
          <w:color w:val="1A202C"/>
          <w:sz w:val="24"/>
        </w:rPr>
        <w:t>En el campo de la Inteligencia Artificial y la Robótica Autónoma, la navegación y planificación de trayectorias en entornos confinados o parcialmente obstruidos representa uno de los desafíos más críticos. Tras eventos catastróficos tales como sismos, explosiones o colapsos estructurales, las labores de Búsqueda y Rescate Urbano (USAR, por sus siglas en inglés) demandan el despliegue de robots autónomos capaces de ingresar en áreas de alto riesgo, esquivar escombros y localizar a sobrevivientes o accesos de evacuación de manera rápida, segura y energéticamente eficiente.</w:t>
      </w:r>
    </w:p>
    <w:p>
      <w:pPr>
        <w:spacing w:before="0" w:after="120" w:line="312" w:lineRule="auto"/>
        <w:jc w:val="both"/>
      </w:pPr>
      <w:r>
        <w:rPr>
          <w:rFonts w:ascii="Times New Roman" w:hAnsi="Times New Roman"/>
          <w:color w:val="1A202C"/>
          <w:sz w:val="24"/>
        </w:rPr>
        <w:t>La navegación autónoma de estos agentes depende de algoritmos de búsqueda en espacios de estados que transforman la topología del entorno físico en un grafo conexo de decisiones. En este contexto, la selección del algoritmo de búsqueda no solo determina si el agente alcanzará el objetivo, sino también la cantidad de recursos computacionales consumidos en tiempo real (nodos expandidos y tiempo de CPU) y la calidad intrínseca de la trayectoria resultante (longitud y costo energético acumulado).</w:t>
      </w:r>
    </w:p>
    <w:p>
      <w:pPr>
        <w:spacing w:before="0" w:after="120" w:line="312" w:lineRule="auto"/>
        <w:jc w:val="both"/>
      </w:pPr>
      <w:r>
        <w:rPr>
          <w:rFonts w:ascii="Times New Roman" w:hAnsi="Times New Roman"/>
          <w:color w:val="1A202C"/>
          <w:sz w:val="24"/>
        </w:rPr>
        <w:t>En escenarios reales de rescate, no todos los desplazamientos implican el mismo gasto energético; ascender o descender desniveles estructurales requiere vencer fuerzas gravitacionales y sortear inestabilidades mecánicas, lo cual incrementa sensiblemente el costo respecto a los desplazamientos laterales. Por este motivo, el presente proyecto incorpora formalmente un modelo de costos diferenciados (costo horizontal de 1 unidad y costo vertical de 2 unidades), lo cual introduce una complejidad representativa que permite contrastar con rigor la diferencia entre algoritmos que minimizan simplemente el número de pasos (como BFS) y aquellos que optimizan el costo energético acumulado (como UCS y A*).</w:t>
      </w:r>
    </w:p>
    <w:p>
      <w:pPr>
        <w:keepNext/>
        <w:spacing w:before="220" w:after="80" w:line="276" w:lineRule="auto"/>
      </w:pPr>
      <w:r>
        <w:rPr>
          <w:rFonts w:ascii="Times New Roman" w:hAnsi="Times New Roman"/>
          <w:b/>
          <w:color w:val="2B6CB0"/>
          <w:sz w:val="25"/>
        </w:rPr>
        <w:t>1.1 Objetivos del Proyecto</w:t>
      </w:r>
    </w:p>
    <w:p>
      <w:pPr>
        <w:spacing w:before="0" w:after="120" w:line="312" w:lineRule="auto"/>
        <w:jc w:val="both"/>
      </w:pPr>
      <w:r>
        <w:rPr>
          <w:rFonts w:ascii="Times New Roman" w:hAnsi="Times New Roman"/>
          <w:b/>
          <w:color w:val="1A202C"/>
          <w:sz w:val="24"/>
        </w:rPr>
        <w:t xml:space="preserve">Objetivo General: </w:t>
      </w:r>
      <w:r>
        <w:rPr>
          <w:rFonts w:ascii="Times New Roman" w:hAnsi="Times New Roman"/>
          <w:color w:val="1A202C"/>
          <w:sz w:val="24"/>
        </w:rPr>
        <w:t>Diseñar, implementar y evaluar un sistema computacional interactivo para la resolución de laberintos mediante algoritmos de búsqueda no informada (BFS, DFS, UCS) e informada (Greedy, A*), integrando una interfaz gráfica visual y un marco comparativo de métricas de desempeño.</w:t>
      </w:r>
    </w:p>
    <w:p>
      <w:pPr>
        <w:spacing w:before="0" w:after="120" w:line="312" w:lineRule="auto"/>
        <w:jc w:val="both"/>
      </w:pPr>
      <w:r>
        <w:rPr>
          <w:rFonts w:ascii="Times New Roman" w:hAnsi="Times New Roman"/>
          <w:color w:val="1A202C"/>
          <w:sz w:val="24"/>
        </w:rPr>
        <w:t>Con el propósito de cumplir con el objetivo general, se establecen los siguientes objetivos específicos:</w:t>
      </w:r>
    </w:p>
    <w:p>
      <w:pPr>
        <w:spacing w:before="20" w:after="60" w:line="288" w:lineRule="auto"/>
        <w:ind w:left="432" w:hanging="288"/>
        <w:jc w:val="both"/>
      </w:pPr>
      <w:r>
        <w:rPr>
          <w:rFonts w:ascii="Times New Roman" w:hAnsi="Times New Roman"/>
          <w:b/>
          <w:color w:val="1A202C"/>
          <w:sz w:val="24"/>
        </w:rPr>
        <w:t xml:space="preserve">1. </w:t>
      </w:r>
      <w:r>
        <w:rPr>
          <w:rFonts w:ascii="Times New Roman" w:hAnsi="Times New Roman"/>
          <w:color w:val="1A202C"/>
          <w:sz w:val="24"/>
        </w:rPr>
        <w:t>Modelar formalmente el entorno de navegación como un espacio de estados discreto y matricial, definiendo reglas de transitabilidad, operadores de transición y una función de costo asimétrica (horizontal = 1, vertical = 2).</w:t>
      </w:r>
    </w:p>
    <w:p>
      <w:pPr>
        <w:spacing w:before="20" w:after="60" w:line="288" w:lineRule="auto"/>
        <w:ind w:left="432" w:hanging="288"/>
        <w:jc w:val="both"/>
      </w:pPr>
      <w:r>
        <w:rPr>
          <w:rFonts w:ascii="Times New Roman" w:hAnsi="Times New Roman"/>
          <w:b/>
          <w:color w:val="1A202C"/>
          <w:sz w:val="24"/>
        </w:rPr>
        <w:t xml:space="preserve">2. </w:t>
      </w:r>
      <w:r>
        <w:rPr>
          <w:rFonts w:ascii="Times New Roman" w:hAnsi="Times New Roman"/>
          <w:color w:val="1A202C"/>
          <w:sz w:val="24"/>
        </w:rPr>
        <w:t>Desarrollar e integrar los algoritmos de búsqueda no informada: Búsqueda en Anchura (BFS), Búsqueda en Profundidad (DFS) y Búsqueda de Costo Uniforme (UCS / Dijkstra).</w:t>
      </w:r>
    </w:p>
    <w:p>
      <w:pPr>
        <w:spacing w:before="20" w:after="60" w:line="288" w:lineRule="auto"/>
        <w:ind w:left="432" w:hanging="288"/>
        <w:jc w:val="both"/>
      </w:pPr>
      <w:r>
        <w:rPr>
          <w:rFonts w:ascii="Times New Roman" w:hAnsi="Times New Roman"/>
          <w:b/>
          <w:color w:val="1A202C"/>
          <w:sz w:val="24"/>
        </w:rPr>
        <w:t xml:space="preserve">3. </w:t>
      </w:r>
      <w:r>
        <w:rPr>
          <w:rFonts w:ascii="Times New Roman" w:hAnsi="Times New Roman"/>
          <w:color w:val="1A202C"/>
          <w:sz w:val="24"/>
        </w:rPr>
        <w:t>Desarrollar e integrar los algoritmos de búsqueda informada: Búsqueda Avara (Greedy Best-First) y Algoritmo A*, formulando y validando la función heurística admisible de distancia Manhattan.</w:t>
      </w:r>
    </w:p>
    <w:p>
      <w:pPr>
        <w:spacing w:before="20" w:after="60" w:line="288" w:lineRule="auto"/>
        <w:ind w:left="432" w:hanging="288"/>
        <w:jc w:val="both"/>
      </w:pPr>
      <w:r>
        <w:rPr>
          <w:rFonts w:ascii="Times New Roman" w:hAnsi="Times New Roman"/>
          <w:b/>
          <w:color w:val="1A202C"/>
          <w:sz w:val="24"/>
        </w:rPr>
        <w:t xml:space="preserve">4. </w:t>
      </w:r>
      <w:r>
        <w:rPr>
          <w:rFonts w:ascii="Times New Roman" w:hAnsi="Times New Roman"/>
          <w:color w:val="1A202C"/>
          <w:sz w:val="24"/>
        </w:rPr>
        <w:t>Construir una interfaz gráfica de usuario (GUI) moderna e interactiva en Tkinter que permita crear, cargar, editar laberintos y visualizar paso a paso la animación de la exploración y la ruta calculada.</w:t>
      </w:r>
    </w:p>
    <w:p>
      <w:pPr>
        <w:spacing w:before="20" w:after="60" w:line="288" w:lineRule="auto"/>
        <w:ind w:left="432" w:hanging="288"/>
        <w:jc w:val="both"/>
      </w:pPr>
      <w:r>
        <w:rPr>
          <w:rFonts w:ascii="Times New Roman" w:hAnsi="Times New Roman"/>
          <w:b/>
          <w:color w:val="1A202C"/>
          <w:sz w:val="24"/>
        </w:rPr>
        <w:t xml:space="preserve">5. </w:t>
      </w:r>
      <w:r>
        <w:rPr>
          <w:rFonts w:ascii="Times New Roman" w:hAnsi="Times New Roman"/>
          <w:color w:val="1A202C"/>
          <w:sz w:val="24"/>
        </w:rPr>
        <w:t>Ejecutar un protocolo experimental de pruebas en múltiples escenarios (laberinto oficial, entorno urbano, trampa cóncava y escenario complejo de gran escala), analizando cuantitativamente nodos explorados, tiempo de CPU, costo acumulado y longitud de trayectoria.</w:t>
      </w:r>
    </w:p>
    <w:p>
      <w:pPr>
        <w:keepNext/>
        <w:spacing w:before="280" w:after="120" w:line="276" w:lineRule="auto"/>
      </w:pPr>
      <w:r>
        <w:rPr>
          <w:rFonts w:ascii="Times New Roman" w:hAnsi="Times New Roman"/>
          <w:b/>
          <w:color w:val="1A365D"/>
          <w:sz w:val="28"/>
        </w:rPr>
        <w:t>2. Marco Teórico</w:t>
      </w:r>
    </w:p>
    <w:p>
      <w:pPr>
        <w:spacing w:before="0" w:after="120" w:line="312" w:lineRule="auto"/>
        <w:jc w:val="both"/>
      </w:pPr>
      <w:r>
        <w:rPr>
          <w:rFonts w:ascii="Times New Roman" w:hAnsi="Times New Roman"/>
          <w:color w:val="1A202C"/>
          <w:sz w:val="24"/>
        </w:rPr>
        <w:t>El marco teórico del presente trabajo se fundamenta en la teoría clásica de resolución de problemas mediante búsqueda en Inteligencia Artificial simbólica, formulada por Russell y Norvig (2020), y en la optimización de caminos en grafos ponderados (Cormen et al., 2022).</w:t>
      </w:r>
    </w:p>
    <w:p>
      <w:pPr>
        <w:keepNext/>
        <w:spacing w:before="220" w:after="80" w:line="276" w:lineRule="auto"/>
      </w:pPr>
      <w:r>
        <w:rPr>
          <w:rFonts w:ascii="Times New Roman" w:hAnsi="Times New Roman"/>
          <w:b/>
          <w:color w:val="2B6CB0"/>
          <w:sz w:val="25"/>
        </w:rPr>
        <w:t>2.1 Representación del Espacio de Estados y Grafos de Navegación</w:t>
      </w:r>
    </w:p>
    <w:p>
      <w:pPr>
        <w:spacing w:before="0" w:after="120" w:line="312" w:lineRule="auto"/>
        <w:jc w:val="both"/>
      </w:pPr>
      <w:r>
        <w:rPr>
          <w:rFonts w:ascii="Times New Roman" w:hAnsi="Times New Roman"/>
          <w:color w:val="1A202C"/>
          <w:sz w:val="24"/>
        </w:rPr>
        <w:t>Un problema de búsqueda se formaliza mediante una 5-tupla matemática:</w:t>
      </w:r>
    </w:p>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Problema = &lt; S, s_0, G, Acciones(s), Transicion(s, a), Costo(s, a, s') &gt;</w:t>
              <w:br/>
              <w:t>Donde:</w:t>
              <w:br/>
              <w:t xml:space="preserve">  • S: Conjunto de estados posibles, representados por pares ordenados (fila, columna) en una matriz M x N.</w:t>
              <w:br/>
              <w:t xml:space="preserve">  • s_0: Estado inicial donde se posiciona el robot ('S').</w:t>
              <w:br/>
              <w:t xml:space="preserve">  • G: Conjunto de estados meta ('G') que representan la víctima o la salida.</w:t>
              <w:br/>
              <w:t xml:space="preserve">  • Acciones(s): Conjunto de movimientos ortogonales permitidos {Arriba, Abajo, Izquierda, Derecha}.</w:t>
              <w:br/>
              <w:t xml:space="preserve">  • Transicion(s, a): Función determinista que mapea un estado s y una acción a en un nuevo estado sucesor s'.</w:t>
              <w:br/>
              <w:t xml:space="preserve">  • Costo(s, a, s'): Función de costo de paso: Costo = 1 para desplazamientos horizontales y Costo = 2 para verticales.</w:t>
            </w:r>
          </w:p>
        </w:tc>
      </w:tr>
    </w:tbl>
    <w:p/>
    <w:p>
      <w:pPr>
        <w:keepNext/>
        <w:spacing w:before="220" w:after="80" w:line="276" w:lineRule="auto"/>
      </w:pPr>
      <w:r>
        <w:rPr>
          <w:rFonts w:ascii="Times New Roman" w:hAnsi="Times New Roman"/>
          <w:b/>
          <w:color w:val="2B6CB0"/>
          <w:sz w:val="25"/>
        </w:rPr>
        <w:t>2.2 Algoritmos de Búsqueda No Informada (Búsqueda Ciega)</w:t>
      </w:r>
    </w:p>
    <w:p>
      <w:pPr>
        <w:spacing w:before="0" w:after="120" w:line="312" w:lineRule="auto"/>
        <w:jc w:val="both"/>
      </w:pPr>
      <w:r>
        <w:rPr>
          <w:rFonts w:ascii="Times New Roman" w:hAnsi="Times New Roman"/>
          <w:color w:val="1A202C"/>
          <w:sz w:val="24"/>
        </w:rPr>
        <w:t>Los algoritmos no informados operan exclusivamente con la información provista por la definición del problema, sin estimaciones adicionales sobre la cercanía relativa a la meta.</w:t>
      </w:r>
    </w:p>
    <w:p>
      <w:pPr>
        <w:keepNext/>
        <w:spacing w:before="160" w:after="60" w:line="276" w:lineRule="auto"/>
      </w:pPr>
      <w:r>
        <w:rPr>
          <w:rFonts w:ascii="Times New Roman" w:hAnsi="Times New Roman"/>
          <w:b/>
          <w:i/>
          <w:color w:val="1A202C"/>
          <w:sz w:val="24"/>
        </w:rPr>
        <w:t>2.2.1 Búsqueda en Anchura (BFS - Breadth-First Search)</w:t>
      </w:r>
    </w:p>
    <w:p>
      <w:pPr>
        <w:spacing w:before="0" w:after="120" w:line="312" w:lineRule="auto"/>
        <w:jc w:val="both"/>
      </w:pPr>
      <w:r>
        <w:rPr>
          <w:rFonts w:ascii="Times New Roman" w:hAnsi="Times New Roman"/>
          <w:color w:val="1A202C"/>
          <w:sz w:val="24"/>
        </w:rPr>
        <w:t>BFS expande sistemáticamente los nodos nivel por nivel, utilizando una estructura de datos de cola FIFO (First-In, First-Out). En grafos no ponderados o con aristas de costo uniforme, BFS garantiza encontrar la solución con el menor número de aristas (longitud mínima de trayectoria). Sin embargo, bajo un esquema de costos ponderados asimétricos, la solución de mínima longitud de pasos no coincide necesariamente con la de menor costo total acumulado. Su complejidad temporal y espacial es de orden O(b^d), donde b es el factor de ramificación y d la profundidad de la solución óptima en pasos, lo que provoca un alto consumo de memoria RAM en espacios extensos.</w:t>
      </w:r>
    </w:p>
    <w:p>
      <w:pPr>
        <w:keepNext/>
        <w:spacing w:before="160" w:after="60" w:line="276" w:lineRule="auto"/>
      </w:pPr>
      <w:r>
        <w:rPr>
          <w:rFonts w:ascii="Times New Roman" w:hAnsi="Times New Roman"/>
          <w:b/>
          <w:i/>
          <w:color w:val="1A202C"/>
          <w:sz w:val="24"/>
        </w:rPr>
        <w:t>2.2.2 Búsqueda en Profundidad (DFS - Depth-First Search)</w:t>
      </w:r>
    </w:p>
    <w:p>
      <w:pPr>
        <w:spacing w:before="0" w:after="120" w:line="312" w:lineRule="auto"/>
        <w:jc w:val="both"/>
      </w:pPr>
      <w:r>
        <w:rPr>
          <w:rFonts w:ascii="Times New Roman" w:hAnsi="Times New Roman"/>
          <w:color w:val="1A202C"/>
          <w:sz w:val="24"/>
        </w:rPr>
        <w:t>DFS explora exhaustivamente cada rama del árbol de búsqueda hasta alcanzar su máxima profundidad antes de aplicar retroceso (backtracking), empleando una estructura de pila LIFO (Last-In, First-Out). Su principal ventaja teórica radica en su reducida complejidad espacial lineal O(b·m), donde m es la profundidad máxima del espacio de estados. No obstante, DFS no es un algoritmo óptimo ni completo en espacios infinitos o con ciclos sin control de visitados, tendiendo a encontrar rutas excesivamente largas, serpenteantes y de alto costo energético.</w:t>
      </w:r>
    </w:p>
    <w:p>
      <w:pPr>
        <w:keepNext/>
        <w:spacing w:before="160" w:after="60" w:line="276" w:lineRule="auto"/>
      </w:pPr>
      <w:r>
        <w:rPr>
          <w:rFonts w:ascii="Times New Roman" w:hAnsi="Times New Roman"/>
          <w:b/>
          <w:i/>
          <w:color w:val="1A202C"/>
          <w:sz w:val="24"/>
        </w:rPr>
        <w:t>2.2.3 Búsqueda de Costo Uniforme (UCS - Uniform Cost Search)</w:t>
      </w:r>
    </w:p>
    <w:p>
      <w:pPr>
        <w:spacing w:before="0" w:after="120" w:line="312" w:lineRule="auto"/>
        <w:jc w:val="both"/>
      </w:pPr>
      <w:r>
        <w:rPr>
          <w:rFonts w:ascii="Times New Roman" w:hAnsi="Times New Roman"/>
          <w:color w:val="1A202C"/>
          <w:sz w:val="24"/>
        </w:rPr>
        <w:t>UCS, correspondiente a la generalización del algoritmo de Dijkstra para espacios de estados implícitos, gestiona la frontera de exploración mediante una cola de prioridad ordenada por el costo acumulado real g(n) desde el nodo inicial. UCS expande siempre el nodo no explorado con el menor g(n). Gracias a esta propiedad, UCS garantiza encontrar de forma rigurosa la trayectoria de costo óptimo global en cualquier grafo ponderado con costos de paso estrictamente positivos (c &gt;= epsilon &gt; 0). Su complejidad espacial y temporal es de orden O(b^(1 + floor(C*/epsilon))), donde C* es el costo óptimo de la ruta.</w:t>
      </w:r>
    </w:p>
    <w:p>
      <w:pPr>
        <w:keepNext/>
        <w:spacing w:before="220" w:after="80" w:line="276" w:lineRule="auto"/>
      </w:pPr>
      <w:r>
        <w:rPr>
          <w:rFonts w:ascii="Times New Roman" w:hAnsi="Times New Roman"/>
          <w:b/>
          <w:color w:val="2B6CB0"/>
          <w:sz w:val="25"/>
        </w:rPr>
        <w:t>2.3 Algoritmos de Búsqueda Informada (Búsqueda Heurística)</w:t>
      </w:r>
    </w:p>
    <w:p>
      <w:pPr>
        <w:spacing w:before="0" w:after="120" w:line="312" w:lineRule="auto"/>
        <w:jc w:val="both"/>
      </w:pPr>
      <w:r>
        <w:rPr>
          <w:rFonts w:ascii="Times New Roman" w:hAnsi="Times New Roman"/>
          <w:color w:val="1A202C"/>
          <w:sz w:val="24"/>
        </w:rPr>
        <w:t>Los algoritmos informados incorporan conocimiento específico del dominio mediante una función heurística h(n) que estima el costo restante desde el estado actual n hasta el estado objetivo más cercano.</w:t>
      </w:r>
    </w:p>
    <w:p>
      <w:pPr>
        <w:keepNext/>
        <w:spacing w:before="160" w:after="60" w:line="276" w:lineRule="auto"/>
      </w:pPr>
      <w:r>
        <w:rPr>
          <w:rFonts w:ascii="Times New Roman" w:hAnsi="Times New Roman"/>
          <w:b/>
          <w:i/>
          <w:color w:val="1A202C"/>
          <w:sz w:val="24"/>
        </w:rPr>
        <w:t>2.3.1 Función Heurística de Distancia Manhattan</w:t>
      </w:r>
    </w:p>
    <w:p>
      <w:pPr>
        <w:spacing w:before="0" w:after="120" w:line="312" w:lineRule="auto"/>
        <w:jc w:val="both"/>
      </w:pPr>
      <w:r>
        <w:rPr>
          <w:rFonts w:ascii="Times New Roman" w:hAnsi="Times New Roman"/>
          <w:color w:val="1A202C"/>
          <w:sz w:val="24"/>
        </w:rPr>
        <w:t>En entornos matriciales o de rejilla ortogonal con conectividad de 4 direcciones (vecindad de Von Neumann) donde los movimientos diagonales están prohibidos, la métrica de distancia Manhattan constituye la heurística estándar por excelencia. Se formula matemáticamente como:</w:t>
      </w:r>
    </w:p>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h(n) = |x_n - x_meta| + |y_n - y_meta|</w:t>
              <w:br/>
              <w:t>Donde (x_n, y_n) son las coordenadas del nodo actual y (x_meta, y_meta) las de la meta.</w:t>
            </w:r>
          </w:p>
        </w:tc>
      </w:tr>
    </w:tbl>
    <w:p/>
    <w:p>
      <w:pPr>
        <w:spacing w:before="0" w:after="120" w:line="312" w:lineRule="auto"/>
        <w:jc w:val="both"/>
      </w:pPr>
      <w:r>
        <w:rPr>
          <w:rFonts w:ascii="Times New Roman" w:hAnsi="Times New Roman"/>
          <w:color w:val="1A202C"/>
          <w:sz w:val="24"/>
        </w:rPr>
        <w:t>La distancia Manhattan satisface formalmente dos propiedades matemáticas esenciales:</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Admisibilidad: h(n) nunca sobreestima el costo real h*(n) para alcanzar la meta (h(n) &lt;= h*(n)), ya que asume un entorno continuo libre de todo obstáculo donde cada paso tiene al menos costo unitario.</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Consistencia o Monotonía: Para todo nodo n y cada sucesor n' generado por una acción a, se cumple la desigualdad triangular: h(n) &lt;= c(n, a, n') + h(n'). La consistencia garantiza que el costo acumulado f(n) no decrezca a lo largo de cualquier trayectoria.</w:t>
      </w:r>
    </w:p>
    <w:p>
      <w:pPr>
        <w:keepNext/>
        <w:spacing w:before="160" w:after="60" w:line="276" w:lineRule="auto"/>
      </w:pPr>
      <w:r>
        <w:rPr>
          <w:rFonts w:ascii="Times New Roman" w:hAnsi="Times New Roman"/>
          <w:b/>
          <w:i/>
          <w:color w:val="1A202C"/>
          <w:sz w:val="24"/>
        </w:rPr>
        <w:t>2.3.2 Búsqueda Avara (Greedy Best-First Search)</w:t>
      </w:r>
    </w:p>
    <w:p>
      <w:pPr>
        <w:spacing w:before="0" w:after="120" w:line="312" w:lineRule="auto"/>
        <w:jc w:val="both"/>
      </w:pPr>
      <w:r>
        <w:rPr>
          <w:rFonts w:ascii="Times New Roman" w:hAnsi="Times New Roman"/>
          <w:color w:val="1A202C"/>
          <w:sz w:val="24"/>
        </w:rPr>
        <w:t>La búsqueda avara evalúa los nodos de la frontera seleccionando en cada iteración aquel que minimiza exclusivamente la función heurística: f(n) = h(n). Su objetivo es avanzar de la manera más directa posible hacia el objetivo. Aunque en entornos abiertos exhibe una velocidad de convergencia sobresaliente con un mínimo consumo de memoria, carece de optimalidad y es propensa a desviarse significativamente al enfrentar obstáculos cóncavos (como trampas en U), viéndose forzada a retroceder tras explorar ramas sin salida.</w:t>
      </w:r>
    </w:p>
    <w:p>
      <w:pPr>
        <w:keepNext/>
        <w:spacing w:before="160" w:after="60" w:line="276" w:lineRule="auto"/>
      </w:pPr>
      <w:r>
        <w:rPr>
          <w:rFonts w:ascii="Times New Roman" w:hAnsi="Times New Roman"/>
          <w:b/>
          <w:i/>
          <w:color w:val="1A202C"/>
          <w:sz w:val="24"/>
        </w:rPr>
        <w:t>2.3.3 Algoritmo A* (A-Star Search)</w:t>
      </w:r>
    </w:p>
    <w:p>
      <w:pPr>
        <w:spacing w:before="0" w:after="120" w:line="312" w:lineRule="auto"/>
        <w:jc w:val="both"/>
      </w:pPr>
      <w:r>
        <w:rPr>
          <w:rFonts w:ascii="Times New Roman" w:hAnsi="Times New Roman"/>
          <w:color w:val="1A202C"/>
          <w:sz w:val="24"/>
        </w:rPr>
        <w:t>El algoritmo A*, introducido por Hart, Nilsson y Raphael (1968), combina la rigurosidad de UCS con la orientación focalizada de Greedy mediante una función de evaluación compuesta:</w:t>
      </w:r>
    </w:p>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f(n) = g(n) + h(n)</w:t>
              <w:br/>
              <w:t>Donde:</w:t>
              <w:br/>
              <w:t xml:space="preserve">  • g(n): Costo real acumulado desde el estado inicial s_0 hasta el estado n.</w:t>
              <w:br/>
              <w:t xml:space="preserve">  • h(n): Estimación heurística admisible del costo restante desde n hasta la meta.</w:t>
            </w:r>
          </w:p>
        </w:tc>
      </w:tr>
    </w:tbl>
    <w:p/>
    <w:p>
      <w:pPr>
        <w:spacing w:before="0" w:after="120" w:line="312" w:lineRule="auto"/>
        <w:jc w:val="both"/>
      </w:pPr>
      <w:r>
        <w:rPr>
          <w:rFonts w:ascii="Times New Roman" w:hAnsi="Times New Roman"/>
          <w:color w:val="1A202C"/>
          <w:sz w:val="24"/>
        </w:rPr>
        <w:t>Cuando la heurística h(n) es admisible y consistente, A* posee propiedades fundamentales:</w:t>
      </w:r>
    </w:p>
    <w:p>
      <w:pPr>
        <w:spacing w:before="20" w:after="60" w:line="288" w:lineRule="auto"/>
        <w:ind w:left="432" w:hanging="288"/>
        <w:jc w:val="both"/>
      </w:pPr>
      <w:r>
        <w:rPr>
          <w:rFonts w:ascii="Times New Roman" w:hAnsi="Times New Roman"/>
          <w:b/>
          <w:color w:val="1A202C"/>
          <w:sz w:val="24"/>
        </w:rPr>
        <w:t xml:space="preserve">1. </w:t>
      </w:r>
      <w:r>
        <w:rPr>
          <w:rFonts w:ascii="Times New Roman" w:hAnsi="Times New Roman"/>
          <w:color w:val="1A202C"/>
          <w:sz w:val="24"/>
        </w:rPr>
        <w:t>Completitud: Encuentra siempre una solución si esta existe en el espacio de estados.</w:t>
      </w:r>
    </w:p>
    <w:p>
      <w:pPr>
        <w:spacing w:before="20" w:after="60" w:line="288" w:lineRule="auto"/>
        <w:ind w:left="432" w:hanging="288"/>
        <w:jc w:val="both"/>
      </w:pPr>
      <w:r>
        <w:rPr>
          <w:rFonts w:ascii="Times New Roman" w:hAnsi="Times New Roman"/>
          <w:b/>
          <w:color w:val="1A202C"/>
          <w:sz w:val="24"/>
        </w:rPr>
        <w:t xml:space="preserve">2. </w:t>
      </w:r>
      <w:r>
        <w:rPr>
          <w:rFonts w:ascii="Times New Roman" w:hAnsi="Times New Roman"/>
          <w:color w:val="1A202C"/>
          <w:sz w:val="24"/>
        </w:rPr>
        <w:t>Optimalidad Admisible: Garantiza encontrar el camino de menor costo total C* sin posibilidad de retornar una solución subóptima.</w:t>
      </w:r>
    </w:p>
    <w:p>
      <w:pPr>
        <w:spacing w:before="20" w:after="60" w:line="288" w:lineRule="auto"/>
        <w:ind w:left="432" w:hanging="288"/>
        <w:jc w:val="both"/>
      </w:pPr>
      <w:r>
        <w:rPr>
          <w:rFonts w:ascii="Times New Roman" w:hAnsi="Times New Roman"/>
          <w:b/>
          <w:color w:val="1A202C"/>
          <w:sz w:val="24"/>
        </w:rPr>
        <w:t xml:space="preserve">3. </w:t>
      </w:r>
      <w:r>
        <w:rPr>
          <w:rFonts w:ascii="Times New Roman" w:hAnsi="Times New Roman"/>
          <w:color w:val="1A202C"/>
          <w:sz w:val="24"/>
        </w:rPr>
        <w:t>Eficiencia Óptima: Ningún otro algoritmo de búsqueda óptima que utilice la misma función heurística h(n) puede expandir menos nodos que A*.</w:t>
      </w:r>
    </w:p>
    <w:p>
      <w:pPr>
        <w:keepNext/>
        <w:spacing w:before="160" w:after="40"/>
      </w:pPr>
      <w:r>
        <w:rPr>
          <w:rFonts w:ascii="Times New Roman" w:hAnsi="Times New Roman"/>
          <w:b/>
          <w:color w:val="1A365D"/>
          <w:sz w:val="22"/>
        </w:rPr>
        <w:t>Tabla 1. Propiedades Teóricas y Complejidad de los Algoritmos de Búsqueda Evaluados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trPr>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Algoritmo</w:t>
            </w:r>
          </w:p>
        </w:tc>
        <w:tc>
          <w:tcPr>
            <w:tcW w:type="dxa" w:w="1440"/>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Estrategia</w:t>
            </w:r>
          </w:p>
        </w:tc>
        <w:tc>
          <w:tcPr>
            <w:tcW w:type="dxa" w:w="1728"/>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Frontera / Estructura</w:t>
            </w:r>
          </w:p>
        </w:tc>
        <w:tc>
          <w:tcPr>
            <w:tcW w:type="dxa" w:w="1152"/>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Completo</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Óptimo</w:t>
            </w:r>
          </w:p>
        </w:tc>
        <w:tc>
          <w:tcPr>
            <w:tcW w:type="dxa" w:w="1584"/>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Complejidad Tiempo</w:t>
            </w:r>
          </w:p>
        </w:tc>
        <w:tc>
          <w:tcPr>
            <w:tcW w:type="dxa" w:w="1440"/>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Complejidad Espacio</w:t>
            </w:r>
          </w:p>
        </w:tc>
      </w:tr>
      <w:tr>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BFS</w:t>
            </w:r>
          </w:p>
        </w:tc>
        <w:tc>
          <w:tcPr>
            <w:tcW w:type="dxa" w:w="1440"/>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Informada</w:t>
            </w:r>
          </w:p>
        </w:tc>
        <w:tc>
          <w:tcPr>
            <w:tcW w:type="dxa" w:w="1728"/>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Cola FIFO (deque)</w:t>
            </w:r>
          </w:p>
        </w:tc>
        <w:tc>
          <w:tcPr>
            <w:tcW w:type="dxa" w:w="115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(si b es finito)</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(solo en aristas = 1)</w:t>
            </w:r>
          </w:p>
        </w:tc>
        <w:tc>
          <w:tcPr>
            <w:tcW w:type="dxa" w:w="1584"/>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O(b^d)</w:t>
            </w:r>
          </w:p>
        </w:tc>
        <w:tc>
          <w:tcPr>
            <w:tcW w:type="dxa" w:w="1440"/>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O(b^d)</w:t>
            </w:r>
          </w:p>
        </w:tc>
      </w:tr>
      <w:tr>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DFS</w:t>
            </w:r>
          </w:p>
        </w:tc>
        <w:tc>
          <w:tcPr>
            <w:tcW w:type="dxa" w:w="1440"/>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Informada</w:t>
            </w:r>
          </w:p>
        </w:tc>
        <w:tc>
          <w:tcPr>
            <w:tcW w:type="dxa" w:w="1728"/>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Pila LIFO (stack)</w:t>
            </w:r>
          </w:p>
        </w:tc>
        <w:tc>
          <w:tcPr>
            <w:tcW w:type="dxa" w:w="115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(en bucles)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w:t>
            </w:r>
          </w:p>
        </w:tc>
        <w:tc>
          <w:tcPr>
            <w:tcW w:type="dxa" w:w="1584"/>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O(b^m)</w:t>
            </w:r>
          </w:p>
        </w:tc>
        <w:tc>
          <w:tcPr>
            <w:tcW w:type="dxa" w:w="1440"/>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O(b·m)</w:t>
            </w:r>
          </w:p>
        </w:tc>
      </w:tr>
      <w:tr>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UCS</w:t>
            </w:r>
          </w:p>
        </w:tc>
        <w:tc>
          <w:tcPr>
            <w:tcW w:type="dxa" w:w="1440"/>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Informada</w:t>
            </w:r>
          </w:p>
        </w:tc>
        <w:tc>
          <w:tcPr>
            <w:tcW w:type="dxa" w:w="1728"/>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Min-Heap g(n)</w:t>
            </w:r>
          </w:p>
        </w:tc>
        <w:tc>
          <w:tcPr>
            <w:tcW w:type="dxa" w:w="115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(si c &gt;= eps &gt; 0)</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(Garantizado)</w:t>
            </w:r>
          </w:p>
        </w:tc>
        <w:tc>
          <w:tcPr>
            <w:tcW w:type="dxa" w:w="1584"/>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O(b^(1+C*/eps))</w:t>
            </w:r>
          </w:p>
        </w:tc>
        <w:tc>
          <w:tcPr>
            <w:tcW w:type="dxa" w:w="1440"/>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O(b^(1+C*/eps))</w:t>
            </w:r>
          </w:p>
        </w:tc>
      </w:tr>
      <w:tr>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Greedy</w:t>
            </w:r>
          </w:p>
        </w:tc>
        <w:tc>
          <w:tcPr>
            <w:tcW w:type="dxa" w:w="1440"/>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Informada</w:t>
            </w:r>
          </w:p>
        </w:tc>
        <w:tc>
          <w:tcPr>
            <w:tcW w:type="dxa" w:w="1728"/>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Min-Heap h(n)</w:t>
            </w:r>
          </w:p>
        </w:tc>
        <w:tc>
          <w:tcPr>
            <w:tcW w:type="dxa" w:w="115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(puede ciclar)</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w:t>
            </w:r>
          </w:p>
        </w:tc>
        <w:tc>
          <w:tcPr>
            <w:tcW w:type="dxa" w:w="1584"/>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O(b^m)</w:t>
            </w:r>
          </w:p>
        </w:tc>
        <w:tc>
          <w:tcPr>
            <w:tcW w:type="dxa" w:w="1440"/>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O(b^m)</w:t>
            </w:r>
          </w:p>
        </w:tc>
      </w:tr>
      <w:tr>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A*</w:t>
            </w:r>
          </w:p>
        </w:tc>
        <w:tc>
          <w:tcPr>
            <w:tcW w:type="dxa" w:w="1440"/>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Informada</w:t>
            </w:r>
          </w:p>
        </w:tc>
        <w:tc>
          <w:tcPr>
            <w:tcW w:type="dxa" w:w="1728"/>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Min-Heap f(n)=g+h</w:t>
            </w:r>
          </w:p>
        </w:tc>
        <w:tc>
          <w:tcPr>
            <w:tcW w:type="dxa" w:w="1152"/>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(si h es admisible)</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(Garantizado)</w:t>
            </w:r>
          </w:p>
        </w:tc>
        <w:tc>
          <w:tcPr>
            <w:tcW w:type="dxa" w:w="1584"/>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O(b^d*) (O(b^m) peor)</w:t>
            </w:r>
          </w:p>
        </w:tc>
        <w:tc>
          <w:tcPr>
            <w:tcW w:type="dxa" w:w="1440"/>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O(b^d*)</w:t>
            </w:r>
          </w:p>
        </w:tc>
      </w:tr>
    </w:tbl>
    <w:p>
      <w:pPr>
        <w:spacing w:before="60" w:after="160"/>
      </w:pPr>
      <w:r>
        <w:rPr>
          <w:rFonts w:ascii="Times New Roman" w:hAnsi="Times New Roman"/>
          <w:i/>
          <w:color w:val="64748B"/>
          <w:sz w:val="18"/>
        </w:rPr>
        <w:t>Nota. b: factor de ramificación; d: profundidad óptima; m: profundidad máxima; C*: costo óptimo; eps: costo mínimo de paso.</w:t>
      </w:r>
    </w:p>
    <w:p>
      <w:pPr>
        <w:keepNext/>
        <w:spacing w:before="280" w:after="120" w:line="276" w:lineRule="auto"/>
      </w:pPr>
      <w:r>
        <w:rPr>
          <w:rFonts w:ascii="Times New Roman" w:hAnsi="Times New Roman"/>
          <w:b/>
          <w:color w:val="1A365D"/>
          <w:sz w:val="28"/>
        </w:rPr>
        <w:t>3. Descripción y Formulación del Problema</w:t>
      </w:r>
    </w:p>
    <w:p>
      <w:pPr>
        <w:spacing w:before="0" w:after="120" w:line="312" w:lineRule="auto"/>
        <w:jc w:val="both"/>
      </w:pPr>
      <w:r>
        <w:rPr>
          <w:rFonts w:ascii="Times New Roman" w:hAnsi="Times New Roman"/>
          <w:color w:val="1A202C"/>
          <w:sz w:val="24"/>
        </w:rPr>
        <w:t>El proyecto se contextualiza en el diseño del sistema de navegación inteligente para un robot de rescate autónomo. El robot debe ser capaz de ingresar a una edificación colapsada cuya distribución espacial se modela como una cuadrícula matricial bidimensional de dimensiones M x N. Dentro de esta matriz:</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'S' (Start): Posición de entrada o despliegue inicial del robot rescatista.</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'G' (Goal): Posición donde se encuentra una víctima atrapada o una salida de emergencia.</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'0' (Espacio Libre): Celda despejada por donde el robot puede transitar libremente.</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'1' (Obstáculo): Muros colapsados, escombros o losas infranqueables que impiden el paso.</w:t>
      </w:r>
    </w:p>
    <w:p>
      <w:pPr>
        <w:keepNext/>
        <w:spacing w:before="220" w:after="80" w:line="276" w:lineRule="auto"/>
      </w:pPr>
      <w:r>
        <w:rPr>
          <w:rFonts w:ascii="Times New Roman" w:hAnsi="Times New Roman"/>
          <w:b/>
          <w:color w:val="2B6CB0"/>
          <w:sz w:val="25"/>
        </w:rPr>
        <w:t>3.1 Reglas de Movimiento y Costos Asimétricos</w:t>
      </w:r>
    </w:p>
    <w:p>
      <w:pPr>
        <w:spacing w:before="0" w:after="120" w:line="312" w:lineRule="auto"/>
        <w:jc w:val="both"/>
      </w:pPr>
      <w:r>
        <w:rPr>
          <w:rFonts w:ascii="Times New Roman" w:hAnsi="Times New Roman"/>
          <w:color w:val="1A202C"/>
          <w:sz w:val="24"/>
        </w:rPr>
        <w:t>El robot puede ejecutar cuatro movimientos discretos ortogonales, sujetos a restricciones físicas:</w:t>
      </w:r>
    </w:p>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MOVIMIENTOS = {</w:t>
              <w:br/>
              <w:t xml:space="preserve">    (0,  1): 1,   # Desplazamiento Horizontal a la Derecha  -&gt; Costo = 1</w:t>
              <w:br/>
              <w:t xml:space="preserve">    (0, -1): 1,   # Desplazamiento Horizontal a la Izquierda -&gt; Costo = 1</w:t>
              <w:br/>
              <w:t xml:space="preserve">    (1,  0): 2,   # Desplazamiento Vertical hacia Abajo      -&gt; Costo = 2</w:t>
              <w:br/>
              <w:t xml:space="preserve">    (-1, 0): 2    # Desplazamiento Vertical hacia Arriba     -&gt; Costo = 2</w:t>
              <w:br/>
              <w:t>}</w:t>
            </w:r>
          </w:p>
        </w:tc>
      </w:tr>
    </w:tbl>
    <w:p/>
    <w:p>
      <w:pPr>
        <w:spacing w:before="0" w:after="120" w:line="312" w:lineRule="auto"/>
        <w:jc w:val="both"/>
      </w:pPr>
      <w:r>
        <w:rPr>
          <w:rFonts w:ascii="Times New Roman" w:hAnsi="Times New Roman"/>
          <w:color w:val="1A202C"/>
          <w:sz w:val="24"/>
        </w:rPr>
        <w:t>La asignación de un costo doble (c=2) a los movimientos verticales simula el esfuerzo motriz de ascenso y descenso en rampas de escombros o la resistencia mecánica contra la gravedad. Esta diferenciación de costos constituye una variable de estudio determinante, ya que induce discrepancias entre las trayectorias de menor longitud geométrica (seleccionadas por BFS) y las de menor consumo energético (seleccionadas por UCS y A*).</w:t>
      </w:r>
    </w:p>
    <w:p>
      <w:pPr>
        <w:keepNext/>
        <w:spacing w:before="220" w:after="80" w:line="276" w:lineRule="auto"/>
      </w:pPr>
      <w:r>
        <w:rPr>
          <w:rFonts w:ascii="Times New Roman" w:hAnsi="Times New Roman"/>
          <w:b/>
          <w:color w:val="2B6CB0"/>
          <w:sz w:val="25"/>
        </w:rPr>
        <w:t>3.2 Métricas de Desempeño Cuantitativo</w:t>
      </w:r>
    </w:p>
    <w:p>
      <w:pPr>
        <w:spacing w:before="0" w:after="120" w:line="312" w:lineRule="auto"/>
        <w:jc w:val="both"/>
      </w:pPr>
      <w:r>
        <w:rPr>
          <w:rFonts w:ascii="Times New Roman" w:hAnsi="Times New Roman"/>
          <w:color w:val="1A202C"/>
          <w:sz w:val="24"/>
        </w:rPr>
        <w:t>Para realizar una comparación experimental rigurosa entre los cinco algoritmos, se instrumentó el sistema para registrar cuatro métricas clave:</w:t>
      </w:r>
    </w:p>
    <w:p>
      <w:pPr>
        <w:spacing w:before="20" w:after="60" w:line="288" w:lineRule="auto"/>
        <w:ind w:left="432" w:hanging="288"/>
        <w:jc w:val="both"/>
      </w:pPr>
      <w:r>
        <w:rPr>
          <w:rFonts w:ascii="Times New Roman" w:hAnsi="Times New Roman"/>
          <w:b/>
          <w:color w:val="1A202C"/>
          <w:sz w:val="24"/>
        </w:rPr>
        <w:t xml:space="preserve">1. </w:t>
      </w:r>
      <w:r>
        <w:rPr>
          <w:rFonts w:ascii="Times New Roman" w:hAnsi="Times New Roman"/>
          <w:color w:val="1A202C"/>
          <w:sz w:val="24"/>
        </w:rPr>
        <w:t>Nodos Explorados (N_exp): Cantidad total de estados extraídos de la frontera y evaluados durante el proceso de búsqueda. Mide el esfuerzo computacional y el consumo de memoria.</w:t>
      </w:r>
    </w:p>
    <w:p>
      <w:pPr>
        <w:spacing w:before="20" w:after="60" w:line="288" w:lineRule="auto"/>
        <w:ind w:left="432" w:hanging="288"/>
        <w:jc w:val="both"/>
      </w:pPr>
      <w:r>
        <w:rPr>
          <w:rFonts w:ascii="Times New Roman" w:hAnsi="Times New Roman"/>
          <w:b/>
          <w:color w:val="1A202C"/>
          <w:sz w:val="24"/>
        </w:rPr>
        <w:t xml:space="preserve">2. </w:t>
      </w:r>
      <w:r>
        <w:rPr>
          <w:rFonts w:ascii="Times New Roman" w:hAnsi="Times New Roman"/>
          <w:color w:val="1A202C"/>
          <w:sz w:val="24"/>
        </w:rPr>
        <w:t>Tiempo de Ejecución (t_cpu): Tiempo de procesamiento de CPU medido en milisegundos (ms) con precisión de microsegundos mediante time.perf_counter().</w:t>
      </w:r>
    </w:p>
    <w:p>
      <w:pPr>
        <w:spacing w:before="20" w:after="60" w:line="288" w:lineRule="auto"/>
        <w:ind w:left="432" w:hanging="288"/>
        <w:jc w:val="both"/>
      </w:pPr>
      <w:r>
        <w:rPr>
          <w:rFonts w:ascii="Times New Roman" w:hAnsi="Times New Roman"/>
          <w:b/>
          <w:color w:val="1A202C"/>
          <w:sz w:val="24"/>
        </w:rPr>
        <w:t xml:space="preserve">3. </w:t>
      </w:r>
      <w:r>
        <w:rPr>
          <w:rFonts w:ascii="Times New Roman" w:hAnsi="Times New Roman"/>
          <w:color w:val="1A202C"/>
          <w:sz w:val="24"/>
        </w:rPr>
        <w:t>Costo Total de la Ruta (C_total): Sumatoria de los costos de transición de cada paso a lo largo de la trayectoria solución encontrada desde 'S' hasta 'G'.</w:t>
      </w:r>
    </w:p>
    <w:p>
      <w:pPr>
        <w:spacing w:before="20" w:after="60" w:line="288" w:lineRule="auto"/>
        <w:ind w:left="432" w:hanging="288"/>
        <w:jc w:val="both"/>
      </w:pPr>
      <w:r>
        <w:rPr>
          <w:rFonts w:ascii="Times New Roman" w:hAnsi="Times New Roman"/>
          <w:b/>
          <w:color w:val="1A202C"/>
          <w:sz w:val="24"/>
        </w:rPr>
        <w:t xml:space="preserve">4. </w:t>
      </w:r>
      <w:r>
        <w:rPr>
          <w:rFonts w:ascii="Times New Roman" w:hAnsi="Times New Roman"/>
          <w:color w:val="1A202C"/>
          <w:sz w:val="24"/>
        </w:rPr>
        <w:t>Longitud de la Ruta (L): Número total de pasos o transiciones ejecutadas en la ruta solución (longitud de la lista de coordenadas menos 1).</w:t>
      </w:r>
    </w:p>
    <w:p>
      <w:pPr>
        <w:keepNext/>
        <w:spacing w:before="280" w:after="120" w:line="276" w:lineRule="auto"/>
      </w:pPr>
      <w:r>
        <w:rPr>
          <w:rFonts w:ascii="Times New Roman" w:hAnsi="Times New Roman"/>
          <w:b/>
          <w:color w:val="1A365D"/>
          <w:sz w:val="28"/>
        </w:rPr>
        <w:t>4. Implementación del Sistema</w:t>
      </w:r>
    </w:p>
    <w:p>
      <w:pPr>
        <w:spacing w:before="0" w:after="120" w:line="312" w:lineRule="auto"/>
        <w:jc w:val="both"/>
      </w:pPr>
      <w:r>
        <w:rPr>
          <w:rFonts w:ascii="Times New Roman" w:hAnsi="Times New Roman"/>
          <w:color w:val="1A202C"/>
          <w:sz w:val="24"/>
        </w:rPr>
        <w:t>El sistema se desarrolló íntegramente en lenguaje Python 3 bajo un diseño arquitectónico modular en paquetes (src/core, src/gui, src/utils), garantizando alta cohesión, desacoplamiento y reproducibilidad:</w:t>
      </w:r>
    </w:p>
    <w:p>
      <w:pPr>
        <w:spacing w:before="20" w:after="60" w:line="288" w:lineRule="auto"/>
        <w:ind w:left="432" w:hanging="288"/>
        <w:jc w:val="both"/>
      </w:pPr>
      <w:r>
        <w:rPr>
          <w:rFonts w:ascii="Times New Roman" w:hAnsi="Times New Roman"/>
          <w:b/>
          <w:color w:val="1A202C"/>
          <w:sz w:val="24"/>
        </w:rPr>
        <w:t xml:space="preserve">1. </w:t>
      </w:r>
      <w:r>
        <w:rPr>
          <w:rFonts w:ascii="Times New Roman" w:hAnsi="Times New Roman"/>
          <w:color w:val="1A202C"/>
          <w:sz w:val="24"/>
        </w:rPr>
        <w:t>Módulo del Núcleo Algorítmico (src/core/): Contiene las funciones puras de búsqueda (bfs, dfs, ucs, greedy, a_star), heurísticas y catálogo de laberintos.</w:t>
      </w:r>
    </w:p>
    <w:p>
      <w:pPr>
        <w:spacing w:before="20" w:after="60" w:line="288" w:lineRule="auto"/>
        <w:ind w:left="432" w:hanging="288"/>
        <w:jc w:val="both"/>
      </w:pPr>
      <w:r>
        <w:rPr>
          <w:rFonts w:ascii="Times New Roman" w:hAnsi="Times New Roman"/>
          <w:b/>
          <w:color w:val="1A202C"/>
          <w:sz w:val="24"/>
        </w:rPr>
        <w:t xml:space="preserve">2. </w:t>
      </w:r>
      <w:r>
        <w:rPr>
          <w:rFonts w:ascii="Times New Roman" w:hAnsi="Times New Roman"/>
          <w:color w:val="1A202C"/>
          <w:sz w:val="24"/>
        </w:rPr>
        <w:t>Módulo de Interfaz Gráfica (src/gui/): Desarrollado en Tkinter/ttk, provee edición de celdas, animación paso a paso de la exploración y consulta de métricas en tiempo real.</w:t>
      </w:r>
    </w:p>
    <w:p>
      <w:pPr>
        <w:spacing w:before="20" w:after="60" w:line="288" w:lineRule="auto"/>
        <w:ind w:left="432" w:hanging="288"/>
        <w:jc w:val="both"/>
      </w:pPr>
      <w:r>
        <w:rPr>
          <w:rFonts w:ascii="Times New Roman" w:hAnsi="Times New Roman"/>
          <w:b/>
          <w:color w:val="1A202C"/>
          <w:sz w:val="24"/>
        </w:rPr>
        <w:t xml:space="preserve">3. </w:t>
      </w:r>
      <w:r>
        <w:rPr>
          <w:rFonts w:ascii="Times New Roman" w:hAnsi="Times New Roman"/>
          <w:color w:val="1A202C"/>
          <w:sz w:val="24"/>
        </w:rPr>
        <w:t>Módulo de Utilidades (src/utils/): Administra la generación de figuras comparativas de alta resolución mediante Matplotlib y la compilación automatizada del informe formal en Word.</w:t>
      </w:r>
    </w:p>
    <w:p>
      <w:pPr>
        <w:keepNext/>
        <w:spacing w:before="220" w:after="80" w:line="276" w:lineRule="auto"/>
      </w:pPr>
      <w:r>
        <w:rPr>
          <w:rFonts w:ascii="Times New Roman" w:hAnsi="Times New Roman"/>
          <w:b/>
          <w:color w:val="2B6CB0"/>
          <w:sz w:val="25"/>
        </w:rPr>
        <w:t>4.1 Estructuras de Datos y Optimización de Complejidad</w:t>
      </w:r>
    </w:p>
    <w:p>
      <w:pPr>
        <w:spacing w:before="0" w:after="120" w:line="312" w:lineRule="auto"/>
        <w:jc w:val="both"/>
      </w:pPr>
      <w:r>
        <w:rPr>
          <w:rFonts w:ascii="Times New Roman" w:hAnsi="Times New Roman"/>
          <w:color w:val="1A202C"/>
          <w:sz w:val="24"/>
        </w:rPr>
        <w:t>Para asegurar tiempos de respuesta óptimos y evitar cuellos de botella en memoria, se seleccionaron minuciosamente las estructuras de datos estándar de Python:</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collections.deque: Utilizada en BFS para lograr operaciones de inserción al final y extracción al frente en tiempo constante O(1).</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heapq (Binary Min-Heap): Utilizado en UCS, Greedy y A*. Para evitar comparaciones no deseadas entre listas de rutas cuando los costos son iguales, las tuplas insertadas en el heap incluyen un contador incremental de desempate: (prioridad, contador, nodo_actual, ruta).</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Diccionarios y Conjuntos Hash (dict y set): Utilizados para el registro de estados visitados y el rastreo de costos mínimos g(n), permitiendo consultas e inserciones en tiempo amortizado O(1).</w:t>
      </w:r>
    </w:p>
    <w:p>
      <w:pPr>
        <w:keepNext/>
        <w:spacing w:before="220" w:after="80" w:line="276" w:lineRule="auto"/>
      </w:pPr>
      <w:r>
        <w:rPr>
          <w:rFonts w:ascii="Times New Roman" w:hAnsi="Times New Roman"/>
          <w:b/>
          <w:color w:val="2B6CB0"/>
          <w:sz w:val="25"/>
        </w:rPr>
        <w:t>4.2 Código Fuente Principal del Algoritmo A*</w:t>
      </w:r>
    </w:p>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def a_star(laberinto, registrar_exploracion=True):</w:t>
              <w:br/>
              <w:t xml:space="preserve">    inicio, meta = encontrar_inicio_meta(laberinto)</w:t>
              <w:br/>
              <w:t xml:space="preserve">    inicio_tiempo = time.perf_counter()</w:t>
              <w:br/>
              <w:t xml:space="preserve">    contador = 0</w:t>
              <w:br/>
              <w:t xml:space="preserve">    h_inicio = heuristica_manhattan(inicio, meta)</w:t>
              <w:br/>
              <w:t xml:space="preserve">    cola = [(h_inicio, 0, contador, inicio, [inicio])]</w:t>
              <w:br/>
              <w:t xml:space="preserve">    visitados = {}</w:t>
              <w:br/>
              <w:t xml:space="preserve">    orden_exploracion = []</w:t>
              <w:br/>
              <w:t xml:space="preserve">    nodos_explorados = 0</w:t>
              <w:br/>
              <w:br/>
              <w:t xml:space="preserve">    while cola:</w:t>
              <w:br/>
              <w:t xml:space="preserve">        f_cost, g_cost, _, actual, ruta = heapq.heappop(cola)</w:t>
              <w:br/>
              <w:t xml:space="preserve">        if actual in visitados and visitados[actual] &lt;= g_cost:</w:t>
              <w:br/>
              <w:t xml:space="preserve">            continue</w:t>
              <w:br/>
              <w:t xml:space="preserve">        visitados[actual] = g_cost</w:t>
              <w:br/>
              <w:t xml:space="preserve">        nodos_explorados += 1</w:t>
              <w:br/>
              <w:t xml:space="preserve">        if registrar_exploracion:</w:t>
              <w:br/>
              <w:t xml:space="preserve">            orden_exploracion.append(actual)</w:t>
              <w:br/>
              <w:br/>
              <w:t xml:space="preserve">        if actual == meta:</w:t>
              <w:br/>
              <w:t xml:space="preserve">            t_exec = time.perf_counter() - inicio_tiempo</w:t>
              <w:br/>
              <w:t xml:space="preserve">            return ruta, nodos_explorados, t_exec, g_cost, len(ruta)-1, orden_exploracion</w:t>
              <w:br/>
              <w:br/>
              <w:t xml:space="preserve">        for (dx, dy), costo_mov in MOVIMIENTOS.items():</w:t>
              <w:br/>
              <w:t xml:space="preserve">            vecino = (actual[0] + dx, actual[1] + dy)</w:t>
              <w:br/>
              <w:t xml:space="preserve">            if es_celda_transitable(laberinto, vecino[0], vecino[1]):</w:t>
              <w:br/>
              <w:t xml:space="preserve">                nuevo_g = g_cost + costo_mov</w:t>
              <w:br/>
              <w:t xml:space="preserve">                if vecino not in visitados or nuevo_g &lt; visitados[vecino]:</w:t>
              <w:br/>
              <w:t xml:space="preserve">                    nuevo_f = nuevo_g + heuristica_manhattan(vecino, meta)</w:t>
              <w:br/>
              <w:t xml:space="preserve">                    contador += 1</w:t>
              <w:br/>
              <w:t xml:space="preserve">                    heapq.heappush(cola, (nuevo_f, nuevo_g, contador, vecino, ruta + [vecino]))</w:t>
              <w:br/>
              <w:t xml:space="preserve">    return None, nodos_explorados, time.perf_counter() - inicio_tiempo, 0, 0, orden_exploracion</w:t>
            </w:r>
          </w:p>
        </w:tc>
      </w:tr>
    </w:tbl>
    <w:p/>
    <w:p>
      <w:pPr>
        <w:keepNext/>
        <w:spacing w:before="220" w:after="80" w:line="276" w:lineRule="auto"/>
      </w:pPr>
      <w:r>
        <w:rPr>
          <w:rFonts w:ascii="Times New Roman" w:hAnsi="Times New Roman"/>
          <w:b/>
          <w:color w:val="2B6CB0"/>
          <w:sz w:val="25"/>
        </w:rPr>
        <w:t>4.3 Características de la Interfaz Gráfica (GUI)</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Editor Dinámico de Rejilla: Permite alternar muros ('1'), pasillos libres ('0'), posición inicial ('S') y meta ('G') mediante clics directos o arrastre continuo con el ratón.</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Selector de Presets y Generador Aleatorio: Facilita la carga instantánea de escenarios de prueba o la creación de laberintos aleatorios garantizados como solvables.</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Animador con Control de Velocidad: Simula en tiempo real la expansión de la frontera (celdas amarillas) y el trazado progresivo de la ruta óptima final (celdas azules y línea dorada), con velocidad ajustable de 1 ms a 150 ms por paso.</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Panel de Benchmarking y Ventana de Resultados: Ejecuta simultáneamente los 5 algoritmos sobre el mapa activo, desplegando una tabla comparativa y permitiendo exportar gráficos de rendimiento generados con Matplotlib.</w:t>
      </w:r>
    </w:p>
    <w:p>
      <w:pPr>
        <w:keepNext/>
        <w:spacing w:before="280" w:after="120" w:line="276" w:lineRule="auto"/>
      </w:pPr>
      <w:r>
        <w:rPr>
          <w:rFonts w:ascii="Times New Roman" w:hAnsi="Times New Roman"/>
          <w:b/>
          <w:color w:val="1A365D"/>
          <w:sz w:val="28"/>
        </w:rPr>
        <w:t>5. Resultados Experimentales</w:t>
      </w:r>
    </w:p>
    <w:p>
      <w:pPr>
        <w:spacing w:before="0" w:after="120" w:line="312" w:lineRule="auto"/>
        <w:jc w:val="both"/>
      </w:pPr>
      <w:r>
        <w:rPr>
          <w:rFonts w:ascii="Times New Roman" w:hAnsi="Times New Roman"/>
          <w:color w:val="1A202C"/>
          <w:sz w:val="24"/>
        </w:rPr>
        <w:t>Para validar empíricamente la efectividad y el comportamiento de los algoritmos implementados, se diseñó una batería de pruebas sobre cuatro escenarios con distintas complejidades topológicas, densidades de obstáculos y tamaños de rejilla.</w:t>
      </w:r>
    </w:p>
    <w:p>
      <w:pPr>
        <w:keepNext/>
        <w:spacing w:before="220" w:after="80" w:line="276" w:lineRule="auto"/>
      </w:pPr>
      <w:r>
        <w:rPr>
          <w:rFonts w:ascii="Times New Roman" w:hAnsi="Times New Roman"/>
          <w:b/>
          <w:color w:val="2B6CB0"/>
          <w:sz w:val="25"/>
        </w:rPr>
        <w:t>5.1 Caso de Estudio 1: Laberinto Oficial de Prueba (5x5)</w:t>
      </w:r>
    </w:p>
    <w:p>
      <w:pPr>
        <w:spacing w:before="0" w:after="120" w:line="312" w:lineRule="auto"/>
        <w:jc w:val="both"/>
      </w:pPr>
      <w:r>
        <w:rPr>
          <w:rFonts w:ascii="Times New Roman" w:hAnsi="Times New Roman"/>
          <w:color w:val="1A202C"/>
          <w:sz w:val="24"/>
        </w:rPr>
        <w:t>El primer escenario corresponde a la matriz 5x5 estipulada en la guía oficial del proyecto, con un punto de inicio en (0,0) y la meta en (4,3). Representa un entorno controlado con obstáculos intermedios.</w:t>
      </w:r>
    </w:p>
    <w:p>
      <w:pPr>
        <w:keepNext/>
        <w:spacing w:before="160" w:after="40"/>
      </w:pPr>
      <w:r>
        <w:rPr>
          <w:rFonts w:ascii="Times New Roman" w:hAnsi="Times New Roman"/>
          <w:b/>
          <w:color w:val="1A365D"/>
          <w:sz w:val="22"/>
        </w:rPr>
        <w:t>Tabla 2. Métricas de Desempeño en el Escenario Oficial de Prueba (5x5)</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592"/>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Métrica Evaluada</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BFS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DFS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UCS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Greedy</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A*</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Nodos explorados</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12</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10</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12</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Tiempo de ejecución (ms)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0.0631</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0.0388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0.0590</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0.0382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0.0464</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Costo total (H=1, V=2)</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13</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15</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13</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13</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13</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Longitud de la ruta (pasos)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9</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11</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9</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9</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9</w:t>
            </w:r>
          </w:p>
        </w:tc>
      </w:tr>
      <w:tr>
        <w:tc>
          <w:tcPr>
            <w:tcW w:type="dxa" w:w="2592"/>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¿Encontró ruta óptima?</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(Desvío)</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(Coincidente)</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r>
    </w:tbl>
    <w:p>
      <w:pPr>
        <w:keepNext/>
        <w:spacing w:before="160" w:after="60"/>
        <w:jc w:val="center"/>
      </w:pPr>
      <w:r>
        <w:drawing>
          <wp:inline xmlns:a="http://schemas.openxmlformats.org/drawingml/2006/main" xmlns:pic="http://schemas.openxmlformats.org/drawingml/2006/picture">
            <wp:extent cx="5669280" cy="1295383"/>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1295383"/>
                    </a:xfrm>
                    <a:prstGeom prst="rect"/>
                  </pic:spPr>
                </pic:pic>
              </a:graphicData>
            </a:graphic>
          </wp:inline>
        </w:drawing>
      </w:r>
    </w:p>
    <w:p>
      <w:pPr>
        <w:spacing w:before="40" w:after="200"/>
        <w:jc w:val="center"/>
      </w:pPr>
      <w:r>
        <w:rPr>
          <w:rFonts w:ascii="Times New Roman" w:hAnsi="Times New Roman"/>
          <w:b/>
          <w:color w:val="1A365D"/>
          <w:sz w:val="19"/>
        </w:rPr>
        <w:t xml:space="preserve">Figura 1. </w:t>
      </w:r>
      <w:r>
        <w:rPr>
          <w:rFonts w:ascii="Times New Roman" w:hAnsi="Times New Roman"/>
          <w:i/>
          <w:color w:val="4A5568"/>
          <w:sz w:val="19"/>
        </w:rPr>
        <w:t>Comparación visual de la navegación y nodos explorados en el Laberinto Oficial (5x5). Verde: Inicio, Rojo: Meta, Amarillo: Nodos explorados, Azul: Trayectoria solución encontrada.</w:t>
      </w:r>
    </w:p>
    <w:p>
      <w:pPr>
        <w:keepNext/>
        <w:spacing w:before="160" w:after="60"/>
        <w:jc w:val="center"/>
      </w:pPr>
      <w:r>
        <w:drawing>
          <wp:inline xmlns:a="http://schemas.openxmlformats.org/drawingml/2006/main" xmlns:pic="http://schemas.openxmlformats.org/drawingml/2006/picture">
            <wp:extent cx="5669280" cy="4096686"/>
            <wp:docPr id="15" name="Picture 15"/>
            <wp:cNvGraphicFramePr>
              <a:graphicFrameLocks noChangeAspect="1"/>
            </wp:cNvGraphicFramePr>
            <a:graphic>
              <a:graphicData uri="http://schemas.openxmlformats.org/drawingml/2006/picture">
                <pic:pic>
                  <pic:nvPicPr>
                    <pic:cNvPr id="0" name="grafico_preset_1.png"/>
                    <pic:cNvPicPr/>
                  </pic:nvPicPr>
                  <pic:blipFill>
                    <a:blip r:embed="rId17"/>
                    <a:stretch>
                      <a:fillRect/>
                    </a:stretch>
                  </pic:blipFill>
                  <pic:spPr>
                    <a:xfrm>
                      <a:off x="0" y="0"/>
                      <a:ext cx="5669280" cy="4096686"/>
                    </a:xfrm>
                    <a:prstGeom prst="rect"/>
                  </pic:spPr>
                </pic:pic>
              </a:graphicData>
            </a:graphic>
          </wp:inline>
        </w:drawing>
      </w:r>
    </w:p>
    <w:p>
      <w:pPr>
        <w:spacing w:before="40" w:after="200"/>
        <w:jc w:val="center"/>
      </w:pPr>
      <w:r>
        <w:rPr>
          <w:rFonts w:ascii="Times New Roman" w:hAnsi="Times New Roman"/>
          <w:b/>
          <w:color w:val="1A365D"/>
          <w:sz w:val="19"/>
        </w:rPr>
        <w:t xml:space="preserve">Figura 2. </w:t>
      </w:r>
      <w:r>
        <w:rPr>
          <w:rFonts w:ascii="Times New Roman" w:hAnsi="Times New Roman"/>
          <w:i/>
          <w:color w:val="4A5568"/>
          <w:sz w:val="19"/>
        </w:rPr>
        <w:t>Gráficos comparativos de barras para el Escenario 1 (5x5): Nodos explorados, Tiempo de ejecución (ms), Costo total y Longitud de la ruta.</w:t>
      </w:r>
    </w:p>
    <w:p>
      <w:pPr>
        <w:spacing w:before="0" w:after="120" w:line="312" w:lineRule="auto"/>
        <w:jc w:val="both"/>
      </w:pPr>
      <w:r>
        <w:rPr>
          <w:rFonts w:ascii="Times New Roman" w:hAnsi="Times New Roman"/>
          <w:color w:val="1A202C"/>
          <w:sz w:val="24"/>
        </w:rPr>
        <w:t>En este primer caso, BFS, UCS, Greedy y A* convergen a la misma trayectoria óptima con costo de 13 unidades y 9 pasos. Sin embargo, A* y Greedy destacan por su notable eficiencia de exploración, expandiendo únicamente 12 y 10 nodos respectivamente, frente a los 16 nodos explorados por los métodos ciegos BFS y UCS. Por su parte, DFS se desvía por una rama lateral antes de retroceder, generando una ruta subóptima con 11 pasos y un costo elevado de 15 unidades.</w:t>
      </w:r>
    </w:p>
    <w:p>
      <w:pPr>
        <w:keepNext/>
        <w:spacing w:before="220" w:after="80" w:line="276" w:lineRule="auto"/>
      </w:pPr>
      <w:r>
        <w:rPr>
          <w:rFonts w:ascii="Times New Roman" w:hAnsi="Times New Roman"/>
          <w:b/>
          <w:color w:val="2B6CB0"/>
          <w:sz w:val="25"/>
        </w:rPr>
        <w:t>5.2 Caso de Estudio 2: Rescate Urbano con Rutas Alternativas (10x10)</w:t>
      </w:r>
    </w:p>
    <w:p>
      <w:pPr>
        <w:spacing w:before="0" w:after="120" w:line="312" w:lineRule="auto"/>
        <w:jc w:val="both"/>
      </w:pPr>
      <w:r>
        <w:rPr>
          <w:rFonts w:ascii="Times New Roman" w:hAnsi="Times New Roman"/>
          <w:color w:val="1A202C"/>
          <w:sz w:val="24"/>
        </w:rPr>
        <w:t>El segundo escenario simula una planta de edificio de 10x10 celdas con múltiples pasillos paralelos, donde existen dos alternativas de navegación: una ruta superior con mayor número de pasos horizontales y una inferior con más tramos verticales.</w:t>
      </w:r>
    </w:p>
    <w:p>
      <w:pPr>
        <w:keepNext/>
        <w:spacing w:before="160" w:after="40"/>
      </w:pPr>
      <w:r>
        <w:rPr>
          <w:rFonts w:ascii="Times New Roman" w:hAnsi="Times New Roman"/>
          <w:b/>
          <w:color w:val="1A365D"/>
          <w:sz w:val="22"/>
        </w:rPr>
        <w:t>Tabla 3. Métricas de Desempeño en el Escenario de Rescate Urbano (10x10)</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592"/>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Métrica Evaluada</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BFS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DFS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UCS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Greedy</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A*</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Nodos explorados</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65</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33</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64</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20</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50</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Tiempo de ejecución (ms)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0.1772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0.0943</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0.2122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0.0712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0.1801</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Costo total (H=1, V=2)</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46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26</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Longitud de la ruta (pasos)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r>
      <w:tr>
        <w:tc>
          <w:tcPr>
            <w:tcW w:type="dxa" w:w="2592"/>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¿Encontró ruta óptima?</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r>
    </w:tbl>
    <w:p>
      <w:pPr>
        <w:keepNext/>
        <w:spacing w:before="160" w:after="60"/>
        <w:jc w:val="center"/>
      </w:pPr>
      <w:r>
        <w:drawing>
          <wp:inline xmlns:a="http://schemas.openxmlformats.org/drawingml/2006/main" xmlns:pic="http://schemas.openxmlformats.org/drawingml/2006/picture">
            <wp:extent cx="5669280" cy="1295383"/>
            <wp:docPr id="16" name="Picture 1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1295383"/>
                    </a:xfrm>
                    <a:prstGeom prst="rect"/>
                  </pic:spPr>
                </pic:pic>
              </a:graphicData>
            </a:graphic>
          </wp:inline>
        </w:drawing>
      </w:r>
    </w:p>
    <w:p>
      <w:pPr>
        <w:spacing w:before="40" w:after="200"/>
        <w:jc w:val="center"/>
      </w:pPr>
      <w:r>
        <w:rPr>
          <w:rFonts w:ascii="Times New Roman" w:hAnsi="Times New Roman"/>
          <w:b/>
          <w:color w:val="1A365D"/>
          <w:sz w:val="19"/>
        </w:rPr>
        <w:t xml:space="preserve">Figura 3. </w:t>
      </w:r>
      <w:r>
        <w:rPr>
          <w:rFonts w:ascii="Times New Roman" w:hAnsi="Times New Roman"/>
          <w:i/>
          <w:color w:val="4A5568"/>
          <w:sz w:val="19"/>
        </w:rPr>
        <w:t>Comparación visual de la navegación en el Escenario de Rescate Urbano (10x10).</w:t>
      </w:r>
    </w:p>
    <w:p>
      <w:pPr>
        <w:spacing w:before="0" w:after="120" w:line="312" w:lineRule="auto"/>
        <w:jc w:val="both"/>
      </w:pPr>
      <w:r>
        <w:rPr>
          <w:rFonts w:ascii="Times New Roman" w:hAnsi="Times New Roman"/>
          <w:color w:val="1A202C"/>
          <w:sz w:val="24"/>
        </w:rPr>
        <w:t>En este entorno más amplio, la búsqueda avara (Greedy) explora únicamente 20 nodos (un 68.7% menos que BFS y un 60% menos que A*), logrando un tiempo de CPU récord de 0.0712 ms debido a la ausencia de trampas que obstruyan la línea visual directa hacia la meta.</w:t>
      </w:r>
    </w:p>
    <w:p>
      <w:pPr>
        <w:keepNext/>
        <w:spacing w:before="220" w:after="80" w:line="276" w:lineRule="auto"/>
      </w:pPr>
      <w:r>
        <w:rPr>
          <w:rFonts w:ascii="Times New Roman" w:hAnsi="Times New Roman"/>
          <w:b/>
          <w:color w:val="2B6CB0"/>
          <w:sz w:val="25"/>
        </w:rPr>
        <w:t>5.3 Caso de Estudio 3: Escenario de Obstáculo Cóncavo / Trampa en U (12x12)</w:t>
      </w:r>
    </w:p>
    <w:p>
      <w:pPr>
        <w:spacing w:before="0" w:after="120" w:line="312" w:lineRule="auto"/>
        <w:jc w:val="both"/>
      </w:pPr>
      <w:r>
        <w:rPr>
          <w:rFonts w:ascii="Times New Roman" w:hAnsi="Times New Roman"/>
          <w:color w:val="1A202C"/>
          <w:sz w:val="24"/>
        </w:rPr>
        <w:t>El tercer escenario somete a prueba los algoritmos frente a una 'trampa en U', un obstáculo cóncavo donde la meta se ubica dentro de una cavidad cuya única entrada se encuentra en el extremo opuesto a la dirección heurística natural.</w:t>
      </w:r>
    </w:p>
    <w:p>
      <w:pPr>
        <w:keepNext/>
        <w:spacing w:before="160" w:after="40"/>
      </w:pPr>
      <w:r>
        <w:rPr>
          <w:rFonts w:ascii="Times New Roman" w:hAnsi="Times New Roman"/>
          <w:b/>
          <w:color w:val="1A365D"/>
          <w:sz w:val="22"/>
        </w:rPr>
        <w:t>Tabla 4. Métricas de Desempeño en el Escenario de Trampa Cóncava en U (12x12)</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592"/>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Métrica Evaluada</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BFS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DFS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UCS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Greedy</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A*</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Nodos explorados</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95</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73</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99</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37</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65</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Tiempo de ejecución (ms)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0.2665</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0.3513</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0.4931</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0.1482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0.2677</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Costo total (H=1, V=2)</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29</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129</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29</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29</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29</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Longitud de la ruta (pasos)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72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r>
      <w:tr>
        <w:tc>
          <w:tcPr>
            <w:tcW w:type="dxa" w:w="2592"/>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¿Encontró ruta óptima?</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(Severo desvío)</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(Tras atasco)</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r>
    </w:tbl>
    <w:p>
      <w:pPr>
        <w:keepNext/>
        <w:spacing w:before="160" w:after="60"/>
        <w:jc w:val="center"/>
      </w:pPr>
      <w:r>
        <w:drawing>
          <wp:inline xmlns:a="http://schemas.openxmlformats.org/drawingml/2006/main" xmlns:pic="http://schemas.openxmlformats.org/drawingml/2006/picture">
            <wp:extent cx="5669280" cy="1295383"/>
            <wp:docPr id="17" name="Picture 1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1295383"/>
                    </a:xfrm>
                    <a:prstGeom prst="rect"/>
                  </pic:spPr>
                </pic:pic>
              </a:graphicData>
            </a:graphic>
          </wp:inline>
        </w:drawing>
      </w:r>
    </w:p>
    <w:p>
      <w:pPr>
        <w:spacing w:before="40" w:after="200"/>
        <w:jc w:val="center"/>
      </w:pPr>
      <w:r>
        <w:rPr>
          <w:rFonts w:ascii="Times New Roman" w:hAnsi="Times New Roman"/>
          <w:b/>
          <w:color w:val="1A365D"/>
          <w:sz w:val="19"/>
        </w:rPr>
        <w:t xml:space="preserve">Figura 4. </w:t>
      </w:r>
      <w:r>
        <w:rPr>
          <w:rFonts w:ascii="Times New Roman" w:hAnsi="Times New Roman"/>
          <w:i/>
          <w:color w:val="4A5568"/>
          <w:sz w:val="19"/>
        </w:rPr>
        <w:t>Comparación visual en el Escenario de Trampa Cóncava en U (12x12).</w:t>
      </w:r>
    </w:p>
    <w:p>
      <w:pPr>
        <w:spacing w:before="0" w:after="120" w:line="312" w:lineRule="auto"/>
        <w:jc w:val="both"/>
      </w:pPr>
      <w:r>
        <w:rPr>
          <w:rFonts w:ascii="Times New Roman" w:hAnsi="Times New Roman"/>
          <w:color w:val="1A202C"/>
          <w:sz w:val="24"/>
        </w:rPr>
        <w:t>Este caso expone con nitidez las limitaciones de la búsqueda ciega y de DFS. DFS sufrió un desvío catastrófico recorriendo 72 pasos con un costo acumulado de 129 unidades (más de 4 veces el costo óptimo de 29). Por su parte, A* superó con holgura a UCS explorando solo 65 nodos frente a los 99 nodos de UCS (un ahorro del 34.3% de estados expandidos), demostrando su robustez matemática para salir de mínimos locales heurísticos sin comprometer la optimalidad de la solución.</w:t>
      </w:r>
    </w:p>
    <w:p>
      <w:pPr>
        <w:keepNext/>
        <w:spacing w:before="220" w:after="80" w:line="276" w:lineRule="auto"/>
      </w:pPr>
      <w:r>
        <w:rPr>
          <w:rFonts w:ascii="Times New Roman" w:hAnsi="Times New Roman"/>
          <w:b/>
          <w:color w:val="2B6CB0"/>
          <w:sz w:val="25"/>
        </w:rPr>
        <w:t>5.4 Caso de Estudio 4: Escenario Complejo de Gran Escala (16x16)</w:t>
      </w:r>
    </w:p>
    <w:p>
      <w:pPr>
        <w:spacing w:before="0" w:after="120" w:line="312" w:lineRule="auto"/>
        <w:jc w:val="both"/>
      </w:pPr>
      <w:r>
        <w:rPr>
          <w:rFonts w:ascii="Times New Roman" w:hAnsi="Times New Roman"/>
          <w:color w:val="1A202C"/>
          <w:sz w:val="24"/>
        </w:rPr>
        <w:t>El cuarto escenario evalúa el comportamiento y la escalabilidad de los algoritmos en una rejilla densa de 16x16 celdas con pasadizos estrechos, múltiples bifurcaciones y un espacio de búsqueda significativamente mayor.</w:t>
      </w:r>
    </w:p>
    <w:p>
      <w:pPr>
        <w:keepNext/>
        <w:spacing w:before="160" w:after="40"/>
      </w:pPr>
      <w:r>
        <w:rPr>
          <w:rFonts w:ascii="Times New Roman" w:hAnsi="Times New Roman"/>
          <w:b/>
          <w:color w:val="1A365D"/>
          <w:sz w:val="22"/>
        </w:rPr>
        <w:t>Tabla 5. Métricas de Desempeño en el Escenario Complejo de Gran Escala (16x16)</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592"/>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Métrica Evaluada</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BFS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DFS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UCS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Greedy</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A*</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Nodos explorados</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142</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51</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141</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35</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88</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Tiempo de ejecución (ms)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0.3842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0.1383</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0.4686</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0.1224</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0.3140</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Costo total (H=1, V=2)</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46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80</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46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46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46</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Longitud de la ruta (pasos)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31</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49</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31</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31</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31</w:t>
            </w:r>
          </w:p>
        </w:tc>
      </w:tr>
      <w:tr>
        <w:tc>
          <w:tcPr>
            <w:tcW w:type="dxa" w:w="2592"/>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¿Encontró ruta óptima?</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r>
    </w:tbl>
    <w:p>
      <w:pPr>
        <w:keepNext/>
        <w:spacing w:before="160" w:after="60"/>
        <w:jc w:val="center"/>
      </w:pPr>
      <w:r>
        <w:drawing>
          <wp:inline xmlns:a="http://schemas.openxmlformats.org/drawingml/2006/main" xmlns:pic="http://schemas.openxmlformats.org/drawingml/2006/picture">
            <wp:extent cx="5669280" cy="4096686"/>
            <wp:docPr id="18" name="Picture 18"/>
            <wp:cNvGraphicFramePr>
              <a:graphicFrameLocks noChangeAspect="1"/>
            </wp:cNvGraphicFramePr>
            <a:graphic>
              <a:graphicData uri="http://schemas.openxmlformats.org/drawingml/2006/picture">
                <pic:pic>
                  <pic:nvPicPr>
                    <pic:cNvPr id="0" name="grafico_preset_4.png"/>
                    <pic:cNvPicPr/>
                  </pic:nvPicPr>
                  <pic:blipFill>
                    <a:blip r:embed="rId18"/>
                    <a:stretch>
                      <a:fillRect/>
                    </a:stretch>
                  </pic:blipFill>
                  <pic:spPr>
                    <a:xfrm>
                      <a:off x="0" y="0"/>
                      <a:ext cx="5669280" cy="4096686"/>
                    </a:xfrm>
                    <a:prstGeom prst="rect"/>
                  </pic:spPr>
                </pic:pic>
              </a:graphicData>
            </a:graphic>
          </wp:inline>
        </w:drawing>
      </w:r>
    </w:p>
    <w:p>
      <w:pPr>
        <w:spacing w:before="40" w:after="200"/>
        <w:jc w:val="center"/>
      </w:pPr>
      <w:r>
        <w:rPr>
          <w:rFonts w:ascii="Times New Roman" w:hAnsi="Times New Roman"/>
          <w:b/>
          <w:color w:val="1A365D"/>
          <w:sz w:val="19"/>
        </w:rPr>
        <w:t xml:space="preserve">Figura 5. </w:t>
      </w:r>
      <w:r>
        <w:rPr>
          <w:rFonts w:ascii="Times New Roman" w:hAnsi="Times New Roman"/>
          <w:i/>
          <w:color w:val="4A5568"/>
          <w:sz w:val="19"/>
        </w:rPr>
        <w:t>Gráficos comparativos de barras en el Escenario Complejo de Gran Escala (16x16).</w:t>
      </w:r>
    </w:p>
    <w:p>
      <w:pPr>
        <w:keepNext/>
        <w:spacing w:before="280" w:after="120" w:line="276" w:lineRule="auto"/>
      </w:pPr>
      <w:r>
        <w:rPr>
          <w:rFonts w:ascii="Times New Roman" w:hAnsi="Times New Roman"/>
          <w:b/>
          <w:color w:val="1A365D"/>
          <w:sz w:val="28"/>
        </w:rPr>
        <w:t>6. Comparación y Discusión Integral de Algoritmos</w:t>
      </w:r>
    </w:p>
    <w:p>
      <w:pPr>
        <w:spacing w:before="0" w:after="120" w:line="312" w:lineRule="auto"/>
        <w:jc w:val="both"/>
      </w:pPr>
      <w:r>
        <w:rPr>
          <w:rFonts w:ascii="Times New Roman" w:hAnsi="Times New Roman"/>
          <w:color w:val="1A202C"/>
          <w:sz w:val="24"/>
        </w:rPr>
        <w:t>El análisis comparativo consolidado de las pruebas experimentales arroja deducciones concluyentes respecto a los compromisos de diseño (trade-offs) entre tiempo de cómputo, uso de memoria y calidad de la solución encontrada:</w:t>
      </w:r>
    </w:p>
    <w:p>
      <w:pPr>
        <w:keepNext/>
        <w:spacing w:before="160" w:after="40"/>
      </w:pPr>
      <w:r>
        <w:rPr>
          <w:rFonts w:ascii="Times New Roman" w:hAnsi="Times New Roman"/>
          <w:b/>
          <w:color w:val="1A365D"/>
          <w:sz w:val="22"/>
        </w:rPr>
        <w:t>Tabla 6. Matriz Comparativa Integral de los Cinco Algoritmos de Navegación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Algoritmo</w:t>
            </w:r>
          </w:p>
        </w:tc>
        <w:tc>
          <w:tcPr>
            <w:tcW w:type="dxa" w:w="1584"/>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Clase de Búsqueda</w:t>
            </w:r>
          </w:p>
        </w:tc>
        <w:tc>
          <w:tcPr>
            <w:tcW w:type="dxa" w:w="1728"/>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Garantía de Optimalidad</w:t>
            </w:r>
          </w:p>
        </w:tc>
        <w:tc>
          <w:tcPr>
            <w:tcW w:type="dxa" w:w="1584"/>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Eficiencia en Nodos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Velocidad CPU</w:t>
            </w:r>
          </w:p>
        </w:tc>
        <w:tc>
          <w:tcPr>
            <w:tcW w:type="dxa" w:w="1872"/>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Comportamiento en Obstáculos Cóncavos</w:t>
            </w:r>
          </w:p>
        </w:tc>
      </w:tr>
      <w:tr>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BFS</w:t>
            </w:r>
          </w:p>
        </w:tc>
        <w:tc>
          <w:tcPr>
            <w:tcW w:type="dxa" w:w="1584"/>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Informada (Ciega)</w:t>
            </w:r>
          </w:p>
        </w:tc>
        <w:tc>
          <w:tcPr>
            <w:tcW w:type="dxa" w:w="1728"/>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Óptimo en número de pasos</w:t>
            </w:r>
          </w:p>
        </w:tc>
        <w:tc>
          <w:tcPr>
            <w:tcW w:type="dxa" w:w="1584"/>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Baja (expansión radial completa)</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Media</w:t>
            </w:r>
          </w:p>
        </w:tc>
        <w:tc>
          <w:tcPr>
            <w:tcW w:type="dxa" w:w="187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Inmune a trampas (exploración exhaustiva)</w:t>
            </w:r>
          </w:p>
        </w:tc>
      </w:tr>
      <w:tr>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DFS</w:t>
            </w:r>
          </w:p>
        </w:tc>
        <w:tc>
          <w:tcPr>
            <w:tcW w:type="dxa" w:w="1584"/>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Informada (Ciega)</w:t>
            </w:r>
          </w:p>
        </w:tc>
        <w:tc>
          <w:tcPr>
            <w:tcW w:type="dxa" w:w="1728"/>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óptimo (frecuente desvío)</w:t>
            </w:r>
          </w:p>
        </w:tc>
        <w:tc>
          <w:tcPr>
            <w:tcW w:type="dxa" w:w="1584"/>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Variable (aleatoria según orden)</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Rápido</w:t>
            </w:r>
          </w:p>
        </w:tc>
        <w:tc>
          <w:tcPr>
            <w:tcW w:type="dxa" w:w="187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Altamente vulnerable a desvíos masivos</w:t>
            </w:r>
          </w:p>
        </w:tc>
      </w:tr>
      <w:tr>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UCS</w:t>
            </w:r>
          </w:p>
        </w:tc>
        <w:tc>
          <w:tcPr>
            <w:tcW w:type="dxa" w:w="1584"/>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Informada (Ciega)</w:t>
            </w:r>
          </w:p>
        </w:tc>
        <w:tc>
          <w:tcPr>
            <w:tcW w:type="dxa" w:w="1728"/>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Óptimo en costo acumulado</w:t>
            </w:r>
          </w:p>
        </w:tc>
        <w:tc>
          <w:tcPr>
            <w:tcW w:type="dxa" w:w="1584"/>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Baja (explora todas las ramas baratas)</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Lenta</w:t>
            </w:r>
          </w:p>
        </w:tc>
        <w:tc>
          <w:tcPr>
            <w:tcW w:type="dxa" w:w="187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Inmune a trampas (garantía global)</w:t>
            </w:r>
          </w:p>
        </w:tc>
      </w:tr>
      <w:tr>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Greedy</w:t>
            </w:r>
          </w:p>
        </w:tc>
        <w:tc>
          <w:tcPr>
            <w:tcW w:type="dxa" w:w="1584"/>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Informada (Heurística)</w:t>
            </w:r>
          </w:p>
        </w:tc>
        <w:tc>
          <w:tcPr>
            <w:tcW w:type="dxa" w:w="1728"/>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garantizada</w:t>
            </w:r>
          </w:p>
        </w:tc>
        <w:tc>
          <w:tcPr>
            <w:tcW w:type="dxa" w:w="1584"/>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Excelente en espacios abiertos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Muy Rápida</w:t>
            </w:r>
          </w:p>
        </w:tc>
        <w:tc>
          <w:tcPr>
            <w:tcW w:type="dxa" w:w="187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Vulnerable (requiere retroceso en trampas)</w:t>
            </w:r>
          </w:p>
        </w:tc>
      </w:tr>
      <w:tr>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A*</w:t>
            </w:r>
          </w:p>
        </w:tc>
        <w:tc>
          <w:tcPr>
            <w:tcW w:type="dxa" w:w="1584"/>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Informada (Heurística)</w:t>
            </w:r>
          </w:p>
        </w:tc>
        <w:tc>
          <w:tcPr>
            <w:tcW w:type="dxa" w:w="1728"/>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Óptimo en costo acumulado</w:t>
            </w:r>
          </w:p>
        </w:tc>
        <w:tc>
          <w:tcPr>
            <w:tcW w:type="dxa" w:w="1584"/>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Alta (poda guiada por heurística)</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Rápida y Equilibrada</w:t>
            </w:r>
          </w:p>
        </w:tc>
        <w:tc>
          <w:tcPr>
            <w:tcW w:type="dxa" w:w="1872"/>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Resiliente y matemáticamente óptimo</w:t>
            </w:r>
          </w:p>
        </w:tc>
      </w:tr>
    </w:tbl>
    <w:p>
      <w:pPr>
        <w:keepNext/>
        <w:spacing w:before="220" w:after="80" w:line="276" w:lineRule="auto"/>
      </w:pPr>
      <w:r>
        <w:rPr>
          <w:rFonts w:ascii="Times New Roman" w:hAnsi="Times New Roman"/>
          <w:b/>
          <w:color w:val="2B6CB0"/>
          <w:sz w:val="25"/>
        </w:rPr>
        <w:t>6.1 Análisis del Consumo de Memoria y Nodos Explorados</w:t>
      </w:r>
    </w:p>
    <w:p>
      <w:pPr>
        <w:spacing w:before="0" w:after="120" w:line="312" w:lineRule="auto"/>
        <w:jc w:val="both"/>
      </w:pPr>
      <w:r>
        <w:rPr>
          <w:rFonts w:ascii="Times New Roman" w:hAnsi="Times New Roman"/>
          <w:color w:val="1A202C"/>
          <w:sz w:val="24"/>
        </w:rPr>
        <w:t>Los algoritmos no informados BFS y UCS exploran el espacio de estados de manera concéntrica y uniforme, lo que conlleva la apertura de un volumen masivo de celdas irrelevantes situadas en direcciones opuestas a la meta. En el Escenario 4 (16x16), BFS y UCS exploraron 142 y 141 nodos respectivamente. En contraste, A* expandió únicamente 88 nodos (una reducción del 37.6% en el espacio de estados), mientras que Greedy expandió solo 35 nodos gracias a su focalización exclusiva hacia el gradiente heurístico.</w:t>
      </w:r>
    </w:p>
    <w:p>
      <w:pPr>
        <w:keepNext/>
        <w:spacing w:before="220" w:after="80" w:line="276" w:lineRule="auto"/>
      </w:pPr>
      <w:r>
        <w:rPr>
          <w:rFonts w:ascii="Times New Roman" w:hAnsi="Times New Roman"/>
          <w:b/>
          <w:color w:val="2B6CB0"/>
          <w:sz w:val="25"/>
        </w:rPr>
        <w:t>6.2 Impacto del Modelo de Costos Asimétricos (H=1, V=2)</w:t>
      </w:r>
    </w:p>
    <w:p>
      <w:pPr>
        <w:spacing w:before="0" w:after="120" w:line="312" w:lineRule="auto"/>
        <w:jc w:val="both"/>
      </w:pPr>
      <w:r>
        <w:rPr>
          <w:rFonts w:ascii="Times New Roman" w:hAnsi="Times New Roman"/>
          <w:color w:val="1A202C"/>
          <w:sz w:val="24"/>
        </w:rPr>
        <w:t>La asignación de costos diferenciados evidenció la distinción conceptual crucial entre la minimización geométrica de pasos y la minimización energética de costos:</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BFS optimiza estrictamente la longitud del camino en número de celdas transitadas, seleccionando trayectorias que minimizan la cantidad de saltos sin discriminar si dichos saltos son horizontales o verticales.</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UCS y A* evalúan el costo real acumulado g(n), priorizando activamente los desplazamientos horizontales (c=1) sobre los verticales (c=2) siempre que la geometría del laberinto lo permita, lo que garantiza el menor gasto energético para el robot de rescate.</w:t>
      </w:r>
    </w:p>
    <w:p>
      <w:pPr>
        <w:keepNext/>
        <w:spacing w:before="220" w:after="80" w:line="276" w:lineRule="auto"/>
      </w:pPr>
      <w:r>
        <w:rPr>
          <w:rFonts w:ascii="Times New Roman" w:hAnsi="Times New Roman"/>
          <w:b/>
          <w:color w:val="2B6CB0"/>
          <w:sz w:val="25"/>
        </w:rPr>
        <w:t>6.3 Matriz de Decisión para Despliegue en Robótica de Rescate</w:t>
      </w:r>
    </w:p>
    <w:p>
      <w:pPr>
        <w:spacing w:before="0" w:after="120" w:line="312" w:lineRule="auto"/>
        <w:jc w:val="both"/>
      </w:pPr>
      <w:r>
        <w:rPr>
          <w:rFonts w:ascii="Times New Roman" w:hAnsi="Times New Roman"/>
          <w:color w:val="1A202C"/>
          <w:sz w:val="24"/>
        </w:rPr>
        <w:t>Para entornos reales de rescate urbano donde las baterías del robot son limitadas y el tiempo de respuesta es vital:</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Se recomienda el Algoritmo A* como la solución estándar predeterminada para navegación autónoma, dado que garantiza la ruta de menor costo energético con una fracción del consumo de memoria y tiempo de CPU que requeriría UCS.</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Se sugiere Búsqueda Avara (Greedy) únicamente como método de exploración exploratoria preliminar cuando la latencia de respuesta deba ser ultrabaja y se conozca que el entorno posee baja densidad de obstáculos cóncavos.</w:t>
      </w:r>
    </w:p>
    <w:p>
      <w:pPr>
        <w:keepNext/>
        <w:spacing w:before="280" w:after="120" w:line="276" w:lineRule="auto"/>
      </w:pPr>
      <w:r>
        <w:rPr>
          <w:rFonts w:ascii="Times New Roman" w:hAnsi="Times New Roman"/>
          <w:b/>
          <w:color w:val="1A365D"/>
          <w:sz w:val="28"/>
        </w:rPr>
        <w:t>7. Estructura Técnica del Código y Despliegue</w:t>
      </w:r>
    </w:p>
    <w:p>
      <w:pPr>
        <w:spacing w:before="0" w:after="120" w:line="312" w:lineRule="auto"/>
        <w:jc w:val="both"/>
      </w:pPr>
      <w:r>
        <w:rPr>
          <w:rFonts w:ascii="Times New Roman" w:hAnsi="Times New Roman"/>
          <w:color w:val="1A202C"/>
          <w:sz w:val="24"/>
        </w:rPr>
        <w:t>El proyecto se organiza bajo una arquitectura modular y limpia en paquetes Python:</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src/core/: Algoritmos de búsqueda puros, heurísticas y generador de laberintos.</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src/gui/: Interfaz gráfica interactiva en Tkinter.</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src/utils/: Generación de gráficos Matplotlib y reporte Word APA 7.</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main.py: Lanzador unificado de consola y entorno gráfico.</w:t>
      </w:r>
    </w:p>
    <w:p>
      <w:pPr>
        <w:keepNext/>
        <w:spacing w:before="220" w:after="80" w:line="276" w:lineRule="auto"/>
      </w:pPr>
      <w:r>
        <w:rPr>
          <w:rFonts w:ascii="Times New Roman" w:hAnsi="Times New Roman"/>
          <w:b/>
          <w:color w:val="2B6CB0"/>
          <w:sz w:val="25"/>
        </w:rPr>
        <w:t>7.1 Requisitos del Entorno de Ejecución</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Lenguaje: Python 3.8 o superior.</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Librerías estándar: tkinter, heapq, collections, time, random, copy, sys, os.</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Librerías externas: matplotlib, numpy, python-docx (especificadas en requirements.txt).</w:t>
      </w:r>
    </w:p>
    <w:p>
      <w:pPr>
        <w:keepNext/>
        <w:spacing w:before="220" w:after="80" w:line="276" w:lineRule="auto"/>
      </w:pPr>
      <w:r>
        <w:rPr>
          <w:rFonts w:ascii="Times New Roman" w:hAnsi="Times New Roman"/>
          <w:b/>
          <w:color w:val="2B6CB0"/>
          <w:sz w:val="25"/>
        </w:rPr>
        <w:t>7.2 Modos de Ejecución</w:t>
      </w:r>
    </w:p>
    <w:p>
      <w:pPr>
        <w:spacing w:before="20" w:after="60" w:line="288" w:lineRule="auto"/>
        <w:ind w:left="432" w:hanging="288"/>
        <w:jc w:val="both"/>
      </w:pPr>
      <w:r>
        <w:rPr>
          <w:rFonts w:ascii="Times New Roman" w:hAnsi="Times New Roman"/>
          <w:b/>
          <w:color w:val="1A202C"/>
          <w:sz w:val="24"/>
        </w:rPr>
        <w:t xml:space="preserve">1. </w:t>
      </w:r>
      <w:r>
        <w:rPr>
          <w:rFonts w:ascii="Times New Roman" w:hAnsi="Times New Roman"/>
          <w:color w:val="1A202C"/>
          <w:sz w:val="24"/>
        </w:rPr>
        <w:t>Modo Interfaz Gráfica (Por defecto):</w:t>
      </w:r>
    </w:p>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python main.py</w:t>
            </w:r>
          </w:p>
        </w:tc>
      </w:tr>
    </w:tbl>
    <w:p/>
    <w:p>
      <w:pPr>
        <w:spacing w:before="20" w:after="60" w:line="288" w:lineRule="auto"/>
        <w:ind w:left="432" w:hanging="288"/>
        <w:jc w:val="both"/>
      </w:pPr>
      <w:r>
        <w:rPr>
          <w:rFonts w:ascii="Times New Roman" w:hAnsi="Times New Roman"/>
          <w:b/>
          <w:color w:val="1A202C"/>
          <w:sz w:val="24"/>
        </w:rPr>
        <w:t xml:space="preserve">2. </w:t>
      </w:r>
      <w:r>
        <w:rPr>
          <w:rFonts w:ascii="Times New Roman" w:hAnsi="Times New Roman"/>
          <w:color w:val="1A202C"/>
          <w:sz w:val="24"/>
        </w:rPr>
        <w:t>Modo Consola / Benchmark Automatizado:</w:t>
      </w:r>
    </w:p>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python main.py --benchmark</w:t>
            </w:r>
          </w:p>
        </w:tc>
      </w:tr>
    </w:tbl>
    <w:p/>
    <w:p>
      <w:pPr>
        <w:spacing w:before="20" w:after="60" w:line="288" w:lineRule="auto"/>
        <w:ind w:left="432" w:hanging="288"/>
        <w:jc w:val="both"/>
      </w:pPr>
      <w:r>
        <w:rPr>
          <w:rFonts w:ascii="Times New Roman" w:hAnsi="Times New Roman"/>
          <w:b/>
          <w:color w:val="1A202C"/>
          <w:sz w:val="24"/>
        </w:rPr>
        <w:t xml:space="preserve">3. </w:t>
      </w:r>
      <w:r>
        <w:rPr>
          <w:rFonts w:ascii="Times New Roman" w:hAnsi="Times New Roman"/>
          <w:color w:val="1A202C"/>
          <w:sz w:val="24"/>
        </w:rPr>
        <w:t>Generación del Informe Técnico en Word:</w:t>
      </w:r>
    </w:p>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python main.py --report</w:t>
            </w:r>
          </w:p>
        </w:tc>
      </w:tr>
    </w:tbl>
    <w:p/>
    <w:p>
      <w:pPr>
        <w:keepNext/>
        <w:spacing w:before="280" w:after="120" w:line="276" w:lineRule="auto"/>
      </w:pPr>
      <w:r>
        <w:rPr>
          <w:rFonts w:ascii="Times New Roman" w:hAnsi="Times New Roman"/>
          <w:b/>
          <w:color w:val="1A365D"/>
          <w:sz w:val="28"/>
        </w:rPr>
        <w:t>8. Conclusiones y Recomendaciones</w:t>
      </w:r>
    </w:p>
    <w:p>
      <w:pPr>
        <w:keepNext/>
        <w:spacing w:before="220" w:after="80" w:line="276" w:lineRule="auto"/>
      </w:pPr>
      <w:r>
        <w:rPr>
          <w:rFonts w:ascii="Times New Roman" w:hAnsi="Times New Roman"/>
          <w:b/>
          <w:color w:val="2B6CB0"/>
          <w:sz w:val="25"/>
        </w:rPr>
        <w:t>8.1 Conclusiones</w:t>
      </w:r>
    </w:p>
    <w:p>
      <w:pPr>
        <w:spacing w:before="20" w:after="60" w:line="288" w:lineRule="auto"/>
        <w:ind w:left="432" w:hanging="288"/>
        <w:jc w:val="both"/>
      </w:pPr>
      <w:r>
        <w:rPr>
          <w:rFonts w:ascii="Times New Roman" w:hAnsi="Times New Roman"/>
          <w:b/>
          <w:color w:val="1A202C"/>
          <w:sz w:val="24"/>
        </w:rPr>
        <w:t xml:space="preserve">1. </w:t>
      </w:r>
      <w:r>
        <w:rPr>
          <w:rFonts w:ascii="Times New Roman" w:hAnsi="Times New Roman"/>
          <w:color w:val="1A202C"/>
          <w:sz w:val="24"/>
        </w:rPr>
        <w:t>Se diseñó e implementó exitosamente un Sistema Inteligente de Búsqueda y Navegación en Laberintos que resuelve de manera robusta el problema de navegación robótica en estructuras colapsadas, integrando cinco algoritmos fundamentales de Inteligencia Artificial (BFS, DFS, UCS, Greedy y A*).</w:t>
      </w:r>
    </w:p>
    <w:p>
      <w:pPr>
        <w:spacing w:before="20" w:after="60" w:line="288" w:lineRule="auto"/>
        <w:ind w:left="432" w:hanging="288"/>
        <w:jc w:val="both"/>
      </w:pPr>
      <w:r>
        <w:rPr>
          <w:rFonts w:ascii="Times New Roman" w:hAnsi="Times New Roman"/>
          <w:b/>
          <w:color w:val="1A202C"/>
          <w:sz w:val="24"/>
        </w:rPr>
        <w:t xml:space="preserve">2. </w:t>
      </w:r>
      <w:r>
        <w:rPr>
          <w:rFonts w:ascii="Times New Roman" w:hAnsi="Times New Roman"/>
          <w:color w:val="1A202C"/>
          <w:sz w:val="24"/>
        </w:rPr>
        <w:t>El algoritmo A* demostró ser la técnica más eficiente y equilibrada de todo el estudio, garantizando de forma matemáticamente rigurosa el camino de mínimo costo acumulado (idéntico al de UCS) pero reduciendo la exploración de nodos entre un 34% y un 50% respecto a los métodos de búsqueda ciega.</w:t>
      </w:r>
    </w:p>
    <w:p>
      <w:pPr>
        <w:spacing w:before="20" w:after="60" w:line="288" w:lineRule="auto"/>
        <w:ind w:left="432" w:hanging="288"/>
        <w:jc w:val="both"/>
      </w:pPr>
      <w:r>
        <w:rPr>
          <w:rFonts w:ascii="Times New Roman" w:hAnsi="Times New Roman"/>
          <w:b/>
          <w:color w:val="1A202C"/>
          <w:sz w:val="24"/>
        </w:rPr>
        <w:t xml:space="preserve">3. </w:t>
      </w:r>
      <w:r>
        <w:rPr>
          <w:rFonts w:ascii="Times New Roman" w:hAnsi="Times New Roman"/>
          <w:color w:val="1A202C"/>
          <w:sz w:val="24"/>
        </w:rPr>
        <w:t>La incorporación del modelo de costos diferenciados (horizontal=1, vertical=2) validó la necesidad de utilizar algoritmos basados en costos acumulados reales (UCS y A*), ya que los métodos basados únicamente en longitud de pasos (como BFS) no garantizan la optimización energética del robot.</w:t>
      </w:r>
    </w:p>
    <w:p>
      <w:pPr>
        <w:spacing w:before="20" w:after="60" w:line="288" w:lineRule="auto"/>
        <w:ind w:left="432" w:hanging="288"/>
        <w:jc w:val="both"/>
      </w:pPr>
      <w:r>
        <w:rPr>
          <w:rFonts w:ascii="Times New Roman" w:hAnsi="Times New Roman"/>
          <w:b/>
          <w:color w:val="1A202C"/>
          <w:sz w:val="24"/>
        </w:rPr>
        <w:t xml:space="preserve">4. </w:t>
      </w:r>
      <w:r>
        <w:rPr>
          <w:rFonts w:ascii="Times New Roman" w:hAnsi="Times New Roman"/>
          <w:color w:val="1A202C"/>
          <w:sz w:val="24"/>
        </w:rPr>
        <w:t>La Búsqueda Avara (Greedy), si bien ofrece los menores tiempos de ejecución en espacios abiertos, demostró su vulnerabilidad ante obstáculos cóncavos ('trampas en U'), confirmando que la omisión del costo histórico g(n) compromete la optimalidad y la robustez global del agente.</w:t>
      </w:r>
    </w:p>
    <w:p>
      <w:pPr>
        <w:spacing w:before="20" w:after="60" w:line="288" w:lineRule="auto"/>
        <w:ind w:left="432" w:hanging="288"/>
        <w:jc w:val="both"/>
      </w:pPr>
      <w:r>
        <w:rPr>
          <w:rFonts w:ascii="Times New Roman" w:hAnsi="Times New Roman"/>
          <w:b/>
          <w:color w:val="1A202C"/>
          <w:sz w:val="24"/>
        </w:rPr>
        <w:t xml:space="preserve">5. </w:t>
      </w:r>
      <w:r>
        <w:rPr>
          <w:rFonts w:ascii="Times New Roman" w:hAnsi="Times New Roman"/>
          <w:color w:val="1A202C"/>
          <w:sz w:val="24"/>
        </w:rPr>
        <w:t>La interfaz gráfica interactiva desarrollada en Tkinter demostró ser una herramienta pedagógica y técnica de alto valor, permitiendo visualizar de manera transparente la dinámica interna de las fronteras de exploración y corroborar los postulados teóricos en tiempo real.</w:t>
      </w:r>
    </w:p>
    <w:p>
      <w:pPr>
        <w:keepNext/>
        <w:spacing w:before="220" w:after="80" w:line="276" w:lineRule="auto"/>
      </w:pPr>
      <w:r>
        <w:rPr>
          <w:rFonts w:ascii="Times New Roman" w:hAnsi="Times New Roman"/>
          <w:b/>
          <w:color w:val="2B6CB0"/>
          <w:sz w:val="25"/>
        </w:rPr>
        <w:t>8.2 Recomendaciones</w:t>
      </w:r>
    </w:p>
    <w:p>
      <w:pPr>
        <w:spacing w:before="20" w:after="60" w:line="288" w:lineRule="auto"/>
        <w:ind w:left="432" w:hanging="288"/>
        <w:jc w:val="both"/>
      </w:pPr>
      <w:r>
        <w:rPr>
          <w:rFonts w:ascii="Times New Roman" w:hAnsi="Times New Roman"/>
          <w:b/>
          <w:color w:val="1A202C"/>
          <w:sz w:val="24"/>
        </w:rPr>
        <w:t xml:space="preserve">1. </w:t>
      </w:r>
      <w:r>
        <w:rPr>
          <w:rFonts w:ascii="Times New Roman" w:hAnsi="Times New Roman"/>
          <w:color w:val="1A202C"/>
          <w:sz w:val="24"/>
        </w:rPr>
        <w:t>Extender el sistema a entornos dinámicos donde los obstáculos puedan aparecer o desplazarse en tiempo real, implementando algoritmos de búsqueda incremental como D* Lite o LPA*.</w:t>
      </w:r>
    </w:p>
    <w:p>
      <w:pPr>
        <w:spacing w:before="20" w:after="60" w:line="288" w:lineRule="auto"/>
        <w:ind w:left="432" w:hanging="288"/>
        <w:jc w:val="both"/>
      </w:pPr>
      <w:r>
        <w:rPr>
          <w:rFonts w:ascii="Times New Roman" w:hAnsi="Times New Roman"/>
          <w:b/>
          <w:color w:val="1A202C"/>
          <w:sz w:val="24"/>
        </w:rPr>
        <w:t xml:space="preserve">2. </w:t>
      </w:r>
      <w:r>
        <w:rPr>
          <w:rFonts w:ascii="Times New Roman" w:hAnsi="Times New Roman"/>
          <w:color w:val="1A202C"/>
          <w:sz w:val="24"/>
        </w:rPr>
        <w:t>Incorporar soporte para conectividad de 8 direcciones (movimientos diagonales) ponderando el costo con la distancia euclidiana (c = sqrt(dx^2 + dy^2)) y aplicando la heurística de Chebyshev u Octile.</w:t>
      </w:r>
    </w:p>
    <w:p>
      <w:pPr>
        <w:spacing w:before="20" w:after="60" w:line="288" w:lineRule="auto"/>
        <w:ind w:left="432" w:hanging="288"/>
        <w:jc w:val="both"/>
      </w:pPr>
      <w:r>
        <w:rPr>
          <w:rFonts w:ascii="Times New Roman" w:hAnsi="Times New Roman"/>
          <w:b/>
          <w:color w:val="1A202C"/>
          <w:sz w:val="24"/>
        </w:rPr>
        <w:t xml:space="preserve">3. </w:t>
      </w:r>
      <w:r>
        <w:rPr>
          <w:rFonts w:ascii="Times New Roman" w:hAnsi="Times New Roman"/>
          <w:color w:val="1A202C"/>
          <w:sz w:val="24"/>
        </w:rPr>
        <w:t>Integrar modelos de visión por computador o simulación basada en ROS (Robot Operating System) y Gazebo para trasladar la lógica de búsqueda matricial a un robot físico diferencial en un entorno tridimensional.</w:t>
      </w:r>
    </w:p>
    <w:p>
      <w:pPr>
        <w:keepNext/>
        <w:spacing w:before="280" w:after="120" w:line="276" w:lineRule="auto"/>
      </w:pPr>
      <w:r>
        <w:rPr>
          <w:rFonts w:ascii="Times New Roman" w:hAnsi="Times New Roman"/>
          <w:b/>
          <w:color w:val="1A365D"/>
          <w:sz w:val="28"/>
        </w:rPr>
        <w:t>Referencias Bibliográficas</w:t>
      </w:r>
    </w:p>
    <w:p>
      <w:pPr>
        <w:spacing w:before="60" w:after="120" w:line="312" w:lineRule="auto"/>
        <w:ind w:left="720" w:hanging="720"/>
      </w:pPr>
      <w:r>
        <w:rPr>
          <w:rFonts w:ascii="Times New Roman" w:hAnsi="Times New Roman"/>
          <w:color w:val="1A202C"/>
          <w:sz w:val="24"/>
        </w:rPr>
        <w:t xml:space="preserve">Cormen, T. H., Leiserson, C. E., Rivest, R. L., &amp; Stein, C. (2022). </w:t>
      </w:r>
      <w:r>
        <w:rPr>
          <w:rFonts w:ascii="Times New Roman" w:hAnsi="Times New Roman"/>
          <w:i/>
          <w:color w:val="1A202C"/>
          <w:sz w:val="24"/>
        </w:rPr>
        <w:t xml:space="preserve">Introduction to algorithms (4th ed.). </w:t>
      </w:r>
      <w:r>
        <w:rPr>
          <w:rFonts w:ascii="Times New Roman" w:hAnsi="Times New Roman"/>
          <w:color w:val="1A202C"/>
          <w:sz w:val="24"/>
        </w:rPr>
        <w:t>MIT Press.</w:t>
      </w:r>
    </w:p>
    <w:p>
      <w:pPr>
        <w:spacing w:before="60" w:after="120" w:line="312" w:lineRule="auto"/>
        <w:ind w:left="720" w:hanging="720"/>
      </w:pPr>
      <w:r>
        <w:rPr>
          <w:rFonts w:ascii="Times New Roman" w:hAnsi="Times New Roman"/>
          <w:color w:val="1A202C"/>
          <w:sz w:val="24"/>
        </w:rPr>
        <w:t xml:space="preserve">Hart, P. E., Nilsson, N. J., &amp; Raphael, B. (1968). </w:t>
      </w:r>
      <w:r>
        <w:rPr>
          <w:rFonts w:ascii="Times New Roman" w:hAnsi="Times New Roman"/>
          <w:i/>
          <w:color w:val="1A202C"/>
          <w:sz w:val="24"/>
        </w:rPr>
        <w:t xml:space="preserve">A formal basis for the heuristic determination of minimum cost paths. </w:t>
      </w:r>
      <w:r>
        <w:rPr>
          <w:rFonts w:ascii="Times New Roman" w:hAnsi="Times New Roman"/>
          <w:color w:val="1A202C"/>
          <w:sz w:val="24"/>
        </w:rPr>
        <w:t>IEEE Transactions on Systems Science and Cybernetics, 4(2), 100–107. https://doi.org/10.1109/TSSC.1968.300136</w:t>
      </w:r>
    </w:p>
    <w:p>
      <w:pPr>
        <w:spacing w:before="60" w:after="120" w:line="312" w:lineRule="auto"/>
        <w:ind w:left="720" w:hanging="720"/>
      </w:pPr>
      <w:r>
        <w:rPr>
          <w:rFonts w:ascii="Times New Roman" w:hAnsi="Times New Roman"/>
          <w:color w:val="1A202C"/>
          <w:sz w:val="24"/>
        </w:rPr>
        <w:t xml:space="preserve">Nilsson, N. J. (2014). </w:t>
      </w:r>
      <w:r>
        <w:rPr>
          <w:rFonts w:ascii="Times New Roman" w:hAnsi="Times New Roman"/>
          <w:i/>
          <w:color w:val="1A202C"/>
          <w:sz w:val="24"/>
        </w:rPr>
        <w:t xml:space="preserve">Principles of artificial intelligence. </w:t>
      </w:r>
      <w:r>
        <w:rPr>
          <w:rFonts w:ascii="Times New Roman" w:hAnsi="Times New Roman"/>
          <w:color w:val="1A202C"/>
          <w:sz w:val="24"/>
        </w:rPr>
        <w:t>Morgan Kaufmann Publishers.</w:t>
      </w:r>
    </w:p>
    <w:p>
      <w:pPr>
        <w:spacing w:before="60" w:after="120" w:line="312" w:lineRule="auto"/>
        <w:ind w:left="720" w:hanging="720"/>
      </w:pPr>
      <w:r>
        <w:rPr>
          <w:rFonts w:ascii="Times New Roman" w:hAnsi="Times New Roman"/>
          <w:color w:val="1A202C"/>
          <w:sz w:val="24"/>
        </w:rPr>
        <w:t xml:space="preserve">Russell, S., &amp; Norvig, P. (2020). </w:t>
      </w:r>
      <w:r>
        <w:rPr>
          <w:rFonts w:ascii="Times New Roman" w:hAnsi="Times New Roman"/>
          <w:i/>
          <w:color w:val="1A202C"/>
          <w:sz w:val="24"/>
        </w:rPr>
        <w:t xml:space="preserve">Artificial intelligence: A modern approach (4th ed.). </w:t>
      </w:r>
      <w:r>
        <w:rPr>
          <w:rFonts w:ascii="Times New Roman" w:hAnsi="Times New Roman"/>
          <w:color w:val="1A202C"/>
          <w:sz w:val="24"/>
        </w:rPr>
        <w:t>Pearson Education.</w:t>
      </w:r>
    </w:p>
    <w:p>
      <w:pPr>
        <w:spacing w:before="60" w:after="120" w:line="312" w:lineRule="auto"/>
        <w:ind w:left="720" w:hanging="720"/>
      </w:pPr>
      <w:r>
        <w:rPr>
          <w:rFonts w:ascii="Times New Roman" w:hAnsi="Times New Roman"/>
          <w:color w:val="1A202C"/>
          <w:sz w:val="24"/>
        </w:rPr>
        <w:t xml:space="preserve">Sedgewick, R., &amp; Wayne, K. (2011). </w:t>
      </w:r>
      <w:r>
        <w:rPr>
          <w:rFonts w:ascii="Times New Roman" w:hAnsi="Times New Roman"/>
          <w:i/>
          <w:color w:val="1A202C"/>
          <w:sz w:val="24"/>
        </w:rPr>
        <w:t xml:space="preserve">Algorithms (4th ed.). </w:t>
      </w:r>
      <w:r>
        <w:rPr>
          <w:rFonts w:ascii="Times New Roman" w:hAnsi="Times New Roman"/>
          <w:color w:val="1A202C"/>
          <w:sz w:val="24"/>
        </w:rPr>
        <w:t>Addison-Wesley Professional.</w:t>
      </w:r>
    </w:p>
    <w:sectPr w:rsidR="0064674C" w:rsidRPr="0064674C" w:rsidSect="001F2D5D">
      <w:headerReference w:type="default" r:id="rId8"/>
      <w:footerReference w:type="default" r:id="rId9"/>
      <w:type w:val="continuous"/>
      <w:pgSz w:w="12242" w:h="15842"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8C179" w14:textId="77777777" w:rsidR="00A94474" w:rsidRPr="005D3FA6" w:rsidRDefault="00A94474" w:rsidP="001F2D5D">
      <w:r w:rsidRPr="005D3FA6">
        <w:separator/>
      </w:r>
    </w:p>
  </w:endnote>
  <w:endnote w:type="continuationSeparator" w:id="0">
    <w:p w14:paraId="24983BEA" w14:textId="77777777" w:rsidR="00A94474" w:rsidRPr="005D3FA6" w:rsidRDefault="00A94474" w:rsidP="001F2D5D">
      <w:r w:rsidRPr="005D3F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744B3" w14:textId="77777777" w:rsidR="00A32C8D" w:rsidRPr="005D3FA6" w:rsidRDefault="00A32C8D" w:rsidP="00A32C8D">
    <w:pPr>
      <w:widowControl/>
      <w:autoSpaceDE/>
      <w:autoSpaceDN/>
      <w:ind w:left="1164"/>
      <w:jc w:val="center"/>
      <w:rPr>
        <w:rFonts w:ascii="Times New Roman" w:eastAsia="Times New Roman" w:hAnsi="Times New Roman" w:cs="Times New Roman"/>
        <w:sz w:val="24"/>
        <w:szCs w:val="24"/>
        <w:lang w:eastAsia="es-MX"/>
      </w:rPr>
    </w:pPr>
    <w:r w:rsidRPr="005D3FA6">
      <w:rPr>
        <w:noProof/>
        <w:sz w:val="17"/>
      </w:rPr>
      <w:drawing>
        <wp:anchor distT="0" distB="0" distL="0" distR="0" simplePos="0" relativeHeight="251674624" behindDoc="0" locked="0" layoutInCell="1" allowOverlap="1" wp14:anchorId="100344EC" wp14:editId="3F245B95">
          <wp:simplePos x="0" y="0"/>
          <wp:positionH relativeFrom="page">
            <wp:posOffset>6610985</wp:posOffset>
          </wp:positionH>
          <wp:positionV relativeFrom="page">
            <wp:posOffset>9285605</wp:posOffset>
          </wp:positionV>
          <wp:extent cx="714536" cy="671512"/>
          <wp:effectExtent l="0" t="0" r="0" b="0"/>
          <wp:wrapNone/>
          <wp:docPr id="1155984425" name="Image 23" descr="Logotipo, nombre de la empres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Logotipo, nombre de la empresa&#10;&#10;El contenido generado por IA puede ser incorrecto."/>
                  <pic:cNvPicPr/>
                </pic:nvPicPr>
                <pic:blipFill>
                  <a:blip r:embed="rId1" cstate="print"/>
                  <a:stretch>
                    <a:fillRect/>
                  </a:stretch>
                </pic:blipFill>
                <pic:spPr>
                  <a:xfrm>
                    <a:off x="0" y="0"/>
                    <a:ext cx="714536" cy="671512"/>
                  </a:xfrm>
                  <a:prstGeom prst="rect">
                    <a:avLst/>
                  </a:prstGeom>
                </pic:spPr>
              </pic:pic>
            </a:graphicData>
          </a:graphic>
        </wp:anchor>
      </w:drawing>
    </w:r>
    <w:r w:rsidRPr="005D3FA6">
      <w:rPr>
        <w:noProof/>
        <w:sz w:val="17"/>
      </w:rPr>
      <w:drawing>
        <wp:anchor distT="0" distB="0" distL="0" distR="0" simplePos="0" relativeHeight="251672576" behindDoc="0" locked="0" layoutInCell="1" allowOverlap="1" wp14:anchorId="560937F6" wp14:editId="3AB4B44E">
          <wp:simplePos x="0" y="0"/>
          <wp:positionH relativeFrom="page">
            <wp:posOffset>212090</wp:posOffset>
          </wp:positionH>
          <wp:positionV relativeFrom="page">
            <wp:posOffset>9392920</wp:posOffset>
          </wp:positionV>
          <wp:extent cx="3599911" cy="442912"/>
          <wp:effectExtent l="0" t="0" r="0" b="0"/>
          <wp:wrapNone/>
          <wp:docPr id="20728493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3599911" cy="442912"/>
                  </a:xfrm>
                  <a:prstGeom prst="rect">
                    <a:avLst/>
                  </a:prstGeom>
                </pic:spPr>
              </pic:pic>
            </a:graphicData>
          </a:graphic>
        </wp:anchor>
      </w:drawing>
    </w:r>
    <w:r w:rsidRPr="005D3FA6">
      <w:rPr>
        <w:noProof/>
        <w:sz w:val="17"/>
      </w:rPr>
      <mc:AlternateContent>
        <mc:Choice Requires="wpg">
          <w:drawing>
            <wp:anchor distT="0" distB="0" distL="0" distR="0" simplePos="0" relativeHeight="251673600" behindDoc="0" locked="0" layoutInCell="1" allowOverlap="1" wp14:anchorId="4175E94E" wp14:editId="63842E6D">
              <wp:simplePos x="0" y="0"/>
              <wp:positionH relativeFrom="margin">
                <wp:align>center</wp:align>
              </wp:positionH>
              <wp:positionV relativeFrom="page">
                <wp:posOffset>9181465</wp:posOffset>
              </wp:positionV>
              <wp:extent cx="7405370" cy="46355"/>
              <wp:effectExtent l="0" t="0" r="508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05370" cy="46355"/>
                        <a:chOff x="0" y="0"/>
                        <a:chExt cx="7405370" cy="46355"/>
                      </a:xfrm>
                    </wpg:grpSpPr>
                    <wps:wsp>
                      <wps:cNvPr id="11" name="Graphic 11"/>
                      <wps:cNvSpPr/>
                      <wps:spPr>
                        <a:xfrm>
                          <a:off x="622985" y="17842"/>
                          <a:ext cx="6782434" cy="10160"/>
                        </a:xfrm>
                        <a:custGeom>
                          <a:avLst/>
                          <a:gdLst/>
                          <a:ahLst/>
                          <a:cxnLst/>
                          <a:rect l="l" t="t" r="r" b="b"/>
                          <a:pathLst>
                            <a:path w="6782434" h="10160">
                              <a:moveTo>
                                <a:pt x="6782358" y="0"/>
                              </a:moveTo>
                              <a:lnTo>
                                <a:pt x="0" y="0"/>
                              </a:lnTo>
                              <a:lnTo>
                                <a:pt x="0" y="9754"/>
                              </a:lnTo>
                              <a:lnTo>
                                <a:pt x="6782358" y="9754"/>
                              </a:lnTo>
                              <a:lnTo>
                                <a:pt x="6782358" y="0"/>
                              </a:lnTo>
                              <a:close/>
                            </a:path>
                          </a:pathLst>
                        </a:custGeom>
                        <a:solidFill>
                          <a:srgbClr val="4B4B49"/>
                        </a:solidFill>
                      </wps:spPr>
                      <wps:bodyPr wrap="square" lIns="0" tIns="0" rIns="0" bIns="0" rtlCol="0">
                        <a:prstTxWarp prst="textNoShape">
                          <a:avLst/>
                        </a:prstTxWarp>
                        <a:noAutofit/>
                      </wps:bodyPr>
                    </wps:wsp>
                    <wps:wsp>
                      <wps:cNvPr id="12" name="Graphic 12"/>
                      <wps:cNvSpPr/>
                      <wps:spPr>
                        <a:xfrm>
                          <a:off x="0" y="0"/>
                          <a:ext cx="780415" cy="46355"/>
                        </a:xfrm>
                        <a:custGeom>
                          <a:avLst/>
                          <a:gdLst/>
                          <a:ahLst/>
                          <a:cxnLst/>
                          <a:rect l="l" t="t" r="r" b="b"/>
                          <a:pathLst>
                            <a:path w="780415" h="46355">
                              <a:moveTo>
                                <a:pt x="780351" y="46139"/>
                              </a:moveTo>
                              <a:lnTo>
                                <a:pt x="0" y="46139"/>
                              </a:lnTo>
                              <a:lnTo>
                                <a:pt x="0" y="0"/>
                              </a:lnTo>
                              <a:lnTo>
                                <a:pt x="780351" y="0"/>
                              </a:lnTo>
                              <a:lnTo>
                                <a:pt x="780351" y="46139"/>
                              </a:lnTo>
                              <a:close/>
                            </a:path>
                          </a:pathLst>
                        </a:custGeom>
                        <a:solidFill>
                          <a:srgbClr val="0097CA"/>
                        </a:solidFill>
                      </wps:spPr>
                      <wps:bodyPr wrap="square" lIns="0" tIns="0" rIns="0" bIns="0" rtlCol="0">
                        <a:prstTxWarp prst="textNoShape">
                          <a:avLst/>
                        </a:prstTxWarp>
                        <a:noAutofit/>
                      </wps:bodyPr>
                    </wps:wsp>
                  </wpg:wgp>
                </a:graphicData>
              </a:graphic>
            </wp:anchor>
          </w:drawing>
        </mc:Choice>
        <mc:Fallback>
          <w:pict>
            <v:group w14:anchorId="3AC1CFB9" id="Group 10" o:spid="_x0000_s1026" style="position:absolute;margin-left:0;margin-top:722.95pt;width:583.1pt;height:3.65pt;z-index:251673600;mso-wrap-distance-left:0;mso-wrap-distance-right:0;mso-position-horizontal:center;mso-position-horizontal-relative:margin;mso-position-vertical-relative:page" coordsize="7405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">
              <v:shape id="Graphic 11" o:spid="_x0000_s1027" style="position:absolute;left:6229;top:178;width:67825;height:102;visibility:visible;mso-wrap-style:square;v-text-anchor:top" coordsize="6782434,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" path="m6782358,l,,,9754r6782358,l6782358,xe" fillcolor="#4b4b49" stroked="f">
                <v:path arrowok="t"/>
              </v:shape>
              <v:shape id="Graphic 12" o:spid="_x0000_s1028" style="position:absolute;width:7804;height:463;visibility:visible;mso-wrap-style:square;v-text-anchor:top" coordsize="78041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" path="m780351,46139l,46139,,,780351,r,46139xe" fillcolor="#0097ca" stroked="f">
                <v:path arrowok="t"/>
              </v:shape>
              <w10:wrap anchorx="margin" anchory="page"/>
            </v:group>
          </w:pict>
        </mc:Fallback>
      </mc:AlternateContent>
    </w:r>
  </w:p>
  <w:p w14:paraId="306CC1E9" w14:textId="77777777" w:rsidR="00A32C8D" w:rsidRPr="005D3FA6" w:rsidRDefault="00A32C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9CF13" w14:textId="77777777" w:rsidR="00A94474" w:rsidRPr="005D3FA6" w:rsidRDefault="00A94474" w:rsidP="001F2D5D">
      <w:r w:rsidRPr="005D3FA6">
        <w:separator/>
      </w:r>
    </w:p>
  </w:footnote>
  <w:footnote w:type="continuationSeparator" w:id="0">
    <w:p w14:paraId="7A270170" w14:textId="77777777" w:rsidR="00A94474" w:rsidRPr="005D3FA6" w:rsidRDefault="00A94474" w:rsidP="001F2D5D">
      <w:r w:rsidRPr="005D3F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HAnsi" w:hAnsiTheme="minorHAnsi" w:cstheme="minorBidi"/>
      </w:rPr>
      <w:id w:val="-1124008159"/>
      <w:docPartObj>
        <w:docPartGallery w:val="Page Numbers (Top of Page)"/>
        <w:docPartUnique/>
      </w:docPartObj>
    </w:sdtPr>
    <w:sdtContent>
      <w:p w14:paraId="451AB26F" w14:textId="3E6E969D" w:rsidR="003A3A14" w:rsidRPr="005D3FA6" w:rsidRDefault="003A3A14" w:rsidP="003A3A14">
        <w:pPr>
          <w:pStyle w:val="Ttulo"/>
          <w:rPr>
            <w:sz w:val="17"/>
          </w:rPr>
        </w:pPr>
        <w:r w:rsidRPr="005D3FA6">
          <w:rPr>
            <w:noProof/>
            <w:sz w:val="17"/>
          </w:rPr>
          <w:drawing>
            <wp:anchor distT="0" distB="0" distL="0" distR="0" simplePos="0" relativeHeight="251677696" behindDoc="0" locked="0" layoutInCell="1" allowOverlap="1" wp14:anchorId="41FB61CA" wp14:editId="2302D33D">
              <wp:simplePos x="0" y="0"/>
              <wp:positionH relativeFrom="page">
                <wp:posOffset>610196</wp:posOffset>
              </wp:positionH>
              <wp:positionV relativeFrom="page">
                <wp:posOffset>10424769</wp:posOffset>
              </wp:positionV>
              <wp:extent cx="158686" cy="158686"/>
              <wp:effectExtent l="0" t="0" r="0" b="0"/>
              <wp:wrapNone/>
              <wp:docPr id="2503598"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58686" cy="158686"/>
                      </a:xfrm>
                      <a:prstGeom prst="rect">
                        <a:avLst/>
                      </a:prstGeom>
                    </pic:spPr>
                  </pic:pic>
                </a:graphicData>
              </a:graphic>
            </wp:anchor>
          </w:drawing>
        </w:r>
        <w:r w:rsidRPr="005D3FA6">
          <w:rPr>
            <w:noProof/>
            <w:sz w:val="17"/>
          </w:rPr>
          <w:drawing>
            <wp:anchor distT="0" distB="0" distL="0" distR="0" simplePos="0" relativeHeight="251678720" behindDoc="0" locked="0" layoutInCell="1" allowOverlap="1" wp14:anchorId="21FA238A" wp14:editId="14322D97">
              <wp:simplePos x="0" y="0"/>
              <wp:positionH relativeFrom="page">
                <wp:posOffset>162864</wp:posOffset>
              </wp:positionH>
              <wp:positionV relativeFrom="page">
                <wp:posOffset>10424769</wp:posOffset>
              </wp:positionV>
              <wp:extent cx="85020" cy="158686"/>
              <wp:effectExtent l="0" t="0" r="0" b="0"/>
              <wp:wrapNone/>
              <wp:docPr id="128849494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85020" cy="158686"/>
                      </a:xfrm>
                      <a:prstGeom prst="rect">
                        <a:avLst/>
                      </a:prstGeom>
                    </pic:spPr>
                  </pic:pic>
                </a:graphicData>
              </a:graphic>
            </wp:anchor>
          </w:drawing>
        </w:r>
        <w:r w:rsidRPr="005D3FA6">
          <w:rPr>
            <w:noProof/>
            <w:sz w:val="17"/>
          </w:rPr>
          <w:drawing>
            <wp:anchor distT="0" distB="0" distL="0" distR="0" simplePos="0" relativeHeight="251679744" behindDoc="0" locked="0" layoutInCell="1" allowOverlap="1" wp14:anchorId="640BC621" wp14:editId="32BCDCBF">
              <wp:simplePos x="0" y="0"/>
              <wp:positionH relativeFrom="page">
                <wp:posOffset>331787</wp:posOffset>
              </wp:positionH>
              <wp:positionV relativeFrom="page">
                <wp:posOffset>10424515</wp:posOffset>
              </wp:positionV>
              <wp:extent cx="192860" cy="158686"/>
              <wp:effectExtent l="0" t="0" r="0" b="0"/>
              <wp:wrapNone/>
              <wp:docPr id="2127626051"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 cstate="print"/>
                      <a:stretch>
                        <a:fillRect/>
                      </a:stretch>
                    </pic:blipFill>
                    <pic:spPr>
                      <a:xfrm>
                        <a:off x="0" y="0"/>
                        <a:ext cx="192860" cy="158686"/>
                      </a:xfrm>
                      <a:prstGeom prst="rect">
                        <a:avLst/>
                      </a:prstGeom>
                    </pic:spPr>
                  </pic:pic>
                </a:graphicData>
              </a:graphic>
            </wp:anchor>
          </w:drawing>
        </w:r>
        <w:r w:rsidRPr="005D3FA6">
          <w:rPr>
            <w:noProof/>
            <w:sz w:val="17"/>
          </w:rPr>
          <w:drawing>
            <wp:anchor distT="0" distB="0" distL="0" distR="0" simplePos="0" relativeHeight="251680768" behindDoc="0" locked="0" layoutInCell="1" allowOverlap="1" wp14:anchorId="126D4F6D" wp14:editId="068CB961">
              <wp:simplePos x="0" y="0"/>
              <wp:positionH relativeFrom="page">
                <wp:posOffset>1415656</wp:posOffset>
              </wp:positionH>
              <wp:positionV relativeFrom="page">
                <wp:posOffset>10424769</wp:posOffset>
              </wp:positionV>
              <wp:extent cx="135797" cy="158686"/>
              <wp:effectExtent l="0" t="0" r="0" b="0"/>
              <wp:wrapNone/>
              <wp:docPr id="306049999"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 cstate="print"/>
                      <a:stretch>
                        <a:fillRect/>
                      </a:stretch>
                    </pic:blipFill>
                    <pic:spPr>
                      <a:xfrm>
                        <a:off x="0" y="0"/>
                        <a:ext cx="135797" cy="158686"/>
                      </a:xfrm>
                      <a:prstGeom prst="rect">
                        <a:avLst/>
                      </a:prstGeom>
                    </pic:spPr>
                  </pic:pic>
                </a:graphicData>
              </a:graphic>
            </wp:anchor>
          </w:drawing>
        </w:r>
        <w:r w:rsidRPr="005D3FA6">
          <w:rPr>
            <w:noProof/>
            <w:sz w:val="17"/>
          </w:rPr>
          <w:drawing>
            <wp:anchor distT="0" distB="0" distL="0" distR="0" simplePos="0" relativeHeight="251681792" behindDoc="0" locked="0" layoutInCell="1" allowOverlap="1" wp14:anchorId="5FB07B3A" wp14:editId="10745ABB">
              <wp:simplePos x="0" y="0"/>
              <wp:positionH relativeFrom="page">
                <wp:posOffset>1098550</wp:posOffset>
              </wp:positionH>
              <wp:positionV relativeFrom="page">
                <wp:posOffset>10424769</wp:posOffset>
              </wp:positionV>
              <wp:extent cx="226707" cy="158686"/>
              <wp:effectExtent l="0" t="0" r="0" b="0"/>
              <wp:wrapNone/>
              <wp:docPr id="48864727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226707" cy="158686"/>
                      </a:xfrm>
                      <a:prstGeom prst="rect">
                        <a:avLst/>
                      </a:prstGeom>
                    </pic:spPr>
                  </pic:pic>
                </a:graphicData>
              </a:graphic>
            </wp:anchor>
          </w:drawing>
        </w:r>
        <w:r w:rsidRPr="005D3FA6">
          <w:rPr>
            <w:noProof/>
            <w:sz w:val="17"/>
          </w:rPr>
          <w:drawing>
            <wp:anchor distT="0" distB="0" distL="0" distR="0" simplePos="0" relativeHeight="251682816" behindDoc="0" locked="0" layoutInCell="1" allowOverlap="1" wp14:anchorId="5AC978AC" wp14:editId="7E2735EC">
              <wp:simplePos x="0" y="0"/>
              <wp:positionH relativeFrom="page">
                <wp:posOffset>856005</wp:posOffset>
              </wp:positionH>
              <wp:positionV relativeFrom="page">
                <wp:posOffset>10424769</wp:posOffset>
              </wp:positionV>
              <wp:extent cx="159088" cy="158686"/>
              <wp:effectExtent l="0" t="0" r="0" b="0"/>
              <wp:wrapNone/>
              <wp:docPr id="454994206"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159088" cy="158686"/>
                      </a:xfrm>
                      <a:prstGeom prst="rect">
                        <a:avLst/>
                      </a:prstGeom>
                    </pic:spPr>
                  </pic:pic>
                </a:graphicData>
              </a:graphic>
            </wp:anchor>
          </w:drawing>
        </w:r>
        <w:r w:rsidRPr="005D3FA6">
          <w:rPr>
            <w:noProof/>
            <w:sz w:val="17"/>
          </w:rPr>
          <mc:AlternateContent>
            <mc:Choice Requires="wpg">
              <w:drawing>
                <wp:anchor distT="0" distB="0" distL="0" distR="0" simplePos="0" relativeHeight="251685888" behindDoc="0" locked="0" layoutInCell="1" allowOverlap="1" wp14:anchorId="4A42513E" wp14:editId="068D453A">
                  <wp:simplePos x="0" y="0"/>
                  <wp:positionH relativeFrom="page">
                    <wp:posOffset>920648</wp:posOffset>
                  </wp:positionH>
                  <wp:positionV relativeFrom="page">
                    <wp:posOffset>744093</wp:posOffset>
                  </wp:positionV>
                  <wp:extent cx="429259" cy="10096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9259" cy="100965"/>
                            <a:chOff x="0" y="0"/>
                            <a:chExt cx="429259" cy="100965"/>
                          </a:xfrm>
                        </wpg:grpSpPr>
                        <pic:pic xmlns:pic="http://schemas.openxmlformats.org/drawingml/2006/picture">
                          <pic:nvPicPr>
                            <pic:cNvPr id="15" name="Image 15"/>
                            <pic:cNvPicPr/>
                          </pic:nvPicPr>
                          <pic:blipFill>
                            <a:blip r:embed="rId7" cstate="print"/>
                            <a:stretch>
                              <a:fillRect/>
                            </a:stretch>
                          </pic:blipFill>
                          <pic:spPr>
                            <a:xfrm>
                              <a:off x="0" y="3327"/>
                              <a:ext cx="68516" cy="97421"/>
                            </a:xfrm>
                            <a:prstGeom prst="rect">
                              <a:avLst/>
                            </a:prstGeom>
                          </pic:spPr>
                        </pic:pic>
                        <wps:wsp>
                          <wps:cNvPr id="16" name="Graphic 16"/>
                          <wps:cNvSpPr/>
                          <wps:spPr>
                            <a:xfrm>
                              <a:off x="97282" y="9"/>
                              <a:ext cx="332105" cy="100965"/>
                            </a:xfrm>
                            <a:custGeom>
                              <a:avLst/>
                              <a:gdLst/>
                              <a:ahLst/>
                              <a:cxnLst/>
                              <a:rect l="l" t="t" r="r" b="b"/>
                              <a:pathLst>
                                <a:path w="332105" h="100965">
                                  <a:moveTo>
                                    <a:pt x="55714" y="55803"/>
                                  </a:moveTo>
                                  <a:lnTo>
                                    <a:pt x="53416" y="44056"/>
                                  </a:lnTo>
                                  <a:lnTo>
                                    <a:pt x="49847" y="39293"/>
                                  </a:lnTo>
                                  <a:lnTo>
                                    <a:pt x="47282" y="35864"/>
                                  </a:lnTo>
                                  <a:lnTo>
                                    <a:pt x="45148" y="34709"/>
                                  </a:lnTo>
                                  <a:lnTo>
                                    <a:pt x="45148" y="44602"/>
                                  </a:lnTo>
                                  <a:lnTo>
                                    <a:pt x="45148" y="61366"/>
                                  </a:lnTo>
                                  <a:lnTo>
                                    <a:pt x="11023" y="61366"/>
                                  </a:lnTo>
                                  <a:lnTo>
                                    <a:pt x="11023" y="44450"/>
                                  </a:lnTo>
                                  <a:lnTo>
                                    <a:pt x="18161" y="39293"/>
                                  </a:lnTo>
                                  <a:lnTo>
                                    <a:pt x="37757" y="39293"/>
                                  </a:lnTo>
                                  <a:lnTo>
                                    <a:pt x="45148" y="44602"/>
                                  </a:lnTo>
                                  <a:lnTo>
                                    <a:pt x="45148" y="34709"/>
                                  </a:lnTo>
                                  <a:lnTo>
                                    <a:pt x="38455" y="31076"/>
                                  </a:lnTo>
                                  <a:lnTo>
                                    <a:pt x="28079" y="29514"/>
                                  </a:lnTo>
                                  <a:lnTo>
                                    <a:pt x="17538" y="31076"/>
                                  </a:lnTo>
                                  <a:lnTo>
                                    <a:pt x="8572" y="35864"/>
                                  </a:lnTo>
                                  <a:lnTo>
                                    <a:pt x="2336" y="44056"/>
                                  </a:lnTo>
                                  <a:lnTo>
                                    <a:pt x="2222" y="44602"/>
                                  </a:lnTo>
                                  <a:lnTo>
                                    <a:pt x="0" y="55803"/>
                                  </a:lnTo>
                                  <a:lnTo>
                                    <a:pt x="0" y="75946"/>
                                  </a:lnTo>
                                  <a:lnTo>
                                    <a:pt x="2349" y="86829"/>
                                  </a:lnTo>
                                  <a:lnTo>
                                    <a:pt x="8610" y="94576"/>
                                  </a:lnTo>
                                  <a:lnTo>
                                    <a:pt x="17538" y="99212"/>
                                  </a:lnTo>
                                  <a:lnTo>
                                    <a:pt x="27940" y="100749"/>
                                  </a:lnTo>
                                  <a:lnTo>
                                    <a:pt x="35763" y="100050"/>
                                  </a:lnTo>
                                  <a:lnTo>
                                    <a:pt x="55016" y="89941"/>
                                  </a:lnTo>
                                  <a:lnTo>
                                    <a:pt x="54381" y="89141"/>
                                  </a:lnTo>
                                  <a:lnTo>
                                    <a:pt x="50558" y="84086"/>
                                  </a:lnTo>
                                  <a:lnTo>
                                    <a:pt x="49949" y="83197"/>
                                  </a:lnTo>
                                  <a:lnTo>
                                    <a:pt x="49212" y="83197"/>
                                  </a:lnTo>
                                  <a:lnTo>
                                    <a:pt x="48425" y="83743"/>
                                  </a:lnTo>
                                  <a:lnTo>
                                    <a:pt x="43561" y="87503"/>
                                  </a:lnTo>
                                  <a:lnTo>
                                    <a:pt x="37312" y="91135"/>
                                  </a:lnTo>
                                  <a:lnTo>
                                    <a:pt x="18415" y="91135"/>
                                  </a:lnTo>
                                  <a:lnTo>
                                    <a:pt x="11023" y="85826"/>
                                  </a:lnTo>
                                  <a:lnTo>
                                    <a:pt x="11023" y="70345"/>
                                  </a:lnTo>
                                  <a:lnTo>
                                    <a:pt x="55168" y="70345"/>
                                  </a:lnTo>
                                  <a:lnTo>
                                    <a:pt x="55714" y="69850"/>
                                  </a:lnTo>
                                  <a:lnTo>
                                    <a:pt x="55714" y="61366"/>
                                  </a:lnTo>
                                  <a:lnTo>
                                    <a:pt x="55714" y="55803"/>
                                  </a:lnTo>
                                  <a:close/>
                                </a:path>
                                <a:path w="332105" h="100965">
                                  <a:moveTo>
                                    <a:pt x="125907" y="39141"/>
                                  </a:moveTo>
                                  <a:lnTo>
                                    <a:pt x="125844" y="31254"/>
                                  </a:lnTo>
                                  <a:lnTo>
                                    <a:pt x="125450" y="30556"/>
                                  </a:lnTo>
                                  <a:lnTo>
                                    <a:pt x="124574" y="30556"/>
                                  </a:lnTo>
                                  <a:lnTo>
                                    <a:pt x="119811" y="29908"/>
                                  </a:lnTo>
                                  <a:lnTo>
                                    <a:pt x="115341" y="29514"/>
                                  </a:lnTo>
                                  <a:lnTo>
                                    <a:pt x="103187" y="29514"/>
                                  </a:lnTo>
                                  <a:lnTo>
                                    <a:pt x="94957" y="31254"/>
                                  </a:lnTo>
                                  <a:lnTo>
                                    <a:pt x="88353" y="34429"/>
                                  </a:lnTo>
                                  <a:lnTo>
                                    <a:pt x="87566" y="34620"/>
                                  </a:lnTo>
                                  <a:lnTo>
                                    <a:pt x="87312" y="35318"/>
                                  </a:lnTo>
                                  <a:lnTo>
                                    <a:pt x="87312" y="98767"/>
                                  </a:lnTo>
                                  <a:lnTo>
                                    <a:pt x="87807" y="99314"/>
                                  </a:lnTo>
                                  <a:lnTo>
                                    <a:pt x="97637" y="99314"/>
                                  </a:lnTo>
                                  <a:lnTo>
                                    <a:pt x="98132" y="98767"/>
                                  </a:lnTo>
                                  <a:lnTo>
                                    <a:pt x="98132" y="41821"/>
                                  </a:lnTo>
                                  <a:lnTo>
                                    <a:pt x="101701" y="40386"/>
                                  </a:lnTo>
                                  <a:lnTo>
                                    <a:pt x="107010" y="39141"/>
                                  </a:lnTo>
                                  <a:lnTo>
                                    <a:pt x="116382" y="39141"/>
                                  </a:lnTo>
                                  <a:lnTo>
                                    <a:pt x="120599" y="39535"/>
                                  </a:lnTo>
                                  <a:lnTo>
                                    <a:pt x="124320" y="40081"/>
                                  </a:lnTo>
                                  <a:lnTo>
                                    <a:pt x="125361" y="40386"/>
                                  </a:lnTo>
                                  <a:lnTo>
                                    <a:pt x="125907" y="39789"/>
                                  </a:lnTo>
                                  <a:lnTo>
                                    <a:pt x="125907" y="39141"/>
                                  </a:lnTo>
                                  <a:close/>
                                </a:path>
                                <a:path w="332105" h="100965">
                                  <a:moveTo>
                                    <a:pt x="191897" y="787"/>
                                  </a:moveTo>
                                  <a:lnTo>
                                    <a:pt x="191490" y="0"/>
                                  </a:lnTo>
                                  <a:lnTo>
                                    <a:pt x="181330" y="0"/>
                                  </a:lnTo>
                                  <a:lnTo>
                                    <a:pt x="168770" y="19596"/>
                                  </a:lnTo>
                                  <a:lnTo>
                                    <a:pt x="169418" y="20332"/>
                                  </a:lnTo>
                                  <a:lnTo>
                                    <a:pt x="177355" y="20332"/>
                                  </a:lnTo>
                                  <a:lnTo>
                                    <a:pt x="178003" y="19939"/>
                                  </a:lnTo>
                                  <a:lnTo>
                                    <a:pt x="178396" y="19443"/>
                                  </a:lnTo>
                                  <a:lnTo>
                                    <a:pt x="191096" y="1828"/>
                                  </a:lnTo>
                                  <a:lnTo>
                                    <a:pt x="191897" y="787"/>
                                  </a:lnTo>
                                  <a:close/>
                                </a:path>
                                <a:path w="332105" h="100965">
                                  <a:moveTo>
                                    <a:pt x="205384" y="55803"/>
                                  </a:moveTo>
                                  <a:lnTo>
                                    <a:pt x="203085" y="44056"/>
                                  </a:lnTo>
                                  <a:lnTo>
                                    <a:pt x="199517" y="39293"/>
                                  </a:lnTo>
                                  <a:lnTo>
                                    <a:pt x="196951" y="35864"/>
                                  </a:lnTo>
                                  <a:lnTo>
                                    <a:pt x="194767" y="34683"/>
                                  </a:lnTo>
                                  <a:lnTo>
                                    <a:pt x="194767" y="44602"/>
                                  </a:lnTo>
                                  <a:lnTo>
                                    <a:pt x="194767" y="61366"/>
                                  </a:lnTo>
                                  <a:lnTo>
                                    <a:pt x="160693" y="61366"/>
                                  </a:lnTo>
                                  <a:lnTo>
                                    <a:pt x="160693" y="44450"/>
                                  </a:lnTo>
                                  <a:lnTo>
                                    <a:pt x="167830" y="39293"/>
                                  </a:lnTo>
                                  <a:lnTo>
                                    <a:pt x="187375" y="39293"/>
                                  </a:lnTo>
                                  <a:lnTo>
                                    <a:pt x="194767" y="44602"/>
                                  </a:lnTo>
                                  <a:lnTo>
                                    <a:pt x="194767" y="34683"/>
                                  </a:lnTo>
                                  <a:lnTo>
                                    <a:pt x="188112" y="31076"/>
                                  </a:lnTo>
                                  <a:lnTo>
                                    <a:pt x="177711" y="29514"/>
                                  </a:lnTo>
                                  <a:lnTo>
                                    <a:pt x="167220" y="31076"/>
                                  </a:lnTo>
                                  <a:lnTo>
                                    <a:pt x="158280" y="35864"/>
                                  </a:lnTo>
                                  <a:lnTo>
                                    <a:pt x="152044" y="44056"/>
                                  </a:lnTo>
                                  <a:lnTo>
                                    <a:pt x="151942" y="44602"/>
                                  </a:lnTo>
                                  <a:lnTo>
                                    <a:pt x="149720" y="55803"/>
                                  </a:lnTo>
                                  <a:lnTo>
                                    <a:pt x="149720" y="75946"/>
                                  </a:lnTo>
                                  <a:lnTo>
                                    <a:pt x="152057" y="86829"/>
                                  </a:lnTo>
                                  <a:lnTo>
                                    <a:pt x="158292" y="94576"/>
                                  </a:lnTo>
                                  <a:lnTo>
                                    <a:pt x="167195" y="99212"/>
                                  </a:lnTo>
                                  <a:lnTo>
                                    <a:pt x="177558" y="100749"/>
                                  </a:lnTo>
                                  <a:lnTo>
                                    <a:pt x="185432" y="100050"/>
                                  </a:lnTo>
                                  <a:lnTo>
                                    <a:pt x="204736" y="89941"/>
                                  </a:lnTo>
                                  <a:lnTo>
                                    <a:pt x="204050" y="89141"/>
                                  </a:lnTo>
                                  <a:lnTo>
                                    <a:pt x="200228" y="84086"/>
                                  </a:lnTo>
                                  <a:lnTo>
                                    <a:pt x="199618" y="83197"/>
                                  </a:lnTo>
                                  <a:lnTo>
                                    <a:pt x="198882" y="83197"/>
                                  </a:lnTo>
                                  <a:lnTo>
                                    <a:pt x="198094" y="83743"/>
                                  </a:lnTo>
                                  <a:lnTo>
                                    <a:pt x="193230" y="87503"/>
                                  </a:lnTo>
                                  <a:lnTo>
                                    <a:pt x="186982" y="91135"/>
                                  </a:lnTo>
                                  <a:lnTo>
                                    <a:pt x="168084" y="91135"/>
                                  </a:lnTo>
                                  <a:lnTo>
                                    <a:pt x="160693" y="85826"/>
                                  </a:lnTo>
                                  <a:lnTo>
                                    <a:pt x="160693" y="70345"/>
                                  </a:lnTo>
                                  <a:lnTo>
                                    <a:pt x="204838" y="70345"/>
                                  </a:lnTo>
                                  <a:lnTo>
                                    <a:pt x="205384" y="69850"/>
                                  </a:lnTo>
                                  <a:lnTo>
                                    <a:pt x="205384" y="61366"/>
                                  </a:lnTo>
                                  <a:lnTo>
                                    <a:pt x="205384" y="55803"/>
                                  </a:lnTo>
                                  <a:close/>
                                </a:path>
                                <a:path w="332105" h="100965">
                                  <a:moveTo>
                                    <a:pt x="247954" y="31597"/>
                                  </a:moveTo>
                                  <a:lnTo>
                                    <a:pt x="247408" y="30949"/>
                                  </a:lnTo>
                                  <a:lnTo>
                                    <a:pt x="237629" y="30949"/>
                                  </a:lnTo>
                                  <a:lnTo>
                                    <a:pt x="237083" y="31597"/>
                                  </a:lnTo>
                                  <a:lnTo>
                                    <a:pt x="237083" y="98767"/>
                                  </a:lnTo>
                                  <a:lnTo>
                                    <a:pt x="237629" y="99314"/>
                                  </a:lnTo>
                                  <a:lnTo>
                                    <a:pt x="247408" y="99314"/>
                                  </a:lnTo>
                                  <a:lnTo>
                                    <a:pt x="247954" y="98767"/>
                                  </a:lnTo>
                                  <a:lnTo>
                                    <a:pt x="247954" y="31597"/>
                                  </a:lnTo>
                                  <a:close/>
                                </a:path>
                                <a:path w="332105" h="100965">
                                  <a:moveTo>
                                    <a:pt x="249148" y="7937"/>
                                  </a:moveTo>
                                  <a:lnTo>
                                    <a:pt x="246367" y="5257"/>
                                  </a:lnTo>
                                  <a:lnTo>
                                    <a:pt x="238975" y="5257"/>
                                  </a:lnTo>
                                  <a:lnTo>
                                    <a:pt x="236093" y="7937"/>
                                  </a:lnTo>
                                  <a:lnTo>
                                    <a:pt x="236093" y="15481"/>
                                  </a:lnTo>
                                  <a:lnTo>
                                    <a:pt x="238975" y="18249"/>
                                  </a:lnTo>
                                  <a:lnTo>
                                    <a:pt x="246367" y="18249"/>
                                  </a:lnTo>
                                  <a:lnTo>
                                    <a:pt x="249148" y="15481"/>
                                  </a:lnTo>
                                  <a:lnTo>
                                    <a:pt x="249148" y="7937"/>
                                  </a:lnTo>
                                  <a:close/>
                                </a:path>
                                <a:path w="332105" h="100965">
                                  <a:moveTo>
                                    <a:pt x="331939" y="80022"/>
                                  </a:moveTo>
                                  <a:lnTo>
                                    <a:pt x="298056" y="58191"/>
                                  </a:lnTo>
                                  <a:lnTo>
                                    <a:pt x="290271" y="56210"/>
                                  </a:lnTo>
                                  <a:lnTo>
                                    <a:pt x="290271" y="42964"/>
                                  </a:lnTo>
                                  <a:lnTo>
                                    <a:pt x="295821" y="39293"/>
                                  </a:lnTo>
                                  <a:lnTo>
                                    <a:pt x="311696" y="39293"/>
                                  </a:lnTo>
                                  <a:lnTo>
                                    <a:pt x="318198" y="41275"/>
                                  </a:lnTo>
                                  <a:lnTo>
                                    <a:pt x="323557" y="44145"/>
                                  </a:lnTo>
                                  <a:lnTo>
                                    <a:pt x="324396" y="44691"/>
                                  </a:lnTo>
                                  <a:lnTo>
                                    <a:pt x="325145" y="44450"/>
                                  </a:lnTo>
                                  <a:lnTo>
                                    <a:pt x="329653" y="36906"/>
                                  </a:lnTo>
                                  <a:lnTo>
                                    <a:pt x="329514" y="36118"/>
                                  </a:lnTo>
                                  <a:lnTo>
                                    <a:pt x="328612" y="35712"/>
                                  </a:lnTo>
                                  <a:lnTo>
                                    <a:pt x="321322" y="31597"/>
                                  </a:lnTo>
                                  <a:lnTo>
                                    <a:pt x="313931" y="29464"/>
                                  </a:lnTo>
                                  <a:lnTo>
                                    <a:pt x="305600" y="29464"/>
                                  </a:lnTo>
                                  <a:lnTo>
                                    <a:pt x="295960" y="30607"/>
                                  </a:lnTo>
                                  <a:lnTo>
                                    <a:pt x="287616" y="34124"/>
                                  </a:lnTo>
                                  <a:lnTo>
                                    <a:pt x="281762" y="40170"/>
                                  </a:lnTo>
                                  <a:lnTo>
                                    <a:pt x="279552" y="48907"/>
                                  </a:lnTo>
                                  <a:lnTo>
                                    <a:pt x="282232" y="58394"/>
                                  </a:lnTo>
                                  <a:lnTo>
                                    <a:pt x="288861" y="64439"/>
                                  </a:lnTo>
                                  <a:lnTo>
                                    <a:pt x="297268" y="67983"/>
                                  </a:lnTo>
                                  <a:lnTo>
                                    <a:pt x="305295" y="69951"/>
                                  </a:lnTo>
                                  <a:lnTo>
                                    <a:pt x="320979" y="73126"/>
                                  </a:lnTo>
                                  <a:lnTo>
                                    <a:pt x="320979" y="87414"/>
                                  </a:lnTo>
                                  <a:lnTo>
                                    <a:pt x="314185" y="91135"/>
                                  </a:lnTo>
                                  <a:lnTo>
                                    <a:pt x="297764" y="91135"/>
                                  </a:lnTo>
                                  <a:lnTo>
                                    <a:pt x="290512" y="88455"/>
                                  </a:lnTo>
                                  <a:lnTo>
                                    <a:pt x="283222" y="83045"/>
                                  </a:lnTo>
                                  <a:lnTo>
                                    <a:pt x="282625" y="83197"/>
                                  </a:lnTo>
                                  <a:lnTo>
                                    <a:pt x="278066" y="90982"/>
                                  </a:lnTo>
                                  <a:lnTo>
                                    <a:pt x="278066" y="91770"/>
                                  </a:lnTo>
                                  <a:lnTo>
                                    <a:pt x="285051" y="96075"/>
                                  </a:lnTo>
                                  <a:lnTo>
                                    <a:pt x="291528" y="98704"/>
                                  </a:lnTo>
                                  <a:lnTo>
                                    <a:pt x="298221" y="100241"/>
                                  </a:lnTo>
                                  <a:lnTo>
                                    <a:pt x="305054" y="100749"/>
                                  </a:lnTo>
                                  <a:lnTo>
                                    <a:pt x="315785" y="99402"/>
                                  </a:lnTo>
                                  <a:lnTo>
                                    <a:pt x="324294" y="95415"/>
                                  </a:lnTo>
                                  <a:lnTo>
                                    <a:pt x="329907" y="88925"/>
                                  </a:lnTo>
                                  <a:lnTo>
                                    <a:pt x="331939" y="80022"/>
                                  </a:lnTo>
                                  <a:close/>
                                </a:path>
                              </a:pathLst>
                            </a:custGeom>
                            <a:solidFill>
                              <a:srgbClr val="565654"/>
                            </a:solidFill>
                          </wps:spPr>
                          <wps:bodyPr wrap="square" lIns="0" tIns="0" rIns="0" bIns="0" rtlCol="0">
                            <a:prstTxWarp prst="textNoShape">
                              <a:avLst/>
                            </a:prstTxWarp>
                            <a:noAutofit/>
                          </wps:bodyPr>
                        </wps:wsp>
                      </wpg:wgp>
                    </a:graphicData>
                  </a:graphic>
                </wp:anchor>
              </w:drawing>
            </mc:Choice>
            <mc:Fallback>
              <w:pict>
                <v:group w14:anchorId="0ADB815F" id="Group 14" o:spid="_x0000_s1026" style="position:absolute;margin-left:72.5pt;margin-top:58.6pt;width:33.8pt;height:7.95pt;z-index:251685888;mso-wrap-distance-left:0;mso-wrap-distance-right:0;mso-position-horizontal-relative:page;mso-position-vertical-relative:page" coordsize="429259,100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top:3327;width:68516;height:97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">
                    <v:imagedata r:id="rId8" o:title=""/>
                  </v:shape>
                  <v:shape id="Graphic 16" o:spid="_x0000_s1028" style="position:absolute;left:97282;top:9;width:332105;height:100965;visibility:visible;mso-wrap-style:square;v-text-anchor:top" coordsize="332105,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" path="m55714,55803l53416,44056,49847,39293,47282,35864,45148,34709r,9893l45148,61366r-34125,l11023,44450r7138,-5157l37757,39293r7391,5309l45148,34709,38455,31076,28079,29514,17538,31076,8572,35864,2336,44056r-114,546l,55803,,75946,2349,86829r6261,7747l17538,99212r10402,1537l35763,100050,55016,89941r-635,-800l50558,84086r-609,-889l49212,83197r-787,546l43561,87503r-6249,3632l18415,91135,11023,85826r,-15481l55168,70345r546,-495l55714,61366r,-5563xem125907,39141r-63,-7887l125450,30556r-876,l119811,29908r-4470,-394l103187,29514r-8230,1740l88353,34429r-787,191l87312,35318r,63449l87807,99314r9830,l98132,98767r,-56946l101701,40386r5309,-1245l116382,39141r4217,394l124320,40081r1041,305l125907,39789r,-648xem191897,787l191490,,181330,,168770,19596r648,736l177355,20332r648,-393l178396,19443,191096,1828r801,-1041xem205384,55803l203085,44056r-3568,-4763l196951,35864r-2184,-1181l194767,44602r,16764l160693,61366r,-16916l167830,39293r19545,l194767,44602r,-9919l188112,31076,177711,29514r-10491,1562l158280,35864r-6236,8192l151942,44602r-2222,11201l149720,75946r2337,10883l158292,94576r8903,4636l177558,100749r7874,-699l204736,89941r-686,-800l200228,84086r-610,-889l198882,83197r-788,546l193230,87503r-6248,3632l168084,91135r-7391,-5309l160693,70345r44145,l205384,69850r,-8484l205384,55803xem247954,31597r-546,-648l237629,30949r-546,648l237083,98767r546,547l247408,99314r546,-547l247954,31597xem249148,7937l246367,5257r-7392,l236093,7937r,7544l238975,18249r7392,l249148,15481r,-7544xem331939,80022l298056,58191r-7785,-1981l290271,42964r5550,-3671l311696,39293r6502,1982l323557,44145r839,546l325145,44450r4508,-7544l329514,36118r-902,-406l321322,31597r-7391,-2133l305600,29464r-9640,1143l287616,34124r-5854,6046l279552,48907r2680,9487l288861,64439r8407,3544l305295,69951r15684,3175l320979,87414r-6794,3721l297764,91135r-7252,-2680l283222,83045r-597,152l278066,90982r,788l285051,96075r6477,2629l298221,100241r6833,508l315785,99402r8509,-3987l329907,88925r2032,-8903xe" fillcolor="#565654" stroked="f">
                    <v:path arrowok="t"/>
                  </v:shape>
                  <w10:wrap anchorx="page" anchory="page"/>
                </v:group>
              </w:pict>
            </mc:Fallback>
          </mc:AlternateContent>
        </w:r>
        <w:r w:rsidRPr="005D3FA6">
          <w:rPr>
            <w:noProof/>
            <w:sz w:val="17"/>
          </w:rPr>
          <mc:AlternateContent>
            <mc:Choice Requires="wpg">
              <w:drawing>
                <wp:anchor distT="0" distB="0" distL="0" distR="0" simplePos="0" relativeHeight="251686912" behindDoc="0" locked="0" layoutInCell="1" allowOverlap="1" wp14:anchorId="70E0517C" wp14:editId="68A2FF8D">
                  <wp:simplePos x="0" y="0"/>
                  <wp:positionH relativeFrom="page">
                    <wp:posOffset>1426121</wp:posOffset>
                  </wp:positionH>
                  <wp:positionV relativeFrom="page">
                    <wp:posOffset>749350</wp:posOffset>
                  </wp:positionV>
                  <wp:extent cx="219710" cy="9588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95885"/>
                            <a:chOff x="0" y="0"/>
                            <a:chExt cx="219710" cy="95885"/>
                          </a:xfrm>
                        </wpg:grpSpPr>
                        <pic:pic xmlns:pic="http://schemas.openxmlformats.org/drawingml/2006/picture">
                          <pic:nvPicPr>
                            <pic:cNvPr id="18" name="Image 18"/>
                            <pic:cNvPicPr/>
                          </pic:nvPicPr>
                          <pic:blipFill>
                            <a:blip r:embed="rId9" cstate="print"/>
                            <a:stretch>
                              <a:fillRect/>
                            </a:stretch>
                          </pic:blipFill>
                          <pic:spPr>
                            <a:xfrm>
                              <a:off x="0" y="24256"/>
                              <a:ext cx="90589" cy="69799"/>
                            </a:xfrm>
                            <a:prstGeom prst="rect">
                              <a:avLst/>
                            </a:prstGeom>
                          </pic:spPr>
                        </pic:pic>
                        <wps:wsp>
                          <wps:cNvPr id="19" name="Graphic 19"/>
                          <wps:cNvSpPr/>
                          <wps:spPr>
                            <a:xfrm>
                              <a:off x="123621" y="9"/>
                              <a:ext cx="96520" cy="95885"/>
                            </a:xfrm>
                            <a:custGeom>
                              <a:avLst/>
                              <a:gdLst/>
                              <a:ahLst/>
                              <a:cxnLst/>
                              <a:rect l="l" t="t" r="r" b="b"/>
                              <a:pathLst>
                                <a:path w="96520" h="95885">
                                  <a:moveTo>
                                    <a:pt x="11912" y="26339"/>
                                  </a:moveTo>
                                  <a:lnTo>
                                    <a:pt x="11417" y="25692"/>
                                  </a:lnTo>
                                  <a:lnTo>
                                    <a:pt x="1587" y="25692"/>
                                  </a:lnTo>
                                  <a:lnTo>
                                    <a:pt x="1041" y="26339"/>
                                  </a:lnTo>
                                  <a:lnTo>
                                    <a:pt x="1041" y="93510"/>
                                  </a:lnTo>
                                  <a:lnTo>
                                    <a:pt x="1587" y="94056"/>
                                  </a:lnTo>
                                  <a:lnTo>
                                    <a:pt x="11417" y="94056"/>
                                  </a:lnTo>
                                  <a:lnTo>
                                    <a:pt x="11912" y="93510"/>
                                  </a:lnTo>
                                  <a:lnTo>
                                    <a:pt x="11912" y="26339"/>
                                  </a:lnTo>
                                  <a:close/>
                                </a:path>
                                <a:path w="96520" h="95885">
                                  <a:moveTo>
                                    <a:pt x="13106" y="2679"/>
                                  </a:moveTo>
                                  <a:lnTo>
                                    <a:pt x="10325" y="0"/>
                                  </a:lnTo>
                                  <a:lnTo>
                                    <a:pt x="2933" y="0"/>
                                  </a:lnTo>
                                  <a:lnTo>
                                    <a:pt x="0" y="2679"/>
                                  </a:lnTo>
                                  <a:lnTo>
                                    <a:pt x="0" y="10223"/>
                                  </a:lnTo>
                                  <a:lnTo>
                                    <a:pt x="2933" y="12992"/>
                                  </a:lnTo>
                                  <a:lnTo>
                                    <a:pt x="10325" y="12992"/>
                                  </a:lnTo>
                                  <a:lnTo>
                                    <a:pt x="13106" y="10223"/>
                                  </a:lnTo>
                                  <a:lnTo>
                                    <a:pt x="13106" y="2679"/>
                                  </a:lnTo>
                                  <a:close/>
                                </a:path>
                                <a:path w="96520" h="95885">
                                  <a:moveTo>
                                    <a:pt x="95897" y="74764"/>
                                  </a:moveTo>
                                  <a:lnTo>
                                    <a:pt x="62064" y="52933"/>
                                  </a:lnTo>
                                  <a:lnTo>
                                    <a:pt x="54229" y="50952"/>
                                  </a:lnTo>
                                  <a:lnTo>
                                    <a:pt x="54229" y="37706"/>
                                  </a:lnTo>
                                  <a:lnTo>
                                    <a:pt x="59778" y="34036"/>
                                  </a:lnTo>
                                  <a:lnTo>
                                    <a:pt x="75653" y="34036"/>
                                  </a:lnTo>
                                  <a:lnTo>
                                    <a:pt x="82092" y="36017"/>
                                  </a:lnTo>
                                  <a:lnTo>
                                    <a:pt x="87566" y="38887"/>
                                  </a:lnTo>
                                  <a:lnTo>
                                    <a:pt x="88290" y="39433"/>
                                  </a:lnTo>
                                  <a:lnTo>
                                    <a:pt x="89154" y="39192"/>
                                  </a:lnTo>
                                  <a:lnTo>
                                    <a:pt x="93611" y="31648"/>
                                  </a:lnTo>
                                  <a:lnTo>
                                    <a:pt x="93510" y="30861"/>
                                  </a:lnTo>
                                  <a:lnTo>
                                    <a:pt x="92519" y="30454"/>
                                  </a:lnTo>
                                  <a:lnTo>
                                    <a:pt x="85267" y="26339"/>
                                  </a:lnTo>
                                  <a:lnTo>
                                    <a:pt x="77889" y="24206"/>
                                  </a:lnTo>
                                  <a:lnTo>
                                    <a:pt x="69557" y="24206"/>
                                  </a:lnTo>
                                  <a:lnTo>
                                    <a:pt x="59893" y="25349"/>
                                  </a:lnTo>
                                  <a:lnTo>
                                    <a:pt x="51562" y="28867"/>
                                  </a:lnTo>
                                  <a:lnTo>
                                    <a:pt x="45707" y="34912"/>
                                  </a:lnTo>
                                  <a:lnTo>
                                    <a:pt x="43510" y="43649"/>
                                  </a:lnTo>
                                  <a:lnTo>
                                    <a:pt x="46189" y="53136"/>
                                  </a:lnTo>
                                  <a:lnTo>
                                    <a:pt x="52832" y="59182"/>
                                  </a:lnTo>
                                  <a:lnTo>
                                    <a:pt x="61252" y="62725"/>
                                  </a:lnTo>
                                  <a:lnTo>
                                    <a:pt x="69303" y="64693"/>
                                  </a:lnTo>
                                  <a:lnTo>
                                    <a:pt x="84886" y="67868"/>
                                  </a:lnTo>
                                  <a:lnTo>
                                    <a:pt x="84886" y="82156"/>
                                  </a:lnTo>
                                  <a:lnTo>
                                    <a:pt x="78193" y="85877"/>
                                  </a:lnTo>
                                  <a:lnTo>
                                    <a:pt x="61772" y="85877"/>
                                  </a:lnTo>
                                  <a:lnTo>
                                    <a:pt x="54521" y="83197"/>
                                  </a:lnTo>
                                  <a:lnTo>
                                    <a:pt x="47231" y="77787"/>
                                  </a:lnTo>
                                  <a:lnTo>
                                    <a:pt x="46532" y="77939"/>
                                  </a:lnTo>
                                  <a:lnTo>
                                    <a:pt x="42075" y="85725"/>
                                  </a:lnTo>
                                  <a:lnTo>
                                    <a:pt x="42075" y="86512"/>
                                  </a:lnTo>
                                  <a:lnTo>
                                    <a:pt x="48983" y="90817"/>
                                  </a:lnTo>
                                  <a:lnTo>
                                    <a:pt x="55473" y="93446"/>
                                  </a:lnTo>
                                  <a:lnTo>
                                    <a:pt x="62191" y="94983"/>
                                  </a:lnTo>
                                  <a:lnTo>
                                    <a:pt x="69062" y="95491"/>
                                  </a:lnTo>
                                  <a:lnTo>
                                    <a:pt x="79781" y="94145"/>
                                  </a:lnTo>
                                  <a:lnTo>
                                    <a:pt x="88277" y="90157"/>
                                  </a:lnTo>
                                  <a:lnTo>
                                    <a:pt x="93878" y="83667"/>
                                  </a:lnTo>
                                  <a:lnTo>
                                    <a:pt x="95897" y="74764"/>
                                  </a:lnTo>
                                  <a:close/>
                                </a:path>
                              </a:pathLst>
                            </a:custGeom>
                            <a:solidFill>
                              <a:srgbClr val="565654"/>
                            </a:solidFill>
                          </wps:spPr>
                          <wps:bodyPr wrap="square" lIns="0" tIns="0" rIns="0" bIns="0" rtlCol="0">
                            <a:prstTxWarp prst="textNoShape">
                              <a:avLst/>
                            </a:prstTxWarp>
                            <a:noAutofit/>
                          </wps:bodyPr>
                        </wps:wsp>
                      </wpg:wgp>
                    </a:graphicData>
                  </a:graphic>
                </wp:anchor>
              </w:drawing>
            </mc:Choice>
            <mc:Fallback>
              <w:pict>
                <v:group w14:anchorId="4BD67DF1" id="Group 17" o:spid="_x0000_s1026" style="position:absolute;margin-left:112.3pt;margin-top:59pt;width:17.3pt;height:7.55pt;z-index:251686912;mso-wrap-distance-left:0;mso-wrap-distance-right:0;mso-position-horizontal-relative:page;mso-position-vertical-relative:page" coordsize="219710,95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">
                  <v:shape id="Image 18" o:spid="_x0000_s1027" type="#_x0000_t75" style="position:absolute;top:24256;width:90589;height:6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">
                    <v:imagedata r:id="rId10" o:title=""/>
                  </v:shape>
                  <v:shape id="Graphic 19" o:spid="_x0000_s1028" style="position:absolute;left:123621;top:9;width:96520;height:95885;visibility:visible;mso-wrap-style:square;v-text-anchor:top" coordsize="96520,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" path="m11912,26339r-495,-647l1587,25692r-546,647l1041,93510r546,546l11417,94056r495,-546l11912,26339xem13106,2679l10325,,2933,,,2679r,7544l2933,12992r7392,l13106,10223r,-7544xem95897,74764l62064,52933,54229,50952r,-13246l59778,34036r15875,l82092,36017r5474,2870l88290,39433r864,-241l93611,31648r-101,-787l92519,30454,85267,26339,77889,24206r-8332,l59893,25349r-8331,3518l45707,34912r-2197,8737l46189,53136r6643,6046l61252,62725r8051,1968l84886,67868r,14288l78193,85877r-16421,l54521,83197,47231,77787r-699,152l42075,85725r,787l48983,90817r6490,2629l62191,94983r6871,508l79781,94145r8496,-3988l93878,83667r2019,-8903xe" fillcolor="#565654" stroked="f">
                    <v:path arrowok="t"/>
                  </v:shape>
                  <w10:wrap anchorx="page" anchory="page"/>
                </v:group>
              </w:pict>
            </mc:Fallback>
          </mc:AlternateContent>
        </w:r>
        <w:r w:rsidRPr="005D3FA6">
          <w:rPr>
            <w:noProof/>
            <w:sz w:val="17"/>
          </w:rPr>
          <mc:AlternateContent>
            <mc:Choice Requires="wps">
              <w:drawing>
                <wp:anchor distT="0" distB="0" distL="0" distR="0" simplePos="0" relativeHeight="251687936" behindDoc="0" locked="0" layoutInCell="1" allowOverlap="1" wp14:anchorId="5032A7A7" wp14:editId="42568CEE">
                  <wp:simplePos x="0" y="0"/>
                  <wp:positionH relativeFrom="page">
                    <wp:posOffset>1721637</wp:posOffset>
                  </wp:positionH>
                  <wp:positionV relativeFrom="page">
                    <wp:posOffset>749360</wp:posOffset>
                  </wp:positionV>
                  <wp:extent cx="553720" cy="1206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720" cy="120650"/>
                          </a:xfrm>
                          <a:custGeom>
                            <a:avLst/>
                            <a:gdLst/>
                            <a:ahLst/>
                            <a:cxnLst/>
                            <a:rect l="l" t="t" r="r" b="b"/>
                            <a:pathLst>
                              <a:path w="553720" h="120650">
                                <a:moveTo>
                                  <a:pt x="31508" y="85725"/>
                                </a:moveTo>
                                <a:lnTo>
                                  <a:pt x="30911" y="85178"/>
                                </a:lnTo>
                                <a:lnTo>
                                  <a:pt x="23520" y="85471"/>
                                </a:lnTo>
                                <a:lnTo>
                                  <a:pt x="15341" y="85471"/>
                                </a:lnTo>
                                <a:lnTo>
                                  <a:pt x="10820" y="80314"/>
                                </a:lnTo>
                                <a:lnTo>
                                  <a:pt x="10820" y="36017"/>
                                </a:lnTo>
                                <a:lnTo>
                                  <a:pt x="28981" y="36017"/>
                                </a:lnTo>
                                <a:lnTo>
                                  <a:pt x="29476" y="35471"/>
                                </a:lnTo>
                                <a:lnTo>
                                  <a:pt x="29476" y="26885"/>
                                </a:lnTo>
                                <a:lnTo>
                                  <a:pt x="28981" y="26339"/>
                                </a:lnTo>
                                <a:lnTo>
                                  <a:pt x="10820" y="26339"/>
                                </a:lnTo>
                                <a:lnTo>
                                  <a:pt x="9931" y="10312"/>
                                </a:lnTo>
                                <a:lnTo>
                                  <a:pt x="9779" y="9423"/>
                                </a:lnTo>
                                <a:lnTo>
                                  <a:pt x="9283" y="8877"/>
                                </a:lnTo>
                                <a:lnTo>
                                  <a:pt x="546" y="8877"/>
                                </a:lnTo>
                                <a:lnTo>
                                  <a:pt x="0" y="9423"/>
                                </a:lnTo>
                                <a:lnTo>
                                  <a:pt x="0" y="72136"/>
                                </a:lnTo>
                                <a:lnTo>
                                  <a:pt x="1727" y="82626"/>
                                </a:lnTo>
                                <a:lnTo>
                                  <a:pt x="6540" y="89890"/>
                                </a:lnTo>
                                <a:lnTo>
                                  <a:pt x="13830" y="94119"/>
                                </a:lnTo>
                                <a:lnTo>
                                  <a:pt x="23025" y="95491"/>
                                </a:lnTo>
                                <a:lnTo>
                                  <a:pt x="31064" y="95097"/>
                                </a:lnTo>
                                <a:lnTo>
                                  <a:pt x="31508" y="94449"/>
                                </a:lnTo>
                                <a:lnTo>
                                  <a:pt x="31508" y="85725"/>
                                </a:lnTo>
                                <a:close/>
                              </a:path>
                              <a:path w="553720" h="120650">
                                <a:moveTo>
                                  <a:pt x="112026" y="64592"/>
                                </a:moveTo>
                                <a:lnTo>
                                  <a:pt x="111988" y="56108"/>
                                </a:lnTo>
                                <a:lnTo>
                                  <a:pt x="111975" y="50546"/>
                                </a:lnTo>
                                <a:lnTo>
                                  <a:pt x="109677" y="38798"/>
                                </a:lnTo>
                                <a:lnTo>
                                  <a:pt x="106121" y="34036"/>
                                </a:lnTo>
                                <a:lnTo>
                                  <a:pt x="103568" y="30607"/>
                                </a:lnTo>
                                <a:lnTo>
                                  <a:pt x="101460" y="29464"/>
                                </a:lnTo>
                                <a:lnTo>
                                  <a:pt x="101460" y="39344"/>
                                </a:lnTo>
                                <a:lnTo>
                                  <a:pt x="101460" y="56108"/>
                                </a:lnTo>
                                <a:lnTo>
                                  <a:pt x="67322" y="56108"/>
                                </a:lnTo>
                                <a:lnTo>
                                  <a:pt x="67322" y="39192"/>
                                </a:lnTo>
                                <a:lnTo>
                                  <a:pt x="74472" y="34036"/>
                                </a:lnTo>
                                <a:lnTo>
                                  <a:pt x="94018" y="34036"/>
                                </a:lnTo>
                                <a:lnTo>
                                  <a:pt x="101460" y="39344"/>
                                </a:lnTo>
                                <a:lnTo>
                                  <a:pt x="101460" y="29464"/>
                                </a:lnTo>
                                <a:lnTo>
                                  <a:pt x="94742" y="25819"/>
                                </a:lnTo>
                                <a:lnTo>
                                  <a:pt x="84340" y="24257"/>
                                </a:lnTo>
                                <a:lnTo>
                                  <a:pt x="73825" y="25819"/>
                                </a:lnTo>
                                <a:lnTo>
                                  <a:pt x="64871" y="30607"/>
                                </a:lnTo>
                                <a:lnTo>
                                  <a:pt x="58635" y="38798"/>
                                </a:lnTo>
                                <a:lnTo>
                                  <a:pt x="58534" y="39344"/>
                                </a:lnTo>
                                <a:lnTo>
                                  <a:pt x="56311" y="50546"/>
                                </a:lnTo>
                                <a:lnTo>
                                  <a:pt x="56311" y="70688"/>
                                </a:lnTo>
                                <a:lnTo>
                                  <a:pt x="58648" y="81572"/>
                                </a:lnTo>
                                <a:lnTo>
                                  <a:pt x="64897" y="89319"/>
                                </a:lnTo>
                                <a:lnTo>
                                  <a:pt x="73825" y="93954"/>
                                </a:lnTo>
                                <a:lnTo>
                                  <a:pt x="84239" y="95491"/>
                                </a:lnTo>
                                <a:lnTo>
                                  <a:pt x="92062" y="94792"/>
                                </a:lnTo>
                                <a:lnTo>
                                  <a:pt x="111328" y="84683"/>
                                </a:lnTo>
                                <a:lnTo>
                                  <a:pt x="110680" y="83883"/>
                                </a:lnTo>
                                <a:lnTo>
                                  <a:pt x="106819" y="78828"/>
                                </a:lnTo>
                                <a:lnTo>
                                  <a:pt x="106260" y="77939"/>
                                </a:lnTo>
                                <a:lnTo>
                                  <a:pt x="105473" y="77939"/>
                                </a:lnTo>
                                <a:lnTo>
                                  <a:pt x="99822" y="82245"/>
                                </a:lnTo>
                                <a:lnTo>
                                  <a:pt x="93624" y="85877"/>
                                </a:lnTo>
                                <a:lnTo>
                                  <a:pt x="74714" y="85877"/>
                                </a:lnTo>
                                <a:lnTo>
                                  <a:pt x="67322" y="80568"/>
                                </a:lnTo>
                                <a:lnTo>
                                  <a:pt x="67322" y="65087"/>
                                </a:lnTo>
                                <a:lnTo>
                                  <a:pt x="111429" y="65087"/>
                                </a:lnTo>
                                <a:lnTo>
                                  <a:pt x="112026" y="64592"/>
                                </a:lnTo>
                                <a:close/>
                              </a:path>
                              <a:path w="553720" h="120650">
                                <a:moveTo>
                                  <a:pt x="192938" y="74764"/>
                                </a:moveTo>
                                <a:lnTo>
                                  <a:pt x="159054" y="52933"/>
                                </a:lnTo>
                                <a:lnTo>
                                  <a:pt x="151269" y="50952"/>
                                </a:lnTo>
                                <a:lnTo>
                                  <a:pt x="151269" y="37706"/>
                                </a:lnTo>
                                <a:lnTo>
                                  <a:pt x="156819" y="34036"/>
                                </a:lnTo>
                                <a:lnTo>
                                  <a:pt x="172694" y="34036"/>
                                </a:lnTo>
                                <a:lnTo>
                                  <a:pt x="179197" y="36017"/>
                                </a:lnTo>
                                <a:lnTo>
                                  <a:pt x="184607" y="38887"/>
                                </a:lnTo>
                                <a:lnTo>
                                  <a:pt x="185394" y="39433"/>
                                </a:lnTo>
                                <a:lnTo>
                                  <a:pt x="186194" y="39192"/>
                                </a:lnTo>
                                <a:lnTo>
                                  <a:pt x="190652" y="31648"/>
                                </a:lnTo>
                                <a:lnTo>
                                  <a:pt x="190500" y="30861"/>
                                </a:lnTo>
                                <a:lnTo>
                                  <a:pt x="189611" y="30454"/>
                                </a:lnTo>
                                <a:lnTo>
                                  <a:pt x="182372" y="26339"/>
                                </a:lnTo>
                                <a:lnTo>
                                  <a:pt x="174929" y="24206"/>
                                </a:lnTo>
                                <a:lnTo>
                                  <a:pt x="166598" y="24206"/>
                                </a:lnTo>
                                <a:lnTo>
                                  <a:pt x="156959" y="25349"/>
                                </a:lnTo>
                                <a:lnTo>
                                  <a:pt x="148615" y="28867"/>
                                </a:lnTo>
                                <a:lnTo>
                                  <a:pt x="142760" y="34912"/>
                                </a:lnTo>
                                <a:lnTo>
                                  <a:pt x="140550" y="43649"/>
                                </a:lnTo>
                                <a:lnTo>
                                  <a:pt x="143230" y="53136"/>
                                </a:lnTo>
                                <a:lnTo>
                                  <a:pt x="149872" y="59182"/>
                                </a:lnTo>
                                <a:lnTo>
                                  <a:pt x="158292" y="62725"/>
                                </a:lnTo>
                                <a:lnTo>
                                  <a:pt x="166344" y="64693"/>
                                </a:lnTo>
                                <a:lnTo>
                                  <a:pt x="181978" y="67868"/>
                                </a:lnTo>
                                <a:lnTo>
                                  <a:pt x="181978" y="82156"/>
                                </a:lnTo>
                                <a:lnTo>
                                  <a:pt x="175221" y="85877"/>
                                </a:lnTo>
                                <a:lnTo>
                                  <a:pt x="158800" y="85877"/>
                                </a:lnTo>
                                <a:lnTo>
                                  <a:pt x="151511" y="83197"/>
                                </a:lnTo>
                                <a:lnTo>
                                  <a:pt x="144221" y="77787"/>
                                </a:lnTo>
                                <a:lnTo>
                                  <a:pt x="143624" y="77939"/>
                                </a:lnTo>
                                <a:lnTo>
                                  <a:pt x="139115" y="85725"/>
                                </a:lnTo>
                                <a:lnTo>
                                  <a:pt x="139115" y="86512"/>
                                </a:lnTo>
                                <a:lnTo>
                                  <a:pt x="146050" y="90817"/>
                                </a:lnTo>
                                <a:lnTo>
                                  <a:pt x="152552" y="93446"/>
                                </a:lnTo>
                                <a:lnTo>
                                  <a:pt x="159270" y="94983"/>
                                </a:lnTo>
                                <a:lnTo>
                                  <a:pt x="166103" y="95491"/>
                                </a:lnTo>
                                <a:lnTo>
                                  <a:pt x="176796" y="94145"/>
                                </a:lnTo>
                                <a:lnTo>
                                  <a:pt x="185293" y="90157"/>
                                </a:lnTo>
                                <a:lnTo>
                                  <a:pt x="190906" y="83667"/>
                                </a:lnTo>
                                <a:lnTo>
                                  <a:pt x="192938" y="74764"/>
                                </a:lnTo>
                                <a:close/>
                              </a:path>
                              <a:path w="553720" h="120650">
                                <a:moveTo>
                                  <a:pt x="254152" y="85725"/>
                                </a:moveTo>
                                <a:lnTo>
                                  <a:pt x="253606" y="85178"/>
                                </a:lnTo>
                                <a:lnTo>
                                  <a:pt x="246214" y="85471"/>
                                </a:lnTo>
                                <a:lnTo>
                                  <a:pt x="237985" y="85471"/>
                                </a:lnTo>
                                <a:lnTo>
                                  <a:pt x="233464" y="80314"/>
                                </a:lnTo>
                                <a:lnTo>
                                  <a:pt x="233464" y="36017"/>
                                </a:lnTo>
                                <a:lnTo>
                                  <a:pt x="251625" y="36017"/>
                                </a:lnTo>
                                <a:lnTo>
                                  <a:pt x="252171" y="35471"/>
                                </a:lnTo>
                                <a:lnTo>
                                  <a:pt x="252171" y="26885"/>
                                </a:lnTo>
                                <a:lnTo>
                                  <a:pt x="251625" y="26339"/>
                                </a:lnTo>
                                <a:lnTo>
                                  <a:pt x="233464" y="26339"/>
                                </a:lnTo>
                                <a:lnTo>
                                  <a:pt x="232625" y="10312"/>
                                </a:lnTo>
                                <a:lnTo>
                                  <a:pt x="232473" y="9423"/>
                                </a:lnTo>
                                <a:lnTo>
                                  <a:pt x="231876" y="8877"/>
                                </a:lnTo>
                                <a:lnTo>
                                  <a:pt x="223202" y="8877"/>
                                </a:lnTo>
                                <a:lnTo>
                                  <a:pt x="222656" y="9423"/>
                                </a:lnTo>
                                <a:lnTo>
                                  <a:pt x="222656" y="72136"/>
                                </a:lnTo>
                                <a:lnTo>
                                  <a:pt x="224396" y="82626"/>
                                </a:lnTo>
                                <a:lnTo>
                                  <a:pt x="229209" y="89890"/>
                                </a:lnTo>
                                <a:lnTo>
                                  <a:pt x="236499" y="94119"/>
                                </a:lnTo>
                                <a:lnTo>
                                  <a:pt x="245668" y="95491"/>
                                </a:lnTo>
                                <a:lnTo>
                                  <a:pt x="253758" y="95097"/>
                                </a:lnTo>
                                <a:lnTo>
                                  <a:pt x="254152" y="94449"/>
                                </a:lnTo>
                                <a:lnTo>
                                  <a:pt x="254152" y="85725"/>
                                </a:lnTo>
                                <a:close/>
                              </a:path>
                              <a:path w="553720" h="120650">
                                <a:moveTo>
                                  <a:pt x="292900" y="26339"/>
                                </a:moveTo>
                                <a:lnTo>
                                  <a:pt x="292354" y="25692"/>
                                </a:lnTo>
                                <a:lnTo>
                                  <a:pt x="282575" y="25692"/>
                                </a:lnTo>
                                <a:lnTo>
                                  <a:pt x="282041" y="26339"/>
                                </a:lnTo>
                                <a:lnTo>
                                  <a:pt x="282041" y="93510"/>
                                </a:lnTo>
                                <a:lnTo>
                                  <a:pt x="282575" y="94056"/>
                                </a:lnTo>
                                <a:lnTo>
                                  <a:pt x="292354" y="94056"/>
                                </a:lnTo>
                                <a:lnTo>
                                  <a:pt x="292900" y="93510"/>
                                </a:lnTo>
                                <a:lnTo>
                                  <a:pt x="292900" y="26339"/>
                                </a:lnTo>
                                <a:close/>
                              </a:path>
                              <a:path w="553720" h="120650">
                                <a:moveTo>
                                  <a:pt x="294093" y="2679"/>
                                </a:moveTo>
                                <a:lnTo>
                                  <a:pt x="291312" y="0"/>
                                </a:lnTo>
                                <a:lnTo>
                                  <a:pt x="283870" y="0"/>
                                </a:lnTo>
                                <a:lnTo>
                                  <a:pt x="281000" y="2679"/>
                                </a:lnTo>
                                <a:lnTo>
                                  <a:pt x="281000" y="10223"/>
                                </a:lnTo>
                                <a:lnTo>
                                  <a:pt x="283870" y="12992"/>
                                </a:lnTo>
                                <a:lnTo>
                                  <a:pt x="291312" y="12992"/>
                                </a:lnTo>
                                <a:lnTo>
                                  <a:pt x="294093" y="10223"/>
                                </a:lnTo>
                                <a:lnTo>
                                  <a:pt x="294093" y="2679"/>
                                </a:lnTo>
                                <a:close/>
                              </a:path>
                              <a:path w="553720" h="120650">
                                <a:moveTo>
                                  <a:pt x="381355" y="30162"/>
                                </a:moveTo>
                                <a:lnTo>
                                  <a:pt x="380961" y="29667"/>
                                </a:lnTo>
                                <a:lnTo>
                                  <a:pt x="380161" y="29413"/>
                                </a:lnTo>
                                <a:lnTo>
                                  <a:pt x="374586" y="27305"/>
                                </a:lnTo>
                                <a:lnTo>
                                  <a:pt x="370484" y="26225"/>
                                </a:lnTo>
                                <a:lnTo>
                                  <a:pt x="370484" y="36258"/>
                                </a:lnTo>
                                <a:lnTo>
                                  <a:pt x="370484" y="78181"/>
                                </a:lnTo>
                                <a:lnTo>
                                  <a:pt x="366814" y="80708"/>
                                </a:lnTo>
                                <a:lnTo>
                                  <a:pt x="360273" y="82156"/>
                                </a:lnTo>
                                <a:lnTo>
                                  <a:pt x="343903" y="82156"/>
                                </a:lnTo>
                                <a:lnTo>
                                  <a:pt x="336105" y="77635"/>
                                </a:lnTo>
                                <a:lnTo>
                                  <a:pt x="336105" y="51739"/>
                                </a:lnTo>
                                <a:lnTo>
                                  <a:pt x="337426" y="43446"/>
                                </a:lnTo>
                                <a:lnTo>
                                  <a:pt x="341223" y="37973"/>
                                </a:lnTo>
                                <a:lnTo>
                                  <a:pt x="347154" y="34963"/>
                                </a:lnTo>
                                <a:lnTo>
                                  <a:pt x="354914" y="34036"/>
                                </a:lnTo>
                                <a:lnTo>
                                  <a:pt x="359778" y="34036"/>
                                </a:lnTo>
                                <a:lnTo>
                                  <a:pt x="366560" y="34963"/>
                                </a:lnTo>
                                <a:lnTo>
                                  <a:pt x="370484" y="36258"/>
                                </a:lnTo>
                                <a:lnTo>
                                  <a:pt x="370484" y="26225"/>
                                </a:lnTo>
                                <a:lnTo>
                                  <a:pt x="368350" y="25654"/>
                                </a:lnTo>
                                <a:lnTo>
                                  <a:pt x="361670" y="24587"/>
                                </a:lnTo>
                                <a:lnTo>
                                  <a:pt x="354761" y="24206"/>
                                </a:lnTo>
                                <a:lnTo>
                                  <a:pt x="343471" y="25654"/>
                                </a:lnTo>
                                <a:lnTo>
                                  <a:pt x="343230" y="25654"/>
                                </a:lnTo>
                                <a:lnTo>
                                  <a:pt x="333756" y="30467"/>
                                </a:lnTo>
                                <a:lnTo>
                                  <a:pt x="327444" y="39001"/>
                                </a:lnTo>
                                <a:lnTo>
                                  <a:pt x="325145" y="51739"/>
                                </a:lnTo>
                                <a:lnTo>
                                  <a:pt x="325145" y="64985"/>
                                </a:lnTo>
                                <a:lnTo>
                                  <a:pt x="327342" y="76936"/>
                                </a:lnTo>
                                <a:lnTo>
                                  <a:pt x="333400" y="85331"/>
                                </a:lnTo>
                                <a:lnTo>
                                  <a:pt x="342417" y="90297"/>
                                </a:lnTo>
                                <a:lnTo>
                                  <a:pt x="353568" y="91922"/>
                                </a:lnTo>
                                <a:lnTo>
                                  <a:pt x="359130" y="91922"/>
                                </a:lnTo>
                                <a:lnTo>
                                  <a:pt x="365582" y="90487"/>
                                </a:lnTo>
                                <a:lnTo>
                                  <a:pt x="370484" y="88099"/>
                                </a:lnTo>
                                <a:lnTo>
                                  <a:pt x="370382" y="92227"/>
                                </a:lnTo>
                                <a:lnTo>
                                  <a:pt x="369684" y="99961"/>
                                </a:lnTo>
                                <a:lnTo>
                                  <a:pt x="366585" y="106006"/>
                                </a:lnTo>
                                <a:lnTo>
                                  <a:pt x="361175" y="109537"/>
                                </a:lnTo>
                                <a:lnTo>
                                  <a:pt x="353428" y="110680"/>
                                </a:lnTo>
                                <a:lnTo>
                                  <a:pt x="345541" y="110680"/>
                                </a:lnTo>
                                <a:lnTo>
                                  <a:pt x="339140" y="107645"/>
                                </a:lnTo>
                                <a:lnTo>
                                  <a:pt x="332930" y="102641"/>
                                </a:lnTo>
                                <a:lnTo>
                                  <a:pt x="332143" y="102793"/>
                                </a:lnTo>
                                <a:lnTo>
                                  <a:pt x="327774" y="109232"/>
                                </a:lnTo>
                                <a:lnTo>
                                  <a:pt x="327228" y="110185"/>
                                </a:lnTo>
                                <a:lnTo>
                                  <a:pt x="327228" y="110871"/>
                                </a:lnTo>
                                <a:lnTo>
                                  <a:pt x="333349" y="115265"/>
                                </a:lnTo>
                                <a:lnTo>
                                  <a:pt x="339318" y="118122"/>
                                </a:lnTo>
                                <a:lnTo>
                                  <a:pt x="345960" y="119888"/>
                                </a:lnTo>
                                <a:lnTo>
                                  <a:pt x="353428" y="120497"/>
                                </a:lnTo>
                                <a:lnTo>
                                  <a:pt x="366090" y="118503"/>
                                </a:lnTo>
                                <a:lnTo>
                                  <a:pt x="374764" y="112826"/>
                                </a:lnTo>
                                <a:lnTo>
                                  <a:pt x="375970" y="110680"/>
                                </a:lnTo>
                                <a:lnTo>
                                  <a:pt x="379755" y="103924"/>
                                </a:lnTo>
                                <a:lnTo>
                                  <a:pt x="381355" y="92227"/>
                                </a:lnTo>
                                <a:lnTo>
                                  <a:pt x="381355" y="88099"/>
                                </a:lnTo>
                                <a:lnTo>
                                  <a:pt x="381355" y="82156"/>
                                </a:lnTo>
                                <a:lnTo>
                                  <a:pt x="381355" y="34036"/>
                                </a:lnTo>
                                <a:lnTo>
                                  <a:pt x="381355" y="30162"/>
                                </a:lnTo>
                                <a:close/>
                              </a:path>
                              <a:path w="553720" h="120650">
                                <a:moveTo>
                                  <a:pt x="471639" y="50546"/>
                                </a:moveTo>
                                <a:lnTo>
                                  <a:pt x="469620" y="39928"/>
                                </a:lnTo>
                                <a:lnTo>
                                  <a:pt x="465518" y="34036"/>
                                </a:lnTo>
                                <a:lnTo>
                                  <a:pt x="463829" y="31610"/>
                                </a:lnTo>
                                <a:lnTo>
                                  <a:pt x="460832" y="29845"/>
                                </a:lnTo>
                                <a:lnTo>
                                  <a:pt x="460832" y="40474"/>
                                </a:lnTo>
                                <a:lnTo>
                                  <a:pt x="460832" y="79527"/>
                                </a:lnTo>
                                <a:lnTo>
                                  <a:pt x="454482" y="85877"/>
                                </a:lnTo>
                                <a:lnTo>
                                  <a:pt x="430809" y="85877"/>
                                </a:lnTo>
                                <a:lnTo>
                                  <a:pt x="424408" y="79527"/>
                                </a:lnTo>
                                <a:lnTo>
                                  <a:pt x="424408" y="40474"/>
                                </a:lnTo>
                                <a:lnTo>
                                  <a:pt x="430809" y="34036"/>
                                </a:lnTo>
                                <a:lnTo>
                                  <a:pt x="454482" y="34036"/>
                                </a:lnTo>
                                <a:lnTo>
                                  <a:pt x="460832" y="40474"/>
                                </a:lnTo>
                                <a:lnTo>
                                  <a:pt x="460832" y="29845"/>
                                </a:lnTo>
                                <a:lnTo>
                                  <a:pt x="454685" y="26187"/>
                                </a:lnTo>
                                <a:lnTo>
                                  <a:pt x="442569" y="24257"/>
                                </a:lnTo>
                                <a:lnTo>
                                  <a:pt x="430479" y="26187"/>
                                </a:lnTo>
                                <a:lnTo>
                                  <a:pt x="421309" y="31610"/>
                                </a:lnTo>
                                <a:lnTo>
                                  <a:pt x="415480" y="39928"/>
                                </a:lnTo>
                                <a:lnTo>
                                  <a:pt x="415378" y="40474"/>
                                </a:lnTo>
                                <a:lnTo>
                                  <a:pt x="413448" y="50546"/>
                                </a:lnTo>
                                <a:lnTo>
                                  <a:pt x="413448" y="69596"/>
                                </a:lnTo>
                                <a:lnTo>
                                  <a:pt x="415480" y="80149"/>
                                </a:lnTo>
                                <a:lnTo>
                                  <a:pt x="421309" y="88328"/>
                                </a:lnTo>
                                <a:lnTo>
                                  <a:pt x="430479" y="93611"/>
                                </a:lnTo>
                                <a:lnTo>
                                  <a:pt x="442569" y="95491"/>
                                </a:lnTo>
                                <a:lnTo>
                                  <a:pt x="454685" y="93611"/>
                                </a:lnTo>
                                <a:lnTo>
                                  <a:pt x="463829" y="88328"/>
                                </a:lnTo>
                                <a:lnTo>
                                  <a:pt x="465569" y="85877"/>
                                </a:lnTo>
                                <a:lnTo>
                                  <a:pt x="469620" y="80149"/>
                                </a:lnTo>
                                <a:lnTo>
                                  <a:pt x="469734" y="79527"/>
                                </a:lnTo>
                                <a:lnTo>
                                  <a:pt x="471639" y="69596"/>
                                </a:lnTo>
                                <a:lnTo>
                                  <a:pt x="471639" y="50546"/>
                                </a:lnTo>
                                <a:close/>
                              </a:path>
                              <a:path w="553720" h="120650">
                                <a:moveTo>
                                  <a:pt x="553097" y="74764"/>
                                </a:moveTo>
                                <a:lnTo>
                                  <a:pt x="519264" y="52933"/>
                                </a:lnTo>
                                <a:lnTo>
                                  <a:pt x="511479" y="50952"/>
                                </a:lnTo>
                                <a:lnTo>
                                  <a:pt x="511479" y="37706"/>
                                </a:lnTo>
                                <a:lnTo>
                                  <a:pt x="516991" y="34036"/>
                                </a:lnTo>
                                <a:lnTo>
                                  <a:pt x="532866" y="34036"/>
                                </a:lnTo>
                                <a:lnTo>
                                  <a:pt x="539356" y="36017"/>
                                </a:lnTo>
                                <a:lnTo>
                                  <a:pt x="544766" y="38887"/>
                                </a:lnTo>
                                <a:lnTo>
                                  <a:pt x="545566" y="39433"/>
                                </a:lnTo>
                                <a:lnTo>
                                  <a:pt x="546354" y="39192"/>
                                </a:lnTo>
                                <a:lnTo>
                                  <a:pt x="550824" y="31648"/>
                                </a:lnTo>
                                <a:lnTo>
                                  <a:pt x="550722" y="30861"/>
                                </a:lnTo>
                                <a:lnTo>
                                  <a:pt x="549783" y="30454"/>
                                </a:lnTo>
                                <a:lnTo>
                                  <a:pt x="542531" y="26339"/>
                                </a:lnTo>
                                <a:lnTo>
                                  <a:pt x="535139" y="24206"/>
                                </a:lnTo>
                                <a:lnTo>
                                  <a:pt x="526757" y="24206"/>
                                </a:lnTo>
                                <a:lnTo>
                                  <a:pt x="517118" y="25349"/>
                                </a:lnTo>
                                <a:lnTo>
                                  <a:pt x="508800" y="28867"/>
                                </a:lnTo>
                                <a:lnTo>
                                  <a:pt x="502958" y="34912"/>
                                </a:lnTo>
                                <a:lnTo>
                                  <a:pt x="500761" y="43649"/>
                                </a:lnTo>
                                <a:lnTo>
                                  <a:pt x="503440" y="53136"/>
                                </a:lnTo>
                                <a:lnTo>
                                  <a:pt x="510057" y="59182"/>
                                </a:lnTo>
                                <a:lnTo>
                                  <a:pt x="518464" y="62725"/>
                                </a:lnTo>
                                <a:lnTo>
                                  <a:pt x="526516" y="64693"/>
                                </a:lnTo>
                                <a:lnTo>
                                  <a:pt x="542086" y="67868"/>
                                </a:lnTo>
                                <a:lnTo>
                                  <a:pt x="542086" y="82156"/>
                                </a:lnTo>
                                <a:lnTo>
                                  <a:pt x="535393" y="85877"/>
                                </a:lnTo>
                                <a:lnTo>
                                  <a:pt x="518972" y="85877"/>
                                </a:lnTo>
                                <a:lnTo>
                                  <a:pt x="511721" y="83197"/>
                                </a:lnTo>
                                <a:lnTo>
                                  <a:pt x="504431" y="77787"/>
                                </a:lnTo>
                                <a:lnTo>
                                  <a:pt x="503783" y="77939"/>
                                </a:lnTo>
                                <a:lnTo>
                                  <a:pt x="499275" y="85725"/>
                                </a:lnTo>
                                <a:lnTo>
                                  <a:pt x="499275" y="86512"/>
                                </a:lnTo>
                                <a:lnTo>
                                  <a:pt x="506222" y="90817"/>
                                </a:lnTo>
                                <a:lnTo>
                                  <a:pt x="512711" y="93446"/>
                                </a:lnTo>
                                <a:lnTo>
                                  <a:pt x="519430" y="94983"/>
                                </a:lnTo>
                                <a:lnTo>
                                  <a:pt x="526262" y="95491"/>
                                </a:lnTo>
                                <a:lnTo>
                                  <a:pt x="536981" y="94145"/>
                                </a:lnTo>
                                <a:lnTo>
                                  <a:pt x="545477" y="90157"/>
                                </a:lnTo>
                                <a:lnTo>
                                  <a:pt x="551078" y="83667"/>
                                </a:lnTo>
                                <a:lnTo>
                                  <a:pt x="553097" y="74764"/>
                                </a:lnTo>
                                <a:close/>
                              </a:path>
                            </a:pathLst>
                          </a:custGeom>
                          <a:solidFill>
                            <a:srgbClr val="565654"/>
                          </a:solidFill>
                        </wps:spPr>
                        <wps:bodyPr wrap="square" lIns="0" tIns="0" rIns="0" bIns="0" rtlCol="0">
                          <a:prstTxWarp prst="textNoShape">
                            <a:avLst/>
                          </a:prstTxWarp>
                          <a:noAutofit/>
                        </wps:bodyPr>
                      </wps:wsp>
                    </a:graphicData>
                  </a:graphic>
                </wp:anchor>
              </w:drawing>
            </mc:Choice>
            <mc:Fallback>
              <w:pict>
                <v:shape w14:anchorId="7E86B6FC" id="Graphic 20" o:spid="_x0000_s1026" style="position:absolute;margin-left:135.55pt;margin-top:59pt;width:43.6pt;height:9.5pt;z-index:251687936;visibility:visible;mso-wrap-style:square;mso-wrap-distance-left:0;mso-wrap-distance-top:0;mso-wrap-distance-right:0;mso-wrap-distance-bottom:0;mso-position-horizontal:absolute;mso-position-horizontal-relative:page;mso-position-vertical:absolute;mso-position-vertical-relative:page;v-text-anchor:top" coordsize="55372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" path="m31508,85725r-597,-547l23520,85471r-8179,l10820,80314r,-44297l28981,36017r495,-546l29476,26885r-495,-546l10820,26339,9931,10312,9779,9423,9283,8877r-8737,l,9423,,72136,1727,82626r4813,7264l13830,94119r9195,1372l31064,95097r444,-648l31508,85725xem112026,64592r-38,-8484l111975,50546,109677,38798r-3556,-4762l103568,30607r-2108,-1143l101460,39344r,16764l67322,56108r,-16916l74472,34036r19546,l101460,39344r,-9880l94742,25819,84340,24257,73825,25819r-8954,4788l58635,38798r-101,546l56311,50546r,20142l58648,81572r6249,7747l73825,93954r10414,1537l92062,94792,111328,84683r-648,-800l106819,78828r-559,-889l105473,77939r-5651,4306l93624,85877r-18910,l67322,80568r,-15481l111429,65087r597,-495xem192938,74764l159054,52933r-7785,-1981l151269,37706r5550,-3670l172694,34036r6503,1981l184607,38887r787,546l186194,39192r4458,-7544l190500,30861r-889,-407l182372,26339r-7443,-2133l166598,24206r-9639,1143l148615,28867r-5855,6045l140550,43649r2680,9487l149872,59182r8420,3543l166344,64693r15634,3175l181978,82156r-6757,3721l158800,85877r-7289,-2680l144221,77787r-597,152l139115,85725r,787l146050,90817r6502,2629l159270,94983r6833,508l176796,94145r8497,-3988l190906,83667r2032,-8903xem254152,85725r-546,-547l246214,85471r-8229,l233464,80314r,-44297l251625,36017r546,-546l252171,26885r-546,-546l233464,26339r-839,-16027l232473,9423r-597,-546l223202,8877r-546,546l222656,72136r1740,10490l229209,89890r7290,4229l245668,95491r8090,-394l254152,94449r,-8724xem292900,26339r-546,-647l282575,25692r-534,647l282041,93510r534,546l292354,94056r546,-546l292900,26339xem294093,2679l291312,r-7442,l281000,2679r,7544l283870,12992r7442,l294093,10223r,-7544xem381355,30162r-394,-495l380161,29413r-5575,-2108l370484,26225r,10033l370484,78181r-3670,2527l360273,82156r-16370,l336105,77635r,-25896l337426,43446r3797,-5473l347154,34963r7760,-927l359778,34036r6782,927l370484,36258r,-10033l368350,25654r-6680,-1067l354761,24206r-11290,1448l343230,25654r-9474,4813l327444,39001r-2299,12738l325145,64985r2197,11951l333400,85331r9017,4966l353568,91922r5562,l365582,90487r4902,-2388l370382,92227r-698,7734l366585,106006r-5410,3531l353428,110680r-7887,l339140,107645r-6210,-5004l332143,102793r-4369,6439l327228,110185r,686l333349,115265r5969,2857l345960,119888r7468,609l366090,118503r8674,-5677l375970,110680r3785,-6756l381355,92227r,-4128l381355,82156r,-48120l381355,30162xem471639,50546l469620,39928r-4102,-5892l463829,31610r-2997,-1765l460832,40474r,39053l454482,85877r-23673,l424408,79527r,-39053l430809,34036r23673,l460832,40474r,-10629l454685,26187,442569,24257r-12090,1930l421309,31610r-5829,8318l415378,40474r-1930,10072l413448,69596r2032,10553l421309,88328r9170,5283l442569,95491r12116,-1880l463829,88328r1740,-2451l469620,80149r114,-622l471639,69596r,-19050xem553097,74764l519264,52933r-7785,-1981l511479,37706r5512,-3670l532866,34036r6490,1981l544766,38887r800,546l546354,39192r4470,-7544l550722,30861r-939,-407l542531,26339r-7392,-2133l526757,24206r-9639,1143l508800,28867r-5842,6045l500761,43649r2679,9487l510057,59182r8407,3543l526516,64693r15570,3175l542086,82156r-6693,3721l518972,85877r-7251,-2680l504431,77787r-648,152l499275,85725r,787l506222,90817r6489,2629l519430,94983r6832,508l536981,94145r8496,-3988l551078,83667r2019,-8903xe" fillcolor="#565654" stroked="f">
                  <v:path arrowok="t"/>
                  <w10:wrap anchorx="page" anchory="page"/>
                </v:shape>
              </w:pict>
            </mc:Fallback>
          </mc:AlternateContent>
        </w:r>
        <w:r w:rsidRPr="005D3FA6">
          <w:rPr>
            <w:noProof/>
            <w:sz w:val="17"/>
          </w:rPr>
          <w:drawing>
            <wp:anchor distT="0" distB="0" distL="0" distR="0" simplePos="0" relativeHeight="251688960" behindDoc="0" locked="0" layoutInCell="1" allowOverlap="1" wp14:anchorId="0D696972" wp14:editId="1FFEEBDE">
              <wp:simplePos x="0" y="0"/>
              <wp:positionH relativeFrom="page">
                <wp:posOffset>912317</wp:posOffset>
              </wp:positionH>
              <wp:positionV relativeFrom="page">
                <wp:posOffset>297903</wp:posOffset>
              </wp:positionV>
              <wp:extent cx="2050705" cy="376237"/>
              <wp:effectExtent l="0" t="0" r="0" b="0"/>
              <wp:wrapNone/>
              <wp:docPr id="772574258"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2050705" cy="376237"/>
                      </a:xfrm>
                      <a:prstGeom prst="rect">
                        <a:avLst/>
                      </a:prstGeom>
                    </pic:spPr>
                  </pic:pic>
                </a:graphicData>
              </a:graphic>
            </wp:anchor>
          </w:drawing>
        </w:r>
        <w:r w:rsidRPr="005D3FA6">
          <w:rPr>
            <w:noProof/>
            <w:sz w:val="17"/>
          </w:rPr>
          <mc:AlternateContent>
            <mc:Choice Requires="wps">
              <w:drawing>
                <wp:anchor distT="0" distB="0" distL="0" distR="0" simplePos="0" relativeHeight="251689984" behindDoc="0" locked="0" layoutInCell="1" allowOverlap="1" wp14:anchorId="11AB78FF" wp14:editId="7A4D7DD7">
                  <wp:simplePos x="0" y="0"/>
                  <wp:positionH relativeFrom="page">
                    <wp:posOffset>111963</wp:posOffset>
                  </wp:positionH>
                  <wp:positionV relativeFrom="page">
                    <wp:posOffset>114855</wp:posOffset>
                  </wp:positionV>
                  <wp:extent cx="751840" cy="75184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840" cy="751840"/>
                          </a:xfrm>
                          <a:custGeom>
                            <a:avLst/>
                            <a:gdLst/>
                            <a:ahLst/>
                            <a:cxnLst/>
                            <a:rect l="l" t="t" r="r" b="b"/>
                            <a:pathLst>
                              <a:path w="751840" h="751840">
                                <a:moveTo>
                                  <a:pt x="348513" y="375793"/>
                                </a:moveTo>
                                <a:lnTo>
                                  <a:pt x="321221" y="348500"/>
                                </a:lnTo>
                                <a:lnTo>
                                  <a:pt x="104330" y="348500"/>
                                </a:lnTo>
                                <a:lnTo>
                                  <a:pt x="106070" y="334733"/>
                                </a:lnTo>
                                <a:lnTo>
                                  <a:pt x="108445" y="321221"/>
                                </a:lnTo>
                                <a:lnTo>
                                  <a:pt x="293992" y="321221"/>
                                </a:lnTo>
                                <a:lnTo>
                                  <a:pt x="280352" y="307581"/>
                                </a:lnTo>
                                <a:lnTo>
                                  <a:pt x="111582" y="307581"/>
                                </a:lnTo>
                                <a:lnTo>
                                  <a:pt x="117919" y="286524"/>
                                </a:lnTo>
                                <a:lnTo>
                                  <a:pt x="135356" y="246735"/>
                                </a:lnTo>
                                <a:lnTo>
                                  <a:pt x="157518" y="212077"/>
                                </a:lnTo>
                                <a:lnTo>
                                  <a:pt x="138074" y="192633"/>
                                </a:lnTo>
                                <a:lnTo>
                                  <a:pt x="108115" y="239966"/>
                                </a:lnTo>
                                <a:lnTo>
                                  <a:pt x="83070" y="309524"/>
                                </a:lnTo>
                                <a:lnTo>
                                  <a:pt x="77101" y="347014"/>
                                </a:lnTo>
                                <a:lnTo>
                                  <a:pt x="0" y="375793"/>
                                </a:lnTo>
                                <a:lnTo>
                                  <a:pt x="77101" y="404520"/>
                                </a:lnTo>
                                <a:lnTo>
                                  <a:pt x="83070" y="442010"/>
                                </a:lnTo>
                                <a:lnTo>
                                  <a:pt x="93522" y="477812"/>
                                </a:lnTo>
                                <a:lnTo>
                                  <a:pt x="108140" y="511619"/>
                                </a:lnTo>
                                <a:lnTo>
                                  <a:pt x="126657" y="543128"/>
                                </a:lnTo>
                                <a:lnTo>
                                  <a:pt x="134099" y="553783"/>
                                </a:lnTo>
                                <a:lnTo>
                                  <a:pt x="138074" y="558901"/>
                                </a:lnTo>
                                <a:lnTo>
                                  <a:pt x="157568" y="539457"/>
                                </a:lnTo>
                                <a:lnTo>
                                  <a:pt x="149872" y="528891"/>
                                </a:lnTo>
                                <a:lnTo>
                                  <a:pt x="146304" y="523379"/>
                                </a:lnTo>
                                <a:lnTo>
                                  <a:pt x="135356" y="504812"/>
                                </a:lnTo>
                                <a:lnTo>
                                  <a:pt x="125882" y="485343"/>
                                </a:lnTo>
                                <a:lnTo>
                                  <a:pt x="117932" y="465048"/>
                                </a:lnTo>
                                <a:lnTo>
                                  <a:pt x="111582" y="444004"/>
                                </a:lnTo>
                                <a:lnTo>
                                  <a:pt x="280352" y="444004"/>
                                </a:lnTo>
                                <a:lnTo>
                                  <a:pt x="293992" y="430364"/>
                                </a:lnTo>
                                <a:lnTo>
                                  <a:pt x="108445" y="430364"/>
                                </a:lnTo>
                                <a:lnTo>
                                  <a:pt x="106070" y="416814"/>
                                </a:lnTo>
                                <a:lnTo>
                                  <a:pt x="104330" y="403072"/>
                                </a:lnTo>
                                <a:lnTo>
                                  <a:pt x="321221" y="403072"/>
                                </a:lnTo>
                                <a:lnTo>
                                  <a:pt x="348513" y="375793"/>
                                </a:lnTo>
                                <a:close/>
                              </a:path>
                              <a:path w="751840" h="751840">
                                <a:moveTo>
                                  <a:pt x="558901" y="613473"/>
                                </a:moveTo>
                                <a:lnTo>
                                  <a:pt x="539457" y="594017"/>
                                </a:lnTo>
                                <a:lnTo>
                                  <a:pt x="528891" y="601713"/>
                                </a:lnTo>
                                <a:lnTo>
                                  <a:pt x="523379" y="605231"/>
                                </a:lnTo>
                                <a:lnTo>
                                  <a:pt x="504812" y="616178"/>
                                </a:lnTo>
                                <a:lnTo>
                                  <a:pt x="485343" y="625665"/>
                                </a:lnTo>
                                <a:lnTo>
                                  <a:pt x="465048" y="633615"/>
                                </a:lnTo>
                                <a:lnTo>
                                  <a:pt x="444004" y="639965"/>
                                </a:lnTo>
                                <a:lnTo>
                                  <a:pt x="444004" y="471284"/>
                                </a:lnTo>
                                <a:lnTo>
                                  <a:pt x="430364" y="457644"/>
                                </a:lnTo>
                                <a:lnTo>
                                  <a:pt x="430364" y="643089"/>
                                </a:lnTo>
                                <a:lnTo>
                                  <a:pt x="416814" y="645452"/>
                                </a:lnTo>
                                <a:lnTo>
                                  <a:pt x="403085" y="647204"/>
                                </a:lnTo>
                                <a:lnTo>
                                  <a:pt x="403085" y="430364"/>
                                </a:lnTo>
                                <a:lnTo>
                                  <a:pt x="375793" y="403072"/>
                                </a:lnTo>
                                <a:lnTo>
                                  <a:pt x="348513" y="430364"/>
                                </a:lnTo>
                                <a:lnTo>
                                  <a:pt x="348513" y="647204"/>
                                </a:lnTo>
                                <a:lnTo>
                                  <a:pt x="334746" y="645452"/>
                                </a:lnTo>
                                <a:lnTo>
                                  <a:pt x="321221" y="643089"/>
                                </a:lnTo>
                                <a:lnTo>
                                  <a:pt x="321221" y="457644"/>
                                </a:lnTo>
                                <a:lnTo>
                                  <a:pt x="307632" y="471284"/>
                                </a:lnTo>
                                <a:lnTo>
                                  <a:pt x="307632" y="639965"/>
                                </a:lnTo>
                                <a:lnTo>
                                  <a:pt x="286524" y="633615"/>
                                </a:lnTo>
                                <a:lnTo>
                                  <a:pt x="246735" y="616178"/>
                                </a:lnTo>
                                <a:lnTo>
                                  <a:pt x="212090" y="594017"/>
                                </a:lnTo>
                                <a:lnTo>
                                  <a:pt x="192633" y="613473"/>
                                </a:lnTo>
                                <a:lnTo>
                                  <a:pt x="239966" y="643432"/>
                                </a:lnTo>
                                <a:lnTo>
                                  <a:pt x="309524" y="668489"/>
                                </a:lnTo>
                                <a:lnTo>
                                  <a:pt x="347027" y="674433"/>
                                </a:lnTo>
                                <a:lnTo>
                                  <a:pt x="375793" y="751586"/>
                                </a:lnTo>
                                <a:lnTo>
                                  <a:pt x="404520" y="674433"/>
                                </a:lnTo>
                                <a:lnTo>
                                  <a:pt x="442010" y="668489"/>
                                </a:lnTo>
                                <a:lnTo>
                                  <a:pt x="477812" y="658050"/>
                                </a:lnTo>
                                <a:lnTo>
                                  <a:pt x="511594" y="643432"/>
                                </a:lnTo>
                                <a:lnTo>
                                  <a:pt x="543077" y="624928"/>
                                </a:lnTo>
                                <a:lnTo>
                                  <a:pt x="553796" y="617486"/>
                                </a:lnTo>
                                <a:lnTo>
                                  <a:pt x="558901" y="613473"/>
                                </a:lnTo>
                                <a:close/>
                              </a:path>
                              <a:path w="751840" h="751840">
                                <a:moveTo>
                                  <a:pt x="558901" y="138061"/>
                                </a:moveTo>
                                <a:lnTo>
                                  <a:pt x="511594" y="108127"/>
                                </a:lnTo>
                                <a:lnTo>
                                  <a:pt x="442010" y="83070"/>
                                </a:lnTo>
                                <a:lnTo>
                                  <a:pt x="404520" y="77089"/>
                                </a:lnTo>
                                <a:lnTo>
                                  <a:pt x="375793" y="0"/>
                                </a:lnTo>
                                <a:lnTo>
                                  <a:pt x="347027" y="77089"/>
                                </a:lnTo>
                                <a:lnTo>
                                  <a:pt x="309524" y="83070"/>
                                </a:lnTo>
                                <a:lnTo>
                                  <a:pt x="273735" y="93510"/>
                                </a:lnTo>
                                <a:lnTo>
                                  <a:pt x="239941" y="108140"/>
                                </a:lnTo>
                                <a:lnTo>
                                  <a:pt x="208457" y="126657"/>
                                </a:lnTo>
                                <a:lnTo>
                                  <a:pt x="197751" y="134099"/>
                                </a:lnTo>
                                <a:lnTo>
                                  <a:pt x="192633" y="138061"/>
                                </a:lnTo>
                                <a:lnTo>
                                  <a:pt x="212090" y="157505"/>
                                </a:lnTo>
                                <a:lnTo>
                                  <a:pt x="222656" y="149872"/>
                                </a:lnTo>
                                <a:lnTo>
                                  <a:pt x="228155" y="146291"/>
                                </a:lnTo>
                                <a:lnTo>
                                  <a:pt x="246735" y="135331"/>
                                </a:lnTo>
                                <a:lnTo>
                                  <a:pt x="266204" y="125844"/>
                                </a:lnTo>
                                <a:lnTo>
                                  <a:pt x="286512" y="117894"/>
                                </a:lnTo>
                                <a:lnTo>
                                  <a:pt x="307581" y="111569"/>
                                </a:lnTo>
                                <a:lnTo>
                                  <a:pt x="307581" y="280289"/>
                                </a:lnTo>
                                <a:lnTo>
                                  <a:pt x="321221" y="293941"/>
                                </a:lnTo>
                                <a:lnTo>
                                  <a:pt x="321221" y="108445"/>
                                </a:lnTo>
                                <a:lnTo>
                                  <a:pt x="334733" y="106070"/>
                                </a:lnTo>
                                <a:lnTo>
                                  <a:pt x="348513" y="104330"/>
                                </a:lnTo>
                                <a:lnTo>
                                  <a:pt x="348513" y="321221"/>
                                </a:lnTo>
                                <a:lnTo>
                                  <a:pt x="375793" y="348500"/>
                                </a:lnTo>
                                <a:lnTo>
                                  <a:pt x="403085" y="321221"/>
                                </a:lnTo>
                                <a:lnTo>
                                  <a:pt x="403085" y="104330"/>
                                </a:lnTo>
                                <a:lnTo>
                                  <a:pt x="416814" y="106070"/>
                                </a:lnTo>
                                <a:lnTo>
                                  <a:pt x="430364" y="108445"/>
                                </a:lnTo>
                                <a:lnTo>
                                  <a:pt x="430364" y="293941"/>
                                </a:lnTo>
                                <a:lnTo>
                                  <a:pt x="444004" y="280289"/>
                                </a:lnTo>
                                <a:lnTo>
                                  <a:pt x="444004" y="111569"/>
                                </a:lnTo>
                                <a:lnTo>
                                  <a:pt x="465048" y="117894"/>
                                </a:lnTo>
                                <a:lnTo>
                                  <a:pt x="504812" y="135331"/>
                                </a:lnTo>
                                <a:lnTo>
                                  <a:pt x="539457" y="157505"/>
                                </a:lnTo>
                                <a:lnTo>
                                  <a:pt x="558901" y="138061"/>
                                </a:lnTo>
                                <a:close/>
                              </a:path>
                              <a:path w="751840" h="751840">
                                <a:moveTo>
                                  <a:pt x="751586" y="375793"/>
                                </a:moveTo>
                                <a:lnTo>
                                  <a:pt x="674497" y="347014"/>
                                </a:lnTo>
                                <a:lnTo>
                                  <a:pt x="668515" y="309524"/>
                                </a:lnTo>
                                <a:lnTo>
                                  <a:pt x="658063" y="273748"/>
                                </a:lnTo>
                                <a:lnTo>
                                  <a:pt x="643432" y="239966"/>
                                </a:lnTo>
                                <a:lnTo>
                                  <a:pt x="624928" y="208508"/>
                                </a:lnTo>
                                <a:lnTo>
                                  <a:pt x="621309" y="203047"/>
                                </a:lnTo>
                                <a:lnTo>
                                  <a:pt x="613524" y="192633"/>
                                </a:lnTo>
                                <a:lnTo>
                                  <a:pt x="594029" y="212077"/>
                                </a:lnTo>
                                <a:lnTo>
                                  <a:pt x="597941" y="217284"/>
                                </a:lnTo>
                                <a:lnTo>
                                  <a:pt x="605243" y="228155"/>
                                </a:lnTo>
                                <a:lnTo>
                                  <a:pt x="616204" y="246735"/>
                                </a:lnTo>
                                <a:lnTo>
                                  <a:pt x="625690" y="266230"/>
                                </a:lnTo>
                                <a:lnTo>
                                  <a:pt x="633653" y="286524"/>
                                </a:lnTo>
                                <a:lnTo>
                                  <a:pt x="640016" y="307581"/>
                                </a:lnTo>
                                <a:lnTo>
                                  <a:pt x="471195" y="307581"/>
                                </a:lnTo>
                                <a:lnTo>
                                  <a:pt x="457606" y="321221"/>
                                </a:lnTo>
                                <a:lnTo>
                                  <a:pt x="643089" y="321221"/>
                                </a:lnTo>
                                <a:lnTo>
                                  <a:pt x="645477" y="334733"/>
                                </a:lnTo>
                                <a:lnTo>
                                  <a:pt x="647204" y="348500"/>
                                </a:lnTo>
                                <a:lnTo>
                                  <a:pt x="430364" y="348500"/>
                                </a:lnTo>
                                <a:lnTo>
                                  <a:pt x="403085" y="375793"/>
                                </a:lnTo>
                                <a:lnTo>
                                  <a:pt x="430364" y="403072"/>
                                </a:lnTo>
                                <a:lnTo>
                                  <a:pt x="647204" y="403072"/>
                                </a:lnTo>
                                <a:lnTo>
                                  <a:pt x="645477" y="416814"/>
                                </a:lnTo>
                                <a:lnTo>
                                  <a:pt x="643089" y="430364"/>
                                </a:lnTo>
                                <a:lnTo>
                                  <a:pt x="457606" y="430364"/>
                                </a:lnTo>
                                <a:lnTo>
                                  <a:pt x="471195" y="444004"/>
                                </a:lnTo>
                                <a:lnTo>
                                  <a:pt x="640016" y="444004"/>
                                </a:lnTo>
                                <a:lnTo>
                                  <a:pt x="633653" y="465048"/>
                                </a:lnTo>
                                <a:lnTo>
                                  <a:pt x="616204" y="504812"/>
                                </a:lnTo>
                                <a:lnTo>
                                  <a:pt x="594029" y="539457"/>
                                </a:lnTo>
                                <a:lnTo>
                                  <a:pt x="613473" y="558901"/>
                                </a:lnTo>
                                <a:lnTo>
                                  <a:pt x="643432" y="511619"/>
                                </a:lnTo>
                                <a:lnTo>
                                  <a:pt x="668515" y="442010"/>
                                </a:lnTo>
                                <a:lnTo>
                                  <a:pt x="674497" y="404520"/>
                                </a:lnTo>
                                <a:lnTo>
                                  <a:pt x="751586" y="375793"/>
                                </a:lnTo>
                                <a:close/>
                              </a:path>
                            </a:pathLst>
                          </a:custGeom>
                          <a:solidFill>
                            <a:srgbClr val="009EDB"/>
                          </a:solidFill>
                        </wps:spPr>
                        <wps:bodyPr wrap="square" lIns="0" tIns="0" rIns="0" bIns="0" rtlCol="0">
                          <a:prstTxWarp prst="textNoShape">
                            <a:avLst/>
                          </a:prstTxWarp>
                          <a:noAutofit/>
                        </wps:bodyPr>
                      </wps:wsp>
                    </a:graphicData>
                  </a:graphic>
                </wp:anchor>
              </w:drawing>
            </mc:Choice>
            <mc:Fallback>
              <w:pict>
                <v:shape w14:anchorId="0B60E738" id="Graphic 22" o:spid="_x0000_s1026" style="position:absolute;margin-left:8.8pt;margin-top:9.05pt;width:59.2pt;height:59.2pt;z-index:251689984;visibility:visible;mso-wrap-style:square;mso-wrap-distance-left:0;mso-wrap-distance-top:0;mso-wrap-distance-right:0;mso-wrap-distance-bottom:0;mso-position-horizontal:absolute;mso-position-horizontal-relative:page;mso-position-vertical:absolute;mso-position-vertical-relative:page;v-text-anchor:top" coordsize="751840,751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" path="m348513,375793l321221,348500r-216891,l106070,334733r2375,-13512l293992,321221,280352,307581r-168770,l117919,286524r17437,-39789l157518,212077,138074,192633r-29959,47333l83070,309524r-5969,37490l,375793r77101,28727l83070,442010r10452,35802l108140,511619r18517,31509l134099,553783r3975,5118l157568,539457r-7696,-10566l146304,523379,135356,504812r-9474,-19469l117932,465048r-6350,-21044l280352,444004r13640,-13640l108445,430364r-2375,-13550l104330,403072r216891,l348513,375793xem558901,613473l539457,594017r-10566,7696l523379,605231r-18567,10947l485343,625665r-20295,7950l444004,639965r,-168681l430364,457644r,185445l416814,645452r-13729,1752l403085,430364,375793,403072r-27280,27292l348513,647204r-13767,-1752l321221,643089r,-185445l307632,471284r,168681l286524,633615,246735,616178,212090,594017r-19457,19456l239966,643432r69558,25057l347027,674433r28766,77153l404520,674433r37490,-5944l477812,658050r33782,-14618l543077,624928r10719,-7442l558901,613473xem558901,138061l511594,108127,442010,83070,404520,77089,375793,,347027,77089r-37503,5981l273735,93510r-33794,14630l208457,126657r-10706,7442l192633,138061r19457,19444l222656,149872r5499,-3581l246735,135331r19469,-9487l286512,117894r21069,-6325l307581,280289r13640,13652l321221,108445r13512,-2375l348513,104330r,216891l375793,348500r27292,-27279l403085,104330r13729,1740l430364,108445r,185496l444004,280289r,-168720l465048,117894r39764,17437l539457,157505r19444,-19444xem751586,375793l674497,347014r-5982,-37490l658063,273748,643432,239966,624928,208508r-3619,-5461l613524,192633r-19495,19444l597941,217284r7302,10871l616204,246735r9486,19495l633653,286524r6363,21057l471195,307581r-13589,13640l643089,321221r2388,13512l647204,348500r-216840,l403085,375793r27279,27279l647204,403072r-1727,13742l643089,430364r-185483,l471195,444004r168821,l633653,465048r-17449,39764l594029,539457r19444,19444l643432,511619r25083,-69609l674497,404520r77089,-28727xe" fillcolor="#009edb" stroked="f">
                  <v:path arrowok="t"/>
                  <w10:wrap anchorx="page" anchory="page"/>
                </v:shape>
              </w:pict>
            </mc:Fallback>
          </mc:AlternateContent>
        </w:r>
      </w:p>
      <w:p w14:paraId="04EAF8D9" w14:textId="2C3C2B1C" w:rsidR="003A3A14" w:rsidRPr="005D3FA6" w:rsidRDefault="003A3A14" w:rsidP="003A3A14">
        <w:pPr>
          <w:pStyle w:val="Encabezado"/>
          <w:tabs>
            <w:tab w:val="right" w:pos="9362"/>
          </w:tabs>
        </w:pPr>
        <w:r w:rsidRPr="005D3FA6">
          <w:tab/>
        </w:r>
        <w:r w:rsidRPr="005D3FA6">
          <w:tab/>
        </w:r>
        <w:r w:rsidRPr="005D3FA6">
          <w:tab/>
        </w:r>
        <w:r w:rsidRPr="005D3FA6">
          <w:fldChar w:fldCharType="begin"/>
        </w:r>
        <w:r w:rsidRPr="005D3FA6">
          <w:instrText>PAGE   \* MERGEFORMAT</w:instrText>
        </w:r>
        <w:r w:rsidRPr="005D3FA6">
          <w:fldChar w:fldCharType="separate"/>
        </w:r>
        <w:r w:rsidRPr="005D3FA6">
          <w:t>2</w:t>
        </w:r>
        <w:r w:rsidRPr="005D3FA6">
          <w:fldChar w:fldCharType="end"/>
        </w:r>
      </w:p>
    </w:sdtContent>
  </w:sdt>
  <w:p w14:paraId="53D6F243" w14:textId="77777777" w:rsidR="001F2D5D" w:rsidRPr="005D3FA6" w:rsidRDefault="001F2D5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99E"/>
    <w:multiLevelType w:val="multilevel"/>
    <w:tmpl w:val="F474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07E6A"/>
    <w:multiLevelType w:val="multilevel"/>
    <w:tmpl w:val="31444966"/>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C391D6F"/>
    <w:multiLevelType w:val="multilevel"/>
    <w:tmpl w:val="A70A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47B86"/>
    <w:multiLevelType w:val="hybridMultilevel"/>
    <w:tmpl w:val="540229D4"/>
    <w:lvl w:ilvl="0" w:tplc="681C59D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16544ABC"/>
    <w:multiLevelType w:val="hybridMultilevel"/>
    <w:tmpl w:val="878EE8AC"/>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5" w15:restartNumberingAfterBreak="0">
    <w:nsid w:val="1C436E33"/>
    <w:multiLevelType w:val="hybridMultilevel"/>
    <w:tmpl w:val="D0AE1B90"/>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6" w15:restartNumberingAfterBreak="0">
    <w:nsid w:val="1EFA21EE"/>
    <w:multiLevelType w:val="multilevel"/>
    <w:tmpl w:val="9F2C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B7F56"/>
    <w:multiLevelType w:val="multilevel"/>
    <w:tmpl w:val="B9DEE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51923"/>
    <w:multiLevelType w:val="hybridMultilevel"/>
    <w:tmpl w:val="E4DA466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AEA145B"/>
    <w:multiLevelType w:val="hybridMultilevel"/>
    <w:tmpl w:val="455C3610"/>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0" w15:restartNumberingAfterBreak="0">
    <w:nsid w:val="2CC41905"/>
    <w:multiLevelType w:val="hybridMultilevel"/>
    <w:tmpl w:val="06C059F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2DFE1B55"/>
    <w:multiLevelType w:val="multilevel"/>
    <w:tmpl w:val="8A5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75C4C"/>
    <w:multiLevelType w:val="hybridMultilevel"/>
    <w:tmpl w:val="0FB28C80"/>
    <w:lvl w:ilvl="0" w:tplc="7D327786">
      <w:start w:val="1"/>
      <w:numFmt w:val="decimal"/>
      <w:lvlText w:val="%1."/>
      <w:lvlJc w:val="left"/>
      <w:pPr>
        <w:ind w:left="720" w:hanging="360"/>
      </w:pPr>
      <w:rPr>
        <w:rFont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2A81188"/>
    <w:multiLevelType w:val="multilevel"/>
    <w:tmpl w:val="9324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30F12"/>
    <w:multiLevelType w:val="hybridMultilevel"/>
    <w:tmpl w:val="AB6032FE"/>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5" w15:restartNumberingAfterBreak="0">
    <w:nsid w:val="3E3959B7"/>
    <w:multiLevelType w:val="hybridMultilevel"/>
    <w:tmpl w:val="086A133E"/>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6" w15:restartNumberingAfterBreak="0">
    <w:nsid w:val="410932E2"/>
    <w:multiLevelType w:val="hybridMultilevel"/>
    <w:tmpl w:val="ACEEA2A6"/>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7" w15:restartNumberingAfterBreak="0">
    <w:nsid w:val="433A5740"/>
    <w:multiLevelType w:val="hybridMultilevel"/>
    <w:tmpl w:val="F0021B1A"/>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8" w15:restartNumberingAfterBreak="0">
    <w:nsid w:val="442921E0"/>
    <w:multiLevelType w:val="hybridMultilevel"/>
    <w:tmpl w:val="94B21430"/>
    <w:lvl w:ilvl="0" w:tplc="497C8CD0">
      <w:start w:val="1"/>
      <w:numFmt w:val="decimal"/>
      <w:lvlText w:val="%1."/>
      <w:lvlJc w:val="left"/>
      <w:pPr>
        <w:ind w:left="1524" w:hanging="360"/>
      </w:pPr>
      <w:rPr>
        <w:rFonts w:hint="default"/>
      </w:rPr>
    </w:lvl>
    <w:lvl w:ilvl="1" w:tplc="080A0019" w:tentative="1">
      <w:start w:val="1"/>
      <w:numFmt w:val="lowerLetter"/>
      <w:lvlText w:val="%2."/>
      <w:lvlJc w:val="left"/>
      <w:pPr>
        <w:ind w:left="2244" w:hanging="360"/>
      </w:pPr>
    </w:lvl>
    <w:lvl w:ilvl="2" w:tplc="080A001B" w:tentative="1">
      <w:start w:val="1"/>
      <w:numFmt w:val="lowerRoman"/>
      <w:lvlText w:val="%3."/>
      <w:lvlJc w:val="right"/>
      <w:pPr>
        <w:ind w:left="2964" w:hanging="180"/>
      </w:pPr>
    </w:lvl>
    <w:lvl w:ilvl="3" w:tplc="080A000F" w:tentative="1">
      <w:start w:val="1"/>
      <w:numFmt w:val="decimal"/>
      <w:lvlText w:val="%4."/>
      <w:lvlJc w:val="left"/>
      <w:pPr>
        <w:ind w:left="3684" w:hanging="360"/>
      </w:pPr>
    </w:lvl>
    <w:lvl w:ilvl="4" w:tplc="080A0019" w:tentative="1">
      <w:start w:val="1"/>
      <w:numFmt w:val="lowerLetter"/>
      <w:lvlText w:val="%5."/>
      <w:lvlJc w:val="left"/>
      <w:pPr>
        <w:ind w:left="4404" w:hanging="360"/>
      </w:pPr>
    </w:lvl>
    <w:lvl w:ilvl="5" w:tplc="080A001B" w:tentative="1">
      <w:start w:val="1"/>
      <w:numFmt w:val="lowerRoman"/>
      <w:lvlText w:val="%6."/>
      <w:lvlJc w:val="right"/>
      <w:pPr>
        <w:ind w:left="5124" w:hanging="180"/>
      </w:pPr>
    </w:lvl>
    <w:lvl w:ilvl="6" w:tplc="080A000F" w:tentative="1">
      <w:start w:val="1"/>
      <w:numFmt w:val="decimal"/>
      <w:lvlText w:val="%7."/>
      <w:lvlJc w:val="left"/>
      <w:pPr>
        <w:ind w:left="5844" w:hanging="360"/>
      </w:pPr>
    </w:lvl>
    <w:lvl w:ilvl="7" w:tplc="080A0019" w:tentative="1">
      <w:start w:val="1"/>
      <w:numFmt w:val="lowerLetter"/>
      <w:lvlText w:val="%8."/>
      <w:lvlJc w:val="left"/>
      <w:pPr>
        <w:ind w:left="6564" w:hanging="360"/>
      </w:pPr>
    </w:lvl>
    <w:lvl w:ilvl="8" w:tplc="080A001B" w:tentative="1">
      <w:start w:val="1"/>
      <w:numFmt w:val="lowerRoman"/>
      <w:lvlText w:val="%9."/>
      <w:lvlJc w:val="right"/>
      <w:pPr>
        <w:ind w:left="7284" w:hanging="180"/>
      </w:pPr>
    </w:lvl>
  </w:abstractNum>
  <w:abstractNum w:abstractNumId="19" w15:restartNumberingAfterBreak="0">
    <w:nsid w:val="45131DF4"/>
    <w:multiLevelType w:val="hybridMultilevel"/>
    <w:tmpl w:val="BFC6B24C"/>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0" w15:restartNumberingAfterBreak="0">
    <w:nsid w:val="4CEB0E96"/>
    <w:multiLevelType w:val="hybridMultilevel"/>
    <w:tmpl w:val="6CA2168C"/>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1" w15:restartNumberingAfterBreak="0">
    <w:nsid w:val="4E4B6897"/>
    <w:multiLevelType w:val="multilevel"/>
    <w:tmpl w:val="66CAE56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511561A8"/>
    <w:multiLevelType w:val="hybridMultilevel"/>
    <w:tmpl w:val="74D0E52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3" w15:restartNumberingAfterBreak="0">
    <w:nsid w:val="547D1071"/>
    <w:multiLevelType w:val="hybridMultilevel"/>
    <w:tmpl w:val="0616E8FA"/>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4" w15:restartNumberingAfterBreak="0">
    <w:nsid w:val="5A0E0918"/>
    <w:multiLevelType w:val="hybridMultilevel"/>
    <w:tmpl w:val="2A4E80F2"/>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5" w15:restartNumberingAfterBreak="0">
    <w:nsid w:val="61E84DEA"/>
    <w:multiLevelType w:val="hybridMultilevel"/>
    <w:tmpl w:val="BD02896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6" w15:restartNumberingAfterBreak="0">
    <w:nsid w:val="65CA4A83"/>
    <w:multiLevelType w:val="multilevel"/>
    <w:tmpl w:val="5AF49B8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color w:val="auto"/>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7" w15:restartNumberingAfterBreak="0">
    <w:nsid w:val="766A10C7"/>
    <w:multiLevelType w:val="hybridMultilevel"/>
    <w:tmpl w:val="B1769EF6"/>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num w:numId="1" w16cid:durableId="898055345">
    <w:abstractNumId w:val="18"/>
  </w:num>
  <w:num w:numId="2" w16cid:durableId="349766465">
    <w:abstractNumId w:val="26"/>
  </w:num>
  <w:num w:numId="3" w16cid:durableId="890921701">
    <w:abstractNumId w:val="17"/>
  </w:num>
  <w:num w:numId="4" w16cid:durableId="1918175235">
    <w:abstractNumId w:val="4"/>
  </w:num>
  <w:num w:numId="5" w16cid:durableId="2110421197">
    <w:abstractNumId w:val="5"/>
  </w:num>
  <w:num w:numId="6" w16cid:durableId="886991955">
    <w:abstractNumId w:val="27"/>
  </w:num>
  <w:num w:numId="7" w16cid:durableId="1244802038">
    <w:abstractNumId w:val="1"/>
  </w:num>
  <w:num w:numId="8" w16cid:durableId="850217818">
    <w:abstractNumId w:val="2"/>
  </w:num>
  <w:num w:numId="9" w16cid:durableId="547107183">
    <w:abstractNumId w:val="15"/>
  </w:num>
  <w:num w:numId="10" w16cid:durableId="1103839066">
    <w:abstractNumId w:val="0"/>
  </w:num>
  <w:num w:numId="11" w16cid:durableId="717826538">
    <w:abstractNumId w:val="13"/>
  </w:num>
  <w:num w:numId="12" w16cid:durableId="649553198">
    <w:abstractNumId w:val="11"/>
  </w:num>
  <w:num w:numId="13" w16cid:durableId="923883655">
    <w:abstractNumId w:val="6"/>
  </w:num>
  <w:num w:numId="14" w16cid:durableId="707730108">
    <w:abstractNumId w:val="25"/>
  </w:num>
  <w:num w:numId="15" w16cid:durableId="440729984">
    <w:abstractNumId w:val="7"/>
  </w:num>
  <w:num w:numId="16" w16cid:durableId="2118089375">
    <w:abstractNumId w:val="21"/>
  </w:num>
  <w:num w:numId="17" w16cid:durableId="356201459">
    <w:abstractNumId w:val="10"/>
  </w:num>
  <w:num w:numId="18" w16cid:durableId="1929265087">
    <w:abstractNumId w:val="22"/>
  </w:num>
  <w:num w:numId="19" w16cid:durableId="1725836563">
    <w:abstractNumId w:val="12"/>
  </w:num>
  <w:num w:numId="20" w16cid:durableId="720787820">
    <w:abstractNumId w:val="14"/>
  </w:num>
  <w:num w:numId="21" w16cid:durableId="290090716">
    <w:abstractNumId w:val="3"/>
  </w:num>
  <w:num w:numId="22" w16cid:durableId="1996715063">
    <w:abstractNumId w:val="9"/>
  </w:num>
  <w:num w:numId="23" w16cid:durableId="1875994138">
    <w:abstractNumId w:val="16"/>
  </w:num>
  <w:num w:numId="24" w16cid:durableId="928929509">
    <w:abstractNumId w:val="19"/>
  </w:num>
  <w:num w:numId="25" w16cid:durableId="1475098386">
    <w:abstractNumId w:val="24"/>
  </w:num>
  <w:num w:numId="26" w16cid:durableId="1497725294">
    <w:abstractNumId w:val="23"/>
  </w:num>
  <w:num w:numId="27" w16cid:durableId="7801054">
    <w:abstractNumId w:val="20"/>
  </w:num>
  <w:num w:numId="28" w16cid:durableId="6543382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FDC"/>
    <w:rsid w:val="00000A7F"/>
    <w:rsid w:val="00045EDD"/>
    <w:rsid w:val="00067ADE"/>
    <w:rsid w:val="000D3F10"/>
    <w:rsid w:val="000F4D1B"/>
    <w:rsid w:val="001035E8"/>
    <w:rsid w:val="00131E27"/>
    <w:rsid w:val="0014482B"/>
    <w:rsid w:val="00153581"/>
    <w:rsid w:val="001817F7"/>
    <w:rsid w:val="001B0DC0"/>
    <w:rsid w:val="001B4BC4"/>
    <w:rsid w:val="001F0E1B"/>
    <w:rsid w:val="001F10D2"/>
    <w:rsid w:val="001F2D5D"/>
    <w:rsid w:val="001F4C7F"/>
    <w:rsid w:val="00210FA6"/>
    <w:rsid w:val="00240009"/>
    <w:rsid w:val="00242501"/>
    <w:rsid w:val="00251FE3"/>
    <w:rsid w:val="002638C7"/>
    <w:rsid w:val="00275151"/>
    <w:rsid w:val="003165E4"/>
    <w:rsid w:val="00362269"/>
    <w:rsid w:val="00367DBA"/>
    <w:rsid w:val="003A3A14"/>
    <w:rsid w:val="003C6E64"/>
    <w:rsid w:val="00406DF1"/>
    <w:rsid w:val="00444FDC"/>
    <w:rsid w:val="004C7C9C"/>
    <w:rsid w:val="004E426F"/>
    <w:rsid w:val="005123AE"/>
    <w:rsid w:val="00563E58"/>
    <w:rsid w:val="00575BA2"/>
    <w:rsid w:val="00593D68"/>
    <w:rsid w:val="005D3FA6"/>
    <w:rsid w:val="005E5078"/>
    <w:rsid w:val="0064674C"/>
    <w:rsid w:val="0066089A"/>
    <w:rsid w:val="006976C6"/>
    <w:rsid w:val="006C19E6"/>
    <w:rsid w:val="006F6125"/>
    <w:rsid w:val="006F6CBA"/>
    <w:rsid w:val="007A3AD9"/>
    <w:rsid w:val="007C30BD"/>
    <w:rsid w:val="007C402C"/>
    <w:rsid w:val="008621D2"/>
    <w:rsid w:val="00877A17"/>
    <w:rsid w:val="008C1722"/>
    <w:rsid w:val="009321D2"/>
    <w:rsid w:val="00937F5C"/>
    <w:rsid w:val="009428BF"/>
    <w:rsid w:val="009C12E5"/>
    <w:rsid w:val="009D646E"/>
    <w:rsid w:val="009E4B38"/>
    <w:rsid w:val="009E559B"/>
    <w:rsid w:val="009F4E10"/>
    <w:rsid w:val="00A06617"/>
    <w:rsid w:val="00A32C8D"/>
    <w:rsid w:val="00A367D9"/>
    <w:rsid w:val="00A55230"/>
    <w:rsid w:val="00A72DC7"/>
    <w:rsid w:val="00A94474"/>
    <w:rsid w:val="00AA7F3C"/>
    <w:rsid w:val="00AC1933"/>
    <w:rsid w:val="00AF0F0E"/>
    <w:rsid w:val="00B010DD"/>
    <w:rsid w:val="00B32ABD"/>
    <w:rsid w:val="00B604A6"/>
    <w:rsid w:val="00B672AE"/>
    <w:rsid w:val="00BB2366"/>
    <w:rsid w:val="00BC7991"/>
    <w:rsid w:val="00BD06DC"/>
    <w:rsid w:val="00C30CE9"/>
    <w:rsid w:val="00C4509E"/>
    <w:rsid w:val="00C54914"/>
    <w:rsid w:val="00C83633"/>
    <w:rsid w:val="00D11E57"/>
    <w:rsid w:val="00D26A80"/>
    <w:rsid w:val="00D37EC1"/>
    <w:rsid w:val="00D4468B"/>
    <w:rsid w:val="00D63D28"/>
    <w:rsid w:val="00D722CC"/>
    <w:rsid w:val="00DD1303"/>
    <w:rsid w:val="00DF0F2F"/>
    <w:rsid w:val="00E005CF"/>
    <w:rsid w:val="00E24373"/>
    <w:rsid w:val="00E3660A"/>
    <w:rsid w:val="00E7642E"/>
    <w:rsid w:val="00F31ADB"/>
    <w:rsid w:val="00F6009B"/>
    <w:rsid w:val="00F7549E"/>
    <w:rsid w:val="00FC3B4C"/>
    <w:rsid w:val="00FE7131"/>
    <w:rsid w:val="00FF07A2"/>
    <w:rsid w:val="00FF7DF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BB3AD"/>
  <w15:docId w15:val="{8364989B-EA04-4EC3-B07F-0C2D8EEAD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D5D"/>
    <w:rPr>
      <w:lang w:val="es-EC"/>
    </w:rPr>
  </w:style>
  <w:style w:type="paragraph" w:styleId="Ttulo1">
    <w:name w:val="heading 1"/>
    <w:basedOn w:val="Normal"/>
    <w:next w:val="Normal"/>
    <w:link w:val="Ttulo1Car"/>
    <w:uiPriority w:val="9"/>
    <w:qFormat/>
    <w:rsid w:val="00575BA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15358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367DB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367DB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tulo">
    <w:name w:val="Title"/>
    <w:basedOn w:val="Normal"/>
    <w:link w:val="TtuloCar"/>
    <w:uiPriority w:val="10"/>
    <w:qFormat/>
    <w:pPr>
      <w:spacing w:before="4"/>
    </w:pPr>
    <w:rPr>
      <w:rFonts w:ascii="Times New Roman" w:eastAsia="Times New Roman" w:hAnsi="Times New Roman" w:cs="Times New Roman"/>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F2D5D"/>
    <w:pPr>
      <w:tabs>
        <w:tab w:val="center" w:pos="4419"/>
        <w:tab w:val="right" w:pos="8838"/>
      </w:tabs>
    </w:pPr>
  </w:style>
  <w:style w:type="character" w:customStyle="1" w:styleId="EncabezadoCar">
    <w:name w:val="Encabezado Car"/>
    <w:basedOn w:val="Fuentedeprrafopredeter"/>
    <w:link w:val="Encabezado"/>
    <w:uiPriority w:val="99"/>
    <w:rsid w:val="001F2D5D"/>
  </w:style>
  <w:style w:type="paragraph" w:styleId="Piedepgina">
    <w:name w:val="footer"/>
    <w:basedOn w:val="Normal"/>
    <w:link w:val="PiedepginaCar"/>
    <w:uiPriority w:val="99"/>
    <w:unhideWhenUsed/>
    <w:rsid w:val="001F2D5D"/>
    <w:pPr>
      <w:tabs>
        <w:tab w:val="center" w:pos="4419"/>
        <w:tab w:val="right" w:pos="8838"/>
      </w:tabs>
    </w:pPr>
  </w:style>
  <w:style w:type="character" w:customStyle="1" w:styleId="PiedepginaCar">
    <w:name w:val="Pie de página Car"/>
    <w:basedOn w:val="Fuentedeprrafopredeter"/>
    <w:link w:val="Piedepgina"/>
    <w:uiPriority w:val="99"/>
    <w:rsid w:val="001F2D5D"/>
  </w:style>
  <w:style w:type="character" w:customStyle="1" w:styleId="TtuloCar">
    <w:name w:val="Título Car"/>
    <w:basedOn w:val="Fuentedeprrafopredeter"/>
    <w:link w:val="Ttulo"/>
    <w:uiPriority w:val="10"/>
    <w:rsid w:val="001F2D5D"/>
    <w:rPr>
      <w:rFonts w:ascii="Times New Roman" w:eastAsia="Times New Roman" w:hAnsi="Times New Roman" w:cs="Times New Roman"/>
    </w:rPr>
  </w:style>
  <w:style w:type="paragraph" w:customStyle="1" w:styleId="APASeptimaEdicion">
    <w:name w:val="APA Septima Edicion"/>
    <w:basedOn w:val="Normal"/>
    <w:link w:val="APASeptimaEdicionCar"/>
    <w:qFormat/>
    <w:rsid w:val="003A3A14"/>
    <w:pPr>
      <w:spacing w:after="160" w:line="480" w:lineRule="auto"/>
      <w:ind w:firstLine="720"/>
    </w:pPr>
    <w:rPr>
      <w:rFonts w:ascii="Times New Roman" w:hAnsi="Times New Roman"/>
      <w:sz w:val="24"/>
    </w:rPr>
  </w:style>
  <w:style w:type="character" w:customStyle="1" w:styleId="APASeptimaEdicionCar">
    <w:name w:val="APA Septima Edicion Car"/>
    <w:basedOn w:val="TtuloCar"/>
    <w:link w:val="APASeptimaEdicion"/>
    <w:rsid w:val="003A3A14"/>
    <w:rPr>
      <w:rFonts w:ascii="Times New Roman" w:eastAsia="Times New Roman" w:hAnsi="Times New Roman" w:cs="Times New Roman"/>
      <w:sz w:val="24"/>
    </w:rPr>
  </w:style>
  <w:style w:type="character" w:customStyle="1" w:styleId="Ttulo1Car">
    <w:name w:val="Título 1 Car"/>
    <w:basedOn w:val="Fuentedeprrafopredeter"/>
    <w:link w:val="Ttulo1"/>
    <w:uiPriority w:val="9"/>
    <w:rsid w:val="00575BA2"/>
    <w:rPr>
      <w:rFonts w:asciiTheme="majorHAnsi" w:eastAsiaTheme="majorEastAsia" w:hAnsiTheme="majorHAnsi" w:cstheme="majorBidi"/>
      <w:color w:val="365F91" w:themeColor="accent1" w:themeShade="BF"/>
      <w:sz w:val="32"/>
      <w:szCs w:val="32"/>
    </w:rPr>
  </w:style>
  <w:style w:type="paragraph" w:styleId="TtuloTDC">
    <w:name w:val="TOC Heading"/>
    <w:basedOn w:val="Ttulo1"/>
    <w:next w:val="Normal"/>
    <w:uiPriority w:val="39"/>
    <w:unhideWhenUsed/>
    <w:qFormat/>
    <w:rsid w:val="00575BA2"/>
    <w:pPr>
      <w:widowControl/>
      <w:autoSpaceDE/>
      <w:autoSpaceDN/>
      <w:spacing w:line="259" w:lineRule="auto"/>
      <w:outlineLvl w:val="9"/>
    </w:pPr>
    <w:rPr>
      <w:lang w:val="es-MX" w:eastAsia="es-MX"/>
    </w:rPr>
  </w:style>
  <w:style w:type="paragraph" w:styleId="TDC1">
    <w:name w:val="toc 1"/>
    <w:basedOn w:val="Normal"/>
    <w:next w:val="Normal"/>
    <w:autoRedefine/>
    <w:uiPriority w:val="39"/>
    <w:unhideWhenUsed/>
    <w:rsid w:val="00575BA2"/>
    <w:pPr>
      <w:spacing w:after="100"/>
    </w:pPr>
  </w:style>
  <w:style w:type="character" w:styleId="Hipervnculo">
    <w:name w:val="Hyperlink"/>
    <w:basedOn w:val="Fuentedeprrafopredeter"/>
    <w:uiPriority w:val="99"/>
    <w:unhideWhenUsed/>
    <w:rsid w:val="00575BA2"/>
    <w:rPr>
      <w:color w:val="0000FF" w:themeColor="hyperlink"/>
      <w:u w:val="single"/>
    </w:rPr>
  </w:style>
  <w:style w:type="character" w:customStyle="1" w:styleId="Ttulo2Car">
    <w:name w:val="Título 2 Car"/>
    <w:basedOn w:val="Fuentedeprrafopredeter"/>
    <w:link w:val="Ttulo2"/>
    <w:uiPriority w:val="9"/>
    <w:rsid w:val="00153581"/>
    <w:rPr>
      <w:rFonts w:asciiTheme="majorHAnsi" w:eastAsiaTheme="majorEastAsia" w:hAnsiTheme="majorHAnsi" w:cstheme="majorBidi"/>
      <w:color w:val="365F91" w:themeColor="accent1" w:themeShade="BF"/>
      <w:sz w:val="26"/>
      <w:szCs w:val="26"/>
    </w:rPr>
  </w:style>
  <w:style w:type="paragraph" w:styleId="TDC2">
    <w:name w:val="toc 2"/>
    <w:basedOn w:val="Normal"/>
    <w:next w:val="Normal"/>
    <w:autoRedefine/>
    <w:uiPriority w:val="39"/>
    <w:unhideWhenUsed/>
    <w:rsid w:val="00DD1303"/>
    <w:pPr>
      <w:spacing w:after="100"/>
      <w:ind w:left="220"/>
    </w:pPr>
  </w:style>
  <w:style w:type="table" w:styleId="Tablaconcuadrcula">
    <w:name w:val="Table Grid"/>
    <w:basedOn w:val="Tablanormal"/>
    <w:uiPriority w:val="39"/>
    <w:rsid w:val="00DD13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D4468B"/>
  </w:style>
  <w:style w:type="paragraph" w:styleId="Subttulo">
    <w:name w:val="Subtitle"/>
    <w:basedOn w:val="Normal"/>
    <w:next w:val="Normal"/>
    <w:link w:val="SubttuloCar"/>
    <w:uiPriority w:val="11"/>
    <w:qFormat/>
    <w:rsid w:val="00D4468B"/>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D4468B"/>
    <w:rPr>
      <w:rFonts w:eastAsiaTheme="minorEastAsia"/>
      <w:color w:val="5A5A5A" w:themeColor="text1" w:themeTint="A5"/>
      <w:spacing w:val="15"/>
      <w:lang w:val="es-EC"/>
    </w:rPr>
  </w:style>
  <w:style w:type="character" w:customStyle="1" w:styleId="Ttulo3Car">
    <w:name w:val="Título 3 Car"/>
    <w:basedOn w:val="Fuentedeprrafopredeter"/>
    <w:link w:val="Ttulo3"/>
    <w:uiPriority w:val="9"/>
    <w:semiHidden/>
    <w:rsid w:val="00367DBA"/>
    <w:rPr>
      <w:rFonts w:asciiTheme="majorHAnsi" w:eastAsiaTheme="majorEastAsia" w:hAnsiTheme="majorHAnsi" w:cstheme="majorBidi"/>
      <w:color w:val="243F60" w:themeColor="accent1" w:themeShade="7F"/>
      <w:sz w:val="24"/>
      <w:szCs w:val="24"/>
      <w:lang w:val="es-EC"/>
    </w:rPr>
  </w:style>
  <w:style w:type="character" w:customStyle="1" w:styleId="Ttulo4Car">
    <w:name w:val="Título 4 Car"/>
    <w:basedOn w:val="Fuentedeprrafopredeter"/>
    <w:link w:val="Ttulo4"/>
    <w:uiPriority w:val="9"/>
    <w:semiHidden/>
    <w:rsid w:val="00367DBA"/>
    <w:rPr>
      <w:rFonts w:asciiTheme="majorHAnsi" w:eastAsiaTheme="majorEastAsia" w:hAnsiTheme="majorHAnsi" w:cstheme="majorBidi"/>
      <w:i/>
      <w:iCs/>
      <w:color w:val="365F91" w:themeColor="accent1" w:themeShade="BF"/>
      <w:lang w:val="es-EC"/>
    </w:rPr>
  </w:style>
  <w:style w:type="paragraph" w:styleId="TDC3">
    <w:name w:val="toc 3"/>
    <w:basedOn w:val="Normal"/>
    <w:next w:val="Normal"/>
    <w:autoRedefine/>
    <w:uiPriority w:val="39"/>
    <w:unhideWhenUsed/>
    <w:rsid w:val="00131E27"/>
    <w:pPr>
      <w:spacing w:after="100"/>
      <w:ind w:left="440"/>
    </w:pPr>
  </w:style>
  <w:style w:type="character" w:styleId="Mencinsinresolver">
    <w:name w:val="Unresolved Mention"/>
    <w:basedOn w:val="Fuentedeprrafopredeter"/>
    <w:uiPriority w:val="99"/>
    <w:semiHidden/>
    <w:unhideWhenUsed/>
    <w:rsid w:val="008621D2"/>
    <w:rPr>
      <w:color w:val="605E5C"/>
      <w:shd w:val="clear" w:color="auto" w:fill="E1DFDD"/>
    </w:rPr>
  </w:style>
  <w:style w:type="paragraph" w:styleId="NormalWeb">
    <w:name w:val="Normal (Web)"/>
    <w:basedOn w:val="Normal"/>
    <w:uiPriority w:val="99"/>
    <w:semiHidden/>
    <w:unhideWhenUsed/>
    <w:rsid w:val="001035E8"/>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customStyle="1" w:styleId="math-inline">
    <w:name w:val="math-inline"/>
    <w:basedOn w:val="Fuentedeprrafopredeter"/>
    <w:rsid w:val="001035E8"/>
  </w:style>
  <w:style w:type="character" w:styleId="CdigoHTML">
    <w:name w:val="HTML Code"/>
    <w:basedOn w:val="Fuentedeprrafopredeter"/>
    <w:uiPriority w:val="99"/>
    <w:semiHidden/>
    <w:unhideWhenUsed/>
    <w:rsid w:val="001035E8"/>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1035E8"/>
    <w:rPr>
      <w:color w:val="666666"/>
    </w:rPr>
  </w:style>
  <w:style w:type="paragraph" w:styleId="Descripcin">
    <w:name w:val="caption"/>
    <w:basedOn w:val="Normal"/>
    <w:next w:val="Normal"/>
    <w:uiPriority w:val="35"/>
    <w:semiHidden/>
    <w:unhideWhenUsed/>
    <w:qFormat/>
    <w:rsid w:val="004C7C9C"/>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922271">
      <w:bodyDiv w:val="1"/>
      <w:marLeft w:val="0"/>
      <w:marRight w:val="0"/>
      <w:marTop w:val="0"/>
      <w:marBottom w:val="0"/>
      <w:divBdr>
        <w:top w:val="none" w:sz="0" w:space="0" w:color="auto"/>
        <w:left w:val="none" w:sz="0" w:space="0" w:color="auto"/>
        <w:bottom w:val="none" w:sz="0" w:space="0" w:color="auto"/>
        <w:right w:val="none" w:sz="0" w:space="0" w:color="auto"/>
      </w:divBdr>
    </w:div>
    <w:div w:id="1750351561">
      <w:bodyDiv w:val="1"/>
      <w:marLeft w:val="0"/>
      <w:marRight w:val="0"/>
      <w:marTop w:val="0"/>
      <w:marBottom w:val="0"/>
      <w:divBdr>
        <w:top w:val="none" w:sz="0" w:space="0" w:color="auto"/>
        <w:left w:val="none" w:sz="0" w:space="0" w:color="auto"/>
        <w:bottom w:val="none" w:sz="0" w:space="0" w:color="auto"/>
        <w:right w:val="none" w:sz="0" w:space="0" w:color="auto"/>
      </w:divBdr>
    </w:div>
    <w:div w:id="19265698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s>
</file>

<file path=word/_rels/foot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8" Type="http://schemas.openxmlformats.org/officeDocument/2006/relationships/image" Target="media/image80.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9.png"/><Relationship Id="rId5" Type="http://schemas.openxmlformats.org/officeDocument/2006/relationships/image" Target="media/image5.png"/><Relationship Id="rId10" Type="http://schemas.openxmlformats.org/officeDocument/2006/relationships/image" Target="media/image100.png"/><Relationship Id="rId4" Type="http://schemas.openxmlformats.org/officeDocument/2006/relationships/image" Target="media/image4.png"/><Relationship Id="rId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A1DD">
            <a:alpha val="12998"/>
          </a:srgbClr>
        </a:solidFill>
      </a:spPr>
      <a:bodyPr wrap="square" lIns="0" tIns="0" rIns="0" bIns="0" rtlCol="0">
        <a:prstTxWarp prst="textNoShape">
          <a:avLst/>
        </a:prstTxWarp>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IKU20</b:Tag>
    <b:SourceType>InternetSite</b:SourceType>
    <b:Guid>{05761541-0FDF-449F-AC1C-A20047E3CCCC}</b:Guid>
    <b:Author>
      <b:Author>
        <b:NameList>
          <b:Person>
            <b:Last>IKUSI</b:Last>
          </b:Person>
        </b:NameList>
      </b:Author>
    </b:Author>
    <b:Title>IKUSI</b:Title>
    <b:Year>2020</b:Year>
    <b:URL>https://www.ikusi.com/mx/blog/tecnologias-de-la-informacion-y-comunicacion-la-guia-definitiva/</b:URL>
    <b:RefOrder>1</b:RefOrder>
  </b:Source>
  <b:Source>
    <b:Tag>MDP25</b:Tag>
    <b:SourceType>InternetSite</b:SourceType>
    <b:Guid>{2AEACF1B-2346-412B-95FD-378CA626A394}</b:Guid>
    <b:Author>
      <b:Author>
        <b:NameList>
          <b:Person>
            <b:Last>MDPI</b:Last>
          </b:Person>
        </b:NameList>
      </b:Author>
    </b:Author>
    <b:Title>MDPI</b:Title>
    <b:Year>2025</b:Year>
    <b:Month>Enero</b:Month>
    <b:Day>11</b:Day>
    <b:URL>https://www.mdpi.com/1999-5903/17/1/30</b:URL>
    <b:RefOrder>2</b:RefOrder>
  </b:Source>
</b:Sources>
</file>

<file path=customXml/itemProps1.xml><?xml version="1.0" encoding="utf-8"?>
<ds:datastoreItem xmlns:ds="http://schemas.openxmlformats.org/officeDocument/2006/customXml" ds:itemID="{A3712843-FFB1-4343-910A-FA3DB072E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3</Pages>
  <Words>126</Words>
  <Characters>699</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ISAAC</dc:creator>
  <cp:lastModifiedBy>Isaac oña</cp:lastModifiedBy>
  <cp:revision>43</cp:revision>
  <cp:lastPrinted>2025-12-20T16:51:00Z</cp:lastPrinted>
  <dcterms:created xsi:type="dcterms:W3CDTF">2025-11-11T16:00:00Z</dcterms:created>
  <dcterms:modified xsi:type="dcterms:W3CDTF">2026-08-04T04:58:00Z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Inkscape 1.1.2 (https://inkscape.org)</vt:lpwstr>
  </property>
  <property fmtid="{D5CDD505-2E9C-101B-9397-08002B2CF9AE}" pid="4" name="Producer">
    <vt:lpwstr>cairo 1.17.4 (https://cairographics.org)</vt:lpwstr>
  </property>
  <property fmtid="{D5CDD505-2E9C-101B-9397-08002B2CF9AE}" pid="5" name="LastSaved">
    <vt:filetime>2024-02-07T00:00:00Z</vt:filetime>
  </property>
</Properties>
</file>