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3F7D" w14:textId="74E0EA6F" w:rsidR="00381644" w:rsidRDefault="00074247">
      <w:pPr>
        <w:rPr>
          <w:lang w:val="es-MX"/>
        </w:rPr>
      </w:pPr>
      <w:r>
        <w:rPr>
          <w:lang w:val="es-MX"/>
        </w:rPr>
        <w:t>Registro de inasistencias en Sofia Plus</w:t>
      </w:r>
    </w:p>
    <w:p w14:paraId="738EAABE" w14:textId="43393621" w:rsidR="00074247" w:rsidRDefault="00074247">
      <w:pPr>
        <w:rPr>
          <w:lang w:val="es-MX"/>
        </w:rPr>
      </w:pPr>
    </w:p>
    <w:p w14:paraId="04DE7A9D" w14:textId="223B842D" w:rsidR="00074247" w:rsidRDefault="00074247">
      <w:pPr>
        <w:rPr>
          <w:lang w:val="es-MX"/>
        </w:rPr>
      </w:pPr>
      <w:r>
        <w:rPr>
          <w:noProof/>
        </w:rPr>
        <w:drawing>
          <wp:inline distT="0" distB="0" distL="0" distR="0" wp14:anchorId="0C6E0BD3" wp14:editId="626044C7">
            <wp:extent cx="5743575" cy="4743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602"/>
                    <a:stretch/>
                  </pic:blipFill>
                  <pic:spPr bwMode="auto">
                    <a:xfrm>
                      <a:off x="0" y="0"/>
                      <a:ext cx="574357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A6BD1" w14:textId="221716FB" w:rsidR="00074247" w:rsidRDefault="00074247">
      <w:pPr>
        <w:rPr>
          <w:lang w:val="es-MX"/>
        </w:rPr>
      </w:pPr>
    </w:p>
    <w:p w14:paraId="6AD95DCB" w14:textId="2FF020F2" w:rsidR="00074247" w:rsidRDefault="00074247">
      <w:pPr>
        <w:rPr>
          <w:lang w:val="es-MX"/>
        </w:rPr>
      </w:pPr>
    </w:p>
    <w:p w14:paraId="2A2CA27B" w14:textId="4576FA9F" w:rsidR="00074247" w:rsidRDefault="0007424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9B61902" wp14:editId="708E46E0">
            <wp:extent cx="5934075" cy="3724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14" b="27853"/>
                    <a:stretch/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9702B" w14:textId="00C28B4E" w:rsidR="00820AC1" w:rsidRDefault="00820AC1">
      <w:pPr>
        <w:rPr>
          <w:lang w:val="es-MX"/>
        </w:rPr>
      </w:pPr>
    </w:p>
    <w:p w14:paraId="4266EFA0" w14:textId="0203A120" w:rsidR="00820AC1" w:rsidRDefault="00820AC1">
      <w:pPr>
        <w:rPr>
          <w:lang w:val="es-MX"/>
        </w:rPr>
      </w:pPr>
    </w:p>
    <w:p w14:paraId="6048F8F4" w14:textId="77A45DA9" w:rsidR="00820AC1" w:rsidRDefault="00820AC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04A5941" wp14:editId="081DBB3A">
            <wp:extent cx="590550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451"/>
                    <a:stretch/>
                  </pic:blipFill>
                  <pic:spPr bwMode="auto">
                    <a:xfrm>
                      <a:off x="0" y="0"/>
                      <a:ext cx="590550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0212" w14:textId="501E591C" w:rsidR="00820AC1" w:rsidRDefault="00820AC1">
      <w:pPr>
        <w:rPr>
          <w:lang w:val="es-MX"/>
        </w:rPr>
      </w:pPr>
    </w:p>
    <w:p w14:paraId="374D68A8" w14:textId="70BB5D85" w:rsidR="00820AC1" w:rsidRPr="00074247" w:rsidRDefault="00820AC1">
      <w:pPr>
        <w:rPr>
          <w:lang w:val="es-MX"/>
        </w:rPr>
      </w:pPr>
      <w:r>
        <w:rPr>
          <w:noProof/>
        </w:rPr>
        <w:drawing>
          <wp:inline distT="0" distB="0" distL="0" distR="0" wp14:anchorId="5EFFB4E5" wp14:editId="244AC51C">
            <wp:extent cx="5895975" cy="3238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65" b="39022"/>
                    <a:stretch/>
                  </pic:blipFill>
                  <pic:spPr bwMode="auto">
                    <a:xfrm>
                      <a:off x="0" y="0"/>
                      <a:ext cx="58959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AC1" w:rsidRPr="00074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47"/>
    <w:rsid w:val="00074247"/>
    <w:rsid w:val="00381644"/>
    <w:rsid w:val="0082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7F48"/>
  <w15:chartTrackingRefBased/>
  <w15:docId w15:val="{A8A988B0-6543-4BEB-8699-F92DADCC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2023-05-26T02:04:00Z</dcterms:created>
  <dcterms:modified xsi:type="dcterms:W3CDTF">2023-05-26T02:17:00Z</dcterms:modified>
</cp:coreProperties>
</file>