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40A2D" w14:textId="77777777" w:rsidR="009B67AF" w:rsidRPr="004A24AE" w:rsidRDefault="004A24AE" w:rsidP="004A24A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A24AE">
        <w:rPr>
          <w:rFonts w:ascii="Times New Roman" w:hAnsi="Times New Roman" w:cs="Times New Roman"/>
          <w:b/>
          <w:bCs/>
          <w:sz w:val="24"/>
          <w:szCs w:val="24"/>
        </w:rPr>
        <w:t>CONCEPTS OF ETHICAL HACKING LAB</w:t>
      </w:r>
    </w:p>
    <w:p w14:paraId="73C74520" w14:textId="1456B9D6" w:rsidR="004A24AE" w:rsidRPr="004A24AE" w:rsidRDefault="004A24AE" w:rsidP="004A24A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A24AE">
        <w:rPr>
          <w:rFonts w:ascii="Times New Roman" w:hAnsi="Times New Roman" w:cs="Times New Roman"/>
          <w:b/>
          <w:bCs/>
          <w:sz w:val="24"/>
          <w:szCs w:val="24"/>
        </w:rPr>
        <w:t xml:space="preserve">WEEK – </w:t>
      </w:r>
      <w:r w:rsidR="00DB7517"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3EB3C23A" w14:textId="3880EFEF" w:rsidR="004A24AE" w:rsidRPr="004A24AE" w:rsidRDefault="009E7462" w:rsidP="004A24A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Study of Web based</w:t>
      </w:r>
      <w:r w:rsidR="00E44F6F">
        <w:rPr>
          <w:rFonts w:ascii="Times New Roman" w:hAnsi="Times New Roman" w:cs="Times New Roman"/>
          <w:b/>
          <w:bCs/>
          <w:sz w:val="24"/>
          <w:szCs w:val="24"/>
        </w:rPr>
        <w:t xml:space="preserve"> Password Capturing Technique</w:t>
      </w:r>
    </w:p>
    <w:p w14:paraId="112F109A" w14:textId="456F6968" w:rsidR="004A24AE" w:rsidRPr="004A24AE" w:rsidRDefault="00CA2E20" w:rsidP="004A24A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Demonstrating </w:t>
      </w:r>
      <w:r w:rsidR="00551D0F">
        <w:rPr>
          <w:rFonts w:ascii="Times New Roman" w:hAnsi="Times New Roman" w:cs="Times New Roman"/>
        </w:rPr>
        <w:t>web-based</w:t>
      </w:r>
      <w:r w:rsidR="009E7462">
        <w:rPr>
          <w:rFonts w:ascii="Times New Roman" w:hAnsi="Times New Roman" w:cs="Times New Roman"/>
        </w:rPr>
        <w:t xml:space="preserve"> password capturing </w:t>
      </w:r>
      <w:r w:rsidR="0072400A">
        <w:rPr>
          <w:rFonts w:ascii="Times New Roman" w:hAnsi="Times New Roman" w:cs="Times New Roman"/>
        </w:rPr>
        <w:t>technique</w:t>
      </w:r>
      <w:r w:rsidR="00C2319F">
        <w:rPr>
          <w:rFonts w:ascii="Times New Roman" w:hAnsi="Times New Roman" w:cs="Times New Roman"/>
        </w:rPr>
        <w:t xml:space="preserve"> using Wireshark which is network protocol </w:t>
      </w:r>
      <w:r w:rsidR="0024688A">
        <w:rPr>
          <w:rFonts w:ascii="Times New Roman" w:hAnsi="Times New Roman" w:cs="Times New Roman"/>
        </w:rPr>
        <w:t>capturing and analysing tool. It captures any web</w:t>
      </w:r>
      <w:r w:rsidR="008F7349">
        <w:rPr>
          <w:rFonts w:ascii="Times New Roman" w:hAnsi="Times New Roman" w:cs="Times New Roman"/>
        </w:rPr>
        <w:t xml:space="preserve">-based protocol coming and going from the host machine and </w:t>
      </w:r>
      <w:r w:rsidR="00775D1F">
        <w:rPr>
          <w:rFonts w:ascii="Times New Roman" w:hAnsi="Times New Roman" w:cs="Times New Roman"/>
        </w:rPr>
        <w:t>analyse</w:t>
      </w:r>
      <w:r w:rsidR="00E848D9">
        <w:rPr>
          <w:rFonts w:ascii="Times New Roman" w:hAnsi="Times New Roman" w:cs="Times New Roman"/>
        </w:rPr>
        <w:t xml:space="preserve"> it</w:t>
      </w:r>
      <w:r w:rsidR="00775D1F">
        <w:rPr>
          <w:rFonts w:ascii="Times New Roman" w:hAnsi="Times New Roman" w:cs="Times New Roman"/>
        </w:rPr>
        <w:t>.</w:t>
      </w:r>
    </w:p>
    <w:p w14:paraId="559C9C24" w14:textId="033EA930" w:rsidR="004A24AE" w:rsidRPr="004A24AE" w:rsidRDefault="004A24AE" w:rsidP="004A24AE">
      <w:pPr>
        <w:jc w:val="both"/>
        <w:rPr>
          <w:rFonts w:ascii="Times New Roman" w:hAnsi="Times New Roman" w:cs="Times New Roman"/>
          <w:b/>
          <w:bCs/>
        </w:rPr>
      </w:pPr>
      <w:r w:rsidRPr="004A24AE">
        <w:rPr>
          <w:rFonts w:ascii="Times New Roman" w:hAnsi="Times New Roman" w:cs="Times New Roman"/>
          <w:b/>
          <w:bCs/>
        </w:rPr>
        <w:t>Requirements:</w:t>
      </w:r>
    </w:p>
    <w:p w14:paraId="7AED1879" w14:textId="773A7577" w:rsidR="00BB1353" w:rsidRDefault="00551D0F" w:rsidP="000E578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Wireshark</w:t>
      </w:r>
      <w:r w:rsidR="00670186">
        <w:rPr>
          <w:rFonts w:ascii="Times New Roman" w:hAnsi="Times New Roman" w:cs="Times New Roman"/>
        </w:rPr>
        <w:t>/</w:t>
      </w:r>
      <w:r w:rsidR="00C21503">
        <w:rPr>
          <w:rFonts w:ascii="Times New Roman" w:hAnsi="Times New Roman" w:cs="Times New Roman"/>
        </w:rPr>
        <w:t>Burp Suit</w:t>
      </w:r>
      <w:r w:rsidR="000E5786" w:rsidRPr="000E5786">
        <w:rPr>
          <w:rFonts w:ascii="Times New Roman" w:hAnsi="Times New Roman" w:cs="Times New Roman"/>
        </w:rPr>
        <w:t>.</w:t>
      </w:r>
    </w:p>
    <w:p w14:paraId="716819AE" w14:textId="691A1B5A" w:rsidR="00A57CBC" w:rsidRPr="000E5786" w:rsidRDefault="00A57CBC" w:rsidP="000E578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="007E7637">
        <w:rPr>
          <w:rFonts w:ascii="Times New Roman" w:hAnsi="Times New Roman" w:cs="Times New Roman"/>
        </w:rPr>
        <w:t>http-based</w:t>
      </w:r>
      <w:r>
        <w:rPr>
          <w:rFonts w:ascii="Times New Roman" w:hAnsi="Times New Roman" w:cs="Times New Roman"/>
        </w:rPr>
        <w:t xml:space="preserve"> login page.</w:t>
      </w:r>
    </w:p>
    <w:p w14:paraId="4719EB18" w14:textId="15ED55AE" w:rsidR="004A24AE" w:rsidRDefault="004A24AE" w:rsidP="004A24AE">
      <w:pPr>
        <w:jc w:val="both"/>
        <w:rPr>
          <w:rFonts w:ascii="Times New Roman" w:hAnsi="Times New Roman" w:cs="Times New Roman"/>
          <w:b/>
          <w:bCs/>
        </w:rPr>
      </w:pPr>
      <w:r w:rsidRPr="004A24AE">
        <w:rPr>
          <w:rFonts w:ascii="Times New Roman" w:hAnsi="Times New Roman" w:cs="Times New Roman"/>
          <w:b/>
          <w:bCs/>
        </w:rPr>
        <w:t>Procedure:</w:t>
      </w:r>
    </w:p>
    <w:p w14:paraId="0688C9D0" w14:textId="08CAB518" w:rsidR="00A660E2" w:rsidRDefault="0040119D" w:rsidP="00CD47E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Download</w:t>
      </w:r>
      <w:r w:rsidR="00C21503">
        <w:rPr>
          <w:rFonts w:ascii="Times New Roman" w:hAnsi="Times New Roman" w:cs="Times New Roman"/>
        </w:rPr>
        <w:t xml:space="preserve"> Burp Suit/</w:t>
      </w:r>
      <w:r>
        <w:rPr>
          <w:rFonts w:ascii="Times New Roman" w:hAnsi="Times New Roman" w:cs="Times New Roman"/>
        </w:rPr>
        <w:t xml:space="preserve"> </w:t>
      </w:r>
      <w:r w:rsidR="00824CBF">
        <w:rPr>
          <w:rFonts w:ascii="Times New Roman" w:hAnsi="Times New Roman" w:cs="Times New Roman"/>
        </w:rPr>
        <w:t>Wireshark</w:t>
      </w:r>
      <w:r>
        <w:rPr>
          <w:rFonts w:ascii="Times New Roman" w:hAnsi="Times New Roman" w:cs="Times New Roman"/>
        </w:rPr>
        <w:t xml:space="preserve"> and </w:t>
      </w:r>
      <w:r w:rsidR="00C2319F">
        <w:rPr>
          <w:rFonts w:ascii="Times New Roman" w:hAnsi="Times New Roman" w:cs="Times New Roman"/>
        </w:rPr>
        <w:t>install it</w:t>
      </w:r>
      <w:r w:rsidR="0078705E">
        <w:rPr>
          <w:rFonts w:ascii="Times New Roman" w:hAnsi="Times New Roman" w:cs="Times New Roman"/>
        </w:rPr>
        <w:t>.</w:t>
      </w:r>
    </w:p>
    <w:p w14:paraId="72905377" w14:textId="7685F9A2" w:rsidR="0078705E" w:rsidRDefault="009306F6" w:rsidP="0074731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the </w:t>
      </w:r>
      <w:r w:rsidR="00011967">
        <w:rPr>
          <w:rFonts w:ascii="Times New Roman" w:hAnsi="Times New Roman" w:cs="Times New Roman"/>
        </w:rPr>
        <w:t xml:space="preserve">Wireshark and </w:t>
      </w:r>
      <w:r w:rsidR="00CB2A36">
        <w:rPr>
          <w:rFonts w:ascii="Times New Roman" w:hAnsi="Times New Roman" w:cs="Times New Roman"/>
        </w:rPr>
        <w:t xml:space="preserve">select the </w:t>
      </w:r>
      <w:r w:rsidR="006E214B">
        <w:rPr>
          <w:rFonts w:ascii="Times New Roman" w:hAnsi="Times New Roman" w:cs="Times New Roman"/>
        </w:rPr>
        <w:t>network (</w:t>
      </w:r>
      <w:r w:rsidR="0053018C">
        <w:rPr>
          <w:rFonts w:ascii="Times New Roman" w:hAnsi="Times New Roman" w:cs="Times New Roman"/>
        </w:rPr>
        <w:t>i.e.,</w:t>
      </w:r>
      <w:r w:rsidR="006E214B">
        <w:rPr>
          <w:rFonts w:ascii="Times New Roman" w:hAnsi="Times New Roman" w:cs="Times New Roman"/>
        </w:rPr>
        <w:t xml:space="preserve"> Ethernet/w</w:t>
      </w:r>
      <w:r w:rsidR="00436F17">
        <w:rPr>
          <w:rFonts w:ascii="Times New Roman" w:hAnsi="Times New Roman" w:cs="Times New Roman"/>
        </w:rPr>
        <w:t>i-</w:t>
      </w:r>
      <w:r w:rsidR="006E214B">
        <w:rPr>
          <w:rFonts w:ascii="Times New Roman" w:hAnsi="Times New Roman" w:cs="Times New Roman"/>
        </w:rPr>
        <w:t>fi)</w:t>
      </w:r>
      <w:r w:rsidR="00CB2A36">
        <w:rPr>
          <w:rFonts w:ascii="Times New Roman" w:hAnsi="Times New Roman" w:cs="Times New Roman"/>
        </w:rPr>
        <w:t xml:space="preserve"> over which </w:t>
      </w:r>
      <w:r w:rsidR="0044189C">
        <w:rPr>
          <w:rFonts w:ascii="Times New Roman" w:hAnsi="Times New Roman" w:cs="Times New Roman"/>
        </w:rPr>
        <w:t xml:space="preserve">the </w:t>
      </w:r>
      <w:r w:rsidR="005874DB">
        <w:rPr>
          <w:rFonts w:ascii="Times New Roman" w:hAnsi="Times New Roman" w:cs="Times New Roman"/>
        </w:rPr>
        <w:t>inter</w:t>
      </w:r>
      <w:r w:rsidR="00436F17">
        <w:rPr>
          <w:rFonts w:ascii="Times New Roman" w:hAnsi="Times New Roman" w:cs="Times New Roman"/>
        </w:rPr>
        <w:t>net is connected</w:t>
      </w:r>
      <w:r w:rsidR="00D3536F">
        <w:rPr>
          <w:rFonts w:ascii="Times New Roman" w:hAnsi="Times New Roman" w:cs="Times New Roman"/>
        </w:rPr>
        <w:t xml:space="preserve"> to start capturing the </w:t>
      </w:r>
      <w:r w:rsidR="006232B5">
        <w:rPr>
          <w:rFonts w:ascii="Times New Roman" w:hAnsi="Times New Roman" w:cs="Times New Roman"/>
        </w:rPr>
        <w:t>network p</w:t>
      </w:r>
      <w:r w:rsidR="001E02E5">
        <w:rPr>
          <w:rFonts w:ascii="Times New Roman" w:hAnsi="Times New Roman" w:cs="Times New Roman"/>
        </w:rPr>
        <w:t>rotocols</w:t>
      </w:r>
      <w:r w:rsidR="00A615D1">
        <w:rPr>
          <w:rFonts w:ascii="Times New Roman" w:hAnsi="Times New Roman" w:cs="Times New Roman"/>
        </w:rPr>
        <w:t xml:space="preserve"> and if anyone is hosting the </w:t>
      </w:r>
      <w:r w:rsidR="00884894">
        <w:rPr>
          <w:rFonts w:ascii="Times New Roman" w:hAnsi="Times New Roman" w:cs="Times New Roman"/>
        </w:rPr>
        <w:t>login page in localhost then select the loopback interface</w:t>
      </w:r>
      <w:r w:rsidR="0078705E" w:rsidRPr="00747319">
        <w:rPr>
          <w:rFonts w:ascii="Times New Roman" w:hAnsi="Times New Roman" w:cs="Times New Roman"/>
        </w:rPr>
        <w:t>.</w:t>
      </w:r>
    </w:p>
    <w:p w14:paraId="1D92B256" w14:textId="6CB91379" w:rsidR="00CD5E01" w:rsidRDefault="00902CF6" w:rsidP="0074731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32CEA84" wp14:editId="604918B4">
            <wp:extent cx="5281930" cy="4206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93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ECDAA" w14:textId="0F7A22D0" w:rsidR="00747319" w:rsidRDefault="00747319" w:rsidP="0074731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 Open the Burp Suit and</w:t>
      </w:r>
      <w:r w:rsidR="00930E63">
        <w:rPr>
          <w:rFonts w:ascii="Times New Roman" w:hAnsi="Times New Roman" w:cs="Times New Roman"/>
        </w:rPr>
        <w:t xml:space="preserve"> if first</w:t>
      </w:r>
      <w:r w:rsidR="0049174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315316">
        <w:rPr>
          <w:rFonts w:ascii="Times New Roman" w:hAnsi="Times New Roman" w:cs="Times New Roman"/>
        </w:rPr>
        <w:t>set</w:t>
      </w:r>
      <w:r w:rsidR="0015301A">
        <w:rPr>
          <w:rFonts w:ascii="Times New Roman" w:hAnsi="Times New Roman" w:cs="Times New Roman"/>
        </w:rPr>
        <w:t>up</w:t>
      </w:r>
      <w:r w:rsidR="00315316">
        <w:rPr>
          <w:rFonts w:ascii="Times New Roman" w:hAnsi="Times New Roman" w:cs="Times New Roman"/>
        </w:rPr>
        <w:t xml:space="preserve"> </w:t>
      </w:r>
      <w:r w:rsidR="00CD5E01">
        <w:rPr>
          <w:rFonts w:ascii="Times New Roman" w:hAnsi="Times New Roman" w:cs="Times New Roman"/>
        </w:rPr>
        <w:t>proxy (</w:t>
      </w:r>
      <w:r w:rsidR="008078DF">
        <w:rPr>
          <w:rFonts w:ascii="Times New Roman" w:hAnsi="Times New Roman" w:cs="Times New Roman"/>
        </w:rPr>
        <w:t xml:space="preserve">Go through any </w:t>
      </w:r>
      <w:r w:rsidR="002F26F2">
        <w:rPr>
          <w:rFonts w:ascii="Times New Roman" w:hAnsi="Times New Roman" w:cs="Times New Roman"/>
        </w:rPr>
        <w:t>guide on the internet</w:t>
      </w:r>
      <w:r w:rsidR="008078DF">
        <w:rPr>
          <w:rFonts w:ascii="Times New Roman" w:hAnsi="Times New Roman" w:cs="Times New Roman"/>
        </w:rPr>
        <w:t>)</w:t>
      </w:r>
      <w:r w:rsidR="00315316">
        <w:rPr>
          <w:rFonts w:ascii="Times New Roman" w:hAnsi="Times New Roman" w:cs="Times New Roman"/>
        </w:rPr>
        <w:t xml:space="preserve"> </w:t>
      </w:r>
      <w:r w:rsidR="00E459B8">
        <w:rPr>
          <w:rFonts w:ascii="Times New Roman" w:hAnsi="Times New Roman" w:cs="Times New Roman"/>
        </w:rPr>
        <w:t>in the browser</w:t>
      </w:r>
      <w:r w:rsidR="00491742">
        <w:rPr>
          <w:rFonts w:ascii="Times New Roman" w:hAnsi="Times New Roman" w:cs="Times New Roman"/>
        </w:rPr>
        <w:t xml:space="preserve"> and make sure </w:t>
      </w:r>
      <w:r w:rsidR="00BF00E2">
        <w:rPr>
          <w:rFonts w:ascii="Times New Roman" w:hAnsi="Times New Roman" w:cs="Times New Roman"/>
        </w:rPr>
        <w:t>intercept is</w:t>
      </w:r>
      <w:r w:rsidR="0072656A">
        <w:rPr>
          <w:rFonts w:ascii="Times New Roman" w:hAnsi="Times New Roman" w:cs="Times New Roman"/>
        </w:rPr>
        <w:t xml:space="preserve"> turned</w:t>
      </w:r>
      <w:r w:rsidR="00BF00E2">
        <w:rPr>
          <w:rFonts w:ascii="Times New Roman" w:hAnsi="Times New Roman" w:cs="Times New Roman"/>
        </w:rPr>
        <w:t xml:space="preserve"> on</w:t>
      </w:r>
      <w:r w:rsidR="0072656A">
        <w:rPr>
          <w:rFonts w:ascii="Times New Roman" w:hAnsi="Times New Roman" w:cs="Times New Roman"/>
        </w:rPr>
        <w:t xml:space="preserve"> in the </w:t>
      </w:r>
      <w:r w:rsidR="008E726A">
        <w:rPr>
          <w:rFonts w:ascii="Times New Roman" w:hAnsi="Times New Roman" w:cs="Times New Roman"/>
        </w:rPr>
        <w:t>Proxy Tab</w:t>
      </w:r>
      <w:r w:rsidR="00315316">
        <w:rPr>
          <w:rFonts w:ascii="Times New Roman" w:hAnsi="Times New Roman" w:cs="Times New Roman"/>
        </w:rPr>
        <w:t>.</w:t>
      </w:r>
    </w:p>
    <w:p w14:paraId="5EACB20C" w14:textId="7D063AF3" w:rsidR="00C20CA5" w:rsidRPr="00747319" w:rsidRDefault="008331D2" w:rsidP="0074731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3107356" wp14:editId="249DA7B1">
            <wp:extent cx="5731510" cy="3079115"/>
            <wp:effectExtent l="0" t="0" r="2540" b="698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7E1F1" w14:textId="4E5B7163" w:rsidR="00C5771E" w:rsidRPr="00940D80" w:rsidRDefault="006D3B3C" w:rsidP="00940D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</w:t>
      </w:r>
      <w:r w:rsidR="00D3536F">
        <w:rPr>
          <w:rFonts w:ascii="Times New Roman" w:hAnsi="Times New Roman" w:cs="Times New Roman"/>
        </w:rPr>
        <w:t xml:space="preserve"> the </w:t>
      </w:r>
      <w:r w:rsidR="006232B5">
        <w:rPr>
          <w:rFonts w:ascii="Times New Roman" w:hAnsi="Times New Roman" w:cs="Times New Roman"/>
        </w:rPr>
        <w:t>browser and go to the http login page</w:t>
      </w:r>
      <w:r>
        <w:rPr>
          <w:rFonts w:ascii="Times New Roman" w:hAnsi="Times New Roman" w:cs="Times New Roman"/>
        </w:rPr>
        <w:t>.</w:t>
      </w:r>
    </w:p>
    <w:p w14:paraId="0DA3A9A4" w14:textId="34C3E591" w:rsidR="00167250" w:rsidRDefault="00670EAA" w:rsidP="00CD47E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the credentials</w:t>
      </w:r>
      <w:r w:rsidR="00D11C3D">
        <w:rPr>
          <w:rFonts w:ascii="Times New Roman" w:hAnsi="Times New Roman" w:cs="Times New Roman"/>
        </w:rPr>
        <w:t>.</w:t>
      </w:r>
    </w:p>
    <w:p w14:paraId="68F6CACA" w14:textId="34CFC767" w:rsidR="00940D80" w:rsidRDefault="00940D80" w:rsidP="00CD47E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221966F" wp14:editId="5FCC8793">
            <wp:extent cx="5731510" cy="3136265"/>
            <wp:effectExtent l="0" t="0" r="2540" b="6985"/>
            <wp:docPr id="4" name="Picture 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eam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25BA6" w14:textId="33551B20" w:rsidR="005E5CCE" w:rsidRDefault="00670EAA" w:rsidP="00CD47E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 stop capturing the </w:t>
      </w:r>
      <w:r w:rsidR="001E02E5">
        <w:rPr>
          <w:rFonts w:ascii="Times New Roman" w:hAnsi="Times New Roman" w:cs="Times New Roman"/>
        </w:rPr>
        <w:t>network proto</w:t>
      </w:r>
      <w:r w:rsidR="000B6C3F">
        <w:rPr>
          <w:rFonts w:ascii="Times New Roman" w:hAnsi="Times New Roman" w:cs="Times New Roman"/>
        </w:rPr>
        <w:t>cols in the Wireshark</w:t>
      </w:r>
      <w:r w:rsidR="00BF00E2">
        <w:rPr>
          <w:rFonts w:ascii="Times New Roman" w:hAnsi="Times New Roman" w:cs="Times New Roman"/>
        </w:rPr>
        <w:t xml:space="preserve"> or </w:t>
      </w:r>
      <w:r w:rsidR="00202945">
        <w:rPr>
          <w:rFonts w:ascii="Times New Roman" w:hAnsi="Times New Roman" w:cs="Times New Roman"/>
        </w:rPr>
        <w:t>stop the intercept</w:t>
      </w:r>
      <w:r w:rsidR="006A0B95">
        <w:rPr>
          <w:rFonts w:ascii="Times New Roman" w:hAnsi="Times New Roman" w:cs="Times New Roman"/>
        </w:rPr>
        <w:t xml:space="preserve"> in the Burp suit</w:t>
      </w:r>
      <w:r w:rsidR="000301BB">
        <w:rPr>
          <w:rFonts w:ascii="Times New Roman" w:hAnsi="Times New Roman" w:cs="Times New Roman"/>
        </w:rPr>
        <w:t>.</w:t>
      </w:r>
    </w:p>
    <w:p w14:paraId="5EAC9AAC" w14:textId="702DF84F" w:rsidR="00CA7488" w:rsidRDefault="000B6C3F" w:rsidP="00AD220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Analyse the </w:t>
      </w:r>
      <w:r w:rsidR="00EA4F25">
        <w:rPr>
          <w:rFonts w:ascii="Times New Roman" w:hAnsi="Times New Roman" w:cs="Times New Roman"/>
        </w:rPr>
        <w:t>intercepted</w:t>
      </w:r>
      <w:r>
        <w:rPr>
          <w:rFonts w:ascii="Times New Roman" w:hAnsi="Times New Roman" w:cs="Times New Roman"/>
        </w:rPr>
        <w:t xml:space="preserve"> protocols </w:t>
      </w:r>
      <w:r w:rsidR="008C1BF9">
        <w:rPr>
          <w:rFonts w:ascii="Times New Roman" w:hAnsi="Times New Roman" w:cs="Times New Roman"/>
        </w:rPr>
        <w:t>in Wire</w:t>
      </w:r>
      <w:r w:rsidR="00AD2200">
        <w:rPr>
          <w:rFonts w:ascii="Times New Roman" w:hAnsi="Times New Roman" w:cs="Times New Roman"/>
        </w:rPr>
        <w:t>shark</w:t>
      </w:r>
      <w:r w:rsidR="00EA4F25">
        <w:rPr>
          <w:rFonts w:ascii="Times New Roman" w:hAnsi="Times New Roman" w:cs="Times New Roman"/>
        </w:rPr>
        <w:t>/Burp Suit</w:t>
      </w:r>
      <w:r w:rsidR="00AD2200">
        <w:rPr>
          <w:rFonts w:ascii="Times New Roman" w:hAnsi="Times New Roman" w:cs="Times New Roman"/>
        </w:rPr>
        <w:t xml:space="preserve"> and </w:t>
      </w:r>
      <w:r w:rsidR="00FD1A1F">
        <w:rPr>
          <w:rFonts w:ascii="Times New Roman" w:hAnsi="Times New Roman" w:cs="Times New Roman"/>
        </w:rPr>
        <w:t>retrieve the credentials</w:t>
      </w:r>
      <w:r w:rsidR="002232A3">
        <w:rPr>
          <w:rFonts w:ascii="Times New Roman" w:hAnsi="Times New Roman" w:cs="Times New Roman"/>
        </w:rPr>
        <w:t xml:space="preserve"> and in case of</w:t>
      </w:r>
      <w:r w:rsidR="003C3579">
        <w:rPr>
          <w:rFonts w:ascii="Times New Roman" w:hAnsi="Times New Roman" w:cs="Times New Roman"/>
        </w:rPr>
        <w:t xml:space="preserve"> in case of Wireshark </w:t>
      </w:r>
      <w:r w:rsidR="00F96A09">
        <w:rPr>
          <w:rFonts w:ascii="Times New Roman" w:hAnsi="Times New Roman" w:cs="Times New Roman"/>
        </w:rPr>
        <w:t>various filters can be applied to narrow down the search field</w:t>
      </w:r>
      <w:r w:rsidR="00FD1A1F">
        <w:rPr>
          <w:rFonts w:ascii="Times New Roman" w:hAnsi="Times New Roman" w:cs="Times New Roman"/>
        </w:rPr>
        <w:t>.</w:t>
      </w:r>
    </w:p>
    <w:p w14:paraId="04728FA5" w14:textId="53F6F357" w:rsidR="002232A3" w:rsidRDefault="004F59EC" w:rsidP="00AD220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t>Burp suit:</w:t>
      </w:r>
      <w:r w:rsidR="004C495E">
        <w:rPr>
          <w:rFonts w:ascii="Times New Roman" w:hAnsi="Times New Roman" w:cs="Times New Roman"/>
          <w:noProof/>
        </w:rPr>
        <w:drawing>
          <wp:inline distT="0" distB="0" distL="0" distR="0" wp14:anchorId="43E23D2D" wp14:editId="26E373FF">
            <wp:extent cx="5731510" cy="3079115"/>
            <wp:effectExtent l="0" t="0" r="2540" b="698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20F94" w14:textId="6B6F56AA" w:rsidR="004C495E" w:rsidRDefault="004C495E" w:rsidP="00AD220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t>Wireshark: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295CB87D" wp14:editId="1484A63E">
            <wp:extent cx="5731510" cy="3140075"/>
            <wp:effectExtent l="0" t="0" r="2540" b="317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81276" w14:textId="4B192019" w:rsidR="004C495E" w:rsidRPr="00AD2200" w:rsidRDefault="004C495E" w:rsidP="00AD220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DF13A0C" wp14:editId="5DBB0380">
            <wp:extent cx="5731510" cy="3186430"/>
            <wp:effectExtent l="0" t="0" r="2540" b="0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A484A" w14:textId="01862644" w:rsidR="009E13D9" w:rsidRPr="009E13D9" w:rsidRDefault="009E13D9" w:rsidP="009E13D9">
      <w:pPr>
        <w:ind w:left="144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----END---</w:t>
      </w:r>
    </w:p>
    <w:sectPr w:rsidR="009E13D9" w:rsidRPr="009E13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9642B"/>
    <w:multiLevelType w:val="hybridMultilevel"/>
    <w:tmpl w:val="4F000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002A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94873664">
    <w:abstractNumId w:val="1"/>
  </w:num>
  <w:num w:numId="2" w16cid:durableId="1749300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4AE"/>
    <w:rsid w:val="0001015E"/>
    <w:rsid w:val="00011967"/>
    <w:rsid w:val="000301BB"/>
    <w:rsid w:val="00031133"/>
    <w:rsid w:val="00035997"/>
    <w:rsid w:val="0006642D"/>
    <w:rsid w:val="00070C23"/>
    <w:rsid w:val="000710CD"/>
    <w:rsid w:val="00075BA6"/>
    <w:rsid w:val="000B6C3F"/>
    <w:rsid w:val="000C1319"/>
    <w:rsid w:val="000E5786"/>
    <w:rsid w:val="000E652F"/>
    <w:rsid w:val="00100DFB"/>
    <w:rsid w:val="0010621C"/>
    <w:rsid w:val="001101BC"/>
    <w:rsid w:val="0011421C"/>
    <w:rsid w:val="0015301A"/>
    <w:rsid w:val="00167250"/>
    <w:rsid w:val="00181F0B"/>
    <w:rsid w:val="001B014B"/>
    <w:rsid w:val="001C797F"/>
    <w:rsid w:val="001D0C1C"/>
    <w:rsid w:val="001D56CA"/>
    <w:rsid w:val="001E02E5"/>
    <w:rsid w:val="001E212D"/>
    <w:rsid w:val="001F4627"/>
    <w:rsid w:val="001F578D"/>
    <w:rsid w:val="00202945"/>
    <w:rsid w:val="002232A3"/>
    <w:rsid w:val="0024688A"/>
    <w:rsid w:val="00280DEA"/>
    <w:rsid w:val="00284F3C"/>
    <w:rsid w:val="00294B58"/>
    <w:rsid w:val="002951C1"/>
    <w:rsid w:val="002C651D"/>
    <w:rsid w:val="002D599A"/>
    <w:rsid w:val="002E70E9"/>
    <w:rsid w:val="002F26F2"/>
    <w:rsid w:val="00302B99"/>
    <w:rsid w:val="00304103"/>
    <w:rsid w:val="00315316"/>
    <w:rsid w:val="003304A3"/>
    <w:rsid w:val="003319DF"/>
    <w:rsid w:val="00336EFF"/>
    <w:rsid w:val="00345019"/>
    <w:rsid w:val="0036191B"/>
    <w:rsid w:val="00380437"/>
    <w:rsid w:val="00382390"/>
    <w:rsid w:val="003839B6"/>
    <w:rsid w:val="003922E4"/>
    <w:rsid w:val="003A6AA8"/>
    <w:rsid w:val="003B0AE0"/>
    <w:rsid w:val="003C3579"/>
    <w:rsid w:val="003D0BC2"/>
    <w:rsid w:val="003E1324"/>
    <w:rsid w:val="003F3951"/>
    <w:rsid w:val="00400AF6"/>
    <w:rsid w:val="0040119D"/>
    <w:rsid w:val="004202AF"/>
    <w:rsid w:val="0043043E"/>
    <w:rsid w:val="00436F17"/>
    <w:rsid w:val="0044189C"/>
    <w:rsid w:val="004455BC"/>
    <w:rsid w:val="00452CD0"/>
    <w:rsid w:val="00461073"/>
    <w:rsid w:val="00475AE8"/>
    <w:rsid w:val="00491742"/>
    <w:rsid w:val="004A03F7"/>
    <w:rsid w:val="004A24AE"/>
    <w:rsid w:val="004A735C"/>
    <w:rsid w:val="004C495E"/>
    <w:rsid w:val="004D206C"/>
    <w:rsid w:val="004E194D"/>
    <w:rsid w:val="004F59EC"/>
    <w:rsid w:val="0050224D"/>
    <w:rsid w:val="00520488"/>
    <w:rsid w:val="00525D57"/>
    <w:rsid w:val="0053018C"/>
    <w:rsid w:val="0054194E"/>
    <w:rsid w:val="00545EED"/>
    <w:rsid w:val="005511F2"/>
    <w:rsid w:val="00551384"/>
    <w:rsid w:val="00551D0F"/>
    <w:rsid w:val="005544B7"/>
    <w:rsid w:val="00564E62"/>
    <w:rsid w:val="00570D7A"/>
    <w:rsid w:val="00574529"/>
    <w:rsid w:val="005874DB"/>
    <w:rsid w:val="005A3533"/>
    <w:rsid w:val="005C4145"/>
    <w:rsid w:val="005D2649"/>
    <w:rsid w:val="005E0B47"/>
    <w:rsid w:val="005E5CCE"/>
    <w:rsid w:val="006026CE"/>
    <w:rsid w:val="006171FD"/>
    <w:rsid w:val="006232B5"/>
    <w:rsid w:val="00640AE9"/>
    <w:rsid w:val="00670186"/>
    <w:rsid w:val="00670EAA"/>
    <w:rsid w:val="006909DB"/>
    <w:rsid w:val="00695F03"/>
    <w:rsid w:val="0069777A"/>
    <w:rsid w:val="006A0B95"/>
    <w:rsid w:val="006D3B3C"/>
    <w:rsid w:val="006D410B"/>
    <w:rsid w:val="006D6BC6"/>
    <w:rsid w:val="006E214B"/>
    <w:rsid w:val="00704F48"/>
    <w:rsid w:val="00722860"/>
    <w:rsid w:val="0072400A"/>
    <w:rsid w:val="0072656A"/>
    <w:rsid w:val="0072728B"/>
    <w:rsid w:val="00733C36"/>
    <w:rsid w:val="00747319"/>
    <w:rsid w:val="0076345B"/>
    <w:rsid w:val="00763F1D"/>
    <w:rsid w:val="00775D1F"/>
    <w:rsid w:val="0078705E"/>
    <w:rsid w:val="007A0CDA"/>
    <w:rsid w:val="007B549D"/>
    <w:rsid w:val="007C399F"/>
    <w:rsid w:val="007C6435"/>
    <w:rsid w:val="007E7637"/>
    <w:rsid w:val="008030E9"/>
    <w:rsid w:val="008078DF"/>
    <w:rsid w:val="00824CBF"/>
    <w:rsid w:val="008331D2"/>
    <w:rsid w:val="00835624"/>
    <w:rsid w:val="008504D6"/>
    <w:rsid w:val="00864F87"/>
    <w:rsid w:val="0087042A"/>
    <w:rsid w:val="00884894"/>
    <w:rsid w:val="008B00D2"/>
    <w:rsid w:val="008C1BF9"/>
    <w:rsid w:val="008C2C7C"/>
    <w:rsid w:val="008C6903"/>
    <w:rsid w:val="008E27E8"/>
    <w:rsid w:val="008E3818"/>
    <w:rsid w:val="008E45F1"/>
    <w:rsid w:val="008E726A"/>
    <w:rsid w:val="008F7349"/>
    <w:rsid w:val="00902CF6"/>
    <w:rsid w:val="009306F6"/>
    <w:rsid w:val="00930E63"/>
    <w:rsid w:val="009406C0"/>
    <w:rsid w:val="00940D80"/>
    <w:rsid w:val="0094321B"/>
    <w:rsid w:val="00943B5B"/>
    <w:rsid w:val="00972FE0"/>
    <w:rsid w:val="00975B73"/>
    <w:rsid w:val="0099105B"/>
    <w:rsid w:val="009930C1"/>
    <w:rsid w:val="00993674"/>
    <w:rsid w:val="009951C6"/>
    <w:rsid w:val="00996752"/>
    <w:rsid w:val="009A0596"/>
    <w:rsid w:val="009A4668"/>
    <w:rsid w:val="009B67AF"/>
    <w:rsid w:val="009E13D9"/>
    <w:rsid w:val="009E5E8B"/>
    <w:rsid w:val="009E645E"/>
    <w:rsid w:val="009E7462"/>
    <w:rsid w:val="00A200AA"/>
    <w:rsid w:val="00A2707C"/>
    <w:rsid w:val="00A57CBC"/>
    <w:rsid w:val="00A615D1"/>
    <w:rsid w:val="00A660E2"/>
    <w:rsid w:val="00A66980"/>
    <w:rsid w:val="00A81975"/>
    <w:rsid w:val="00A852E4"/>
    <w:rsid w:val="00A9123C"/>
    <w:rsid w:val="00AB711E"/>
    <w:rsid w:val="00AC0ADE"/>
    <w:rsid w:val="00AD2200"/>
    <w:rsid w:val="00AD2811"/>
    <w:rsid w:val="00AE49FA"/>
    <w:rsid w:val="00AE6020"/>
    <w:rsid w:val="00AF1B70"/>
    <w:rsid w:val="00B47ECD"/>
    <w:rsid w:val="00B91F90"/>
    <w:rsid w:val="00B92E49"/>
    <w:rsid w:val="00B96033"/>
    <w:rsid w:val="00BA1FAA"/>
    <w:rsid w:val="00BB1353"/>
    <w:rsid w:val="00BD7A01"/>
    <w:rsid w:val="00BE7362"/>
    <w:rsid w:val="00BF00E2"/>
    <w:rsid w:val="00C20CA5"/>
    <w:rsid w:val="00C21503"/>
    <w:rsid w:val="00C2319F"/>
    <w:rsid w:val="00C451AE"/>
    <w:rsid w:val="00C5771E"/>
    <w:rsid w:val="00C62D3F"/>
    <w:rsid w:val="00C73847"/>
    <w:rsid w:val="00CA23AC"/>
    <w:rsid w:val="00CA2E20"/>
    <w:rsid w:val="00CA7488"/>
    <w:rsid w:val="00CB2A36"/>
    <w:rsid w:val="00CB3230"/>
    <w:rsid w:val="00CD47E5"/>
    <w:rsid w:val="00CD5E01"/>
    <w:rsid w:val="00CE7338"/>
    <w:rsid w:val="00D11619"/>
    <w:rsid w:val="00D11C3D"/>
    <w:rsid w:val="00D12936"/>
    <w:rsid w:val="00D16472"/>
    <w:rsid w:val="00D16518"/>
    <w:rsid w:val="00D3536F"/>
    <w:rsid w:val="00D57C5B"/>
    <w:rsid w:val="00D96971"/>
    <w:rsid w:val="00DB6881"/>
    <w:rsid w:val="00DB7517"/>
    <w:rsid w:val="00DD6EF3"/>
    <w:rsid w:val="00DD7C7A"/>
    <w:rsid w:val="00DE0576"/>
    <w:rsid w:val="00DE231F"/>
    <w:rsid w:val="00E05160"/>
    <w:rsid w:val="00E4029C"/>
    <w:rsid w:val="00E406D7"/>
    <w:rsid w:val="00E44F6F"/>
    <w:rsid w:val="00E459B8"/>
    <w:rsid w:val="00E76D18"/>
    <w:rsid w:val="00E848D9"/>
    <w:rsid w:val="00EA2785"/>
    <w:rsid w:val="00EA4F25"/>
    <w:rsid w:val="00EB6D5F"/>
    <w:rsid w:val="00EC7856"/>
    <w:rsid w:val="00EF177F"/>
    <w:rsid w:val="00F0544A"/>
    <w:rsid w:val="00F17B94"/>
    <w:rsid w:val="00F30C7D"/>
    <w:rsid w:val="00F3470C"/>
    <w:rsid w:val="00F461CA"/>
    <w:rsid w:val="00F75B52"/>
    <w:rsid w:val="00F96A09"/>
    <w:rsid w:val="00FB7689"/>
    <w:rsid w:val="00FD18FD"/>
    <w:rsid w:val="00FD1A1F"/>
    <w:rsid w:val="00FD6639"/>
    <w:rsid w:val="00FF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BF6BE"/>
  <w15:chartTrackingRefBased/>
  <w15:docId w15:val="{5E293C4E-D177-41DD-92A5-50687767C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4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12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12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fontTable" Target="fontTable.xml" /><Relationship Id="rId5" Type="http://schemas.openxmlformats.org/officeDocument/2006/relationships/image" Target="media/image1.png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muneer uddin</dc:creator>
  <cp:keywords/>
  <dc:description/>
  <cp:lastModifiedBy>Maddi Sandeep Manikanta</cp:lastModifiedBy>
  <cp:revision>2</cp:revision>
  <dcterms:created xsi:type="dcterms:W3CDTF">2023-02-27T04:02:00Z</dcterms:created>
  <dcterms:modified xsi:type="dcterms:W3CDTF">2023-02-27T04:02:00Z</dcterms:modified>
</cp:coreProperties>
</file>