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השוואות בין קוד הפייתון לקוד הג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אווה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פיתוח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דקות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דקות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זמני ריצה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מס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ריצה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במילישניות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במילישניות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13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31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כמות שורות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שורות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כולל שורות רווח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שורות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כולל שורות רווח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שימוש בזכרון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השתמשנו בפקודה הבאה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 u -p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1347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| awk '{sum=sum+$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}; END {print sum/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1024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'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שמצאנו בכתובת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https://stackoverflow.com/questions/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938733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/total-memory-used-by-python-process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סה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6.71094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מגה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בייט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השתמשנו במנהל המשימות על מנת לבדוק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סה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71.3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מגה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בייט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938733/total-memory-used-by-python-proces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