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91C9" w14:textId="452E8F76" w:rsidR="00EC1485" w:rsidRDefault="008879BD">
      <w:r>
        <w:t>Readme</w:t>
      </w:r>
    </w:p>
    <w:p w14:paraId="0E390313" w14:textId="77777777" w:rsidR="00EC1485" w:rsidRDefault="00EC1485"/>
    <w:p w14:paraId="79834CCB" w14:textId="4CD6C17A" w:rsidR="008879BD" w:rsidRDefault="008879BD">
      <w:r>
        <w:t>MC_bad_data_windows_Damon.xlsx: The bad data filter currently used. Big picture (not week by week) and only running Dec 2022 – Nov 2023 (</w:t>
      </w:r>
      <w:proofErr w:type="gramStart"/>
      <w:r>
        <w:t>period of time</w:t>
      </w:r>
      <w:proofErr w:type="gramEnd"/>
      <w:r>
        <w:t xml:space="preserve"> for MC paper). Eventually will either replace with or combine with </w:t>
      </w:r>
      <w:proofErr w:type="spellStart"/>
      <w:r>
        <w:t>Elenter’s</w:t>
      </w:r>
      <w:proofErr w:type="spellEnd"/>
      <w:r>
        <w:t xml:space="preserve"> check and my “OG” data check sheet</w:t>
      </w:r>
      <w:r w:rsidR="00F30483">
        <w:t xml:space="preserve">. </w:t>
      </w:r>
      <w:r w:rsidR="00F30483" w:rsidRPr="00DB41CF">
        <w:rPr>
          <w:highlight w:val="yellow"/>
        </w:rPr>
        <w:t>Very useful</w:t>
      </w:r>
    </w:p>
    <w:p w14:paraId="0C0E2951" w14:textId="77777777" w:rsidR="008879BD" w:rsidRDefault="008879BD"/>
    <w:p w14:paraId="037F6ED3" w14:textId="4A26E1D8" w:rsidR="008879BD" w:rsidRDefault="008879BD">
      <w:r>
        <w:t>Meter_instruments.csv: Table with codes for the various Meter Group instruments.</w:t>
      </w:r>
      <w:r w:rsidR="00F30483">
        <w:t xml:space="preserve"> </w:t>
      </w:r>
      <w:r w:rsidR="00F30483" w:rsidRPr="00DB41CF">
        <w:rPr>
          <w:highlight w:val="yellow"/>
        </w:rPr>
        <w:t xml:space="preserve">Unsure if </w:t>
      </w:r>
      <w:proofErr w:type="gramStart"/>
      <w:r w:rsidR="00F30483" w:rsidRPr="00DB41CF">
        <w:rPr>
          <w:highlight w:val="yellow"/>
        </w:rPr>
        <w:t>used</w:t>
      </w:r>
      <w:proofErr w:type="gramEnd"/>
    </w:p>
    <w:p w14:paraId="6212B3C5" w14:textId="77777777" w:rsidR="001C47A3" w:rsidRDefault="001C47A3"/>
    <w:p w14:paraId="22561417" w14:textId="439F58DD" w:rsidR="001C47A3" w:rsidRDefault="001C47A3">
      <w:r>
        <w:t>OG_Microclimate_bad_data_windows.xlsx</w:t>
      </w:r>
      <w:r w:rsidR="006371F4">
        <w:t xml:space="preserve">: The original data check sheet I made. Longer time window than the other one, but not as thorough. May be unneeded once </w:t>
      </w:r>
      <w:proofErr w:type="spellStart"/>
      <w:r w:rsidR="006371F4">
        <w:t>Elenter’s</w:t>
      </w:r>
      <w:proofErr w:type="spellEnd"/>
      <w:r w:rsidR="006371F4">
        <w:t xml:space="preserve"> check is done.</w:t>
      </w:r>
      <w:r w:rsidR="00DB41CF">
        <w:t xml:space="preserve"> </w:t>
      </w:r>
      <w:r w:rsidR="00DB41CF" w:rsidRPr="00DB41CF">
        <w:rPr>
          <w:highlight w:val="yellow"/>
        </w:rPr>
        <w:t xml:space="preserve">Not </w:t>
      </w:r>
      <w:r w:rsidR="00DB41CF" w:rsidRPr="001B559B">
        <w:rPr>
          <w:highlight w:val="yellow"/>
        </w:rPr>
        <w:t xml:space="preserve">currently </w:t>
      </w:r>
      <w:proofErr w:type="gramStart"/>
      <w:r w:rsidR="001B559B" w:rsidRPr="001B559B">
        <w:rPr>
          <w:highlight w:val="yellow"/>
        </w:rPr>
        <w:t>used</w:t>
      </w:r>
      <w:proofErr w:type="gramEnd"/>
    </w:p>
    <w:p w14:paraId="403F8591" w14:textId="77777777" w:rsidR="007A41CC" w:rsidRDefault="007A41CC"/>
    <w:p w14:paraId="2793EED7" w14:textId="1E78FBA3" w:rsidR="007A41CC" w:rsidRDefault="007A41CC">
      <w:r>
        <w:t>Microclimate data description.docx: Detailed explanation of all variables involved.</w:t>
      </w:r>
    </w:p>
    <w:p w14:paraId="24F7652C" w14:textId="77777777" w:rsidR="0004614E" w:rsidRDefault="0004614E"/>
    <w:p w14:paraId="585966C6" w14:textId="3A6946C7" w:rsidR="0004614E" w:rsidRDefault="0004614E">
      <w:r>
        <w:t xml:space="preserve">Variable_names.xlsx: A table that links the name of all variables measured by MG instruments, since the names often differ slightly depending on how it was downloaded. </w:t>
      </w:r>
      <w:r w:rsidR="001B559B" w:rsidRPr="001B559B">
        <w:rPr>
          <w:highlight w:val="yellow"/>
        </w:rPr>
        <w:t>Essential</w:t>
      </w:r>
    </w:p>
    <w:p w14:paraId="30854496" w14:textId="77777777" w:rsidR="00347C34" w:rsidRDefault="00347C34"/>
    <w:p w14:paraId="2C608C08" w14:textId="77777777" w:rsidR="001B559B" w:rsidRDefault="00347C34">
      <w:r>
        <w:t>Zl6_config_changes.xlsx:</w:t>
      </w:r>
      <w:r w:rsidR="001B559B">
        <w:t xml:space="preserve"> A record of configuration changes that I haven’t updated in 6 months. </w:t>
      </w:r>
      <w:r w:rsidR="001B559B" w:rsidRPr="00201EB8">
        <w:rPr>
          <w:highlight w:val="yellow"/>
        </w:rPr>
        <w:t>Unsure if used</w:t>
      </w:r>
      <w:r w:rsidR="001B559B">
        <w:t>.</w:t>
      </w:r>
    </w:p>
    <w:p w14:paraId="13870EFE" w14:textId="77777777" w:rsidR="001B559B" w:rsidRDefault="001B559B"/>
    <w:p w14:paraId="6A497890" w14:textId="769CD285" w:rsidR="00347C34" w:rsidRDefault="001B559B">
      <w:r>
        <w:t xml:space="preserve">Zl6_database.xlsx: Wide format </w:t>
      </w:r>
      <w:r w:rsidR="00201EB8">
        <w:t xml:space="preserve">master configuration file for the zl6’s. </w:t>
      </w:r>
      <w:r w:rsidR="00201EB8" w:rsidRPr="00201EB8">
        <w:rPr>
          <w:highlight w:val="yellow"/>
        </w:rPr>
        <w:t>Essential</w:t>
      </w:r>
      <w:r w:rsidR="00347C34">
        <w:t xml:space="preserve"> </w:t>
      </w:r>
    </w:p>
    <w:p w14:paraId="6FE69471" w14:textId="77777777" w:rsidR="00201EB8" w:rsidRDefault="00201EB8"/>
    <w:p w14:paraId="64F04DB6" w14:textId="5AB5CC4B" w:rsidR="00201EB8" w:rsidRDefault="00201EB8">
      <w:r>
        <w:t xml:space="preserve">Zl6_database_long.csv: Long format master config file for the zl6’s. </w:t>
      </w:r>
      <w:r w:rsidRPr="00BD4F6F">
        <w:rPr>
          <w:highlight w:val="yellow"/>
        </w:rPr>
        <w:t>Essential</w:t>
      </w:r>
    </w:p>
    <w:p w14:paraId="2DB88074" w14:textId="77777777" w:rsidR="00201EB8" w:rsidRDefault="00201EB8"/>
    <w:p w14:paraId="0DC823CF" w14:textId="52ABCE23" w:rsidR="00201EB8" w:rsidRDefault="00201EB8">
      <w:r>
        <w:t xml:space="preserve">Zl6_import_log.csv: Record of import timings, used in aggregating the data. </w:t>
      </w:r>
      <w:r w:rsidRPr="00BD4F6F">
        <w:rPr>
          <w:highlight w:val="yellow"/>
        </w:rPr>
        <w:t>Essential</w:t>
      </w:r>
    </w:p>
    <w:p w14:paraId="11035D7D" w14:textId="77777777" w:rsidR="00201EB8" w:rsidRDefault="00201EB8"/>
    <w:p w14:paraId="591B5E11" w14:textId="297D8834" w:rsidR="00201EB8" w:rsidRDefault="00201EB8">
      <w:r>
        <w:t>Zl6_moved_instruments.xlsx:</w:t>
      </w:r>
      <w:r w:rsidR="00BD4F6F">
        <w:t xml:space="preserve"> Record of when instruments are moved to new ports: </w:t>
      </w:r>
      <w:r w:rsidR="00BD4F6F" w:rsidRPr="00BD4F6F">
        <w:rPr>
          <w:highlight w:val="yellow"/>
        </w:rPr>
        <w:t xml:space="preserve">Very </w:t>
      </w:r>
      <w:proofErr w:type="gramStart"/>
      <w:r w:rsidR="00BD4F6F" w:rsidRPr="00BD4F6F">
        <w:rPr>
          <w:highlight w:val="yellow"/>
        </w:rPr>
        <w:t>useful</w:t>
      </w:r>
      <w:proofErr w:type="gramEnd"/>
      <w:r>
        <w:t xml:space="preserve"> </w:t>
      </w:r>
    </w:p>
    <w:p w14:paraId="5BEEE492" w14:textId="77777777" w:rsidR="008879BD" w:rsidRDefault="008879BD"/>
    <w:p w14:paraId="46E5A411" w14:textId="77777777" w:rsidR="008879BD" w:rsidRDefault="008879BD"/>
    <w:sectPr w:rsidR="0088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BD"/>
    <w:rsid w:val="0004614E"/>
    <w:rsid w:val="001B559B"/>
    <w:rsid w:val="001C47A3"/>
    <w:rsid w:val="00201EB8"/>
    <w:rsid w:val="002C2A14"/>
    <w:rsid w:val="00347C34"/>
    <w:rsid w:val="006371F4"/>
    <w:rsid w:val="007A41CC"/>
    <w:rsid w:val="008879BD"/>
    <w:rsid w:val="00B2233C"/>
    <w:rsid w:val="00BD4F6F"/>
    <w:rsid w:val="00DB41CF"/>
    <w:rsid w:val="00EC1485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3928"/>
  <w15:chartTrackingRefBased/>
  <w15:docId w15:val="{416BD4C2-DF4A-4A44-AE03-85C0D710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9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9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9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9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9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9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9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9BD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9BD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9BD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9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9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9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9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9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9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9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9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9B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Vaughan</dc:creator>
  <cp:keywords/>
  <dc:description/>
  <cp:lastModifiedBy>Damon Vaughan</cp:lastModifiedBy>
  <cp:revision>13</cp:revision>
  <dcterms:created xsi:type="dcterms:W3CDTF">2024-05-22T15:41:00Z</dcterms:created>
  <dcterms:modified xsi:type="dcterms:W3CDTF">2024-05-22T16:09:00Z</dcterms:modified>
</cp:coreProperties>
</file>