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D2F" w:rsidRDefault="00A13D2F" w:rsidP="00A13D2F">
      <w:pPr>
        <w:pStyle w:val="ListParagraph"/>
        <w:numPr>
          <w:ilvl w:val="0"/>
          <w:numId w:val="2"/>
        </w:numPr>
        <w:spacing w:line="276" w:lineRule="auto"/>
      </w:pPr>
      <w:r w:rsidRPr="00A13D2F">
        <w:t>projectpam.github.io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Welcome to Project PAM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Who we are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>We are a team of undergraduate engineering stud</w:t>
      </w:r>
      <w:r>
        <w:t xml:space="preserve">ents working on a Senior Design </w:t>
      </w:r>
      <w:r w:rsidRPr="00A13D2F">
        <w:t>Project at Southern Illinois University Carbondale.</w:t>
      </w:r>
    </w:p>
    <w:p w:rsidR="00A13D2F" w:rsidRPr="00A13D2F" w:rsidRDefault="00A13D2F" w:rsidP="00A13D2F">
      <w:pPr>
        <w:pStyle w:val="ListParagraph"/>
        <w:numPr>
          <w:ilvl w:val="4"/>
          <w:numId w:val="2"/>
        </w:numPr>
        <w:spacing w:line="276" w:lineRule="auto"/>
      </w:pPr>
      <w:r w:rsidRPr="00A13D2F">
        <w:t>Photo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>We have great passion for advancing the open source and 3D printing community.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Motivation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>Produce a high resolution DLP projector that is fully open sourced using off-the-shelf hardware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What is Project PAM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 xml:space="preserve">Photoresin Additive Manufacturing: Fully open source design and well documented printer design. </w:t>
      </w:r>
    </w:p>
    <w:p w:rsid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Hardware and Software Repos</w:t>
      </w:r>
    </w:p>
    <w:p w:rsid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>
        <w:t>Hardware Repo</w:t>
      </w:r>
    </w:p>
    <w:p w:rsidR="00A13D2F" w:rsidRDefault="00A13D2F" w:rsidP="00A13D2F">
      <w:pPr>
        <w:pStyle w:val="ListParagraph"/>
        <w:numPr>
          <w:ilvl w:val="4"/>
          <w:numId w:val="2"/>
        </w:numPr>
        <w:spacing w:line="276" w:lineRule="auto"/>
      </w:pPr>
      <w:r>
        <w:t>Link</w:t>
      </w:r>
    </w:p>
    <w:p w:rsid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>
        <w:t>Software Repo</w:t>
      </w:r>
    </w:p>
    <w:p w:rsidR="00A13D2F" w:rsidRPr="00A13D2F" w:rsidRDefault="00A13D2F" w:rsidP="00A13D2F">
      <w:pPr>
        <w:pStyle w:val="ListParagraph"/>
        <w:numPr>
          <w:ilvl w:val="4"/>
          <w:numId w:val="2"/>
        </w:numPr>
        <w:spacing w:line="276" w:lineRule="auto"/>
      </w:pPr>
      <w:r>
        <w:t>Link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Kickstarter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Why Open-Source?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Answer the Question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>Because open-source is better...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some DLP printers aren't open-source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>Use of special software and patented hardware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Open-Source Hardware Association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Licenses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Tired of Those Stupid Spaghetti Machines?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FDM vs DLP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Market Gap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>Build Volume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>Cost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How is our design more flexible?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Dual 1080p projectors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>
        <w:t>A</w:t>
      </w:r>
      <w:r w:rsidRPr="00A13D2F">
        <w:t>lso works with just one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Off the shelf parts</w:t>
      </w:r>
    </w:p>
    <w:p w:rsidR="00A13D2F" w:rsidRPr="00A13D2F" w:rsidRDefault="00A13D2F" w:rsidP="00A13D2F">
      <w:pPr>
        <w:pStyle w:val="ListParagraph"/>
        <w:numPr>
          <w:ilvl w:val="3"/>
          <w:numId w:val="2"/>
        </w:numPr>
        <w:spacing w:line="276" w:lineRule="auto"/>
      </w:pPr>
      <w:r w:rsidRPr="00A13D2F">
        <w:t>Most parts can be found off of Amazon or local hardware store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Compatible with lots of DLP projectors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Software Compatibility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Releases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Most Recent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Contact Us.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lastRenderedPageBreak/>
        <w:t>Email List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GitHub Issues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 xml:space="preserve">GitHub, Twitter, Facebook, Google+, </w:t>
      </w:r>
      <w:r>
        <w:t>YouT</w:t>
      </w:r>
      <w:r w:rsidRPr="00A13D2F">
        <w:t>ube</w:t>
      </w:r>
    </w:p>
    <w:p w:rsidR="00A13D2F" w:rsidRPr="00A13D2F" w:rsidRDefault="00A13D2F" w:rsidP="00A13D2F">
      <w:pPr>
        <w:pStyle w:val="ListParagraph"/>
        <w:numPr>
          <w:ilvl w:val="0"/>
          <w:numId w:val="2"/>
        </w:numPr>
        <w:spacing w:line="276" w:lineRule="auto"/>
      </w:pPr>
      <w:r w:rsidRPr="00A13D2F">
        <w:t>projectpam.github.io/Software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Introduction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What it is based off of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Open-Source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OSHWA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Releases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Contributing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Contact Us.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Email List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GitHub Issues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 xml:space="preserve">GitHub, Twitter, Facebook, Google+, </w:t>
      </w:r>
      <w:r>
        <w:t>YouT</w:t>
      </w:r>
      <w:r w:rsidRPr="00A13D2F">
        <w:t>ube</w:t>
      </w:r>
    </w:p>
    <w:p w:rsidR="00A13D2F" w:rsidRPr="00A13D2F" w:rsidRDefault="00A13D2F" w:rsidP="00A13D2F">
      <w:pPr>
        <w:pStyle w:val="ListParagraph"/>
        <w:numPr>
          <w:ilvl w:val="0"/>
          <w:numId w:val="2"/>
        </w:numPr>
        <w:spacing w:line="276" w:lineRule="auto"/>
      </w:pPr>
      <w:r w:rsidRPr="00A13D2F">
        <w:t>projectpam.github.io/Hardware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Introduction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Open-Source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OSHWA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Releases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Contributing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Contact Us.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Email list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GitHub Issues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 xml:space="preserve">GitHub, </w:t>
      </w:r>
      <w:r>
        <w:t>Twitter, Facebook, Google+, YouT</w:t>
      </w:r>
      <w:r w:rsidRPr="00A13D2F">
        <w:t>ube</w:t>
      </w:r>
    </w:p>
    <w:p w:rsidR="00A13D2F" w:rsidRPr="00A13D2F" w:rsidRDefault="00A13D2F" w:rsidP="00A13D2F">
      <w:pPr>
        <w:pStyle w:val="ListParagraph"/>
        <w:numPr>
          <w:ilvl w:val="0"/>
          <w:numId w:val="2"/>
        </w:numPr>
        <w:spacing w:line="276" w:lineRule="auto"/>
      </w:pPr>
      <w:r w:rsidRPr="00A13D2F">
        <w:t>READMES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Introduction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GitHub Pages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bookmarkStart w:id="0" w:name="_GoBack"/>
      <w:bookmarkEnd w:id="0"/>
      <w:r w:rsidRPr="00A13D2F">
        <w:t>OSHWA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Releases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Contributing workflow</w:t>
      </w:r>
    </w:p>
    <w:p w:rsidR="00A13D2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Contact Us.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Email List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GitHub Issues</w:t>
      </w:r>
    </w:p>
    <w:p w:rsidR="00A13D2F" w:rsidRPr="00A13D2F" w:rsidRDefault="00A13D2F" w:rsidP="00A13D2F">
      <w:pPr>
        <w:pStyle w:val="ListParagraph"/>
        <w:numPr>
          <w:ilvl w:val="2"/>
          <w:numId w:val="2"/>
        </w:numPr>
        <w:spacing w:line="276" w:lineRule="auto"/>
      </w:pPr>
      <w:r w:rsidRPr="00A13D2F">
        <w:t>GitHub, Twitter, Facebook, Google+, You</w:t>
      </w:r>
      <w:r>
        <w:t>T</w:t>
      </w:r>
      <w:r w:rsidRPr="00A13D2F">
        <w:t>ube</w:t>
      </w:r>
    </w:p>
    <w:p w:rsidR="00B70F1F" w:rsidRPr="00A13D2F" w:rsidRDefault="00A13D2F" w:rsidP="00A13D2F">
      <w:pPr>
        <w:pStyle w:val="ListParagraph"/>
        <w:numPr>
          <w:ilvl w:val="1"/>
          <w:numId w:val="2"/>
        </w:numPr>
        <w:spacing w:line="276" w:lineRule="auto"/>
      </w:pPr>
      <w:r w:rsidRPr="00A13D2F">
        <w:t>License</w:t>
      </w:r>
    </w:p>
    <w:sectPr w:rsidR="00B70F1F" w:rsidRPr="00A13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0119F"/>
    <w:multiLevelType w:val="hybridMultilevel"/>
    <w:tmpl w:val="6F3CD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13EB"/>
    <w:multiLevelType w:val="hybridMultilevel"/>
    <w:tmpl w:val="ABA46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D2F"/>
    <w:rsid w:val="00837467"/>
    <w:rsid w:val="00A13D2F"/>
    <w:rsid w:val="00B70F1F"/>
    <w:rsid w:val="00D04A22"/>
    <w:rsid w:val="00DA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5F2BD-8BCA-4B7C-8E76-856E7ED6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 Olsen</dc:creator>
  <cp:keywords/>
  <dc:description/>
  <cp:lastModifiedBy>Daniel M Olsen</cp:lastModifiedBy>
  <cp:revision>3</cp:revision>
  <dcterms:created xsi:type="dcterms:W3CDTF">2014-09-16T19:44:00Z</dcterms:created>
  <dcterms:modified xsi:type="dcterms:W3CDTF">2014-09-18T19:48:00Z</dcterms:modified>
</cp:coreProperties>
</file>