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5D4C" w14:textId="411999C2" w:rsidR="00D50880" w:rsidRDefault="00D50880">
      <w:pPr>
        <w:rPr>
          <w:b/>
          <w:bCs/>
          <w:u w:val="single"/>
        </w:rPr>
      </w:pPr>
      <w:r w:rsidRPr="00D50880">
        <w:rPr>
          <w:b/>
          <w:bCs/>
          <w:u w:val="single"/>
        </w:rPr>
        <w:t>Times table creator brief</w:t>
      </w:r>
    </w:p>
    <w:p w14:paraId="0E2C90C1" w14:textId="282A139A" w:rsidR="00D50880" w:rsidRPr="00D50880" w:rsidRDefault="00D50880">
      <w:r>
        <w:t>The task was to create a very simple program that takes a user input of an integer and creates a timetable view from 1 to 12 inclusive. The user will enter a number and then this table will be produced.</w:t>
      </w:r>
    </w:p>
    <w:sectPr w:rsidR="00D50880" w:rsidRPr="00D50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80"/>
    <w:rsid w:val="00D5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4E21"/>
  <w15:chartTrackingRefBased/>
  <w15:docId w15:val="{72D96713-93D0-4717-9739-D69386E9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Harper</dc:creator>
  <cp:keywords/>
  <dc:description/>
  <cp:lastModifiedBy>Daniel Harper</cp:lastModifiedBy>
  <cp:revision>1</cp:revision>
  <dcterms:created xsi:type="dcterms:W3CDTF">2023-03-20T12:20:00Z</dcterms:created>
  <dcterms:modified xsi:type="dcterms:W3CDTF">2023-03-20T12:23:00Z</dcterms:modified>
</cp:coreProperties>
</file>