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8030" w14:textId="77777777" w:rsidR="007E7A3C" w:rsidRDefault="007E7A3C" w:rsidP="007E7A3C"/>
    <w:p w14:paraId="6D32438B" w14:textId="519DBA9E" w:rsidR="007E7A3C" w:rsidRDefault="007E7A3C" w:rsidP="007E7A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2D515E7D" w14:textId="706BA8A9" w:rsidR="0094215B" w:rsidRDefault="007E7A3C" w:rsidP="007E7A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Uses PIL image library</w:t>
      </w:r>
    </w:p>
    <w:p w14:paraId="1DFF9108" w14:textId="0D4DE3C2" w:rsidR="007E7A3C" w:rsidRDefault="007E7A3C" w:rsidP="007E7A3C">
      <w:pPr>
        <w:rPr>
          <w:sz w:val="28"/>
          <w:szCs w:val="28"/>
        </w:rPr>
      </w:pPr>
    </w:p>
    <w:p w14:paraId="00274BDE" w14:textId="11376D89" w:rsidR="007E7A3C" w:rsidRDefault="007E7A3C" w:rsidP="007E7A3C">
      <w:pPr>
        <w:rPr>
          <w:sz w:val="28"/>
          <w:szCs w:val="28"/>
        </w:rPr>
      </w:pPr>
      <w:r>
        <w:rPr>
          <w:sz w:val="28"/>
          <w:szCs w:val="28"/>
        </w:rPr>
        <w:t>Inputs:</w:t>
      </w:r>
    </w:p>
    <w:p w14:paraId="1671E8EE" w14:textId="6058F7D2" w:rsidR="007E7A3C" w:rsidRDefault="007E7A3C" w:rsidP="007E7A3C">
      <w:pPr>
        <w:rPr>
          <w:sz w:val="28"/>
          <w:szCs w:val="28"/>
        </w:rPr>
      </w:pPr>
      <w:r>
        <w:rPr>
          <w:sz w:val="28"/>
          <w:szCs w:val="28"/>
        </w:rPr>
        <w:t>Number of holes across</w:t>
      </w:r>
    </w:p>
    <w:p w14:paraId="1F7301E2" w14:textId="2EB9F810" w:rsidR="007E7A3C" w:rsidRDefault="007E7A3C" w:rsidP="007E7A3C">
      <w:pPr>
        <w:rPr>
          <w:sz w:val="28"/>
          <w:szCs w:val="28"/>
        </w:rPr>
      </w:pPr>
      <w:r>
        <w:rPr>
          <w:sz w:val="28"/>
          <w:szCs w:val="28"/>
        </w:rPr>
        <w:t>Number of holes down</w:t>
      </w:r>
    </w:p>
    <w:p w14:paraId="58997156" w14:textId="4D0181F9" w:rsidR="00216B22" w:rsidRDefault="00216B22" w:rsidP="007E7A3C">
      <w:pPr>
        <w:rPr>
          <w:sz w:val="28"/>
          <w:szCs w:val="28"/>
        </w:rPr>
      </w:pPr>
      <w:r>
        <w:rPr>
          <w:sz w:val="28"/>
          <w:szCs w:val="28"/>
        </w:rPr>
        <w:t>Sample Image:</w:t>
      </w:r>
    </w:p>
    <w:p w14:paraId="60B93201" w14:textId="27DEF29F" w:rsidR="007E7A3C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57E085" wp14:editId="29ED12D1">
            <wp:extent cx="5731510" cy="818515"/>
            <wp:effectExtent l="0" t="0" r="2540" b="63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78BB" w14:textId="13951736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Solarised:</w:t>
      </w:r>
    </w:p>
    <w:p w14:paraId="65365234" w14:textId="59A831B5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8B9497" wp14:editId="7EB523CC">
            <wp:extent cx="5731510" cy="818515"/>
            <wp:effectExtent l="0" t="0" r="2540" b="635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7C459" w14:textId="3EE77904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Normalised:</w:t>
      </w:r>
    </w:p>
    <w:p w14:paraId="47CD5B2F" w14:textId="511A71A8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332DF0" wp14:editId="685F2F8C">
            <wp:extent cx="5731510" cy="818515"/>
            <wp:effectExtent l="0" t="0" r="2540" b="635"/>
            <wp:docPr id="4" name="Picture 4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urni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26C0" w14:textId="75311236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Inverted:</w:t>
      </w:r>
    </w:p>
    <w:p w14:paraId="47584FAF" w14:textId="76948771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03B55A" wp14:editId="419E5879">
            <wp:extent cx="5731510" cy="818515"/>
            <wp:effectExtent l="0" t="0" r="2540" b="63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F48F" w14:textId="7B07675C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Enhanced:</w:t>
      </w:r>
    </w:p>
    <w:p w14:paraId="229ACF0D" w14:textId="7B455666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B12928" wp14:editId="0582856D">
            <wp:extent cx="5731510" cy="818515"/>
            <wp:effectExtent l="0" t="0" r="2540" b="635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CCF9" w14:textId="77777777" w:rsidR="002A2599" w:rsidRDefault="002A2599" w:rsidP="007E7A3C">
      <w:pPr>
        <w:rPr>
          <w:sz w:val="28"/>
          <w:szCs w:val="28"/>
        </w:rPr>
      </w:pPr>
    </w:p>
    <w:p w14:paraId="6DFC4B2B" w14:textId="6EF3142F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Gray Scaled:</w:t>
      </w:r>
    </w:p>
    <w:p w14:paraId="2E1082EA" w14:textId="7E5A404A" w:rsidR="007C1D1A" w:rsidRDefault="007C1D1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59CE75" wp14:editId="58A3C5C3">
            <wp:extent cx="5731510" cy="818515"/>
            <wp:effectExtent l="0" t="0" r="2540" b="635"/>
            <wp:docPr id="7" name="Picture 7" descr="A picture containing table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4267" w14:textId="1799B78A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Black and White mask:</w:t>
      </w:r>
    </w:p>
    <w:p w14:paraId="3897488B" w14:textId="7F22E632" w:rsidR="007C1D1A" w:rsidRDefault="00C0698A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51E075" wp14:editId="366C9622">
            <wp:extent cx="5731510" cy="818515"/>
            <wp:effectExtent l="0" t="0" r="2540" b="635"/>
            <wp:docPr id="8" name="Picture 8" descr="A black and white photo of a black and white polka dot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photo of a black and white polka dot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0DC9" w14:textId="1D003983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 xml:space="preserve">Lines </w:t>
      </w:r>
      <w:r w:rsidR="00F25BD9">
        <w:rPr>
          <w:sz w:val="28"/>
          <w:szCs w:val="28"/>
        </w:rPr>
        <w:t>(</w:t>
      </w:r>
      <w:r>
        <w:rPr>
          <w:sz w:val="28"/>
          <w:szCs w:val="28"/>
        </w:rPr>
        <w:t>for testing</w:t>
      </w:r>
      <w:r w:rsidR="00F25BD9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6E7431D" w14:textId="7AA3E176" w:rsidR="00C0698A" w:rsidRDefault="00F25BD9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212513" wp14:editId="65760859">
            <wp:extent cx="5731510" cy="817880"/>
            <wp:effectExtent l="0" t="0" r="2540" b="127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807C" w14:textId="0A9D2509" w:rsidR="002A2599" w:rsidRDefault="002A2599" w:rsidP="007E7A3C">
      <w:pPr>
        <w:rPr>
          <w:sz w:val="28"/>
          <w:szCs w:val="28"/>
        </w:rPr>
      </w:pPr>
      <w:r>
        <w:rPr>
          <w:sz w:val="28"/>
          <w:szCs w:val="28"/>
        </w:rPr>
        <w:t>Regenerated Image:</w:t>
      </w:r>
    </w:p>
    <w:p w14:paraId="04BEE959" w14:textId="75E3C020" w:rsidR="00C0698A" w:rsidRPr="007E7A3C" w:rsidRDefault="00433930" w:rsidP="007E7A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F86540" wp14:editId="658D6427">
            <wp:extent cx="5731510" cy="817880"/>
            <wp:effectExtent l="0" t="0" r="2540" b="1270"/>
            <wp:docPr id="13" name="Picture 13" descr="A picture containing ligh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ight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98A" w:rsidRPr="007E7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0806"/>
    <w:multiLevelType w:val="hybridMultilevel"/>
    <w:tmpl w:val="20A25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03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8B"/>
    <w:rsid w:val="00216B22"/>
    <w:rsid w:val="002A2599"/>
    <w:rsid w:val="00433930"/>
    <w:rsid w:val="0064379F"/>
    <w:rsid w:val="007C1D1A"/>
    <w:rsid w:val="007E7A3C"/>
    <w:rsid w:val="00892C48"/>
    <w:rsid w:val="0094215B"/>
    <w:rsid w:val="00A26A8B"/>
    <w:rsid w:val="00C0698A"/>
    <w:rsid w:val="00F2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D315"/>
  <w15:chartTrackingRefBased/>
  <w15:docId w15:val="{2B6B122D-A37A-4E3A-9F61-4FA778D9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Gallo</dc:creator>
  <cp:keywords/>
  <dc:description/>
  <cp:lastModifiedBy>Dan Gallo</cp:lastModifiedBy>
  <cp:revision>6</cp:revision>
  <dcterms:created xsi:type="dcterms:W3CDTF">2022-09-01T07:52:00Z</dcterms:created>
  <dcterms:modified xsi:type="dcterms:W3CDTF">2022-09-01T10:47:00Z</dcterms:modified>
</cp:coreProperties>
</file>