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651F1" w14:textId="2E34FC09" w:rsidR="00803135" w:rsidRDefault="00803135">
      <w:proofErr w:type="spellStart"/>
      <w:r>
        <w:t>eJPT</w:t>
      </w:r>
      <w:proofErr w:type="spellEnd"/>
      <w:r>
        <w:t xml:space="preserve"> Certification Section</w:t>
      </w:r>
    </w:p>
    <w:p w14:paraId="41B5B418" w14:textId="0BAB8D98" w:rsidR="00803135" w:rsidRDefault="0023449B">
      <w:r>
        <w:t xml:space="preserve">Section: </w:t>
      </w:r>
      <w:r w:rsidR="00803135">
        <w:t>Cross Site Scripting</w:t>
      </w:r>
    </w:p>
    <w:p w14:paraId="1E7381E1" w14:textId="4C29886C" w:rsidR="00803135" w:rsidRDefault="00803135">
      <w:r>
        <w:t>09/18/20</w:t>
      </w:r>
    </w:p>
    <w:p w14:paraId="70638048" w14:textId="343D3D52" w:rsidR="00803135" w:rsidRDefault="00803135"/>
    <w:p w14:paraId="5C620CFF" w14:textId="660813DD" w:rsidR="00580564" w:rsidRDefault="00580564">
      <w:r>
        <w:t>Why is it important?</w:t>
      </w:r>
    </w:p>
    <w:p w14:paraId="5EEEF30E" w14:textId="125D5CF3" w:rsidR="00580564" w:rsidRDefault="00580564" w:rsidP="00580564">
      <w:pPr>
        <w:pStyle w:val="ListParagraph"/>
        <w:numPr>
          <w:ilvl w:val="0"/>
          <w:numId w:val="1"/>
        </w:numPr>
      </w:pPr>
      <w:r>
        <w:t>Ability to attack web applications’ users</w:t>
      </w:r>
    </w:p>
    <w:p w14:paraId="22C39F56" w14:textId="6EF8D28D" w:rsidR="00580564" w:rsidRDefault="00580564" w:rsidP="00580564">
      <w:pPr>
        <w:pStyle w:val="ListParagraph"/>
        <w:numPr>
          <w:ilvl w:val="0"/>
          <w:numId w:val="1"/>
        </w:numPr>
      </w:pPr>
      <w:r>
        <w:t>Ability to control web applications content</w:t>
      </w:r>
    </w:p>
    <w:p w14:paraId="5AB27038" w14:textId="42AAB407" w:rsidR="00580564" w:rsidRDefault="00580564" w:rsidP="00580564">
      <w:pPr>
        <w:pStyle w:val="ListParagraph"/>
        <w:numPr>
          <w:ilvl w:val="0"/>
          <w:numId w:val="1"/>
        </w:numPr>
      </w:pPr>
      <w:r>
        <w:t>Gain advanced web attacks skills</w:t>
      </w:r>
    </w:p>
    <w:p w14:paraId="29C958B2" w14:textId="4C96B335" w:rsidR="00580564" w:rsidRDefault="00580564" w:rsidP="00580564"/>
    <w:p w14:paraId="4C65D9F6" w14:textId="4BDC2C31" w:rsidR="00580564" w:rsidRPr="00CA2991" w:rsidRDefault="00580564" w:rsidP="00580564">
      <w:pPr>
        <w:rPr>
          <w:b/>
          <w:bCs/>
        </w:rPr>
      </w:pPr>
      <w:r w:rsidRPr="00CA2991">
        <w:rPr>
          <w:b/>
          <w:bCs/>
        </w:rPr>
        <w:t>Cross Site Scripting</w:t>
      </w:r>
    </w:p>
    <w:p w14:paraId="589823C0" w14:textId="0CD457AF" w:rsidR="00580564" w:rsidRDefault="00580564" w:rsidP="00580564">
      <w:pPr>
        <w:pStyle w:val="ListParagraph"/>
        <w:numPr>
          <w:ilvl w:val="0"/>
          <w:numId w:val="1"/>
        </w:numPr>
      </w:pPr>
      <w:r>
        <w:t>XSS is a vulnerability that lets an attacker control some of the content of a web application.</w:t>
      </w:r>
    </w:p>
    <w:p w14:paraId="49348B32" w14:textId="1D95B2F5" w:rsidR="00642841" w:rsidRDefault="00642841" w:rsidP="00642841">
      <w:pPr>
        <w:pStyle w:val="ListParagraph"/>
        <w:numPr>
          <w:ilvl w:val="1"/>
          <w:numId w:val="1"/>
        </w:numPr>
      </w:pPr>
      <w:r>
        <w:t>Allows attacker to target web app users.</w:t>
      </w:r>
    </w:p>
    <w:p w14:paraId="12FF28DD" w14:textId="748233F4" w:rsidR="00642841" w:rsidRDefault="00642841" w:rsidP="00642841">
      <w:pPr>
        <w:pStyle w:val="ListParagraph"/>
        <w:numPr>
          <w:ilvl w:val="0"/>
          <w:numId w:val="1"/>
        </w:numPr>
      </w:pPr>
      <w:r>
        <w:t>XSS enables attackers to:</w:t>
      </w:r>
    </w:p>
    <w:p w14:paraId="421017C5" w14:textId="1CDEF6B3" w:rsidR="00642841" w:rsidRDefault="00642841" w:rsidP="00642841">
      <w:pPr>
        <w:pStyle w:val="ListParagraph"/>
        <w:numPr>
          <w:ilvl w:val="1"/>
          <w:numId w:val="1"/>
        </w:numPr>
      </w:pPr>
      <w:r>
        <w:t>Modify the content of the site at run-time.</w:t>
      </w:r>
    </w:p>
    <w:p w14:paraId="30AAE195" w14:textId="7CE59699" w:rsidR="00642841" w:rsidRDefault="00642841" w:rsidP="00642841">
      <w:pPr>
        <w:pStyle w:val="ListParagraph"/>
        <w:numPr>
          <w:ilvl w:val="1"/>
          <w:numId w:val="1"/>
        </w:numPr>
      </w:pPr>
      <w:r>
        <w:t>Inject malicious contents;</w:t>
      </w:r>
    </w:p>
    <w:p w14:paraId="0ECF584E" w14:textId="07E3AA81" w:rsidR="00642841" w:rsidRDefault="00642841" w:rsidP="00642841">
      <w:pPr>
        <w:pStyle w:val="ListParagraph"/>
        <w:numPr>
          <w:ilvl w:val="1"/>
          <w:numId w:val="1"/>
        </w:numPr>
      </w:pPr>
      <w:r>
        <w:t>Steal the cookies, thus the session, of a user.</w:t>
      </w:r>
    </w:p>
    <w:p w14:paraId="4410BC67" w14:textId="73A5E00A" w:rsidR="00642841" w:rsidRDefault="00642841" w:rsidP="00642841">
      <w:pPr>
        <w:pStyle w:val="ListParagraph"/>
        <w:numPr>
          <w:ilvl w:val="1"/>
          <w:numId w:val="1"/>
        </w:numPr>
      </w:pPr>
      <w:r>
        <w:t>Perform actions on the web application as if it was a legitimate user</w:t>
      </w:r>
    </w:p>
    <w:p w14:paraId="17514A51" w14:textId="399AD72C" w:rsidR="004477BE" w:rsidRDefault="00642841" w:rsidP="004477BE">
      <w:pPr>
        <w:pStyle w:val="ListParagraph"/>
        <w:numPr>
          <w:ilvl w:val="1"/>
          <w:numId w:val="1"/>
        </w:numPr>
      </w:pPr>
      <w:r>
        <w:t xml:space="preserve">and there are many other benefits of </w:t>
      </w:r>
      <w:proofErr w:type="spellStart"/>
      <w:r>
        <w:t>xss</w:t>
      </w:r>
      <w:proofErr w:type="spellEnd"/>
      <w:r>
        <w:t>.</w:t>
      </w:r>
    </w:p>
    <w:p w14:paraId="043D7440" w14:textId="7B37EA4B" w:rsidR="004477BE" w:rsidRDefault="004477BE" w:rsidP="004477BE">
      <w:pPr>
        <w:pStyle w:val="ListParagraph"/>
        <w:numPr>
          <w:ilvl w:val="0"/>
          <w:numId w:val="1"/>
        </w:numPr>
      </w:pPr>
      <w:r>
        <w:t>Three actors involved in an XSS attack are:</w:t>
      </w:r>
    </w:p>
    <w:p w14:paraId="2B242F44" w14:textId="4C400257" w:rsidR="004477BE" w:rsidRDefault="004477BE" w:rsidP="004477BE">
      <w:pPr>
        <w:pStyle w:val="ListParagraph"/>
        <w:numPr>
          <w:ilvl w:val="1"/>
          <w:numId w:val="1"/>
        </w:numPr>
      </w:pPr>
      <w:r>
        <w:t>The web app</w:t>
      </w:r>
    </w:p>
    <w:p w14:paraId="62E03464" w14:textId="263644C2" w:rsidR="004477BE" w:rsidRDefault="004477BE" w:rsidP="004477BE">
      <w:pPr>
        <w:pStyle w:val="ListParagraph"/>
        <w:numPr>
          <w:ilvl w:val="1"/>
          <w:numId w:val="1"/>
        </w:numPr>
      </w:pPr>
      <w:r>
        <w:t>Web app user</w:t>
      </w:r>
    </w:p>
    <w:p w14:paraId="0AF884D2" w14:textId="53975BA4" w:rsidR="004477BE" w:rsidRDefault="004477BE" w:rsidP="004477B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pentester</w:t>
      </w:r>
      <w:proofErr w:type="spellEnd"/>
    </w:p>
    <w:p w14:paraId="70A37E83" w14:textId="344D8715" w:rsidR="00C10C3B" w:rsidRDefault="00213DDF" w:rsidP="00C10C3B">
      <w:pPr>
        <w:pStyle w:val="ListParagraph"/>
        <w:numPr>
          <w:ilvl w:val="0"/>
          <w:numId w:val="1"/>
        </w:numPr>
      </w:pPr>
      <w:r>
        <w:t xml:space="preserve">XSS vulnerabilities happen when a web app uses </w:t>
      </w:r>
      <w:r w:rsidRPr="00213DDF">
        <w:rPr>
          <w:highlight w:val="yellow"/>
        </w:rPr>
        <w:t>unfiltered user input to build the output content</w:t>
      </w:r>
      <w:r>
        <w:t xml:space="preserve"> displayed to its end users; this allows the attacker to control the output of the HTML and JS code. </w:t>
      </w:r>
    </w:p>
    <w:p w14:paraId="1D440B12" w14:textId="307FDA24" w:rsidR="00213DDF" w:rsidRDefault="00213DDF" w:rsidP="00213DDF">
      <w:pPr>
        <w:pStyle w:val="ListParagraph"/>
        <w:numPr>
          <w:ilvl w:val="1"/>
          <w:numId w:val="1"/>
        </w:numPr>
      </w:pPr>
      <w:r>
        <w:t>User input is any parameter coming from the client side of the web app such as:</w:t>
      </w:r>
    </w:p>
    <w:p w14:paraId="33E07198" w14:textId="7EBF1CDC" w:rsidR="00213DDF" w:rsidRDefault="00213DDF" w:rsidP="00213DDF">
      <w:pPr>
        <w:pStyle w:val="ListParagraph"/>
        <w:numPr>
          <w:ilvl w:val="2"/>
          <w:numId w:val="1"/>
        </w:numPr>
      </w:pPr>
      <w:r>
        <w:t>Request headers</w:t>
      </w:r>
    </w:p>
    <w:p w14:paraId="04C30EA0" w14:textId="2C883C04" w:rsidR="00213DDF" w:rsidRDefault="00213DDF" w:rsidP="00213DDF">
      <w:pPr>
        <w:pStyle w:val="ListParagraph"/>
        <w:numPr>
          <w:ilvl w:val="2"/>
          <w:numId w:val="1"/>
        </w:numPr>
      </w:pPr>
      <w:r>
        <w:t>Cookies</w:t>
      </w:r>
    </w:p>
    <w:p w14:paraId="70D29BCD" w14:textId="72721792" w:rsidR="00213DDF" w:rsidRDefault="00213DDF" w:rsidP="00213DDF">
      <w:pPr>
        <w:pStyle w:val="ListParagraph"/>
        <w:numPr>
          <w:ilvl w:val="2"/>
          <w:numId w:val="1"/>
        </w:numPr>
      </w:pPr>
      <w:r>
        <w:t>Form inputs</w:t>
      </w:r>
    </w:p>
    <w:p w14:paraId="1DFF4349" w14:textId="167C3917" w:rsidR="00213DDF" w:rsidRDefault="00213DDF" w:rsidP="00213DDF">
      <w:pPr>
        <w:pStyle w:val="ListParagraph"/>
        <w:numPr>
          <w:ilvl w:val="2"/>
          <w:numId w:val="1"/>
        </w:numPr>
      </w:pPr>
      <w:r>
        <w:t xml:space="preserve">POST parameters </w:t>
      </w:r>
    </w:p>
    <w:p w14:paraId="36A6E579" w14:textId="2C04D97C" w:rsidR="00213DDF" w:rsidRDefault="00213DDF" w:rsidP="00213DDF">
      <w:pPr>
        <w:pStyle w:val="ListParagraph"/>
        <w:numPr>
          <w:ilvl w:val="2"/>
          <w:numId w:val="1"/>
        </w:numPr>
      </w:pPr>
      <w:r>
        <w:t>Get parameters</w:t>
      </w:r>
    </w:p>
    <w:p w14:paraId="51184708" w14:textId="0B49AE7D" w:rsidR="00E741CA" w:rsidRDefault="00E741CA" w:rsidP="00E741CA">
      <w:pPr>
        <w:pStyle w:val="ListParagraph"/>
        <w:numPr>
          <w:ilvl w:val="1"/>
          <w:numId w:val="1"/>
        </w:numPr>
      </w:pPr>
      <w:r>
        <w:t xml:space="preserve">All of these input channels should be validated by </w:t>
      </w:r>
      <w:proofErr w:type="gramStart"/>
      <w:r>
        <w:t>server side</w:t>
      </w:r>
      <w:proofErr w:type="gramEnd"/>
      <w:r>
        <w:t xml:space="preserve"> security functions.</w:t>
      </w:r>
    </w:p>
    <w:p w14:paraId="24B79C0C" w14:textId="5B3D98EE" w:rsidR="002F722A" w:rsidRDefault="002F722A" w:rsidP="00E741CA">
      <w:pPr>
        <w:pStyle w:val="ListParagraph"/>
        <w:numPr>
          <w:ilvl w:val="1"/>
          <w:numId w:val="1"/>
        </w:numPr>
      </w:pPr>
      <w:r>
        <w:t>XSS involves injecting malicious code into the output of a webpage. The malicious code is then rendered or executed by the browser of the visiting users.</w:t>
      </w:r>
    </w:p>
    <w:p w14:paraId="6520BF72" w14:textId="7AC7EF36" w:rsidR="00CA2991" w:rsidRDefault="00CA2991" w:rsidP="00CA2991">
      <w:pPr>
        <w:pStyle w:val="ListParagraph"/>
        <w:numPr>
          <w:ilvl w:val="0"/>
          <w:numId w:val="1"/>
        </w:numPr>
        <w:rPr>
          <w:b/>
          <w:bCs/>
        </w:rPr>
      </w:pPr>
      <w:r w:rsidRPr="00CA2991">
        <w:rPr>
          <w:b/>
          <w:bCs/>
        </w:rPr>
        <w:t>Attackers</w:t>
      </w:r>
    </w:p>
    <w:p w14:paraId="6330E68C" w14:textId="2F4654C2" w:rsidR="00CA2991" w:rsidRPr="00CA2991" w:rsidRDefault="00CA2991" w:rsidP="00CA299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Malicious users exploit </w:t>
      </w:r>
      <w:proofErr w:type="spellStart"/>
      <w:r>
        <w:t>xss</w:t>
      </w:r>
      <w:proofErr w:type="spellEnd"/>
      <w:r>
        <w:t xml:space="preserve"> vulnerabilities to attack the users of a web site by:</w:t>
      </w:r>
    </w:p>
    <w:p w14:paraId="382E58DD" w14:textId="73810416" w:rsidR="00CA2991" w:rsidRPr="00CA2991" w:rsidRDefault="00CA2991" w:rsidP="00CA2991">
      <w:pPr>
        <w:pStyle w:val="ListParagraph"/>
        <w:numPr>
          <w:ilvl w:val="2"/>
          <w:numId w:val="1"/>
        </w:numPr>
        <w:rPr>
          <w:b/>
          <w:bCs/>
        </w:rPr>
      </w:pPr>
      <w:r>
        <w:t>Making their browsers load malicious content</w:t>
      </w:r>
    </w:p>
    <w:p w14:paraId="3786AFB6" w14:textId="2C46BF48" w:rsidR="00CA2991" w:rsidRPr="00CA2991" w:rsidRDefault="00CA2991" w:rsidP="00CA2991">
      <w:pPr>
        <w:pStyle w:val="ListParagraph"/>
        <w:numPr>
          <w:ilvl w:val="2"/>
          <w:numId w:val="1"/>
        </w:numPr>
        <w:rPr>
          <w:b/>
          <w:bCs/>
        </w:rPr>
      </w:pPr>
      <w:r>
        <w:t>Performing operations on their behalf, like buying a product or changing a password.</w:t>
      </w:r>
    </w:p>
    <w:p w14:paraId="3125080C" w14:textId="5871D409" w:rsidR="00CA2991" w:rsidRPr="006D76F1" w:rsidRDefault="00CA2991" w:rsidP="00CA2991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Stealing their session cookies, </w:t>
      </w:r>
      <w:r w:rsidR="008F64F7">
        <w:t>thus</w:t>
      </w:r>
      <w:r>
        <w:t xml:space="preserve"> being able to impersonate them on the vulnerable site.</w:t>
      </w:r>
    </w:p>
    <w:p w14:paraId="21E04858" w14:textId="514B383C" w:rsidR="006D76F1" w:rsidRDefault="006D76F1" w:rsidP="006D76F1">
      <w:pPr>
        <w:pStyle w:val="ListParagraph"/>
        <w:numPr>
          <w:ilvl w:val="0"/>
          <w:numId w:val="1"/>
        </w:numPr>
        <w:rPr>
          <w:b/>
          <w:bCs/>
        </w:rPr>
      </w:pPr>
      <w:r w:rsidRPr="006D76F1">
        <w:rPr>
          <w:b/>
          <w:bCs/>
        </w:rPr>
        <w:t>Finding an XSS</w:t>
      </w:r>
    </w:p>
    <w:p w14:paraId="4DB9266B" w14:textId="7BF73C0B" w:rsidR="006D76F1" w:rsidRPr="006D76F1" w:rsidRDefault="006D76F1" w:rsidP="006D76F1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To exploit an XSS vulnerability that you find, you need to know the type of cross-site scripting attack you are carrying out. Cross-site scripting vulnerabilities can be </w:t>
      </w:r>
      <w:r w:rsidRPr="006D76F1">
        <w:rPr>
          <w:highlight w:val="yellow"/>
        </w:rPr>
        <w:t>reflected, persistent, or DOM based</w:t>
      </w:r>
      <w:r>
        <w:t>.</w:t>
      </w:r>
    </w:p>
    <w:p w14:paraId="56C7678F" w14:textId="7F4C7E3E" w:rsidR="006D76F1" w:rsidRPr="00E21A04" w:rsidRDefault="006D76F1" w:rsidP="006D76F1">
      <w:pPr>
        <w:pStyle w:val="ListParagraph"/>
        <w:numPr>
          <w:ilvl w:val="1"/>
          <w:numId w:val="1"/>
        </w:numPr>
        <w:rPr>
          <w:b/>
          <w:bCs/>
        </w:rPr>
      </w:pPr>
      <w:r w:rsidRPr="00E21A04">
        <w:rPr>
          <w:b/>
          <w:bCs/>
          <w:highlight w:val="yellow"/>
        </w:rPr>
        <w:t>Reflected</w:t>
      </w:r>
    </w:p>
    <w:p w14:paraId="34940BDB" w14:textId="4F160758" w:rsidR="006D76F1" w:rsidRPr="006D76F1" w:rsidRDefault="006D76F1" w:rsidP="006D76F1">
      <w:pPr>
        <w:pStyle w:val="ListParagraph"/>
        <w:numPr>
          <w:ilvl w:val="2"/>
          <w:numId w:val="1"/>
        </w:numPr>
        <w:rPr>
          <w:b/>
          <w:bCs/>
        </w:rPr>
      </w:pPr>
      <w:r>
        <w:t>This is when a malicious payload is carried inside the request that the browser of the victim sends to the vulnerable website.</w:t>
      </w:r>
    </w:p>
    <w:p w14:paraId="1B24AA2A" w14:textId="6AC8CA79" w:rsidR="006D76F1" w:rsidRPr="006D76F1" w:rsidRDefault="006D76F1" w:rsidP="006D76F1">
      <w:pPr>
        <w:pStyle w:val="ListParagraph"/>
        <w:numPr>
          <w:ilvl w:val="2"/>
          <w:numId w:val="1"/>
        </w:numPr>
        <w:rPr>
          <w:b/>
          <w:bCs/>
        </w:rPr>
      </w:pPr>
      <w:r>
        <w:t>Could be triggered by posting a link on a social network or via phishing campaign.</w:t>
      </w:r>
    </w:p>
    <w:p w14:paraId="340C8090" w14:textId="0D03AC1A" w:rsidR="006D76F1" w:rsidRPr="00E21A04" w:rsidRDefault="006D76F1" w:rsidP="006D76F1">
      <w:pPr>
        <w:pStyle w:val="ListParagraph"/>
        <w:numPr>
          <w:ilvl w:val="3"/>
          <w:numId w:val="1"/>
        </w:numPr>
        <w:rPr>
          <w:b/>
          <w:bCs/>
        </w:rPr>
      </w:pPr>
      <w:r>
        <w:t>When the user clicks on the link, they trigger the attack</w:t>
      </w:r>
    </w:p>
    <w:p w14:paraId="1290F566" w14:textId="68255D30" w:rsidR="00E21A04" w:rsidRDefault="00BF327A" w:rsidP="00E21A0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061AD15" wp14:editId="4DE23C95">
            <wp:simplePos x="0" y="0"/>
            <wp:positionH relativeFrom="column">
              <wp:posOffset>-34290</wp:posOffset>
            </wp:positionH>
            <wp:positionV relativeFrom="paragraph">
              <wp:posOffset>247226</wp:posOffset>
            </wp:positionV>
            <wp:extent cx="5943600" cy="3051810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F1A18" w14:textId="01D335E7" w:rsidR="00E21A04" w:rsidRDefault="00E21A04" w:rsidP="00E21A04">
      <w:pPr>
        <w:rPr>
          <w:b/>
          <w:bCs/>
        </w:rPr>
      </w:pPr>
    </w:p>
    <w:p w14:paraId="574B509C" w14:textId="35C64BCA" w:rsidR="007C78C3" w:rsidRPr="007C78C3" w:rsidRDefault="00E21A04" w:rsidP="007C78C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This type of attack is called reflected because an input field of the HTTP request sent by the browser gets immediately reflected to the output page.</w:t>
      </w:r>
    </w:p>
    <w:p w14:paraId="2F75AE77" w14:textId="77777777" w:rsidR="007C78C3" w:rsidRDefault="007C78C3" w:rsidP="007C78C3">
      <w:pPr>
        <w:rPr>
          <w:b/>
          <w:bCs/>
        </w:rPr>
      </w:pPr>
    </w:p>
    <w:p w14:paraId="75CDC6F7" w14:textId="3C914C03" w:rsidR="007C78C3" w:rsidRDefault="007C78C3">
      <w:pPr>
        <w:rPr>
          <w:b/>
          <w:bCs/>
        </w:rPr>
      </w:pPr>
      <w:r>
        <w:rPr>
          <w:b/>
          <w:bCs/>
        </w:rPr>
        <w:br w:type="page"/>
      </w:r>
    </w:p>
    <w:p w14:paraId="663DC2CA" w14:textId="57631516" w:rsidR="007C78C3" w:rsidRDefault="007C78C3" w:rsidP="007C78C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D05365" wp14:editId="20106872">
            <wp:simplePos x="0" y="0"/>
            <wp:positionH relativeFrom="column">
              <wp:posOffset>-50377</wp:posOffset>
            </wp:positionH>
            <wp:positionV relativeFrom="paragraph">
              <wp:posOffset>423</wp:posOffset>
            </wp:positionV>
            <wp:extent cx="5943600" cy="3415030"/>
            <wp:effectExtent l="0" t="0" r="0" b="127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2C1CB" w14:textId="17FA8B72" w:rsidR="007C78C3" w:rsidRDefault="007C78C3" w:rsidP="007C78C3">
      <w:pPr>
        <w:rPr>
          <w:b/>
          <w:bCs/>
        </w:rPr>
      </w:pPr>
    </w:p>
    <w:p w14:paraId="2D1DEBED" w14:textId="72094E5B" w:rsidR="007C78C3" w:rsidRDefault="007C78C3" w:rsidP="007C78C3">
      <w:pPr>
        <w:pStyle w:val="ListParagraph"/>
        <w:numPr>
          <w:ilvl w:val="0"/>
          <w:numId w:val="1"/>
        </w:numPr>
      </w:pPr>
      <w:r w:rsidRPr="007C78C3">
        <w:t xml:space="preserve">There are more advanced XSS reflected attacks that can bypass anti </w:t>
      </w:r>
      <w:proofErr w:type="spellStart"/>
      <w:r w:rsidRPr="007C78C3">
        <w:t>xss</w:t>
      </w:r>
      <w:proofErr w:type="spellEnd"/>
      <w:r w:rsidRPr="007C78C3">
        <w:t>-</w:t>
      </w:r>
      <w:proofErr w:type="gramStart"/>
      <w:r w:rsidRPr="007C78C3">
        <w:t>filters</w:t>
      </w:r>
      <w:proofErr w:type="gramEnd"/>
      <w:r w:rsidRPr="007C78C3">
        <w:t xml:space="preserve"> but they are out of the scope of this certification.</w:t>
      </w:r>
    </w:p>
    <w:p w14:paraId="6A0FE8B3" w14:textId="169D0322" w:rsidR="007C78C3" w:rsidRDefault="007C78C3" w:rsidP="007C78C3">
      <w:pPr>
        <w:pStyle w:val="ListParagraph"/>
        <w:numPr>
          <w:ilvl w:val="0"/>
          <w:numId w:val="1"/>
        </w:numPr>
      </w:pPr>
      <w:r>
        <w:t xml:space="preserve">However, persistent </w:t>
      </w:r>
      <w:proofErr w:type="spellStart"/>
      <w:r>
        <w:t>xss</w:t>
      </w:r>
      <w:proofErr w:type="spellEnd"/>
      <w:r>
        <w:t xml:space="preserve"> attacks can bypass these filters.</w:t>
      </w:r>
    </w:p>
    <w:p w14:paraId="208DEBBF" w14:textId="20C3C155" w:rsidR="007C78C3" w:rsidRDefault="007C78C3" w:rsidP="007C78C3"/>
    <w:p w14:paraId="0C9820DA" w14:textId="2BA8FA92" w:rsidR="007C78C3" w:rsidRDefault="007C78C3" w:rsidP="007C78C3">
      <w:pPr>
        <w:pStyle w:val="ListParagraph"/>
        <w:numPr>
          <w:ilvl w:val="0"/>
          <w:numId w:val="1"/>
        </w:numPr>
        <w:rPr>
          <w:b/>
          <w:bCs/>
        </w:rPr>
      </w:pPr>
      <w:r w:rsidRPr="007C78C3">
        <w:rPr>
          <w:b/>
          <w:bCs/>
        </w:rPr>
        <w:t>Persistent XSS Attacks</w:t>
      </w:r>
    </w:p>
    <w:p w14:paraId="2C58C8E7" w14:textId="77777777" w:rsidR="007C78C3" w:rsidRPr="007C78C3" w:rsidRDefault="007C78C3" w:rsidP="007C78C3">
      <w:pPr>
        <w:pStyle w:val="ListParagraph"/>
        <w:rPr>
          <w:b/>
          <w:bCs/>
        </w:rPr>
      </w:pPr>
    </w:p>
    <w:p w14:paraId="0CA18ADC" w14:textId="785EF473" w:rsidR="007C78C3" w:rsidRPr="007C78C3" w:rsidRDefault="007C78C3" w:rsidP="007C78C3">
      <w:pPr>
        <w:pStyle w:val="ListParagraph"/>
        <w:numPr>
          <w:ilvl w:val="1"/>
          <w:numId w:val="1"/>
        </w:numPr>
        <w:rPr>
          <w:b/>
          <w:bCs/>
        </w:rPr>
      </w:pPr>
      <w:r w:rsidRPr="007C78C3">
        <w:rPr>
          <w:highlight w:val="yellow"/>
        </w:rPr>
        <w:t xml:space="preserve">This is when the </w:t>
      </w:r>
      <w:proofErr w:type="spellStart"/>
      <w:r w:rsidRPr="007C78C3">
        <w:rPr>
          <w:highlight w:val="yellow"/>
        </w:rPr>
        <w:t>xss</w:t>
      </w:r>
      <w:proofErr w:type="spellEnd"/>
      <w:r w:rsidRPr="007C78C3">
        <w:rPr>
          <w:highlight w:val="yellow"/>
        </w:rPr>
        <w:t xml:space="preserve"> payload is sent to the vulnerable web server and then stored</w:t>
      </w:r>
      <w:r>
        <w:t>.</w:t>
      </w:r>
    </w:p>
    <w:p w14:paraId="6DD4D87C" w14:textId="399FE671" w:rsidR="007C78C3" w:rsidRPr="007C78C3" w:rsidRDefault="007C78C3" w:rsidP="007C78C3">
      <w:pPr>
        <w:pStyle w:val="ListParagraph"/>
        <w:numPr>
          <w:ilvl w:val="2"/>
          <w:numId w:val="1"/>
        </w:numPr>
        <w:rPr>
          <w:b/>
          <w:bCs/>
        </w:rPr>
      </w:pPr>
      <w:r>
        <w:t>Then, when the web page of the vulnerable web app pulls the stored malicious code and then puts it within the HTML output, it will deliver the XSS payload.</w:t>
      </w:r>
    </w:p>
    <w:p w14:paraId="46584847" w14:textId="47AA45BB" w:rsidR="007C78C3" w:rsidRPr="00F23BE4" w:rsidRDefault="007C78C3" w:rsidP="007C78C3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This is called a persistent </w:t>
      </w:r>
      <w:proofErr w:type="spellStart"/>
      <w:r>
        <w:t>xss</w:t>
      </w:r>
      <w:proofErr w:type="spellEnd"/>
      <w:r>
        <w:t xml:space="preserve"> attack because the malicious code gets delivered each and every time a web browser hits the “injected” web page.</w:t>
      </w:r>
    </w:p>
    <w:p w14:paraId="1C3D5FD5" w14:textId="31129943" w:rsidR="00F23BE4" w:rsidRPr="00F23BE4" w:rsidRDefault="00F23BE4" w:rsidP="00F23BE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The most common vector for persistent attacks </w:t>
      </w:r>
      <w:proofErr w:type="gramStart"/>
      <w:r>
        <w:t>are</w:t>
      </w:r>
      <w:proofErr w:type="gramEnd"/>
      <w:r>
        <w:t xml:space="preserve"> HTML forms that submit content to the web server and then display that content back to the users.</w:t>
      </w:r>
    </w:p>
    <w:p w14:paraId="318E5D3B" w14:textId="02CE01F1" w:rsidR="00F23BE4" w:rsidRPr="008A4B39" w:rsidRDefault="00F23BE4" w:rsidP="00F23BE4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Elements such as comments, user profiles, and forum posts are potential vector for XSS attacks. </w:t>
      </w:r>
    </w:p>
    <w:p w14:paraId="0B3ED941" w14:textId="0521584D" w:rsidR="008A4B39" w:rsidRPr="008A4B39" w:rsidRDefault="008A4B39" w:rsidP="008A4B39">
      <w:pPr>
        <w:rPr>
          <w:b/>
          <w:bCs/>
        </w:rPr>
      </w:pPr>
      <w:r>
        <w:rPr>
          <w:b/>
          <w:bCs/>
        </w:rPr>
        <w:br w:type="page"/>
      </w:r>
    </w:p>
    <w:p w14:paraId="01E689A5" w14:textId="57C309F5" w:rsidR="00644609" w:rsidRPr="00644609" w:rsidRDefault="008A4B39" w:rsidP="0064460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563E90" wp14:editId="75FC1E20">
            <wp:simplePos x="0" y="0"/>
            <wp:positionH relativeFrom="column">
              <wp:posOffset>59055</wp:posOffset>
            </wp:positionH>
            <wp:positionV relativeFrom="paragraph">
              <wp:posOffset>356235</wp:posOffset>
            </wp:positionV>
            <wp:extent cx="5943600" cy="3114675"/>
            <wp:effectExtent l="0" t="0" r="0" b="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609" w:rsidRPr="00644609">
        <w:rPr>
          <w:b/>
          <w:bCs/>
        </w:rPr>
        <w:t>Persistent XSS Attacks Example</w:t>
      </w:r>
    </w:p>
    <w:p w14:paraId="0A336AAE" w14:textId="1E323FB5" w:rsidR="007C78C3" w:rsidRDefault="007C78C3" w:rsidP="007C78C3">
      <w:pPr>
        <w:rPr>
          <w:b/>
          <w:bCs/>
        </w:rPr>
      </w:pPr>
    </w:p>
    <w:p w14:paraId="4621E68B" w14:textId="27A4E0DE" w:rsidR="007C78C3" w:rsidRDefault="007C78C3" w:rsidP="007C78C3">
      <w:pPr>
        <w:rPr>
          <w:b/>
          <w:bCs/>
        </w:rPr>
      </w:pPr>
    </w:p>
    <w:p w14:paraId="4B96FDB4" w14:textId="52DD2F21" w:rsidR="007C78C3" w:rsidRDefault="008A4B39" w:rsidP="008A4B39">
      <w:pPr>
        <w:pStyle w:val="ListParagraph"/>
        <w:numPr>
          <w:ilvl w:val="0"/>
          <w:numId w:val="1"/>
        </w:numPr>
        <w:rPr>
          <w:b/>
          <w:bCs/>
        </w:rPr>
      </w:pPr>
      <w:r w:rsidRPr="008A4B39">
        <w:rPr>
          <w:b/>
          <w:bCs/>
        </w:rPr>
        <w:t>Cookie Stealing via XSS</w:t>
      </w:r>
    </w:p>
    <w:p w14:paraId="46E6D21D" w14:textId="42516728" w:rsidR="008A4B39" w:rsidRPr="008A4B39" w:rsidRDefault="008A4B39" w:rsidP="008A4B39">
      <w:pPr>
        <w:pStyle w:val="ListParagraph"/>
        <w:numPr>
          <w:ilvl w:val="1"/>
          <w:numId w:val="1"/>
        </w:numPr>
        <w:rPr>
          <w:b/>
          <w:bCs/>
        </w:rPr>
      </w:pPr>
      <w:r>
        <w:t>JS can access cookies</w:t>
      </w:r>
      <w:r w:rsidR="00853D34">
        <w:t xml:space="preserve"> if</w:t>
      </w:r>
      <w:r>
        <w:t xml:space="preserve"> they do not have </w:t>
      </w:r>
      <w:proofErr w:type="spellStart"/>
      <w:r>
        <w:t>HttpOnly</w:t>
      </w:r>
      <w:proofErr w:type="spellEnd"/>
      <w:r>
        <w:t xml:space="preserve"> flag enabled; this means that an </w:t>
      </w:r>
      <w:proofErr w:type="spellStart"/>
      <w:r>
        <w:t>xss</w:t>
      </w:r>
      <w:proofErr w:type="spellEnd"/>
      <w:r>
        <w:t xml:space="preserve"> attack can be used to steal the cookies. In many cases if an attacker can get a hold of your cookie that means they can steal your session and impersonate you.</w:t>
      </w:r>
    </w:p>
    <w:p w14:paraId="77E16D58" w14:textId="6CEDAE56" w:rsidR="007C78C3" w:rsidRDefault="00A42496" w:rsidP="007C78C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56F81C9" wp14:editId="6D199365">
            <wp:simplePos x="0" y="0"/>
            <wp:positionH relativeFrom="column">
              <wp:posOffset>76200</wp:posOffset>
            </wp:positionH>
            <wp:positionV relativeFrom="paragraph">
              <wp:posOffset>326602</wp:posOffset>
            </wp:positionV>
            <wp:extent cx="5943600" cy="2726690"/>
            <wp:effectExtent l="0" t="0" r="0" b="381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38CBC" w14:textId="66C5228D" w:rsidR="007C78C3" w:rsidRDefault="007C78C3" w:rsidP="007C78C3">
      <w:pPr>
        <w:rPr>
          <w:b/>
          <w:bCs/>
        </w:rPr>
      </w:pPr>
    </w:p>
    <w:p w14:paraId="3A99444F" w14:textId="2DB6D150" w:rsidR="007C78C3" w:rsidRDefault="007C78C3" w:rsidP="007C78C3">
      <w:pPr>
        <w:rPr>
          <w:b/>
          <w:bCs/>
        </w:rPr>
      </w:pPr>
    </w:p>
    <w:p w14:paraId="026AB7D1" w14:textId="53704F95" w:rsidR="007C78C3" w:rsidRDefault="007C78C3" w:rsidP="007C78C3">
      <w:pPr>
        <w:rPr>
          <w:b/>
          <w:bCs/>
        </w:rPr>
      </w:pPr>
    </w:p>
    <w:p w14:paraId="16A9F99F" w14:textId="4BE28140" w:rsidR="00A42496" w:rsidRDefault="00A42496" w:rsidP="007C78C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DA5EDFE" wp14:editId="147D725C">
            <wp:simplePos x="0" y="0"/>
            <wp:positionH relativeFrom="column">
              <wp:posOffset>42334</wp:posOffset>
            </wp:positionH>
            <wp:positionV relativeFrom="paragraph">
              <wp:posOffset>0</wp:posOffset>
            </wp:positionV>
            <wp:extent cx="5943600" cy="2456815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35D9E" w14:textId="7F6E0204" w:rsidR="00A42496" w:rsidRDefault="00A42496" w:rsidP="007C78C3">
      <w:pPr>
        <w:rPr>
          <w:b/>
          <w:bCs/>
        </w:rPr>
      </w:pPr>
    </w:p>
    <w:p w14:paraId="6B1CF1E3" w14:textId="3BD121FC" w:rsidR="00E21A04" w:rsidRPr="007C78C3" w:rsidRDefault="00D54218" w:rsidP="007C78C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0ACAAAE" wp14:editId="005134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28900"/>
            <wp:effectExtent l="0" t="0" r="0" b="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1A04" w:rsidRPr="007C7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D2E5D"/>
    <w:multiLevelType w:val="hybridMultilevel"/>
    <w:tmpl w:val="4184CE2C"/>
    <w:lvl w:ilvl="0" w:tplc="E25A5B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35"/>
    <w:rsid w:val="00213DDF"/>
    <w:rsid w:val="0023449B"/>
    <w:rsid w:val="002F722A"/>
    <w:rsid w:val="004477BE"/>
    <w:rsid w:val="00580564"/>
    <w:rsid w:val="00642841"/>
    <w:rsid w:val="00644609"/>
    <w:rsid w:val="006D76F1"/>
    <w:rsid w:val="007C78C3"/>
    <w:rsid w:val="00803135"/>
    <w:rsid w:val="00853D34"/>
    <w:rsid w:val="008A4B39"/>
    <w:rsid w:val="008F64F7"/>
    <w:rsid w:val="00A42496"/>
    <w:rsid w:val="00BF327A"/>
    <w:rsid w:val="00C10C3B"/>
    <w:rsid w:val="00C46504"/>
    <w:rsid w:val="00CA2991"/>
    <w:rsid w:val="00D54218"/>
    <w:rsid w:val="00E21A04"/>
    <w:rsid w:val="00E741CA"/>
    <w:rsid w:val="00F2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8119"/>
  <w15:chartTrackingRefBased/>
  <w15:docId w15:val="{A3C6B09F-1E9A-4040-A034-1171EAD15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313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805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59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Ardekani</dc:creator>
  <cp:keywords/>
  <dc:description/>
  <cp:lastModifiedBy>Daniel Ardekani</cp:lastModifiedBy>
  <cp:revision>20</cp:revision>
  <dcterms:created xsi:type="dcterms:W3CDTF">2020-09-18T14:23:00Z</dcterms:created>
  <dcterms:modified xsi:type="dcterms:W3CDTF">2020-09-21T19:37:00Z</dcterms:modified>
</cp:coreProperties>
</file>