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4B9F88F4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7D717E">
              <w:rPr>
                <w:b/>
                <w:bCs/>
                <w:sz w:val="32"/>
                <w:szCs w:val="32"/>
                <w:lang w:val="en-US"/>
              </w:rPr>
              <w:t>Update 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504ED27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96001C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>ishes to update account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16D93EEB" w:rsidR="007D717E" w:rsidRPr="00FC3832" w:rsidRDefault="00645768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login successfully</w:t>
            </w:r>
          </w:p>
          <w:p w14:paraId="2EABBADE" w14:textId="268BA1AD" w:rsidR="00645768" w:rsidRPr="00645768" w:rsidRDefault="00E51C9C" w:rsidP="0064576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2CB606F2" w14:textId="7EA82A7E" w:rsidR="00645768" w:rsidRPr="00645768" w:rsidRDefault="00645768" w:rsidP="0064576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requests to update account</w:t>
            </w:r>
          </w:p>
          <w:p w14:paraId="2B51DF98" w14:textId="5FFAC6B9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displays form for their account’s information (see Table A)</w:t>
            </w:r>
          </w:p>
          <w:p w14:paraId="10821DCD" w14:textId="71D01F47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enters updated information and submits the form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222A545D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updates </w:t>
            </w:r>
            <w:r>
              <w:rPr>
                <w:szCs w:val="24"/>
                <w:lang w:val="en-US"/>
              </w:rPr>
              <w:t>user’s account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4F426834" w14:textId="0B92D2EC" w:rsidR="00C71BD4" w:rsidRPr="00C71BD4" w:rsidRDefault="00C71BD4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28A302D3" w14:textId="33BB4032" w:rsidR="00C71BD4" w:rsidRDefault="00C71BD4" w:rsidP="00C71BD4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3B5985D" wp14:editId="0916A25F">
                  <wp:extent cx="5243722" cy="4476585"/>
                  <wp:effectExtent l="0" t="0" r="0" b="635"/>
                  <wp:docPr id="73640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067" cy="4480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59B01" w14:textId="77777777" w:rsidR="00C71BD4" w:rsidRPr="00C71BD4" w:rsidRDefault="00C71BD4" w:rsidP="00C71BD4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4DDDC103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5F2CC4A5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2BC51282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04375DB7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16506A22" w:rsidR="007461AD" w:rsidRPr="005020BF" w:rsidRDefault="005020BF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Unique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7777777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7461AD" w:rsidRPr="00F0444F" w14:paraId="5EB7EC42" w14:textId="77777777" w:rsidTr="004E4F82">
              <w:tc>
                <w:tcPr>
                  <w:tcW w:w="535" w:type="dxa"/>
                  <w:vAlign w:val="center"/>
                </w:tcPr>
                <w:p w14:paraId="038CA819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6198679" w14:textId="6B335EE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5C48A88E" w14:textId="77777777" w:rsidR="007461AD" w:rsidRPr="00374BCE" w:rsidRDefault="007461AD" w:rsidP="007461AD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A772CF2" w14:textId="5FA8847D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79042630" w14:textId="2B374AD4" w:rsidR="007461AD" w:rsidRPr="005020BF" w:rsidRDefault="005020BF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</w:t>
                  </w:r>
                  <w:r w:rsidRPr="005020BF">
                    <w:rPr>
                      <w:sz w:val="20"/>
                      <w:lang w:val="en-US"/>
                    </w:rPr>
                    <w:t>ollow the format "</w:t>
                  </w:r>
                  <w:r>
                    <w:rPr>
                      <w:sz w:val="20"/>
                      <w:lang w:val="en-US"/>
                    </w:rPr>
                    <w:t>abc</w:t>
                  </w:r>
                  <w:r w:rsidRPr="005020BF">
                    <w:rPr>
                      <w:sz w:val="20"/>
                      <w:lang w:val="en-US"/>
                    </w:rPr>
                    <w:t>@</w:t>
                  </w:r>
                  <w:r w:rsidR="00D1077C">
                    <w:rPr>
                      <w:sz w:val="20"/>
                      <w:lang w:val="en-US"/>
                    </w:rPr>
                    <w:t>xyz</w:t>
                  </w:r>
                  <w:r w:rsidRPr="005020BF">
                    <w:rPr>
                      <w:sz w:val="20"/>
                      <w:lang w:val="en-US"/>
                    </w:rPr>
                    <w:t>.com"</w:t>
                  </w:r>
                </w:p>
              </w:tc>
              <w:tc>
                <w:tcPr>
                  <w:tcW w:w="2430" w:type="dxa"/>
                  <w:vAlign w:val="center"/>
                </w:tcPr>
                <w:p w14:paraId="2F39FD52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  <w:tr w:rsidR="007461AD" w:rsidRPr="00F0444F" w14:paraId="231DF2A8" w14:textId="77777777" w:rsidTr="004E4F82">
              <w:tc>
                <w:tcPr>
                  <w:tcW w:w="535" w:type="dxa"/>
                  <w:vAlign w:val="center"/>
                </w:tcPr>
                <w:p w14:paraId="7949075E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1AC9CA2" w14:textId="68DBA855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5601B383" w14:textId="77777777" w:rsidR="007461AD" w:rsidRPr="00374BCE" w:rsidRDefault="007461AD" w:rsidP="007461AD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A509F6E" w14:textId="6511D9F0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22010C97" w14:textId="6B1A3B4B" w:rsidR="007461AD" w:rsidRPr="005020BF" w:rsidRDefault="005020BF" w:rsidP="00D1077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Contain</w:t>
                  </w:r>
                  <w:r w:rsidR="00D1077C">
                    <w:rPr>
                      <w:sz w:val="20"/>
                      <w:lang w:val="en-US"/>
                    </w:rPr>
                    <w:t xml:space="preserve"> at least a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="00D1077C" w:rsidRPr="00D1077C">
                    <w:rPr>
                      <w:sz w:val="20"/>
                      <w:lang w:val="en-US"/>
                    </w:rPr>
                    <w:t>letter</w:t>
                  </w:r>
                  <w:r w:rsidR="00D1077C">
                    <w:rPr>
                      <w:sz w:val="20"/>
                      <w:lang w:val="en-US"/>
                    </w:rPr>
                    <w:t xml:space="preserve"> and</w:t>
                  </w:r>
                  <w:r w:rsidR="00D1077C" w:rsidRPr="00D1077C">
                    <w:rPr>
                      <w:sz w:val="20"/>
                      <w:lang w:val="en-US"/>
                    </w:rPr>
                    <w:t xml:space="preserve"> </w:t>
                  </w:r>
                  <w:r w:rsidR="00D1077C">
                    <w:rPr>
                      <w:sz w:val="20"/>
                      <w:lang w:val="en-US"/>
                    </w:rPr>
                    <w:t>a</w:t>
                  </w:r>
                  <w:r w:rsidR="00D1077C" w:rsidRPr="00D1077C">
                    <w:rPr>
                      <w:sz w:val="20"/>
                      <w:lang w:val="en-US"/>
                    </w:rPr>
                    <w:t xml:space="preserve"> number</w:t>
                  </w:r>
                </w:p>
              </w:tc>
              <w:tc>
                <w:tcPr>
                  <w:tcW w:w="2430" w:type="dxa"/>
                  <w:vAlign w:val="center"/>
                </w:tcPr>
                <w:p w14:paraId="1D4CB73A" w14:textId="0ED10F85" w:rsidR="007461AD" w:rsidRPr="007461AD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abc123</w:t>
                  </w:r>
                </w:p>
              </w:tc>
            </w:tr>
            <w:tr w:rsidR="007461AD" w:rsidRPr="00F0444F" w14:paraId="3656AABC" w14:textId="77777777" w:rsidTr="004E4F82">
              <w:tc>
                <w:tcPr>
                  <w:tcW w:w="535" w:type="dxa"/>
                  <w:vAlign w:val="center"/>
                </w:tcPr>
                <w:p w14:paraId="27915817" w14:textId="1A9FE5C9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DED209B" w14:textId="021FD039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Profile picture</w:t>
                  </w:r>
                </w:p>
              </w:tc>
              <w:tc>
                <w:tcPr>
                  <w:tcW w:w="1440" w:type="dxa"/>
                  <w:vAlign w:val="center"/>
                </w:tcPr>
                <w:p w14:paraId="5D08A144" w14:textId="77777777" w:rsidR="007461AD" w:rsidRPr="00374BCE" w:rsidRDefault="007461AD" w:rsidP="007461AD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F1F8811" w14:textId="52E07D22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3F5D68D9" w:rsidR="007461AD" w:rsidRPr="00D1077C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2430" w:type="dxa"/>
                  <w:vAlign w:val="center"/>
                </w:tcPr>
                <w:p w14:paraId="78497D3E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27935B1C" w14:textId="20F4B3FF" w:rsidR="00F257D0" w:rsidRPr="00F257D0" w:rsidRDefault="00F257D0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097E39AC" w:rsidR="00FC3832" w:rsidRPr="008A143E" w:rsidRDefault="00E51C9C" w:rsidP="008A143E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lastRenderedPageBreak/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68D2" w14:textId="77777777" w:rsidR="00FF3927" w:rsidRDefault="00FF3927">
      <w:r>
        <w:separator/>
      </w:r>
    </w:p>
  </w:endnote>
  <w:endnote w:type="continuationSeparator" w:id="0">
    <w:p w14:paraId="642E616A" w14:textId="77777777" w:rsidR="00FF3927" w:rsidRDefault="00FF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CBB29" w14:textId="77777777" w:rsidR="00FF3927" w:rsidRDefault="00FF3927">
      <w:r>
        <w:separator/>
      </w:r>
    </w:p>
  </w:footnote>
  <w:footnote w:type="continuationSeparator" w:id="0">
    <w:p w14:paraId="3C5FFD1B" w14:textId="77777777" w:rsidR="00FF3927" w:rsidRDefault="00FF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047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5768"/>
    <w:rsid w:val="0064797E"/>
    <w:rsid w:val="00651748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4D4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1C01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143E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01C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4192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BD4"/>
    <w:rsid w:val="00C71D64"/>
    <w:rsid w:val="00C74077"/>
    <w:rsid w:val="00C740B6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2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7D0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927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1BD4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1058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107</cp:revision>
  <cp:lastPrinted>2016-05-07T17:04:00Z</cp:lastPrinted>
  <dcterms:created xsi:type="dcterms:W3CDTF">2018-09-25T08:24:00Z</dcterms:created>
  <dcterms:modified xsi:type="dcterms:W3CDTF">2024-04-20T14:23:00Z</dcterms:modified>
</cp:coreProperties>
</file>