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2F42C7B" wp14:paraId="1DB4442F" wp14:textId="1FECC90F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32F42C7B" w:rsidR="201B5BE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E-Mail Analizi</w:t>
      </w:r>
      <w:r w:rsidRPr="32F42C7B" w:rsidR="46A76C1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– </w:t>
      </w:r>
      <w:r w:rsidRPr="32F42C7B" w:rsidR="201B5BE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1</w:t>
      </w:r>
    </w:p>
    <w:p w:rsidR="6B78465C" w:rsidP="32F42C7B" w:rsidRDefault="6B78465C" w14:paraId="220C6C16" w14:textId="1CA1B9F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32F42C7B" w:rsidR="6B78465C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Sample-1004</w:t>
      </w:r>
    </w:p>
    <w:p w:rsidR="32F42C7B" w:rsidP="32F42C7B" w:rsidRDefault="32F42C7B" w14:paraId="07606EC3" w14:textId="148A9859">
      <w:pPr>
        <w:rPr>
          <w:rFonts w:ascii="Aptos" w:hAnsi="Aptos" w:eastAsia="Aptos" w:cs="Aptos" w:asciiTheme="minorAscii" w:hAnsiTheme="minorAscii" w:eastAsiaTheme="minorAscii" w:cstheme="minorAscii"/>
        </w:rPr>
      </w:pPr>
      <w:r>
        <w:br/>
      </w:r>
      <w:r w:rsidRPr="32F42C7B" w:rsidR="39FA061D">
        <w:rPr>
          <w:rFonts w:ascii="Aptos" w:hAnsi="Aptos" w:eastAsia="Aptos" w:cs="Aptos" w:asciiTheme="minorAscii" w:hAnsiTheme="minorAscii" w:eastAsiaTheme="minorAscii" w:cstheme="minorAscii"/>
        </w:rPr>
        <w:t xml:space="preserve">Mailimizin içeriği şu şekilde </w:t>
      </w:r>
      <w:r>
        <w:br/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Received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DS7PR19MB5974.namprd19.prod.outlook.com 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(::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1)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by</w:t>
      </w:r>
      <w:proofErr w:type="spellEnd"/>
    </w:p>
    <w:p w:rsidR="65012170" w:rsidP="32F42C7B" w:rsidRDefault="65012170" w14:paraId="3690E471" w14:textId="6BA58A9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MN0PR19MB6312.namprd19.prod.outlook.com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with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HTTPS;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, 26 Jul 2023 16:51:07</w:t>
      </w:r>
    </w:p>
    <w:p w:rsidR="65012170" w:rsidP="32F42C7B" w:rsidRDefault="65012170" w14:paraId="1AF4FDD6" w14:textId="20400FF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+0000</w:t>
      </w:r>
    </w:p>
    <w:p w:rsidR="65012170" w:rsidP="32F42C7B" w:rsidRDefault="65012170" w14:paraId="05A40E1C" w14:textId="7994DA8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Received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FR0P281CA0242.DEUP281.PROD.OUTLOOK.COM (2603:10a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6:d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10: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af::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12)</w:t>
      </w:r>
    </w:p>
    <w:p w:rsidR="65012170" w:rsidP="32F42C7B" w:rsidRDefault="65012170" w14:paraId="638B34E2" w14:textId="38C4ECC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by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DS7PR19MB5974.namprd19.prod.outlook.com (2603:10b6:8:7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f::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21)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with</w:t>
      </w:r>
      <w:proofErr w:type="spellEnd"/>
    </w:p>
    <w:p w:rsidR="65012170" w:rsidP="32F42C7B" w:rsidRDefault="65012170" w14:paraId="4E2D5E48" w14:textId="028B91F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Microsoft SMTP Server (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version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=TLS1_2,</w:t>
      </w:r>
    </w:p>
    <w:p w:rsidR="65012170" w:rsidP="32F42C7B" w:rsidRDefault="65012170" w14:paraId="6A236533" w14:textId="1C9CF8D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cipher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=TLS_ECDHE_RSA_WITH_AES_256_GCM_SHA384) id 15.20.6609.33;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, 26 Jul</w:t>
      </w:r>
    </w:p>
    <w:p w:rsidR="65012170" w:rsidP="32F42C7B" w:rsidRDefault="65012170" w14:paraId="2A3B6F5C" w14:textId="6F60FD1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2023 16:51:05 +0000</w:t>
      </w:r>
    </w:p>
    <w:p w:rsidR="65012170" w:rsidP="32F42C7B" w:rsidRDefault="65012170" w14:paraId="5251187D" w14:textId="369A674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Received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VI1EUR04FT036.eop-eur04.prod.protection.outlook.com</w:t>
      </w:r>
    </w:p>
    <w:p w:rsidR="65012170" w:rsidP="32F42C7B" w:rsidRDefault="65012170" w14:paraId="70F3B780" w14:textId="1EE5818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(2603:10a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6:d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10: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af: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cafe::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c4)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by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FR0P281CA0242.outlook.office365.com</w:t>
      </w:r>
    </w:p>
    <w:p w:rsidR="65012170" w:rsidP="32F42C7B" w:rsidRDefault="65012170" w14:paraId="2876786C" w14:textId="1FB59FE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(2603:10a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6:d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10: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af::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12)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with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Microsoft SMTP Server (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version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=TLS1_2,</w:t>
      </w:r>
    </w:p>
    <w:p w:rsidR="65012170" w:rsidP="32F42C7B" w:rsidRDefault="65012170" w14:paraId="20971E8E" w14:textId="43838B4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cipher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=TLS_ECDHE_RSA_WITH_AES_256_GCM_SHA384) id 15.20.6631.24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via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Frontend</w:t>
      </w:r>
      <w:proofErr w:type="spellEnd"/>
    </w:p>
    <w:p w:rsidR="65012170" w:rsidP="32F42C7B" w:rsidRDefault="65012170" w14:paraId="0DAAEB1A" w14:textId="1472BE7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Transport;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, 26 Jul 2023 16:51:04 +0000</w:t>
      </w:r>
    </w:p>
    <w:p w:rsidR="65012170" w:rsidP="32F42C7B" w:rsidRDefault="65012170" w14:paraId="10853426" w14:textId="76FD469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Authentication-Results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spf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temperror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(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sender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IP is 147.182.193.196)</w:t>
      </w:r>
    </w:p>
    <w:p w:rsidR="65012170" w:rsidP="32F42C7B" w:rsidRDefault="65012170" w14:paraId="190BC94B" w14:textId="2247255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smtp.mailfrom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=ubuntu-s-1vcpu-512mb-10gb-sfo3-01;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dkim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none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(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message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not</w:t>
      </w:r>
    </w:p>
    <w:p w:rsidR="65012170" w:rsidP="32F42C7B" w:rsidRDefault="65012170" w14:paraId="48CB040F" w14:textId="10963CB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signed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)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header.d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none;dmarc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=fail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action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none</w:t>
      </w:r>
      <w:proofErr w:type="spellEnd"/>
    </w:p>
    <w:p w:rsidR="65012170" w:rsidP="32F42C7B" w:rsidRDefault="65012170" w14:paraId="4EAE4729" w14:textId="3757619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header.from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bradesco.com.br;compauth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=fail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reason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=001</w:t>
      </w:r>
    </w:p>
    <w:p w:rsidR="65012170" w:rsidP="32F42C7B" w:rsidRDefault="65012170" w14:paraId="3106EE23" w14:textId="463058F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Received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-SPF: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TempError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(protection.outlook.com: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error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in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processing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during</w:t>
      </w:r>
      <w:proofErr w:type="spellEnd"/>
    </w:p>
    <w:p w:rsidR="65012170" w:rsidP="32F42C7B" w:rsidRDefault="65012170" w14:paraId="5645704D" w14:textId="77B0542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lookup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of ubuntu-s-1vcpu-512mb-10gb-sfo3-01: DNS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Timeout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)</w:t>
      </w:r>
    </w:p>
    <w:p w:rsidR="65012170" w:rsidP="32F42C7B" w:rsidRDefault="65012170" w14:paraId="1E1ACC1F" w14:textId="6548912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Received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ubuntu-s-1vcpu-512mb-10gb-sfo3-01 (147.182.193.196)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by</w:t>
      </w:r>
      <w:proofErr w:type="spellEnd"/>
    </w:p>
    <w:p w:rsidR="65012170" w:rsidP="32F42C7B" w:rsidRDefault="65012170" w14:paraId="2B34679F" w14:textId="5BF162A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VI1EUR04FT036.mail.protection.outlook.com (10.152.29.167)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with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Microsoft SMTP</w:t>
      </w:r>
    </w:p>
    <w:p w:rsidR="65012170" w:rsidP="32F42C7B" w:rsidRDefault="65012170" w14:paraId="70927A02" w14:textId="38A5F11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Server (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version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=TLS1_2,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cipher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=TLS_ECDHE_RSA_WITH_AES_256_GCM_SHA384) id</w:t>
      </w:r>
    </w:p>
    <w:p w:rsidR="65012170" w:rsidP="32F42C7B" w:rsidRDefault="65012170" w14:paraId="48F5898A" w14:textId="3F40F5B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15.20.6631.29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via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Frontend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Transport;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, 26 Jul 2023 16:51:02 +0000</w:t>
      </w:r>
    </w:p>
    <w:p w:rsidR="65012170" w:rsidP="32F42C7B" w:rsidRDefault="65012170" w14:paraId="4D2D3F05" w14:textId="6F9C4C5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IncomingTopHeaderMarker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5012170" w:rsidP="32F42C7B" w:rsidRDefault="65012170" w14:paraId="69BF9D35" w14:textId="009B682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OriginalChecksum:97C46D1AC621606AEB5B7BF204FF9075B4F86C494C7182BEC2969203950ECBA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6;UpperCasedChecksum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:62D0C362A8AFABEF2B00A53ED47606FF8241221541C15A52696EC45757E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5422C;SizeAsReceived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481;Count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:9</w:t>
      </w:r>
    </w:p>
    <w:p w:rsidR="65012170" w:rsidP="32F42C7B" w:rsidRDefault="65012170" w14:paraId="61AB27AE" w14:textId="7F02391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Received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by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ubuntu-s-1vcpu-512mb-10gb-sfo3-01 (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Postfix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,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userid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0)</w:t>
      </w:r>
    </w:p>
    <w:p w:rsidR="65012170" w:rsidP="32F42C7B" w:rsidRDefault="65012170" w14:paraId="07E48647" w14:textId="251D90A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6B02D4DDD8;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, 26 Jul 2023 12:17:46 +0000 (UTC)</w:t>
      </w:r>
    </w:p>
    <w:p w:rsidR="65012170" w:rsidP="32F42C7B" w:rsidRDefault="65012170" w14:paraId="0E5401A8" w14:textId="70D88B0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Content-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type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text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/html;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charset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=UTF-8</w:t>
      </w:r>
    </w:p>
    <w:p w:rsidR="65012170" w:rsidP="32F42C7B" w:rsidRDefault="65012170" w14:paraId="564A2BAE" w14:textId="1494EB3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Content-Transfer-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Encoding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base64</w:t>
      </w:r>
    </w:p>
    <w:p w:rsidR="65012170" w:rsidP="32F42C7B" w:rsidRDefault="65012170" w14:paraId="0DB65E6A" w14:textId="6D7093F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Subject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Seus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pontos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Livelo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expiram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em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breve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- PROTOCOLO: 57949307.</w:t>
      </w:r>
    </w:p>
    <w:p w:rsidR="65012170" w:rsidP="32F42C7B" w:rsidRDefault="65012170" w14:paraId="2B1772EC" w14:textId="37CE4E5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From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Bradesco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&lt;sac@bradesco.com.br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&gt;</w:t>
      </w:r>
    </w:p>
    <w:p w:rsidR="65012170" w:rsidP="32F42C7B" w:rsidRDefault="65012170" w14:paraId="0BB6FE42" w14:textId="4ABF3BA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To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phishing@pot</w:t>
      </w:r>
      <w:proofErr w:type="spellEnd"/>
    </w:p>
    <w:p w:rsidR="65012170" w:rsidP="32F42C7B" w:rsidRDefault="65012170" w14:paraId="01B91369" w14:textId="1F25D15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Message-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&lt;20230726121746.6B02D4DDD8@ubuntu-s-1vcpu-512mb-10gb-sfo3-01&gt;</w:t>
      </w:r>
    </w:p>
    <w:p w:rsidR="65012170" w:rsidP="32F42C7B" w:rsidRDefault="65012170" w14:paraId="39C45F18" w14:textId="3D49340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Date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, 26 Jul 2023 12:17:46 +0000 (UTC)</w:t>
      </w:r>
    </w:p>
    <w:p w:rsidR="65012170" w:rsidP="32F42C7B" w:rsidRDefault="65012170" w14:paraId="3D7FDE86" w14:textId="353425D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IncomingHeaderCount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9</w:t>
      </w:r>
    </w:p>
    <w:p w:rsidR="65012170" w:rsidP="32F42C7B" w:rsidRDefault="65012170" w14:paraId="3D26D6DC" w14:textId="2178A76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Return-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Path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root@ubuntu-s-1vcpu-512mb-10gb-sfo3-01</w:t>
      </w:r>
    </w:p>
    <w:p w:rsidR="65012170" w:rsidP="32F42C7B" w:rsidRDefault="65012170" w14:paraId="5AB11011" w14:textId="217E229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ExpirationStartTime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26 Jul 2023 16:51:02.6253</w:t>
      </w:r>
    </w:p>
    <w:p w:rsidR="65012170" w:rsidP="32F42C7B" w:rsidRDefault="65012170" w14:paraId="288D501B" w14:textId="5DEF315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(UTC)</w:t>
      </w:r>
    </w:p>
    <w:p w:rsidR="65012170" w:rsidP="32F42C7B" w:rsidRDefault="65012170" w14:paraId="18006C5D" w14:textId="3876D0F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ExpirationStartTimeReason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OriginalSubmit</w:t>
      </w:r>
      <w:proofErr w:type="spellEnd"/>
    </w:p>
    <w:p w:rsidR="65012170" w:rsidP="32F42C7B" w:rsidRDefault="65012170" w14:paraId="2A114B36" w14:textId="54C056F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ExpirationInterval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1:00:00:00.0000000</w:t>
      </w:r>
    </w:p>
    <w:p w:rsidR="65012170" w:rsidP="32F42C7B" w:rsidRDefault="65012170" w14:paraId="5E883590" w14:textId="20B448E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ExpirationIntervalReason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OriginalSubmit</w:t>
      </w:r>
      <w:proofErr w:type="spellEnd"/>
    </w:p>
    <w:p w:rsidR="65012170" w:rsidP="32F42C7B" w:rsidRDefault="65012170" w14:paraId="480B0139" w14:textId="54FC503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-Network-Message-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5012170" w:rsidP="32F42C7B" w:rsidRDefault="65012170" w14:paraId="65A85DD5" w14:textId="5742E99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8f091a1a-57d5-4bd4-88cb-08db8df87f10</w:t>
      </w:r>
    </w:p>
    <w:p w:rsidR="65012170" w:rsidP="32F42C7B" w:rsidRDefault="65012170" w14:paraId="713BB9AB" w14:textId="7D1B4B0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EOPAttributedMessage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0</w:t>
      </w:r>
    </w:p>
    <w:p w:rsidR="65012170" w:rsidP="32F42C7B" w:rsidRDefault="65012170" w14:paraId="3C85A309" w14:textId="10BE201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EOPTenantAttributedMessage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84df9e7f-e9f6-40af-b435-aaaaaaaaaaaa:0</w:t>
      </w:r>
    </w:p>
    <w:p w:rsidR="65012170" w:rsidP="32F42C7B" w:rsidRDefault="65012170" w14:paraId="6E0FA801" w14:textId="2F28242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MessageDirectionality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Incoming</w:t>
      </w:r>
      <w:proofErr w:type="spellEnd"/>
    </w:p>
    <w:p w:rsidR="65012170" w:rsidP="32F42C7B" w:rsidRDefault="65012170" w14:paraId="2A694806" w14:textId="1501F11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PublicTrafficType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Email</w:t>
      </w:r>
      <w:proofErr w:type="spellEnd"/>
    </w:p>
    <w:p w:rsidR="65012170" w:rsidP="32F42C7B" w:rsidRDefault="65012170" w14:paraId="0223B233" w14:textId="0C331E5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TrafficTypeDiagnostic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5012170" w:rsidP="32F42C7B" w:rsidRDefault="65012170" w14:paraId="3D11690D" w14:textId="4E2CF33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VI1EUR04FT036:EE_|DS7PR19MB5974:EE_|MN0PR19MB6312:EE_</w:t>
      </w:r>
    </w:p>
    <w:p w:rsidR="65012170" w:rsidP="32F42C7B" w:rsidRDefault="65012170" w14:paraId="1EACD886" w14:textId="63BE748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AuthSource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5012170" w:rsidP="32F42C7B" w:rsidRDefault="65012170" w14:paraId="37AA1771" w14:textId="1A56321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VI1EUR04FT036.eop-eur04.prod.protection.outlook.com</w:t>
      </w:r>
    </w:p>
    <w:p w:rsidR="65012170" w:rsidP="32F42C7B" w:rsidRDefault="65012170" w14:paraId="1C47AD22" w14:textId="185430F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AuthAs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Anonymous</w:t>
      </w:r>
    </w:p>
    <w:p w:rsidR="65012170" w:rsidP="32F42C7B" w:rsidRDefault="65012170" w14:paraId="01E6141A" w14:textId="0AA468C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UserLastLogonTime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7/26/2023 4:25:12 PM</w:t>
      </w:r>
    </w:p>
    <w:p w:rsidR="65012170" w:rsidP="32F42C7B" w:rsidRDefault="65012170" w14:paraId="488D40AC" w14:textId="1F495F6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X-MS-Office365-Filtering-Correlation-Id: 8f091a1a-57d5-4bd4-88cb-08db8df87f10</w:t>
      </w:r>
    </w:p>
    <w:p w:rsidR="65012170" w:rsidP="32F42C7B" w:rsidRDefault="65012170" w14:paraId="48FAA9FD" w14:textId="2C750F7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EOPDirect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true</w:t>
      </w:r>
      <w:proofErr w:type="spellEnd"/>
    </w:p>
    <w:p w:rsidR="65012170" w:rsidP="32F42C7B" w:rsidRDefault="65012170" w14:paraId="3D9837AA" w14:textId="4EBD4A9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Sender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-IP: 147.182.193.196</w:t>
      </w:r>
    </w:p>
    <w:p w:rsidR="65012170" w:rsidP="32F42C7B" w:rsidRDefault="65012170" w14:paraId="0F7751BE" w14:textId="489DF9E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X-SID-PRA: 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SAC@BRADESCO.COM.BR</w:t>
      </w:r>
    </w:p>
    <w:p w:rsidR="65012170" w:rsidP="32F42C7B" w:rsidRDefault="65012170" w14:paraId="20B1D235" w14:textId="12B8F9B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X-SID-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Result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NONE</w:t>
      </w:r>
    </w:p>
    <w:p w:rsidR="65012170" w:rsidP="32F42C7B" w:rsidRDefault="65012170" w14:paraId="48F9D2CF" w14:textId="7702E51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-PCL: 2</w:t>
      </w:r>
    </w:p>
    <w:p w:rsidR="65012170" w:rsidP="32F42C7B" w:rsidRDefault="65012170" w14:paraId="2358A989" w14:textId="3870E8F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Organization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-SCL: 7</w:t>
      </w:r>
    </w:p>
    <w:p w:rsidR="65012170" w:rsidP="32F42C7B" w:rsidRDefault="65012170" w14:paraId="2B960522" w14:textId="28019F1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X-Microsoft-Antispam: BCL:9;</w:t>
      </w:r>
    </w:p>
    <w:p w:rsidR="65012170" w:rsidP="32F42C7B" w:rsidRDefault="65012170" w14:paraId="41D36BA4" w14:textId="659D970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OriginalArrivalTime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26 Jul 2023 16:51:02.4378</w:t>
      </w:r>
    </w:p>
    <w:p w:rsidR="65012170" w:rsidP="32F42C7B" w:rsidRDefault="65012170" w14:paraId="7D710E01" w14:textId="2AED62B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(UTC)</w:t>
      </w:r>
    </w:p>
    <w:p w:rsidR="65012170" w:rsidP="32F42C7B" w:rsidRDefault="65012170" w14:paraId="61D758ED" w14:textId="77ABA32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-Network-Message-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8f091a1a-57d5-4bd4-88cb-08db8df87f10</w:t>
      </w:r>
    </w:p>
    <w:p w:rsidR="65012170" w:rsidP="32F42C7B" w:rsidRDefault="65012170" w14:paraId="67D86639" w14:textId="620215F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84df9e7f-e9f6-40af-b435-aaaaaaaaaaaa</w:t>
      </w:r>
    </w:p>
    <w:p w:rsidR="65012170" w:rsidP="32F42C7B" w:rsidRDefault="65012170" w14:paraId="38E6570C" w14:textId="3DF4788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AuthSource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5012170" w:rsidP="32F42C7B" w:rsidRDefault="65012170" w14:paraId="6C0BD850" w14:textId="4366CF0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VI1EUR04FT036.eop-eur04.prod.protection.outlook.com</w:t>
      </w:r>
    </w:p>
    <w:p w:rsidR="65012170" w:rsidP="32F42C7B" w:rsidRDefault="65012170" w14:paraId="2309C5E1" w14:textId="2656EDD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AuthAs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Anonymous</w:t>
      </w:r>
    </w:p>
    <w:p w:rsidR="65012170" w:rsidP="32F42C7B" w:rsidRDefault="65012170" w14:paraId="1DF0FB56" w14:textId="1AC8FF6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FromEntityHeader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Internet</w:t>
      </w:r>
    </w:p>
    <w:p w:rsidR="65012170" w:rsidP="32F42C7B" w:rsidRDefault="65012170" w14:paraId="73DD7A23" w14:textId="43CC93C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-RMS-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PersistedConsumerOrg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5012170" w:rsidP="32F42C7B" w:rsidRDefault="65012170" w14:paraId="7044BC7F" w14:textId="0F97F05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00000000-0000-0000-0000-000000000000</w:t>
      </w:r>
    </w:p>
    <w:p w:rsidR="65012170" w:rsidP="32F42C7B" w:rsidRDefault="65012170" w14:paraId="0C9C9963" w14:textId="77251A4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X-MS-Exchange-Transport-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CrossTenantHeadersStamped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DS7PR19MB5974</w:t>
      </w:r>
    </w:p>
    <w:p w:rsidR="65012170" w:rsidP="32F42C7B" w:rsidRDefault="65012170" w14:paraId="1FC08CD8" w14:textId="3CBB602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X-MS-Exchange-Transport-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EndToEndLatency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00:00:04.8320948</w:t>
      </w:r>
    </w:p>
    <w:p w:rsidR="65012170" w:rsidP="32F42C7B" w:rsidRDefault="65012170" w14:paraId="383B91AF" w14:textId="22A148C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X-MS-Exchange-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Processed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By-BccFoldering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15.20.6609.030</w:t>
      </w:r>
    </w:p>
    <w:p w:rsidR="65012170" w:rsidP="32F42C7B" w:rsidRDefault="65012170" w14:paraId="34BC4E6D" w14:textId="338028F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X-Microsoft-Antispam-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Mailbox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-Delivery:</w:t>
      </w:r>
    </w:p>
    <w:p w:rsidR="65012170" w:rsidP="32F42C7B" w:rsidRDefault="65012170" w14:paraId="001807FE" w14:textId="4395333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abwl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0;wl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1;pcwl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1;kl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0;dwl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0;dkl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0;rwl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0;ucf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0;jmr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0;ex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0;psp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0;auth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0;dest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J;OFR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SpamFilterAuthJ;ENG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:(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5062000305)(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90000117)(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91040095)(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9050020)(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9075021)(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9100338)(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944500132)(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2008001134)(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4810010)(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4910033)(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8820095)(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9610025)(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9525003)(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10145022)(</w:t>
      </w: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9320005)(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9245025);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RF:JunkEmail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;</w:t>
      </w:r>
    </w:p>
    <w:p w:rsidR="65012170" w:rsidP="32F42C7B" w:rsidRDefault="65012170" w14:paraId="7B8B616B" w14:textId="46339DD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X-Message-Delivery: Vj0xLjE7dXM9MDtsPTA7YT0wO0Q9MjtHRD0yO1NDTD02</w:t>
      </w:r>
    </w:p>
    <w:p w:rsidR="65012170" w:rsidP="32F42C7B" w:rsidRDefault="65012170" w14:paraId="4814ADA5" w14:textId="0BC43BA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X-Microsoft-Antispam-Message-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Info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5012170" w:rsidP="32F42C7B" w:rsidRDefault="65012170" w14:paraId="58E62B75" w14:textId="3E23497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=?utf-8?B?L3htSDVVT0tuTzhyMDV0M0c4bUE3eUhEWnpIR25STlhoUnVacHhOMXh4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LzRF?=</w:t>
      </w:r>
      <w:proofErr w:type="gramEnd"/>
    </w:p>
    <w:p w:rsidR="65012170" w:rsidP="32F42C7B" w:rsidRDefault="65012170" w14:paraId="7C8AD9A1" w14:textId="1484CFE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=?utf-8?B?ZkpMSHZxakt5U3I0NUJUaXU5ZFNaZU5EMy8rbXFmSXlQNjhrZ3MwNXRnSE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55?=</w:t>
      </w:r>
      <w:proofErr w:type="gramEnd"/>
    </w:p>
    <w:p w:rsidR="65012170" w:rsidP="32F42C7B" w:rsidRDefault="65012170" w14:paraId="7CA08BC2" w14:textId="1F4D54F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=?utf-8?B?Rk5uTHJNbjFXUFo0Ymdtc3A2eU0yOHpzc0NGUWhjZ3FaUWpOTW1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RREtjWUxm?=</w:t>
      </w:r>
      <w:proofErr w:type="gramEnd"/>
    </w:p>
    <w:p w:rsidR="65012170" w:rsidP="32F42C7B" w:rsidRDefault="65012170" w14:paraId="71F2CD46" w14:textId="3C9E47B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=?utf-8?B?T3dzU3FCQTY4NDNXN0l6UVl4dHRDNHU4YnJNeFhRZmx6OXJPaDMzY0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dDNnVS?=</w:t>
      </w:r>
      <w:proofErr w:type="gramEnd"/>
    </w:p>
    <w:p w:rsidR="65012170" w:rsidP="32F42C7B" w:rsidRDefault="65012170" w14:paraId="10D3177B" w14:textId="0734E36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=?utf-8?B?YjhKRHp1WUhMWmIvMzdXbEREcjRrOGN3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TjlybFUxcjJDQkJTbTBFeGJlSFVC?=</w:t>
      </w:r>
      <w:proofErr w:type="gramEnd"/>
    </w:p>
    <w:p w:rsidR="65012170" w:rsidP="32F42C7B" w:rsidRDefault="65012170" w14:paraId="665AAD35" w14:textId="7D73EDF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=?utf-8?B?OUNrWTdNbU83bkliVjJ1MmVpeEg4NlZoRTdIN1ZpbnA1OC9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xaHlEclRFOWxE?=</w:t>
      </w:r>
      <w:proofErr w:type="gramEnd"/>
    </w:p>
    <w:p w:rsidR="65012170" w:rsidP="32F42C7B" w:rsidRDefault="65012170" w14:paraId="7ACF4B62" w14:textId="57D839D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=?utf-8?B?MHI5d2o1Z0E2a2RYeDY4UTFjNlF1T2FGSmFTc2FtbUtVS280OTlDblB1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UCtK?=</w:t>
      </w:r>
      <w:proofErr w:type="gramEnd"/>
    </w:p>
    <w:p w:rsidR="65012170" w:rsidP="32F42C7B" w:rsidRDefault="65012170" w14:paraId="61ACE513" w14:textId="0E5FECF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=?utf-8?B?YWNqZVpJQnhjSnU5SEU4aTFGU2xyWUcrUG9tTWYyQyt3VThZUEc3Q2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cyWkVs?=</w:t>
      </w:r>
      <w:proofErr w:type="gramEnd"/>
    </w:p>
    <w:p w:rsidR="65012170" w:rsidP="32F42C7B" w:rsidRDefault="65012170" w14:paraId="0EFC00C1" w14:textId="355F31F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=?utf-8?B?N005dVdqREJCaklWSTBVUm1Fc3lGZWUxWDVSZElINlNCSnVPWmllVmV6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OVJM?=</w:t>
      </w:r>
      <w:proofErr w:type="gramEnd"/>
    </w:p>
    <w:p w:rsidR="65012170" w:rsidP="32F42C7B" w:rsidRDefault="65012170" w14:paraId="4DA64936" w14:textId="059F6C3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=?utf-8?B?ekExOXFucmJ0VDQ1MWJBdVcvSUc3MFo1MVIwcU5yNnVXTWwwamxMY3NjeU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5I?=</w:t>
      </w:r>
      <w:proofErr w:type="gramEnd"/>
    </w:p>
    <w:p w:rsidR="65012170" w:rsidP="32F42C7B" w:rsidRDefault="65012170" w14:paraId="52F8A311" w14:textId="1A123DB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=?utf-8?B?cXVGU0tNeGZUQitNaCtsSFE3US9SdVk2SVJIL2Q1UWpHaGxXU01ROVF6c3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Bv?=</w:t>
      </w:r>
      <w:proofErr w:type="gramEnd"/>
    </w:p>
    <w:p w:rsidR="65012170" w:rsidP="32F42C7B" w:rsidRDefault="65012170" w14:paraId="752F720A" w14:textId="2A5F4D9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=?utf-8?B?d2JvNXZUenVQUTA3ZkU1SFUyQzVzamtwdnV5MmZBMlJCSHYwUmVnY0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IxRmxp?=</w:t>
      </w:r>
      <w:proofErr w:type="gramEnd"/>
    </w:p>
    <w:p w:rsidR="65012170" w:rsidP="32F42C7B" w:rsidRDefault="65012170" w14:paraId="219A62FB" w14:textId="565033A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=?utf-8?B?ZHJKNXNNWElYVnBTeFp1N2NqSEpoVCt2WGI3MkliWHJPQXNsVFo5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TFRmMDdw?=</w:t>
      </w:r>
      <w:proofErr w:type="gramEnd"/>
    </w:p>
    <w:p w:rsidR="65012170" w:rsidP="32F42C7B" w:rsidRDefault="65012170" w14:paraId="131B3B08" w14:textId="706D244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=?utf-8?B?WVpuUHRobFdOUWlzaVpSTzltaXYwYUZXZm5Bd01taW81OHNQWWlvRi9jd3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ZC?=</w:t>
      </w:r>
      <w:proofErr w:type="gramEnd"/>
    </w:p>
    <w:p w:rsidR="65012170" w:rsidP="32F42C7B" w:rsidRDefault="65012170" w14:paraId="6F375411" w14:textId="29E69FE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=?utf-8?B?cGVQeGRYeE1iQVlXZkx3QXg4WmtBaFF3V0RiS3N1MlZBOHBmZ1VmK1BEazl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3?=</w:t>
      </w:r>
      <w:proofErr w:type="gramEnd"/>
    </w:p>
    <w:p w:rsidR="65012170" w:rsidP="32F42C7B" w:rsidRDefault="65012170" w14:paraId="4D550302" w14:textId="5442DF6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=?utf-8?B?MjdBU3k2b3cxcy9pMXlMekt1SVoxSTRNT2RQZitDbzE3WW5CY1BYYVN5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YXJn?=</w:t>
      </w:r>
      <w:proofErr w:type="gramEnd"/>
    </w:p>
    <w:p w:rsidR="65012170" w:rsidP="32F42C7B" w:rsidRDefault="65012170" w14:paraId="436F3E4B" w14:textId="21D4DB3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=?utf-8?B?NllrNVlQbDJMTFhOOEFaVkVsZGFCWGdyM2JBNTQ2eHNUN2V4b3B6ZU5mL0Y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4?=</w:t>
      </w:r>
      <w:proofErr w:type="gramEnd"/>
    </w:p>
    <w:p w:rsidR="65012170" w:rsidP="32F42C7B" w:rsidRDefault="65012170" w14:paraId="44E004D9" w14:textId="698E594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=?utf-8?B?STBYZElnNCtGREhkTDNQb3VDQzZ4ak00YTFIUTFYMFNwSzhLcndBSmRCc1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Jk?=</w:t>
      </w:r>
      <w:proofErr w:type="gramEnd"/>
    </w:p>
    <w:p w:rsidR="65012170" w:rsidP="32F42C7B" w:rsidRDefault="65012170" w14:paraId="49B1413B" w14:textId="18C6234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=?utf-8?B?TzRSUUc1a0xETy92bklzQXJMYzFmMis5TnI3M0MwblQzZGx0QVF4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cHphaUpR?=</w:t>
      </w:r>
      <w:proofErr w:type="gramEnd"/>
    </w:p>
    <w:p w:rsidR="65012170" w:rsidP="32F42C7B" w:rsidRDefault="65012170" w14:paraId="01F45A3A" w14:textId="0E00F83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=?utf-8?B?VnlYTDJNbi9BKzM4RjdHQWdCcndUZXF5c0h3WFZPMXRIUGtiQ3dwTnRpTG9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r?=</w:t>
      </w:r>
      <w:proofErr w:type="gramEnd"/>
    </w:p>
    <w:p w:rsidR="65012170" w:rsidP="32F42C7B" w:rsidRDefault="65012170" w14:paraId="7611168D" w14:textId="690908C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=?utf-8?B?bnpvMzNtVVl5NVVNK0t6NVFqWmNrUUVMTlZ3RysxemdSZnYrdlNDREZqUk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0y?=</w:t>
      </w:r>
      <w:proofErr w:type="gramEnd"/>
    </w:p>
    <w:p w:rsidR="65012170" w:rsidP="32F42C7B" w:rsidRDefault="65012170" w14:paraId="02D159F2" w14:textId="5421836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=?utf-8?B?MmlWbCt1c0drcHlKK1dYWW5naDBEUDI0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MmVBdXdzSEIzOXpNaEFEbVVGTDlz?=</w:t>
      </w:r>
      <w:proofErr w:type="gramEnd"/>
    </w:p>
    <w:p w:rsidR="65012170" w:rsidP="32F42C7B" w:rsidRDefault="65012170" w14:paraId="2BB5B4EA" w14:textId="164B229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=?utf-8?B?MHNBZ296dEdEc2JqOVRoRTNWcndvWHAwZWdEOHo4cktVZHFabjJDK0k5T1d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1?=</w:t>
      </w:r>
      <w:proofErr w:type="gramEnd"/>
    </w:p>
    <w:p w:rsidR="65012170" w:rsidP="32F42C7B" w:rsidRDefault="65012170" w14:paraId="598C320D" w14:textId="72B3B53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=?utf-8?B?RGtUK1dWSzlOQlJXdERFaTk1QkhWTmR6WnIyVmd6THNtK2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JHSzdITEJTMVYr?=</w:t>
      </w:r>
      <w:proofErr w:type="gramEnd"/>
    </w:p>
    <w:p w:rsidR="65012170" w:rsidP="32F42C7B" w:rsidRDefault="65012170" w14:paraId="6FE89467" w14:textId="58D1E6D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=?utf-8?B?UzVqcWY3ZnZqR2pCN29Dci9YaDNPekhRVWJyaHloMzRERWEvNmhUSWd5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Zlhl?=</w:t>
      </w:r>
      <w:proofErr w:type="gramEnd"/>
    </w:p>
    <w:p w:rsidR="65012170" w:rsidP="32F42C7B" w:rsidRDefault="65012170" w14:paraId="48C644F3" w14:textId="4070E06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=?utf-8?B?Y3N0bDZLMFhNY1RIb0lYcWpuMUdTckF3R291V1o0YTdBamVmRHVTbzBjZ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25T?=</w:t>
      </w:r>
      <w:proofErr w:type="gramEnd"/>
    </w:p>
    <w:p w:rsidR="65012170" w:rsidP="32F42C7B" w:rsidRDefault="65012170" w14:paraId="78A19310" w14:textId="2D8547F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=?utf-8?B?R3ZGNHNXYkY0K2tpeEtPQXY4OGx5Uk9weDltQVJUUDF3VkgzQ3JpbjRuUms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3?=</w:t>
      </w:r>
      <w:proofErr w:type="gramEnd"/>
    </w:p>
    <w:p w:rsidR="65012170" w:rsidP="32F42C7B" w:rsidRDefault="65012170" w14:paraId="73028C62" w14:textId="3BE8BBD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=?utf-8?B?cHUzRG82OTlxdlRXcUlkTVQ2Z2lRQXRsY1IwbUI2d2V4RWZlVTRFN2RNV3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hD?=</w:t>
      </w:r>
      <w:proofErr w:type="gramEnd"/>
    </w:p>
    <w:p w:rsidR="65012170" w:rsidP="32F42C7B" w:rsidRDefault="65012170" w14:paraId="23676790" w14:textId="088F208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=?utf-8?B?ajB4MzY4NDJNYmUwaXZQRmdwNjQvejhQQktBWEY4T0RkQldSYWF2d3ByNU9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Z?=</w:t>
      </w:r>
      <w:proofErr w:type="gramEnd"/>
    </w:p>
    <w:p w:rsidR="65012170" w:rsidP="32F42C7B" w:rsidRDefault="65012170" w14:paraId="0B5896EC" w14:textId="7A01BC0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=?utf-8?B?am14N05QRnl0QVI1WHJXSUtuVnlabVdEaXlSbFRpYk9HczUxdEpJNlN0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MmRG?=</w:t>
      </w:r>
      <w:proofErr w:type="gramEnd"/>
    </w:p>
    <w:p w:rsidR="65012170" w:rsidP="32F42C7B" w:rsidRDefault="65012170" w14:paraId="0BE2BE58" w14:textId="3E6AF86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=?utf-8?B?WGlvMElJOFVPTEk5eE80NktpdkFEYkV4ODNRMVozZWYwdTI1eTBoRG5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EOWli?=</w:t>
      </w:r>
      <w:proofErr w:type="gramEnd"/>
    </w:p>
    <w:p w:rsidR="65012170" w:rsidP="32F42C7B" w:rsidRDefault="65012170" w14:paraId="2F8C328D" w14:textId="1C1F5CF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=?utf-8?B?b3k5ZFMzTDYrNHFVb3paSm96cGlSOGlqYzhSYUdsWThNVi9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hdjRCRFNhckgr?=</w:t>
      </w:r>
      <w:proofErr w:type="gramEnd"/>
    </w:p>
    <w:p w:rsidR="65012170" w:rsidP="32F42C7B" w:rsidRDefault="65012170" w14:paraId="7AE85074" w14:textId="1F862B2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=?utf-8?B?SGxRamtlTnJTWWYzZlJiQlppUlVqMzBTZlFVQStFblNwM290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SjNJLzYrODJn?=</w:t>
      </w:r>
      <w:proofErr w:type="gramEnd"/>
    </w:p>
    <w:p w:rsidR="65012170" w:rsidP="32F42C7B" w:rsidRDefault="65012170" w14:paraId="624053CA" w14:textId="66461F3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=?utf-8?B?MDltM0t4cDBDSFZWZldSYU9WT2Raamw0S3MzS3YyYmRXR25YWUM0MWdiS2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xk?=</w:t>
      </w:r>
      <w:proofErr w:type="gramEnd"/>
    </w:p>
    <w:p w:rsidR="65012170" w:rsidP="32F42C7B" w:rsidRDefault="65012170" w14:paraId="721C2267" w14:textId="48707C1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=?utf-8?B?WGFMY0laN3VTQmNtc0drS0psMzh2MGZOMjd3Sk0xRGlzWGI1TXAvVU13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SmlS?=</w:t>
      </w:r>
      <w:proofErr w:type="gramEnd"/>
    </w:p>
    <w:p w:rsidR="65012170" w:rsidP="32F42C7B" w:rsidRDefault="65012170" w14:paraId="16768744" w14:textId="3F85F08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=?utf-8?B?dVp0YTh6RURlMEh0S0dSb2NUNlk1OWJZeTVWYkRydzlOdzVnT2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NMaDlLZDFY?=</w:t>
      </w:r>
      <w:proofErr w:type="gramEnd"/>
    </w:p>
    <w:p w:rsidR="65012170" w:rsidP="32F42C7B" w:rsidRDefault="65012170" w14:paraId="4CCC42B4" w14:textId="63D1C06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=?utf-8?B?SmYwbVlUYi94cktPbnpLekY0QU5OYjZpaEpBVVVlUXR2Lzl2QlFnK2FBWit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1?=</w:t>
      </w:r>
      <w:proofErr w:type="gramEnd"/>
    </w:p>
    <w:p w:rsidR="65012170" w:rsidP="32F42C7B" w:rsidRDefault="65012170" w14:paraId="2557BBEA" w14:textId="0FDCD6D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=?utf-8?B?VmczbVd0NjEvTHludk5SS0lBNGo0M3RmTDhObDQ5YTdadW10R0J5TWxBWFN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2?=</w:t>
      </w:r>
      <w:proofErr w:type="gramEnd"/>
    </w:p>
    <w:p w:rsidR="65012170" w:rsidP="32F42C7B" w:rsidRDefault="65012170" w14:paraId="1E1D1BDB" w14:textId="0D66DFA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=?utf-8?B?dFR6UE5jbVlralhRRDZYeFh2cHNsQ04wdHU3dzh0dWx2SnRqdW1VY3VoVU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42?=</w:t>
      </w:r>
      <w:proofErr w:type="gramEnd"/>
    </w:p>
    <w:p w:rsidR="65012170" w:rsidP="32F42C7B" w:rsidRDefault="65012170" w14:paraId="0365205F" w14:textId="2ABDB1F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=?utf-8?B?Y3VlS3pWVmxPSFkvV2hrQ3BIcTEyQWY2Y25PWVBuaHRpUnhkWnF1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emtnTUtM?=</w:t>
      </w:r>
      <w:proofErr w:type="gramEnd"/>
    </w:p>
    <w:p w:rsidR="65012170" w:rsidP="32F42C7B" w:rsidRDefault="65012170" w14:paraId="7D8C61A3" w14:textId="3491508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=?utf-8?B?YnV5RWF5TEo1TGc3azZIRXhQaVEyS1Y5WEF4TXNPSVhXM2tJcHQ5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RWJJVkdH?=</w:t>
      </w:r>
      <w:proofErr w:type="gramEnd"/>
    </w:p>
    <w:p w:rsidR="65012170" w:rsidP="32F42C7B" w:rsidRDefault="65012170" w14:paraId="1FF52491" w14:textId="479B072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=?utf-8?B?ekJNSHVDbnpaVkI3emN5Wk11K0lGUVBYOEFiY3BKVWhQcUNtNWFDMERqTHE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3?=</w:t>
      </w:r>
      <w:proofErr w:type="gramEnd"/>
    </w:p>
    <w:p w:rsidR="65012170" w:rsidP="32F42C7B" w:rsidRDefault="65012170" w14:paraId="2F5E0BDA" w14:textId="156E128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=?utf-8?B?SEJyc3ZDdmZiMUZTd0V5dHZ1aFhNMkdpTUJFZ0t6dHRhL0JGWUNKd0JsWG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1S?=</w:t>
      </w:r>
      <w:proofErr w:type="gramEnd"/>
    </w:p>
    <w:p w:rsidR="65012170" w:rsidP="32F42C7B" w:rsidRDefault="65012170" w14:paraId="7449E757" w14:textId="4CF00D3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=?utf-8?B?RVBwMTY5Wm5Fck1nRk5PdHRWZ0h5Qi9uSUJGMEpBbWVWWnNycWN2Nk12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OGpo?=</w:t>
      </w:r>
      <w:proofErr w:type="gramEnd"/>
    </w:p>
    <w:p w:rsidR="65012170" w:rsidP="32F42C7B" w:rsidRDefault="65012170" w14:paraId="53885562" w14:textId="6BA3E03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=?utf-8?B?UlAvV3dPSFdUdTdOYUdvZTNNZnZpeTNNbmFGaVk3VTJ3em50T2R1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QzZZWnJT?=</w:t>
      </w:r>
      <w:proofErr w:type="gramEnd"/>
    </w:p>
    <w:p w:rsidR="65012170" w:rsidP="32F42C7B" w:rsidRDefault="65012170" w14:paraId="55B7383E" w14:textId="2691051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=?utf-8?B?QVdUZWxDdGc1SEtBOWxZSzJUcVZGTmlJZjZMbnNVcGNyekd6S2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tKdzduazhL?=</w:t>
      </w:r>
      <w:proofErr w:type="gramEnd"/>
    </w:p>
    <w:p w:rsidR="65012170" w:rsidP="32F42C7B" w:rsidRDefault="65012170" w14:paraId="7072EAE5" w14:textId="16AFD93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=?utf-8?B?OGxCNzZxejM4K1MxMTBocGd3TWlqcWtyYXhIUnhhVThwS3hEMlFTMm9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PaEdZ?=</w:t>
      </w:r>
      <w:proofErr w:type="gramEnd"/>
    </w:p>
    <w:p w:rsidR="65012170" w:rsidP="32F42C7B" w:rsidRDefault="65012170" w14:paraId="11086DF1" w14:textId="1615289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=?utf-8?B?SUp2K3REZmkxYlE0bmpRd05Sajh6Mlp3bVZVb3hjclhFU1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ZCMlVDYzdiTHdR?=</w:t>
      </w:r>
      <w:proofErr w:type="gramEnd"/>
    </w:p>
    <w:p w:rsidR="65012170" w:rsidP="32F42C7B" w:rsidRDefault="65012170" w14:paraId="4FC29033" w14:textId="2A5C8C6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=?utf-8?B?UzgwSkZzend4QkRudWJGT3JQdTZ3ZWtGNk5LUnBMTVFQdXNWbjFOaDhCOUc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3?=</w:t>
      </w:r>
      <w:proofErr w:type="gramEnd"/>
    </w:p>
    <w:p w:rsidR="65012170" w:rsidP="32F42C7B" w:rsidRDefault="65012170" w14:paraId="2F915329" w14:textId="1F93300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=?utf-8?B?NzRWUnZVeE1WWitNUTV4VzFvbXk0cE45cytKekhIM3FzcXFycE9hK0JYbm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5T?=</w:t>
      </w:r>
      <w:proofErr w:type="gramEnd"/>
    </w:p>
    <w:p w:rsidR="65012170" w:rsidP="32F42C7B" w:rsidRDefault="65012170" w14:paraId="0B8658F1" w14:textId="07AC233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=?utf-8?B?ZGNvUUFTeVRwWkEvcjdKaytmOXVsaThYNTlwMUx1ZVQ5OXRtREhZN0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ErVlFk?=</w:t>
      </w:r>
      <w:proofErr w:type="gramEnd"/>
    </w:p>
    <w:p w:rsidR="65012170" w:rsidP="32F42C7B" w:rsidRDefault="65012170" w14:paraId="0E6824F8" w14:textId="7741B67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=?utf-8?B?TnNRZm9RRzQzNmFvYkVpdUdkMll1UWorTFgzbTdEMkc0WUVOSUpsNEw3Ung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1?=</w:t>
      </w:r>
      <w:proofErr w:type="gramEnd"/>
    </w:p>
    <w:p w:rsidR="65012170" w:rsidP="32F42C7B" w:rsidRDefault="65012170" w14:paraId="7F0D1CB4" w14:textId="54E000D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=?utf-8?B?UnpuMXptRWhCQXhTL2VyZWlQWFZuYkZEZXB3YzhtTDV6aER0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WXkyOGFwcnVE?=</w:t>
      </w:r>
      <w:proofErr w:type="gramEnd"/>
    </w:p>
    <w:p w:rsidR="65012170" w:rsidP="32F42C7B" w:rsidRDefault="65012170" w14:paraId="716D3C96" w14:textId="1FE3F23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=?utf-8?B?aDBiQUpMQkNIRUN5aXh6bUp6SkllN3JOMGUwYVpRb2pvWUFtdGZ2aVB5cE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1a?=</w:t>
      </w:r>
      <w:proofErr w:type="gramEnd"/>
    </w:p>
    <w:p w:rsidR="65012170" w:rsidP="32F42C7B" w:rsidRDefault="65012170" w14:paraId="0FDABC31" w14:textId="28769E5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=?utf-8?B?V1ZyWjNscXN4QlgxUGt0MEViVXNaN1dXUFpYMnNTNUdEUTRxQ2lzTWNtdnl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2?=</w:t>
      </w:r>
      <w:proofErr w:type="gramEnd"/>
    </w:p>
    <w:p w:rsidR="65012170" w:rsidP="32F42C7B" w:rsidRDefault="65012170" w14:paraId="3851AD31" w14:textId="476DD31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=?utf-8?B?M1V2L1dVL29BbWJyY0RMbG81UU1EeUx1Z0NGK2cySmdJZ2tUbzZrMFkxM1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lJ?=</w:t>
      </w:r>
      <w:proofErr w:type="gramEnd"/>
    </w:p>
    <w:p w:rsidR="65012170" w:rsidP="32F42C7B" w:rsidRDefault="65012170" w14:paraId="6E963063" w14:textId="22B0402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=?utf-8?B?RlBWdTJSY0ZUeEJvaEh0UHNRRVdqN1Iwb2QzL2VxdEs4VlBkaldsUE8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waVoz?=</w:t>
      </w:r>
      <w:proofErr w:type="gramEnd"/>
    </w:p>
    <w:p w:rsidR="65012170" w:rsidP="32F42C7B" w:rsidRDefault="65012170" w14:paraId="4D593E41" w14:textId="44A146A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=?utf-8?B?QW9hZ1BNZHRnclU1T3pWbmRUcE1laGVzeG5EL0hiRkxuQ1QzWTNDQkVyU0U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5?=</w:t>
      </w:r>
      <w:proofErr w:type="gramEnd"/>
    </w:p>
    <w:p w:rsidR="65012170" w:rsidP="32F42C7B" w:rsidRDefault="65012170" w14:paraId="56968C63" w14:textId="37440DB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=?utf-8?B?eEsyZERuUFY1SEVsdlpkdFRUazJVWGFRUHBDaHl6emNOOHBGSU85LzJPL3d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4?=</w:t>
      </w:r>
      <w:proofErr w:type="gramEnd"/>
    </w:p>
    <w:p w:rsidR="65012170" w:rsidP="32F42C7B" w:rsidRDefault="65012170" w14:paraId="1DED38AA" w14:textId="0E3FD72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=?utf-8?B?eVdVOHhIYlZoSzBrSHoyaXJOVS8rcnV3U24wSDViQTFWQ1E3Wm1VL1RIamU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0?=</w:t>
      </w:r>
      <w:proofErr w:type="gramEnd"/>
    </w:p>
    <w:p w:rsidR="65012170" w:rsidP="32F42C7B" w:rsidRDefault="65012170" w14:paraId="3E8A414A" w14:textId="2A62C12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=?utf-8?B?NFpIQ3hoVk51RzVlOUI2TW0vMm9nd25mVFQwY3owdVRMQWcrdWFsblZUV3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ZX?=</w:t>
      </w:r>
      <w:proofErr w:type="gramEnd"/>
    </w:p>
    <w:p w:rsidR="65012170" w:rsidP="32F42C7B" w:rsidRDefault="65012170" w14:paraId="2B110701" w14:textId="0377B24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=?utf-8?B?NEhFU0YrVzhaalFtSk1CRjJzQkFuSFlDbm5vT1hBSjBkVE43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UUFaellqOWVD?=</w:t>
      </w:r>
      <w:proofErr w:type="gramEnd"/>
    </w:p>
    <w:p w:rsidR="65012170" w:rsidP="32F42C7B" w:rsidRDefault="65012170" w14:paraId="1381E070" w14:textId="357B806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=?utf-8?B?czdwVjRHUGUzN2kxM1VWYW1FT3A2RTBQN1FRUVk0Tk02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cDhNaTFuZWxHUFVL?=</w:t>
      </w:r>
      <w:proofErr w:type="gramEnd"/>
    </w:p>
    <w:p w:rsidR="65012170" w:rsidP="32F42C7B" w:rsidRDefault="65012170" w14:paraId="1370B3C3" w14:textId="33C14D6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=?utf-8?B?USttUThzbUQ1YWlhUVhCcGZLVzlwQzRSNi9xVHlYQ2pqMGNtSjgwTjhkYS9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W?=</w:t>
      </w:r>
      <w:proofErr w:type="gramEnd"/>
    </w:p>
    <w:p w:rsidR="65012170" w:rsidP="32F42C7B" w:rsidRDefault="65012170" w14:paraId="20E09499" w14:textId="2B74E10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=?utf-8?Q?g8LbDAJE7tQFr0HMHJemPt9K4TZLON+S8hU41WTpHOA=</w:t>
      </w: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3D?=</w:t>
      </w:r>
      <w:proofErr w:type="gramEnd"/>
    </w:p>
    <w:p w:rsidR="65012170" w:rsidP="32F42C7B" w:rsidRDefault="65012170" w14:paraId="53D2C2A5" w14:textId="3680CBF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MIME-</w:t>
      </w:r>
      <w:proofErr w:type="spell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Version</w:t>
      </w:r>
      <w:proofErr w:type="spell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: 1.0</w:t>
      </w:r>
    </w:p>
    <w:p w:rsidR="65012170" w:rsidP="32F42C7B" w:rsidRDefault="65012170" w14:paraId="3AB446E9" w14:textId="13F694D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w:rsidR="65012170" w:rsidP="32F42C7B" w:rsidRDefault="65012170" w14:paraId="24E96D14" w14:textId="40690EF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PGh0bWw+PGhlYWQ+DQo8bWV0YSBodHRwLWVxdWl2PSJDb250ZW50LVR5cGUiIGNvbnRlbnQ9InRl</w:t>
      </w:r>
    </w:p>
    <w:p w:rsidR="65012170" w:rsidP="32F42C7B" w:rsidRDefault="65012170" w14:paraId="6716210B" w14:textId="5D85CD7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eHQvaHRtbDsgY2hhcnNldD11dGYtOCI+PHRpdGxlPjwvdGl0bGU+DQoKCTwvaGVhZD4NCgoJPGJv</w:t>
      </w:r>
    </w:p>
    <w:p w:rsidR="65012170" w:rsidP="32F42C7B" w:rsidRDefault="65012170" w14:paraId="0E41EF3B" w14:textId="4E648C8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ZHk+DQoKCQk8ZGl2IGNsYXNzPSJyY21Cb2R5Ij4NCgoJCQk8dGFibGUgYWxpZ249ImNlbnRlciIg</w:t>
      </w:r>
    </w:p>
    <w:p w:rsidR="65012170" w:rsidP="32F42C7B" w:rsidRDefault="65012170" w14:paraId="3AA8DFB3" w14:textId="285F549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Ymdjb2xvcj0iI2ZmZmZmZiIgY2VsbHBhZGRpbmc9IjAiIGNlbGxzcGFjaW5nPSIwIiBzdHlsZT0i</w:t>
      </w:r>
    </w:p>
    <w:p w:rsidR="65012170" w:rsidP="32F42C7B" w:rsidRDefault="65012170" w14:paraId="25B99093" w14:textId="5FC861E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dGV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4dC1hbGlnbjogY2VudGVyOyBjb2xvcjogcmdiKDEwMiwgMTAyLCAxMDIpOyBmb250LWZhbWls</w:t>
      </w:r>
    </w:p>
    <w:p w:rsidR="65012170" w:rsidP="32F42C7B" w:rsidRDefault="65012170" w14:paraId="01B38989" w14:textId="4C64289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eTogQXJpYWw7IG1hcmdpbi10b3A6IDEwcHg7IG92ZXJmbG93OiBoaWRkZW47IHBhZGRpbmc6IDEw</w:t>
      </w:r>
    </w:p>
    <w:p w:rsidR="65012170" w:rsidP="32F42C7B" w:rsidRDefault="65012170" w14:paraId="3A313A99" w14:textId="6ADC4F7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cHggMHB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4IDBweDsgd2lkdGg6IDYwMHB4OyBtYXgtd2lkdGg6IDYwMHB4OyI+DQoKCQkJCTx0Ym9k</w:t>
      </w:r>
    </w:p>
    <w:p w:rsidR="65012170" w:rsidP="32F42C7B" w:rsidRDefault="65012170" w14:paraId="1614A2A5" w14:textId="72A3BB5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eT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4NCgoJCQkJCTx0cj4NCgoJCQkJCQk8dGQgYWxpZ249ImNlbnRlciI+DQoKCQkJCQkJCTxkaXYg</w:t>
      </w:r>
    </w:p>
    <w:p w:rsidR="65012170" w:rsidP="32F42C7B" w:rsidRDefault="65012170" w14:paraId="2BEF3CA8" w14:textId="12F61B6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3R5bGU9ImJhY2tncm91bmQtY29sb3I6IHJnYigyNDIsIDAsIDApOyBwYWRkaW5nOiA4cHggMTVw</w:t>
      </w:r>
    </w:p>
    <w:p w:rsidR="65012170" w:rsidP="32F42C7B" w:rsidRDefault="65012170" w14:paraId="1C8ADD4B" w14:textId="22F3AC4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eDsiPg0KCgkJCQkJCQkJPHNwYW4gc3R5bGU9ImZvbnQtc2l6ZTogMTdweDsgZm9udC13ZWlnaHQ6</w:t>
      </w:r>
    </w:p>
    <w:p w:rsidR="65012170" w:rsidP="32F42C7B" w:rsidRDefault="65012170" w14:paraId="6EC5C0CF" w14:textId="0A8F459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IGJvbGQ7IGZvbnQtc3RyZXRjaDogbm9ybWFsOyBsaW5lLWhlaWdodDogMS4xMTsgY29sb3I6IHJn</w:t>
      </w:r>
    </w:p>
    <w:p w:rsidR="65012170" w:rsidP="32F42C7B" w:rsidRDefault="65012170" w14:paraId="16DA2412" w14:textId="022C7C9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YigyNTUsIDI1NSwgMjU1KTsiPlF1YW50byBtYWlzIHBvbnRvcyBtZWxob3I8L3NwYW4+PC9kaXY+</w:t>
      </w:r>
    </w:p>
    <w:p w:rsidR="65012170" w:rsidP="32F42C7B" w:rsidRDefault="65012170" w14:paraId="5678DDEA" w14:textId="3FE9D8D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DQoKCQkJCQkJPC90ZD4NCgoJCQkJCTwvdHI+DQoKCQkJCQk8dHI+DQoKCQkJCQkJPHRkIGFsaWdu</w:t>
      </w:r>
    </w:p>
    <w:p w:rsidR="65012170" w:rsidP="32F42C7B" w:rsidRDefault="65012170" w14:paraId="19DC2361" w14:textId="51DE07A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PSJjZW50ZXIiIHN0eWxlPSJwYWRkaW5nOiAyNXB4IDBweCAyMHB4OyI+DQoKCQkJCQkJCTxzcGFu</w:t>
      </w:r>
    </w:p>
    <w:p w:rsidR="65012170" w:rsidP="32F42C7B" w:rsidRDefault="65012170" w14:paraId="10FB1049" w14:textId="5FC1F07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IHN0eWxlPSJmb250LXNpemU6IDE4cHg7IGZvbnQtc3RyZXRjaDogbm9ybWFsOyBsaW5lLWhlaWdo</w:t>
      </w:r>
    </w:p>
    <w:p w:rsidR="65012170" w:rsidP="32F42C7B" w:rsidRDefault="65012170" w14:paraId="1F07D94F" w14:textId="179BB9F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dDogMS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4xMTsgY29sb3I6IHJnYigyNSwgMTUsIDg1KTsiPk9pLCZuYnNwOzxzcGFuIHN0eWxlPSJm</w:t>
      </w:r>
    </w:p>
    <w:p w:rsidR="65012170" w:rsidP="32F42C7B" w:rsidRDefault="65012170" w14:paraId="5B44CF28" w14:textId="73F27BF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250LXdlaWdodDogYm9sZDsiPnJvZHJpZ28tZi1wQGhvdG1haWwuY29tDQo8L3NwYW4+PC9zcGFu</w:t>
      </w:r>
    </w:p>
    <w:p w:rsidR="65012170" w:rsidP="32F42C7B" w:rsidRDefault="65012170" w14:paraId="240CBF83" w14:textId="3D5B6A4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PjwvdGQ+DQoKCQkJCQk8L3RyPg0KCgkJCQk8L3Rib2R5Pg0KCgkJCTwvdGFibGU+DQoKCQkJPHRh</w:t>
      </w:r>
    </w:p>
    <w:p w:rsidR="65012170" w:rsidP="32F42C7B" w:rsidRDefault="65012170" w14:paraId="706F1621" w14:textId="1618ED2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YmxlIGFsaWduPSJjZW50ZXIiIGJnY29sb3I9IiNmZmZmZmYiIGNlbGxwYWRkaW5nPSIwIiBjZWxs</w:t>
      </w:r>
    </w:p>
    <w:p w:rsidR="65012170" w:rsidP="32F42C7B" w:rsidRDefault="65012170" w14:paraId="7A4BDB65" w14:textId="41A6CA2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3BhY2luZz0iMCIgc3R5bGU9ImNvbG9yOiAjNjY2NjY2OyBmb250LWZhbWlseTogJ0FyaWFsJzsg</w:t>
      </w:r>
    </w:p>
    <w:p w:rsidR="65012170" w:rsidP="32F42C7B" w:rsidRDefault="65012170" w14:paraId="0720505B" w14:textId="7CE480E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bWFyZ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2luLXRvcDogMTBweDsgb3ZlcmZsb3c6IGhpZGRlbjsgcGFkZGluZzogMTBweCAwIDA7IHdp</w:t>
      </w:r>
    </w:p>
    <w:p w:rsidR="65012170" w:rsidP="32F42C7B" w:rsidRDefault="65012170" w14:paraId="0A6EF5E4" w14:textId="79A679C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ZHRoOiAxMDAlOyBtYXgtd2lkdGg6IDYwMHB4Ij4NCgoJCQkJPHRib2R5Pg0KCgkJCQkJPHRyPg0K</w:t>
      </w:r>
    </w:p>
    <w:p w:rsidR="65012170" w:rsidP="32F42C7B" w:rsidRDefault="65012170" w14:paraId="5EDD415C" w14:textId="4BF4F7C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CgkJCQkJCTx0ZCBhbGlnbj0iY2VudGVyIiBzdHlsZT0icGFkZGluZzogMHB4IDIwcHggMjBweCI+</w:t>
      </w:r>
    </w:p>
    <w:p w:rsidR="65012170" w:rsidP="32F42C7B" w:rsidRDefault="65012170" w14:paraId="6318F3EF" w14:textId="377BA72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DQoKCQkJCQkJCTxzcGFuIHN0eWxlPSJmb250LWZhbWlseTogQXJpYWw7IGZvbnQtc2l6ZTogMTdw</w:t>
      </w:r>
    </w:p>
    <w:p w:rsidR="65012170" w:rsidP="32F42C7B" w:rsidRDefault="65012170" w14:paraId="0BA433DF" w14:textId="0D54BCE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eDsgZm9udC13ZWlnaHQ6IDUwMDsgZm9udC1zdHlsZTogbm9ybWFsOyBmb250LXN0cmV0Y2g6IG5v</w:t>
      </w:r>
    </w:p>
    <w:p w:rsidR="65012170" w:rsidP="32F42C7B" w:rsidRDefault="65012170" w14:paraId="45A258AC" w14:textId="42B0E5C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cm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1hbDsgbGluZS1oZWlnaHQ6IDIuMDsgbGV0dGVyLXNwYWNpbmc6IG5vcm1hbDsgY29sb3I6ICMx</w:t>
      </w:r>
    </w:p>
    <w:p w:rsidR="65012170" w:rsidP="32F42C7B" w:rsidRDefault="65012170" w14:paraId="355A20E8" w14:textId="7DE1CE7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OTBmNTUiPlZvY8OqIHRlbSBwb250b3MgYWN1bXVsYWRvcyBkaXNwb25pdmVpcyBwYXJhIHJlc2dh</w:t>
      </w:r>
    </w:p>
    <w:p w:rsidR="65012170" w:rsidP="32F42C7B" w:rsidRDefault="65012170" w14:paraId="426AB502" w14:textId="74EA832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dGUgcXVlIGVzdMOjbyBiZW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0gcHLDs3hpbW9zIGRlIGV4cGlyYXIsIHZvY8OqIGNsaWVudGUgQjxz</w:t>
      </w:r>
    </w:p>
    <w:p w:rsidR="65012170" w:rsidP="32F42C7B" w:rsidRDefault="65012170" w14:paraId="11C9D5F7" w14:textId="4DBC735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cGFuIHN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0eWxlPSJkaXNwbGF5OiBub25lOyBmb250LXNpemU6IDBweCI+e251bWVyb317NH08L3Nw</w:t>
      </w:r>
    </w:p>
    <w:p w:rsidR="65012170" w:rsidP="32F42C7B" w:rsidRDefault="65012170" w14:paraId="086777FD" w14:textId="04C5335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YW4+YW48c3BhbiBzdHlsZT0iZGlzcGxheTogbm9uZTsgZm9udC1zaXplOiAwcHgiPntudW1lcm99</w:t>
      </w:r>
    </w:p>
    <w:p w:rsidR="65012170" w:rsidP="32F42C7B" w:rsidRDefault="65012170" w14:paraId="758A2C12" w14:textId="6EB9563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ezR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9PC9zcGFuPmNvIEJyPHNwYW4gc3R5bGU9ImRpc3BsYXk6IG5vbmU7IGZvbnQtc2l6ZTogMHB4</w:t>
      </w:r>
    </w:p>
    <w:p w:rsidR="65012170" w:rsidP="32F42C7B" w:rsidRDefault="65012170" w14:paraId="2A2E26CD" w14:textId="783009E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Ij57bnVtZXJvfXs0fTwvc3Bhbj5hZGVzPHNwYW4gc3R5bGU9ImRpc3BsYXk6IG5vbmU7IGZvbnQt</w:t>
      </w:r>
    </w:p>
    <w:p w:rsidR="65012170" w:rsidP="32F42C7B" w:rsidRDefault="65012170" w14:paraId="245D3DDE" w14:textId="23B1CBC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2l6ZTogMHB4Ij57bnVtZXJvfXs0fTwvc3Bhbj5jbyB0ZW0gcG9udG9zIGVtIGRvYnJvLiBBY2Vz</w:t>
      </w:r>
    </w:p>
    <w:p w:rsidR="65012170" w:rsidP="32F42C7B" w:rsidRDefault="65012170" w14:paraId="7C30A8D1" w14:textId="6FF3ED6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2UgPC9zcGFuPjxzcGFuIHN0eWxlPSJmb250LWZhbWlseTogQXJpYWw7IGZvbnQtc2l6ZTogMTdw</w:t>
      </w:r>
    </w:p>
    <w:p w:rsidR="65012170" w:rsidP="32F42C7B" w:rsidRDefault="65012170" w14:paraId="05A285AA" w14:textId="72E398D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eDsgZm9udC13ZWlnaHQ6IDUwMDsgZm9udC1zdHlsZTogbm9ybWFsOyBmb250LXN0cmV0Y2g6IG5v</w:t>
      </w:r>
    </w:p>
    <w:p w:rsidR="65012170" w:rsidP="32F42C7B" w:rsidRDefault="65012170" w14:paraId="76778328" w14:textId="0702AD1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cm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1hbDsgbGluZS1oZWlnaHQ6IDI7IGxldHRlci1zcGFjaW5nOiBub3JtYWw7Ij48YSBocmVmPSJo</w:t>
      </w:r>
    </w:p>
    <w:p w:rsidR="65012170" w:rsidP="32F42C7B" w:rsidRDefault="65012170" w14:paraId="012A5789" w14:textId="71C50A6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dHRwczovL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2Z1bmN0aW9uLTktemthN3p2YjczYS1yai5hLnJ1bi5hcHAiIG5hbWU9Inhfd3d3X3Bv</w:t>
      </w:r>
    </w:p>
    <w:p w:rsidR="65012170" w:rsidP="32F42C7B" w:rsidRDefault="65012170" w14:paraId="0100573F" w14:textId="723F4B3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bnRvc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2xpdmVsb19jb21fYnJfc2VjdXJlX21pbmhfe2NvZGlnb317Nn0iIHJlbD0ibm9yZWZlcnJl</w:t>
      </w:r>
    </w:p>
    <w:p w:rsidR="65012170" w:rsidP="32F42C7B" w:rsidRDefault="65012170" w14:paraId="20BA1B23" w14:textId="17BD09E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ciIgc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3R5bGU9ImNvbG9yOiAjZTUxMzkxIiB0YXJnZXQ9Il9ibGFuayI+PHNwYW4gc3R5bGU9ImNv</w:t>
      </w:r>
    </w:p>
    <w:p w:rsidR="65012170" w:rsidP="32F42C7B" w:rsidRDefault="65012170" w14:paraId="36947C63" w14:textId="6FF8493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bG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9yOiNmZjAwMDA7Ij5TdWEgY29udGE8L3NwYW4+PC9hPjwvc3Bhbj48c3BhbiBzdHlsZT0iZm9u</w:t>
      </w:r>
    </w:p>
    <w:p w:rsidR="65012170" w:rsidP="32F42C7B" w:rsidRDefault="65012170" w14:paraId="351BDA76" w14:textId="366AE5D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1mYW1pbHk6IEFyaWFsOyBmb250LXNpemU6IDE3cHg7IGZvbnQtd2VpZ2h0OiA1MDA7IGZvbnQt</w:t>
      </w:r>
    </w:p>
    <w:p w:rsidR="65012170" w:rsidP="32F42C7B" w:rsidRDefault="65012170" w14:paraId="7B688EA9" w14:textId="2EBAE8B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3R5bGU6IG5vcm1hbDsgZm9udC1zdHJldGNoOiBub3JtYWw7IGxpbmUtaGVpZ2h0OiAyLjA7IGxl</w:t>
      </w:r>
    </w:p>
    <w:p w:rsidR="65012170" w:rsidP="32F42C7B" w:rsidRDefault="65012170" w14:paraId="5E511E4A" w14:textId="09C0E87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dHRlci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1zcGFjaW5nOiBub3JtYWw7IGNvbG9yOiAjMTkwZjU1Ij4gcGFyYSBSZXNnYXRhciBzZXVz</w:t>
      </w:r>
    </w:p>
    <w:p w:rsidR="65012170" w:rsidP="32F42C7B" w:rsidRDefault="65012170" w14:paraId="57981A11" w14:textId="3FB81FC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IFBPTlRPUyBMSVZFTE8gQlJBREVTQ08uIDwvc3Bhbj48L3RkPg0KCgkJCQkJPC90cj4NCgoJCQkJ</w:t>
      </w:r>
    </w:p>
    <w:p w:rsidR="65012170" w:rsidP="32F42C7B" w:rsidRDefault="65012170" w14:paraId="0CFA981D" w14:textId="3CBE410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CTx0cj4NCgoJCQkJCQk8dGQgc3R5bGU9InBhZGRpbmc6IDhweCI+DQoKCQkJCQkJCTxkaXYgc3R5</w:t>
      </w:r>
    </w:p>
    <w:p w:rsidR="65012170" w:rsidP="32F42C7B" w:rsidRDefault="65012170" w14:paraId="39A5EE32" w14:textId="0A9DDFC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bGU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9InBhZGRpbmc6IDIwcHg7IGJvcmRlcjogMXB4IHNvbGlkICNjY2M7IGJvcmRlci1yYWRpdXM6</w:t>
      </w:r>
    </w:p>
    <w:p w:rsidR="65012170" w:rsidP="32F42C7B" w:rsidRDefault="65012170" w14:paraId="19D386F7" w14:textId="66E7B1F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IDEwcHgiPg0KCgkJCQkJCQkJPHRhYmxlIGJnY29sb3I9IiNmZmZmZmYiIGNlbGxwYWRkaW5nPSIw</w:t>
      </w:r>
    </w:p>
    <w:p w:rsidR="65012170" w:rsidP="32F42C7B" w:rsidRDefault="65012170" w14:paraId="25F26BC5" w14:textId="38F379F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IiBjZWxsc3BhY2luZz0iMCIgc3R5bGU9IndpZHRoOiAxMDAlIj4NCgoJCQkJCQkJCQk8dGJvZHk+</w:t>
      </w:r>
    </w:p>
    <w:p w:rsidR="65012170" w:rsidP="32F42C7B" w:rsidRDefault="65012170" w14:paraId="03156B47" w14:textId="11CB488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DQoKCQkJCQkJCQkJCTx0cj4NCgoJCQkJCQkJCQkJCTx0ZCBjb2xzcGFuPSIyIiBzdHlsZT0icGFk</w:t>
      </w:r>
    </w:p>
    <w:p w:rsidR="65012170" w:rsidP="32F42C7B" w:rsidRDefault="65012170" w14:paraId="6506156B" w14:textId="5F51FBF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ZGluZzogMjBweCAwIj4NCgoJCQkJCQkJCQkJCQk8c3BhbiBzdHlsZT0iZm9udC1mYW1pbHk6IEFy</w:t>
      </w:r>
    </w:p>
    <w:p w:rsidR="65012170" w:rsidP="32F42C7B" w:rsidRDefault="65012170" w14:paraId="2CC699D0" w14:textId="3BFA3E9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aWFsOyBmb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250LXNpemU6IDM2cHg7IGZvbnQtd2VpZ2h0OiBib2xkOyBmb250LXN0eWxlOiBub3Jt</w:t>
      </w:r>
    </w:p>
    <w:p w:rsidR="65012170" w:rsidP="32F42C7B" w:rsidRDefault="65012170" w14:paraId="62AA74C6" w14:textId="3AACA8E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YWw7IGZvbnQtc3RyZXRjaDogbm9ybWFsOyBsaW5lLWhlaWdodDogMS4xMTsgbGV0dGVyLXNwYWNp</w:t>
      </w:r>
    </w:p>
    <w:p w:rsidR="65012170" w:rsidP="32F42C7B" w:rsidRDefault="65012170" w14:paraId="05D56D17" w14:textId="249057A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bmc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6IG5vcm1hbDsgY29sb3I6ICMxOTBmNTUiPjExNy4zMTg8L3NwYW4+PC90ZD4NCgoJCQkJCQkJ</w:t>
      </w:r>
    </w:p>
    <w:p w:rsidR="65012170" w:rsidP="32F42C7B" w:rsidRDefault="65012170" w14:paraId="6D40D6B8" w14:textId="49719BE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CQkJCTx0ZD4NCgoJCQkJCQkJCQkJCQk8c3BhbiBzdHlsZT0iZm9udC1mYW1pbHk6IEFyaWFsOyBm</w:t>
      </w:r>
    </w:p>
    <w:p w:rsidR="65012170" w:rsidP="32F42C7B" w:rsidRDefault="65012170" w14:paraId="55759518" w14:textId="50AEE86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250LXNpemU6IDE1cHg7IGZvbnQtd2VpZ2h0OiA1MDA7IGZvbnQtc3R5bGU6IG5vcm1hbDsgZm9u</w:t>
      </w:r>
    </w:p>
    <w:p w:rsidR="65012170" w:rsidP="32F42C7B" w:rsidRDefault="65012170" w14:paraId="2A102A58" w14:textId="36C2C9A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1zdHJldGNoOiBub3JtYWw7IGxpbmUtaGVpZ2h0OiAxLjQ2OyBsZXR0ZXItc3BhY2luZzogbm9y</w:t>
      </w:r>
    </w:p>
    <w:p w:rsidR="65012170" w:rsidP="32F42C7B" w:rsidRDefault="65012170" w14:paraId="21836A1C" w14:textId="28F0B27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bWFsOyBjb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2xvcjogIzgxODE4MSI+VHJvcXVlIHNldXMgcG9udG9zIHBvciBtaWxoYXMgYcOpcjxz</w:t>
      </w:r>
    </w:p>
    <w:p w:rsidR="65012170" w:rsidP="32F42C7B" w:rsidRDefault="65012170" w14:paraId="6A3EBB45" w14:textId="32F1BF5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cGFuIHN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0eWxlPSJkaXNwbGF5OiBub25lOyBmb250LXNpemU6IDBweCI+e251bWVyb317NH08L3Nw</w:t>
      </w:r>
    </w:p>
    <w:p w:rsidR="65012170" w:rsidP="32F42C7B" w:rsidRDefault="65012170" w14:paraId="60CDB5A7" w14:textId="15DB612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YW4+ZWFzLCBEZXNjPHNwYW4gc3R5bGU9ImRpc3BsYXk6IG5vbmU7IGZvbnQtc2l6ZTogMHB4Ij57</w:t>
      </w:r>
    </w:p>
    <w:p w:rsidR="65012170" w:rsidP="32F42C7B" w:rsidRDefault="65012170" w14:paraId="5C4749F1" w14:textId="6BABACF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bnVtZXJvfXs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0fTwvc3Bhbj5vbnRvcyBkZSBhdMOpIDM1JSBuYSBmYXR1cmEgZG8gY2FyPHNwYW4g</w:t>
      </w:r>
    </w:p>
    <w:p w:rsidR="65012170" w:rsidP="32F42C7B" w:rsidRDefault="65012170" w14:paraId="6C5E7834" w14:textId="743B073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3R5bGU9ImRpc3BsYXk6IG5vbmU7IGZvbnQtc2l6ZTogMHB4Ij57bnVtZXJvfXs0fTwvc3Bhbj50</w:t>
      </w:r>
    </w:p>
    <w:p w:rsidR="65012170" w:rsidP="32F42C7B" w:rsidRDefault="65012170" w14:paraId="29C9866C" w14:textId="2EEBDEC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w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6NvIG91IG1pbGhhcmVzIGRlIHByw6ptaW9zIGVtIG5vc3NvIENhdMOhbG9nby48L3NwYW4+PC90</w:t>
      </w:r>
    </w:p>
    <w:p w:rsidR="65012170" w:rsidP="32F42C7B" w:rsidRDefault="65012170" w14:paraId="077AD04F" w14:textId="67E5E07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ZD4NCgoJCQkJCQkJCQkJPC90cj4NCgoJCQkJCQkJCQkJPHRyPg0KCgkJCQkJCQkJCQkJPHRkIGNv</w:t>
      </w:r>
    </w:p>
    <w:p w:rsidR="65012170" w:rsidP="32F42C7B" w:rsidRDefault="65012170" w14:paraId="2BBF2DD3" w14:textId="332CF39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bHNwYW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49IjIiPg0KCgkJCQkJCQkJCQkJCTxzcGFuIHN0eWxlPSJmb250LWZhbWlseTogQXJpYWw7</w:t>
      </w:r>
    </w:p>
    <w:p w:rsidR="65012170" w:rsidP="32F42C7B" w:rsidRDefault="65012170" w14:paraId="1D4E8CAE" w14:textId="6A19B46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IGZvbnQtc2l6ZTogMTJweDsgZm9udC13ZWlnaHQ6IDUwMDsgZm9udC1zdHlsZTogbm9ybWFsOyBm</w:t>
      </w:r>
    </w:p>
    <w:p w:rsidR="65012170" w:rsidP="32F42C7B" w:rsidRDefault="65012170" w14:paraId="072BDC21" w14:textId="6DAAE3F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250LXN0cmV0Y2g6IG5vcm1hbDsgbGluZS1oZWlnaHQ6IDEuODY7IGxldHRlci1zcGFjaW5nOiBu</w:t>
      </w:r>
    </w:p>
    <w:p w:rsidR="65012170" w:rsidP="32F42C7B" w:rsidRDefault="65012170" w14:paraId="27B811A5" w14:textId="7CD5113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3JtYWw7IGNvbG9yOiAjODE4MTgxIj5Qb250b3MgZXhwaXJhbSBlbTogMDIvMDgvMjAyMzwvc3Bh</w:t>
      </w:r>
    </w:p>
    <w:p w:rsidR="65012170" w:rsidP="32F42C7B" w:rsidRDefault="65012170" w14:paraId="30E58DF4" w14:textId="08917BD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bj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48L3RkPg0KCgkJCQkJCQkJCQkJPHRkPg0KCgkJCQkJCQkJCQkJCSZuYnNwOzwvdGQ+DQoKCQkJ</w:t>
      </w:r>
    </w:p>
    <w:p w:rsidR="65012170" w:rsidP="32F42C7B" w:rsidRDefault="65012170" w14:paraId="6182BC3D" w14:textId="53EC24F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CQkJCQkJCTwvdHI+DQoKCQkJCQkJCQkJCTx0cj4NCgoJCQkJCQkJCQkJCTx0ZCBjb2xzcGFuPSIy</w:t>
      </w:r>
    </w:p>
    <w:p w:rsidR="65012170" w:rsidP="32F42C7B" w:rsidRDefault="65012170" w14:paraId="7E2805A0" w14:textId="6E8F0E8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Ij4NCgoJCQkJCQkJCQkJCQkmbmJzcDs8L3RkPg0KCgkJCQkJCQkJCQkJPHRkPg0KCgkJCQkJCQkJ</w:t>
      </w:r>
    </w:p>
    <w:p w:rsidR="65012170" w:rsidP="32F42C7B" w:rsidRDefault="65012170" w14:paraId="0E2F259A" w14:textId="010552F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CQkJCTxzcGFuIHN0eWxlPSJmb250LWZhbWlseTogQXJpYWw7IGZvbnQtc2l6ZTogMTRweDsgZm9u</w:t>
      </w:r>
    </w:p>
    <w:p w:rsidR="65012170" w:rsidP="32F42C7B" w:rsidRDefault="65012170" w14:paraId="3A7700D9" w14:textId="78F029B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13ZWlnaHQ6IDUwMDsgZm9udC1zdHlsZTogbm9ybWFsOyBmb250LXN0cmV0Y2g6IG5vcm1hbDsg</w:t>
      </w:r>
    </w:p>
    <w:p w:rsidR="65012170" w:rsidP="32F42C7B" w:rsidRDefault="65012170" w14:paraId="472972CA" w14:textId="53214A0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bGluZS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1oZWlnaHQ6IDEuMjY7IGxldHRlci1zcGFjaW5nOiBub3JtYWw7IGNvbG9yOiAjODE4MTgx</w:t>
      </w:r>
    </w:p>
    <w:p w:rsidR="65012170" w:rsidP="32F42C7B" w:rsidRDefault="65012170" w14:paraId="4DFD9AC0" w14:textId="76FE674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Ij5DbGllbnRlIEI8c3BhbiBzdHlsZT0iZGlzcGxheTogbm9uZTsgZm9udC1zaXplOiAwcHgiPntu</w:t>
      </w:r>
    </w:p>
    <w:p w:rsidR="65012170" w:rsidP="32F42C7B" w:rsidRDefault="65012170" w14:paraId="379BA932" w14:textId="2FC3116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dW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1lcm99ezR9PC9zcGFuPmFuY28gQnJhPHNwYW4gc3R5bGU9ImRpc3BsYXk6IG5vbmU7IGZvbnQt</w:t>
      </w:r>
    </w:p>
    <w:p w:rsidR="65012170" w:rsidP="32F42C7B" w:rsidRDefault="65012170" w14:paraId="180F2359" w14:textId="1FDEBF8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2l6ZTogMHB4Ij57bnVtZXJvfXs0fTwvc3Bhbj5kZXNjbyB0ZW0gcG9udG9zIGVtIGRvYnJvLjwv</w:t>
      </w:r>
    </w:p>
    <w:p w:rsidR="65012170" w:rsidP="32F42C7B" w:rsidRDefault="65012170" w14:paraId="75563386" w14:textId="3C16C02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3Bhbj48L3RkPg0KCgkJCQkJCQkJCQk8L3RyPg0KCgkJCQkJCQkJCTwvdGJvZHk+DQoKCQkJCQkJ</w:t>
      </w:r>
    </w:p>
    <w:p w:rsidR="65012170" w:rsidP="32F42C7B" w:rsidRDefault="65012170" w14:paraId="4EB76376" w14:textId="59E861C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CQk8L3RhYmxlPg0KCgkJCQkJCQk8L2Rpdj4NCgoJCQkJCQk8L3RkPg0KCgkJCQkJPC90cj4NCgoJ</w:t>
      </w:r>
    </w:p>
    <w:p w:rsidR="65012170" w:rsidP="32F42C7B" w:rsidRDefault="65012170" w14:paraId="1F84D199" w14:textId="0937288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CQkJCTx0cj4NCgoJCQkJCQk8dGQgY29sc3Bhbj0iMiIgc3R5bGU9ImRpcmVjdGlvbjogbHRyOyBw</w:t>
      </w:r>
    </w:p>
    <w:p w:rsidR="65012170" w:rsidP="32F42C7B" w:rsidRDefault="65012170" w14:paraId="4B5A1092" w14:textId="0710E84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YWRkaW5nOiAwcHg7IHRleHQtYWxpZ246IGxlZnQ7IHZlcnRpY2FsLWFsaWduOiB0b3AiPg0KCgkJ</w:t>
      </w:r>
    </w:p>
    <w:p w:rsidR="65012170" w:rsidP="32F42C7B" w:rsidRDefault="65012170" w14:paraId="5716F2F4" w14:textId="79EA7EE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CQkJCQk8ZGl2IHN0eWxlPSJ2ZXJ0aWNhbC1hbGlnbjogbWlkZGxlOyB3aWR0aDogMTAwJSI+DQoK</w:t>
      </w:r>
    </w:p>
    <w:p w:rsidR="65012170" w:rsidP="32F42C7B" w:rsidRDefault="65012170" w14:paraId="37AD5B02" w14:textId="4743D8D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CQkJCQkJCQk8ZGl2IHN0eWxlPSJ0ZXh0LWFsaWduOiBjZW50ZXI7IG1hcmdpbi10b3A6IDE1cHg7</w:t>
      </w:r>
    </w:p>
    <w:p w:rsidR="65012170" w:rsidP="32F42C7B" w:rsidRDefault="65012170" w14:paraId="1E3C784A" w14:textId="5C1C35E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IG1hcmdpbi1ib3R0b206IDE1cHgiPg0KCgkJCQkJCQkJCTxhIGhyZWY9Imh0dHBzOi8vZnVuY3Rp</w:t>
      </w:r>
    </w:p>
    <w:p w:rsidR="65012170" w:rsidP="32F42C7B" w:rsidRDefault="65012170" w14:paraId="6C48BE75" w14:textId="368C99D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24tOS16a2E3enZiNzNhLXJqLmEucnVuLmFwcCIgcmVsPSJub3JlZmVycmVyIiBzdHlsZT0iZm9u</w:t>
      </w:r>
    </w:p>
    <w:p w:rsidR="65012170" w:rsidP="32F42C7B" w:rsidRDefault="65012170" w14:paraId="66603EF8" w14:textId="50E4D08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1zaXplOiAxNnB4OyBiYWNrZ3JvdW5kLWNvbG9yOiByZ2IoMjQ1LCAwLCAwKTsgYm9yZGVyLXJh</w:t>
      </w:r>
    </w:p>
    <w:p w:rsidR="65012170" w:rsidP="32F42C7B" w:rsidRDefault="65012170" w14:paraId="5A72DAC5" w14:textId="0B4D1F0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ZGl1czogMjVweDsgYm9yZGVyOiAzcHggc29saWQgdHJhbnNwYXJlbnQ7IGhlaWdodDogNTBweDsg</w:t>
      </w:r>
    </w:p>
    <w:p w:rsidR="65012170" w:rsidP="32F42C7B" w:rsidRDefault="65012170" w14:paraId="2FC08DBE" w14:textId="5BB54F1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Zm9udC13ZWlnaHQ6IDYwMDsgdGV4dC1kZWNvcmF0aW9uLWxpbmU6IG5vbmU7IHBhZGRpbmc6IDEw</w:t>
      </w:r>
    </w:p>
    <w:p w:rsidR="65012170" w:rsidP="32F42C7B" w:rsidRDefault="65012170" w14:paraId="2E737414" w14:textId="4414802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cHggMzBweDsgY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29sb3I6IHJnYigyNTUsIDI1NSwgMjU1KSAhaW1wb3J0YW50OyIgdGFyZ2V0PSJf</w:t>
      </w:r>
    </w:p>
    <w:p w:rsidR="65012170" w:rsidP="32F42C7B" w:rsidRDefault="65012170" w14:paraId="4F7D75FB" w14:textId="0B30515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YmxhbmsiPlJFU0dBVEFSIEFHT1JBPC9hPjwvZGl2Pg0KCgkJCQkJCQk8L2Rpdj4NCgoJCQkJCQk8</w:t>
      </w:r>
    </w:p>
    <w:p w:rsidR="65012170" w:rsidP="32F42C7B" w:rsidRDefault="65012170" w14:paraId="12E49D85" w14:textId="750C324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L3RkPg0KCgkJCQkJPC90cj4NCgoJCQkJCTx0cj4NCgoJCQkJCQk8dGQgc3R5bGU9InBhZGRpbmc6</w:t>
      </w:r>
    </w:p>
    <w:p w:rsidR="65012170" w:rsidP="32F42C7B" w:rsidRDefault="65012170" w14:paraId="4E443245" w14:textId="2613A4C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IDEwcHgiPg0KCgkJCQkJCQk8ZGl2IHN0eWxlPSJwYWRkaW5nOiAyMHB4OyBib3JkZXI6IDFweCBz</w:t>
      </w:r>
    </w:p>
    <w:p w:rsidR="65012170" w:rsidP="32F42C7B" w:rsidRDefault="65012170" w14:paraId="17C755D1" w14:textId="7921D57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2xpZCAjY2NjOyBib3JkZXItcmFkaXVzOiAxMHB4Ij4NCgoJCQkJCQkJCTx0YWJsZSBiZ2NvbG9y</w:t>
      </w:r>
    </w:p>
    <w:p w:rsidR="65012170" w:rsidP="32F42C7B" w:rsidRDefault="65012170" w14:paraId="6E46D10D" w14:textId="2AAEE2D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PSIjZmZmZmZmIiBjZWxscGFkZGluZz0iMCIgY2VsbHNwYWNpbmc9IjAiIHN0eWxlPSJ3aWR0aDog</w:t>
      </w:r>
    </w:p>
    <w:p w:rsidR="65012170" w:rsidP="32F42C7B" w:rsidRDefault="65012170" w14:paraId="3AFB9818" w14:textId="3210303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MTAwJTsgbWF4LXdpZHRoOiA2MDBweCI+DQoKCQkJCQkJCQkJPHRib2R5Pg0KCgkJCQkJCQkJCQk8</w:t>
      </w:r>
    </w:p>
    <w:p w:rsidR="65012170" w:rsidP="32F42C7B" w:rsidRDefault="65012170" w14:paraId="63A20392" w14:textId="34ACB22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dHI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+DQoKCQkJCQkJCQkJCQk8dGQgY29sc3Bhbj0iMiI+DQoKCQkJCQkJCQkJCQkJPHRhYmxlPg0K</w:t>
      </w:r>
    </w:p>
    <w:p w:rsidR="65012170" w:rsidP="32F42C7B" w:rsidRDefault="65012170" w14:paraId="768F590B" w14:textId="6F88165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CgkJCQkJCQkJCQkJCQk8dGJvZHk+DQoKCQkJCQkJCQkJCQkJCQk8dHI+DQoKCQkJCQkJCQkJCQkJ</w:t>
      </w:r>
    </w:p>
    <w:p w:rsidR="65012170" w:rsidP="32F42C7B" w:rsidRDefault="65012170" w14:paraId="6794456A" w14:textId="79B1AB9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CQkJPHRkIGFsaWduPSJsZWZ0Ij4NCgoJCQkJCQkJCQkJCQkJCQkJPHNwYW4gc3R5bGU9ImZvbnQt</w:t>
      </w:r>
    </w:p>
    <w:p w:rsidR="65012170" w:rsidP="32F42C7B" w:rsidRDefault="65012170" w14:paraId="5E24104F" w14:textId="394243B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ZmFtaWx5OiBBcmlhbDsgZm9udC1zaXplOiAxNnB4OyBmb250LXdlaWdodDogYm9sZDsgZm9udC1z</w:t>
      </w:r>
    </w:p>
    <w:p w:rsidR="65012170" w:rsidP="32F42C7B" w:rsidRDefault="65012170" w14:paraId="3373B128" w14:textId="51CDBC9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dHlsZTogbm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9ybWFsOyBmb250LXN0cmV0Y2g6IG5vcm1hbDsgbGluZS1oZWlnaHQ6IDE7IGxldHRl</w:t>
      </w:r>
    </w:p>
    <w:p w:rsidR="65012170" w:rsidP="32F42C7B" w:rsidRDefault="65012170" w14:paraId="10B55A86" w14:textId="79A611C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ci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1zcGFjaW5nOiBub3JtYWw7IGNvbG9yOiAjMTkwZjU1Ij7DiSBtdWl0byBmw6FjaWwgdGVyIHNl</w:t>
      </w:r>
    </w:p>
    <w:p w:rsidR="65012170" w:rsidP="32F42C7B" w:rsidRDefault="65012170" w14:paraId="1B88B992" w14:textId="6611175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dXMgcG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9udG9zIGNyZWRpPHNwYW4gc3R5bGU9ImRpc3BsYXk6IG5vbmU7IGZvbnQtc2l6ZTogMHB4</w:t>
      </w:r>
    </w:p>
    <w:p w:rsidR="65012170" w:rsidP="32F42C7B" w:rsidRDefault="65012170" w14:paraId="30097664" w14:textId="4B8B478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Ij57bnVtZXJvfXs0fTwvc3Bhbj50YWRvcyBuYSBzdWEgY288c3BhbiBzdHlsZT0iZGlzcGxheTog</w:t>
      </w:r>
    </w:p>
    <w:p w:rsidR="65012170" w:rsidP="32F42C7B" w:rsidRDefault="65012170" w14:paraId="148A6B05" w14:textId="6CD395D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bm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9uZTsgZm9udC1zaXplOiAwcHgiPntudW1lcm99ezR9PC9zcGFuPm50YSB0b2RvIG3DqnMhIDwv</w:t>
      </w:r>
    </w:p>
    <w:p w:rsidR="65012170" w:rsidP="32F42C7B" w:rsidRDefault="65012170" w14:paraId="35080A88" w14:textId="0AFB902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3Bhbj48L3RkPg0KCgkJCQkJCQkJCQkJCQkJPC90cj4NCgoJCQkJCQkJCQkJCQkJPC90Ym9keT4N</w:t>
      </w:r>
    </w:p>
    <w:p w:rsidR="65012170" w:rsidP="32F42C7B" w:rsidRDefault="65012170" w14:paraId="45E7EA2E" w14:textId="1841998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CgoJCQkJCQkJCQkJCQk8L3RhYmxlPg0KCgkJCQkJCQkJCQkJPC90ZD4NCgoJCQkJCQkJCQkJPC90</w:t>
      </w:r>
    </w:p>
    <w:p w:rsidR="65012170" w:rsidP="32F42C7B" w:rsidRDefault="65012170" w14:paraId="30B446F2" w14:textId="2CC33A1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cj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4NCgoJCQkJCQkJCQkJPHRyPg0KCgkJCQkJCQkJCQkJPHRkPg0KCgkJCQkJCQkJCQkJCTxzcGFu</w:t>
      </w:r>
    </w:p>
    <w:p w:rsidR="65012170" w:rsidP="32F42C7B" w:rsidRDefault="65012170" w14:paraId="64B6B5F5" w14:textId="26AD4E2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IHN0eWxlPSJmb250LWZhbWlseTogQXJpYWw7IGZvbnQtc2l6ZTogMTJweDsgZm9udC13ZWlnaHQ6</w:t>
      </w:r>
    </w:p>
    <w:p w:rsidR="65012170" w:rsidP="32F42C7B" w:rsidRDefault="65012170" w14:paraId="59F9F134" w14:textId="38683E0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IGJvbGQ7IGZvbnQtc3R5bGU6IG5vcm1hbDsgZm9udC1zdHJldGNoOiBub3JtYWw7IGxpbmUtaGVp</w:t>
      </w:r>
    </w:p>
    <w:p w:rsidR="65012170" w:rsidP="32F42C7B" w:rsidRDefault="65012170" w14:paraId="7B72F137" w14:textId="467988D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Z2h0OiAxOyBsZXR0ZXItc3BhY2luZzogbm9ybWFsOyBjb2xvcjogIzE5MGY1NSI+QW8gZmF6ZXIg</w:t>
      </w:r>
    </w:p>
    <w:p w:rsidR="65012170" w:rsidP="32F42C7B" w:rsidRDefault="65012170" w14:paraId="2A45F4F5" w14:textId="4C29F34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dW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1hIGNvbXByYSBjb20gY2FydMOjbyBCUkFEPHNwYW4gc3R5bGU9ImRpc3BsYXk6IG5vbmU7IGZv</w:t>
      </w:r>
    </w:p>
    <w:p w:rsidR="65012170" w:rsidP="32F42C7B" w:rsidRDefault="65012170" w14:paraId="4DD8DF8F" w14:textId="6AA704C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bnQtc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2l6ZTogMHB4Ij57bnVtZXJvfXs0fTwvc3Bhbj5FU0NPIG91IHV0aWxpemFyIHNldSB0bzxz</w:t>
      </w:r>
    </w:p>
    <w:p w:rsidR="65012170" w:rsidP="32F42C7B" w:rsidRDefault="65012170" w14:paraId="2290DD52" w14:textId="516EC0D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cGFuIHN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0eWxlPSJkaXNwbGF5OiBub25lOyBmb250LXNpemU6IDBweCI+e251bWVyb317NH08L3Nw</w:t>
      </w:r>
    </w:p>
    <w:p w:rsidR="65012170" w:rsidP="32F42C7B" w:rsidRDefault="65012170" w14:paraId="68374DF4" w14:textId="30724D4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YW4+a2VuIGVtIG5vc3NvcyBjYW5haXMgZGlnaXRhaXMsIHZvY8OqIGdhbmhhIHBvbnRvcyBMaTxz</w:t>
      </w:r>
    </w:p>
    <w:p w:rsidR="65012170" w:rsidP="32F42C7B" w:rsidRDefault="65012170" w14:paraId="3B866FED" w14:textId="61B5D06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cGFuIHN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0eWxlPSJkaXNwbGF5OiBub25lOyBmb250LXNpemU6IDBweCI+e251bWVyb317NH08L3Nw</w:t>
      </w:r>
    </w:p>
    <w:p w:rsidR="65012170" w:rsidP="32F42C7B" w:rsidRDefault="65012170" w14:paraId="61FD2A83" w14:textId="4F7277F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YW4+dmVsbyA8L3NwYW4+PC90ZD4NCgoJCQkJCQkJCQkJPC90cj4NCgoJCQkJCQkJCQk8L3Rib2R5</w:t>
      </w:r>
    </w:p>
    <w:p w:rsidR="65012170" w:rsidP="32F42C7B" w:rsidRDefault="65012170" w14:paraId="7E3EAA17" w14:textId="6F13707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Pg0KCgkJCQkJCQkJPC90YWJsZT4NCgoJCQkJCQkJPC9kaXY+DQoKCQkJCQkJPC90ZD4NCgoJCQkJ</w:t>
      </w:r>
    </w:p>
    <w:p w:rsidR="65012170" w:rsidP="32F42C7B" w:rsidRDefault="65012170" w14:paraId="3AF5DCBE" w14:textId="333FE0D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CTwvdHI+DQoKCQkJCQk8dHI+DQoKCQkJCQkJPHRkIGFsaWduPSJjZW50ZXIiIHN0eWxlPSJwYWRk</w:t>
      </w:r>
    </w:p>
    <w:p w:rsidR="65012170" w:rsidP="32F42C7B" w:rsidRDefault="65012170" w14:paraId="5E874086" w14:textId="04195E9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aW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5nOiAyMHB4IDBweCI+DQoKCQkJCQkJCTxzcGFuIHN0eWxlPSJwYWRkaW5nOiAxMHB4OyBjb2xv</w:t>
      </w:r>
    </w:p>
    <w:p w:rsidR="65012170" w:rsidP="32F42C7B" w:rsidRDefault="65012170" w14:paraId="621CB212" w14:textId="04EC751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cjogIzgxODE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4MTsgZm9udC1mYW1pbHk6ICdBcmlhbCc7IGZvbnQtc2l6ZTogMTJweDsgbGluZS1o</w:t>
      </w:r>
    </w:p>
    <w:p w:rsidR="65012170" w:rsidP="32F42C7B" w:rsidRDefault="65012170" w14:paraId="11F33229" w14:textId="3685F85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ZWlnaHQ6IDE3cHgiPipBcMOzcyBlZmV0dWFyIG8gcmVzPHNwYW4gc3R5bGU9ImRpc3BsYXk6IG5v</w:t>
      </w:r>
    </w:p>
    <w:p w:rsidR="65012170" w:rsidP="32F42C7B" w:rsidRDefault="65012170" w14:paraId="5E5B43BF" w14:textId="08EDB1C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bmU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7IGZvbnQtc2l6ZTogMHB4Ij57bnVtZXJvfXs0fTwvc3Bhbj5nYXRlLGFndWFyZGUgbyBwcmF6</w:t>
      </w:r>
    </w:p>
    <w:p w:rsidR="65012170" w:rsidP="32F42C7B" w:rsidRDefault="65012170" w14:paraId="45D459E6" w14:textId="444CE5B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byBkZSBhdMOpIDI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0IGhvcmFzLCBBY29tcGFuaGUgc2V1IGV4dHJhdG8uIDwvc3Bhbj48L3RkPg0K</w:t>
      </w:r>
    </w:p>
    <w:p w:rsidR="65012170" w:rsidP="32F42C7B" w:rsidRDefault="65012170" w14:paraId="3BD051AC" w14:textId="2B4C212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CgkJCQkJPC90cj4NCgoJCQkJCTx0cj4NCgoJCQkJCQk8dGQgYWxpZ249ImNlbnRlciIgc3R5bGU9</w:t>
      </w:r>
    </w:p>
    <w:p w:rsidR="65012170" w:rsidP="32F42C7B" w:rsidRDefault="65012170" w14:paraId="1EC16FA5" w14:textId="2AF511B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InBhZGRpbmc6IDMwcHggMHB4IDBweCI+DQoKCQkJCQkJCTxzcGFuIHN0eWxlPSJmb250LXNpemU6</w:t>
      </w:r>
    </w:p>
    <w:p w:rsidR="65012170" w:rsidP="32F42C7B" w:rsidRDefault="65012170" w14:paraId="7970E6E2" w14:textId="2664677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IDE4cHg7IGxpbmUtaGVpZ2h0OiAxOHB4OyBmb250LWZhbWlseTogJ0FyaWFsJzsgY29sb3I6ICMx</w:t>
      </w:r>
    </w:p>
    <w:p w:rsidR="65012170" w:rsidP="32F42C7B" w:rsidRDefault="65012170" w14:paraId="426B93CF" w14:textId="4FE6FD2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OTBmNTU7IGZvbnQtd2VpZ2h0OiA1MDAiPkF0w6kgbG9nbyA8L3NwYW4+PC90ZD4NCgoJCQkJCTwv</w:t>
      </w:r>
    </w:p>
    <w:p w:rsidR="65012170" w:rsidP="32F42C7B" w:rsidRDefault="65012170" w14:paraId="727D2661" w14:textId="32A14C9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dHI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+DQoKCQkJCQk8dHI+DQoKCQkJCQkJPHRkIGFsaWduPSJjZW50ZXIiIHN0eWxlPSJwYWRkaW5n</w:t>
      </w:r>
    </w:p>
    <w:p w:rsidR="65012170" w:rsidP="32F42C7B" w:rsidRDefault="65012170" w14:paraId="1E7F0D07" w14:textId="6379D70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OiA1cHggMHB4IDMwcHgiPg0KCgkJCQkJCQk8c3BhbiBzdHlsZT0iZm9udC1zaXplOiAxOHB4OyBs</w:t>
      </w:r>
    </w:p>
    <w:p w:rsidR="65012170" w:rsidP="32F42C7B" w:rsidRDefault="65012170" w14:paraId="0763F3A0" w14:textId="1E09703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aW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5lLWhlaWdodDogMThweDsgZm9udC1mYW1pbHk6ICdBcmlhbCc7IGNvbG9yOiAjMTkwZjU1OyBm</w:t>
      </w:r>
    </w:p>
    <w:p w:rsidR="65012170" w:rsidP="32F42C7B" w:rsidRDefault="65012170" w14:paraId="778EFE83" w14:textId="294E7C3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250LXdlaWdodDogNTAwIj5FcXVpcGUgTGk8c3BhbiBzdHlsZT0iZGlzcGxheTogbm9uZTsgZm9u</w:t>
      </w:r>
    </w:p>
    <w:p w:rsidR="65012170" w:rsidP="32F42C7B" w:rsidRDefault="65012170" w14:paraId="7DF54DF7" w14:textId="04A7927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dC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1zaXplOiAwcHgiPntudW1lcm99ezR9PC9zcGFuPnZlbG8uPC9zcGFuPjwvdGQ+DQoKCQkJCQk8</w:t>
      </w:r>
    </w:p>
    <w:p w:rsidR="65012170" w:rsidP="32F42C7B" w:rsidRDefault="65012170" w14:paraId="717FCFFD" w14:textId="7EE3B22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L3RyPg0KCgkJCQk8L3Rib2R5Pg0KCgkJCTwvdGFibGU+DQoKCQkJPHRhYmxlIGFsaWduPSJjZW50</w:t>
      </w:r>
    </w:p>
    <w:p w:rsidR="65012170" w:rsidP="32F42C7B" w:rsidRDefault="65012170" w14:paraId="1E9E65B6" w14:textId="5AD82D0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ZXIiIGJnY29sb3I9IiNmZmZmZmYiIGNlbGxwYWRkaW5nPSIwIiBjZWxsc3BhY2luZz0iMCIgc3R5</w:t>
      </w:r>
    </w:p>
    <w:p w:rsidR="65012170" w:rsidP="32F42C7B" w:rsidRDefault="65012170" w14:paraId="3517BAD1" w14:textId="13E9518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bGU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9InBhZGRpbmc6IDEwcHggMCAwOyB3aWR0aDogMTAwJTsgbWF4LXdpZHRoOiA2MDBweCI+DQoK</w:t>
      </w:r>
    </w:p>
    <w:p w:rsidR="65012170" w:rsidP="32F42C7B" w:rsidRDefault="65012170" w14:paraId="7A24B5D6" w14:textId="4F0D59F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CQkJCTx0Ym9keT4NCgoJCQkJCTx0cj4NCgoJCQkJCQk8dGQgYWxpZ249ImNlbnRlciIgc3R5bGU9</w:t>
      </w:r>
    </w:p>
    <w:p w:rsidR="65012170" w:rsidP="32F42C7B" w:rsidRDefault="65012170" w14:paraId="36C91D0A" w14:textId="28F404A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IndpZHRoOiA1MCU7IHZlcnRpY2FsLWFsaWduOiB0b3A7IGJvcmRlci1ib3R0b206IDFweCBzb2xp</w:t>
      </w:r>
    </w:p>
    <w:p w:rsidR="65012170" w:rsidP="32F42C7B" w:rsidRDefault="65012170" w14:paraId="300DE4FB" w14:textId="520F458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ZCAjY2NjIj4NCgoJCQkJCQkJPHRhYmxlIGFsaWduPSJjZW50ZXIiIGJnY29sb3I9IiNmZmZmZmYi</w:t>
      </w:r>
    </w:p>
    <w:p w:rsidR="65012170" w:rsidP="32F42C7B" w:rsidRDefault="65012170" w14:paraId="2E9F643D" w14:textId="58FCBAD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IGNlbGxwYWRkaW5nPSIwIiBjZWxsc3BhY2luZz0iMCI+DQoKCQkJCQkJCTwvdGFibGU+DQoKCQkJ</w:t>
      </w:r>
    </w:p>
    <w:p w:rsidR="65012170" w:rsidP="32F42C7B" w:rsidRDefault="65012170" w14:paraId="0B247802" w14:textId="32160F5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CQkJPC90ZD4NCgoJCQkJCTwvdHI+DQoKCQkJCTwvdGJvZHk+DQoKCQkJPC90YWJsZT4NCgoJCTwv</w:t>
      </w:r>
    </w:p>
    <w:p w:rsidR="65012170" w:rsidP="32F42C7B" w:rsidRDefault="65012170" w14:paraId="09F5D7AD" w14:textId="687414A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ZGl2Pg0KCgkJPHA+DQoKCQkJJm5ic3A7PC9wPg0KCgk8L2JvZHk+DQoKPC9odG1sPg0KCjxpbWcg</w:t>
      </w:r>
    </w:p>
    <w:p w:rsidR="65012170" w:rsidP="32F42C7B" w:rsidRDefault="65012170" w14:paraId="76DF9B2B" w14:textId="0A63600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c</w:t>
      </w:r>
      <w:proofErr w:type="gramEnd"/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3JjPSJodHRwOi8vc3N0YXRpYzEuaGlzdGF0cy5jb20vMC5naWY/NDc4NzY4MiZhbXA7MTAxIiBi</w:t>
      </w:r>
    </w:p>
    <w:p w:rsidR="65012170" w:rsidP="32F42C7B" w:rsidRDefault="65012170" w14:paraId="313E1CC8" w14:textId="2C29050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65012170">
        <w:rPr>
          <w:rFonts w:ascii="Aptos" w:hAnsi="Aptos" w:eastAsia="Aptos" w:cs="Aptos" w:asciiTheme="minorAscii" w:hAnsiTheme="minorAscii" w:eastAsiaTheme="minorAscii" w:cstheme="minorAscii"/>
        </w:rPr>
        <w:t>b3JkZXI9IjAiIHdpZHRoPSIxIiBoZWlnaHQ9IjEiPg==</w:t>
      </w:r>
      <w:r>
        <w:br/>
      </w:r>
      <w:r>
        <w:br/>
      </w:r>
      <w:r>
        <w:br/>
      </w:r>
      <w:r w:rsidRPr="32F42C7B" w:rsidR="2661E974">
        <w:rPr>
          <w:rFonts w:ascii="Aptos" w:hAnsi="Aptos" w:eastAsia="Aptos" w:cs="Aptos" w:asciiTheme="minorAscii" w:hAnsiTheme="minorAscii" w:eastAsiaTheme="minorAscii" w:cstheme="minorAscii"/>
        </w:rPr>
        <w:t>Analize başlamadan önce burada base64 ile kodlandığını anlıyorum</w:t>
      </w:r>
      <w:r w:rsidRPr="32F42C7B" w:rsidR="18EE0F3B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gramStart"/>
      <w:r w:rsidRPr="32F42C7B" w:rsidR="69124B13">
        <w:rPr>
          <w:rFonts w:ascii="Aptos" w:hAnsi="Aptos" w:eastAsia="Aptos" w:cs="Aptos" w:asciiTheme="minorAscii" w:hAnsiTheme="minorAscii" w:eastAsiaTheme="minorAscii" w:cstheme="minorAscii"/>
        </w:rPr>
        <w:t xml:space="preserve">çünkü </w:t>
      </w:r>
      <w:r w:rsidRPr="32F42C7B" w:rsidR="52E58E12">
        <w:rPr>
          <w:rFonts w:ascii="Aptos" w:hAnsi="Aptos" w:eastAsia="Aptos" w:cs="Aptos" w:asciiTheme="minorAscii" w:hAnsiTheme="minorAscii" w:eastAsiaTheme="minorAscii" w:cstheme="minorAscii"/>
        </w:rPr>
        <w:t>:</w:t>
      </w:r>
      <w:proofErr w:type="gramEnd"/>
    </w:p>
    <w:tbl>
      <w:tblPr>
        <w:tblStyle w:val="TableGrid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6830"/>
        <w:gridCol w:w="2185"/>
      </w:tblGrid>
      <w:tr w:rsidR="32F42C7B" w:rsidTr="32F42C7B" w14:paraId="6B32970F">
        <w:trPr>
          <w:trHeight w:val="300"/>
        </w:trPr>
        <w:tc>
          <w:tcPr>
            <w:tcW w:w="683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32F42C7B" w:rsidP="32F42C7B" w:rsidRDefault="32F42C7B" w14:paraId="74B6E6F7" w14:textId="61B9C8CF">
            <w:pPr>
              <w:spacing w:before="0" w:beforeAutospacing="off" w:after="0" w:afterAutospacing="off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9"/>
                <w:szCs w:val="19"/>
              </w:rPr>
            </w:pPr>
            <w:r w:rsidRPr="32F42C7B" w:rsidR="32F42C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9"/>
                <w:szCs w:val="19"/>
              </w:rPr>
              <w:t>Content-Transfer-</w:t>
            </w:r>
            <w:proofErr w:type="spellStart"/>
            <w:r w:rsidRPr="32F42C7B" w:rsidR="32F42C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9"/>
                <w:szCs w:val="19"/>
              </w:rPr>
              <w:t>Encoding</w:t>
            </w:r>
            <w:proofErr w:type="spellEnd"/>
            <w:r w:rsidRPr="32F42C7B" w:rsidR="65785E2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9"/>
                <w:szCs w:val="19"/>
              </w:rPr>
              <w:t>:</w:t>
            </w:r>
          </w:p>
        </w:tc>
        <w:tc>
          <w:tcPr>
            <w:tcW w:w="218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32F42C7B" w:rsidP="32F42C7B" w:rsidRDefault="32F42C7B" w14:paraId="0F6AE29B" w14:textId="5DFC09A6">
            <w:pPr>
              <w:spacing w:before="0" w:beforeAutospacing="off" w:after="0" w:afterAutospacing="off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9"/>
                <w:szCs w:val="19"/>
              </w:rPr>
            </w:pPr>
            <w:proofErr w:type="gramStart"/>
            <w:r w:rsidRPr="32F42C7B" w:rsidR="32F42C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9"/>
                <w:szCs w:val="19"/>
              </w:rPr>
              <w:t>base</w:t>
            </w:r>
            <w:proofErr w:type="gramEnd"/>
            <w:r w:rsidRPr="32F42C7B" w:rsidR="32F42C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9"/>
                <w:szCs w:val="19"/>
              </w:rPr>
              <w:t>64</w:t>
            </w:r>
          </w:p>
        </w:tc>
      </w:tr>
    </w:tbl>
    <w:p w:rsidR="2661E974" w:rsidP="32F42C7B" w:rsidRDefault="2661E974" w14:paraId="1556C335" w14:textId="6A1B13F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2661E974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192C9B57">
        <w:rPr>
          <w:rFonts w:ascii="Aptos" w:hAnsi="Aptos" w:eastAsia="Aptos" w:cs="Aptos" w:asciiTheme="minorAscii" w:hAnsiTheme="minorAscii" w:eastAsiaTheme="minorAscii" w:cstheme="minorAscii"/>
        </w:rPr>
        <w:t>C</w:t>
      </w:r>
      <w:r w:rsidRPr="32F42C7B" w:rsidR="2661E974">
        <w:rPr>
          <w:rFonts w:ascii="Aptos" w:hAnsi="Aptos" w:eastAsia="Aptos" w:cs="Aptos" w:asciiTheme="minorAscii" w:hAnsiTheme="minorAscii" w:eastAsiaTheme="minorAscii" w:cstheme="minorAscii"/>
        </w:rPr>
        <w:t>yberchefe</w:t>
      </w:r>
      <w:proofErr w:type="spellEnd"/>
      <w:r w:rsidRPr="32F42C7B" w:rsidR="2661E974">
        <w:rPr>
          <w:rFonts w:ascii="Aptos" w:hAnsi="Aptos" w:eastAsia="Aptos" w:cs="Aptos" w:asciiTheme="minorAscii" w:hAnsiTheme="minorAscii" w:eastAsiaTheme="minorAscii" w:cstheme="minorAscii"/>
        </w:rPr>
        <w:t xml:space="preserve"> atıp </w:t>
      </w:r>
      <w:proofErr w:type="spellStart"/>
      <w:r w:rsidRPr="32F42C7B" w:rsidR="2661E974">
        <w:rPr>
          <w:rFonts w:ascii="Aptos" w:hAnsi="Aptos" w:eastAsia="Aptos" w:cs="Aptos" w:asciiTheme="minorAscii" w:hAnsiTheme="minorAscii" w:eastAsiaTheme="minorAscii" w:cstheme="minorAscii"/>
        </w:rPr>
        <w:t>decrypt</w:t>
      </w:r>
      <w:proofErr w:type="spellEnd"/>
      <w:r w:rsidRPr="32F42C7B" w:rsidR="2661E974">
        <w:rPr>
          <w:rFonts w:ascii="Aptos" w:hAnsi="Aptos" w:eastAsia="Aptos" w:cs="Aptos" w:asciiTheme="minorAscii" w:hAnsiTheme="minorAscii" w:eastAsiaTheme="minorAscii" w:cstheme="minorAscii"/>
        </w:rPr>
        <w:t xml:space="preserve"> ediyorum</w:t>
      </w:r>
      <w:r w:rsidRPr="32F42C7B" w:rsidR="27494285">
        <w:rPr>
          <w:rFonts w:ascii="Aptos" w:hAnsi="Aptos" w:eastAsia="Aptos" w:cs="Aptos" w:asciiTheme="minorAscii" w:hAnsiTheme="minorAscii" w:eastAsiaTheme="minorAscii" w:cstheme="minorAscii"/>
        </w:rPr>
        <w:t xml:space="preserve"> ve HTML dosyası olarak kaydediyorum</w:t>
      </w:r>
      <w:r w:rsidRPr="32F42C7B" w:rsidR="2661E974">
        <w:rPr>
          <w:rFonts w:ascii="Aptos" w:hAnsi="Aptos" w:eastAsia="Aptos" w:cs="Aptos" w:asciiTheme="minorAscii" w:hAnsiTheme="minorAscii" w:eastAsiaTheme="minorAscii" w:cstheme="minorAscii"/>
        </w:rPr>
        <w:t>. Çıkan sonuç şu şekilde:</w:t>
      </w:r>
    </w:p>
    <w:p w:rsidR="2B5785E4" w:rsidP="32F42C7B" w:rsidRDefault="2B5785E4" w14:paraId="75D3DEEE" w14:textId="05164B5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="2B5785E4">
        <w:drawing>
          <wp:inline wp14:editId="6E650DFA" wp14:anchorId="45A0B08A">
            <wp:extent cx="3378475" cy="3705224"/>
            <wp:effectExtent l="0" t="0" r="0" b="0"/>
            <wp:docPr id="1250965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f4b7be751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75" cy="37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785E4" w:rsidP="32F42C7B" w:rsidRDefault="2B5785E4" w14:paraId="244C3C9E" w14:textId="2D27B3C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proofErr w:type="spellStart"/>
      <w:r w:rsidRPr="32F42C7B" w:rsidR="2B578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90F55"/>
          <w:sz w:val="27"/>
          <w:szCs w:val="27"/>
          <w:lang w:val="tr-TR"/>
        </w:rPr>
        <w:t>Oi</w:t>
      </w:r>
      <w:proofErr w:type="spellEnd"/>
      <w:r w:rsidRPr="32F42C7B" w:rsidR="2B578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90F55"/>
          <w:sz w:val="27"/>
          <w:szCs w:val="27"/>
          <w:lang w:val="tr-TR"/>
        </w:rPr>
        <w:t xml:space="preserve">, </w:t>
      </w:r>
      <w:r w:rsidRPr="32F42C7B" w:rsidR="2B5785E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90F55"/>
          <w:sz w:val="27"/>
          <w:szCs w:val="27"/>
          <w:lang w:val="tr-TR"/>
        </w:rPr>
        <w:t>rodrigo-f-p@hotmail.com</w:t>
      </w:r>
    </w:p>
    <w:p w:rsidR="2B5785E4" w:rsidP="32F42C7B" w:rsidRDefault="2B5785E4" w14:paraId="1C5884E7" w14:textId="46AFEA0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Kullanım süresi dolmak üzere olan birikmiş puanlarınız varsa, </w:t>
      </w:r>
      <w:proofErr w:type="spellStart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Banco</w:t>
      </w:r>
      <w:proofErr w:type="spellEnd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proofErr w:type="spellStart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Bradesco</w:t>
      </w:r>
      <w:proofErr w:type="spellEnd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 müşterisi olarak iki kat puana sahip olursunuz. BRADESCO LIVELO PUANLARINIZI kullanmak için hesabınıza erişin.</w:t>
      </w:r>
    </w:p>
    <w:p w:rsidR="2B5785E4" w:rsidP="32F42C7B" w:rsidRDefault="2B5785E4" w14:paraId="350F1E61" w14:textId="107312E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Puanlarınızı uçuş milleriyle, kart faturanızda %35'e varan indirimlerle veya Kataloğumuzdaki binlerce ödülle değiştirin.</w:t>
      </w:r>
    </w:p>
    <w:p w:rsidR="2B5785E4" w:rsidP="32F42C7B" w:rsidRDefault="2B5785E4" w14:paraId="2173E2D4" w14:textId="4E03806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gramStart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şimdi</w:t>
      </w:r>
      <w:proofErr w:type="gramEnd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 kullan</w:t>
      </w:r>
    </w:p>
    <w:p w:rsidR="2B5785E4" w:rsidP="32F42C7B" w:rsidRDefault="2B5785E4" w14:paraId="676C7A75" w14:textId="7BE4994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Puanlarınızın her ay hesabınıza yatırılmasını sağlamak çok kolay!</w:t>
      </w:r>
    </w:p>
    <w:p w:rsidR="2B5785E4" w:rsidP="32F42C7B" w:rsidRDefault="2B5785E4" w14:paraId="4765C64F" w14:textId="48F96EA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BRADESCO kartınızla alışveriş yaptığınızda veya dijital kanallarımızda </w:t>
      </w:r>
      <w:proofErr w:type="spellStart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token'ınızı</w:t>
      </w:r>
      <w:proofErr w:type="spellEnd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 kullandığınızda </w:t>
      </w:r>
      <w:proofErr w:type="spellStart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Livelo</w:t>
      </w:r>
      <w:proofErr w:type="spellEnd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 puanları kazanırsınız</w:t>
      </w:r>
    </w:p>
    <w:p w:rsidR="2B5785E4" w:rsidP="32F42C7B" w:rsidRDefault="2B5785E4" w14:paraId="72363B8F" w14:textId="0B6737D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*Ödeme yaptıktan sonra 24 saate kadar bekleyin ve ekstrenizi takip edin.</w:t>
      </w:r>
    </w:p>
    <w:p w:rsidR="2B5785E4" w:rsidP="32F42C7B" w:rsidRDefault="2B5785E4" w14:paraId="219E34AD" w14:textId="13DFACC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proofErr w:type="spellStart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>Emailin</w:t>
      </w:r>
      <w:proofErr w:type="spellEnd"/>
      <w:r w:rsidRPr="32F42C7B" w:rsidR="2B5785E4">
        <w:rPr>
          <w:rFonts w:ascii="Aptos" w:hAnsi="Aptos" w:eastAsia="Aptos" w:cs="Aptos" w:asciiTheme="minorAscii" w:hAnsiTheme="minorAscii" w:eastAsiaTheme="minorAscii" w:cstheme="minorAscii"/>
        </w:rPr>
        <w:t xml:space="preserve"> içeriği bu şekilde. Bu seferki avcı selam vermeyi unutmamış başta.</w:t>
      </w:r>
      <w:r w:rsidRPr="32F42C7B" w:rsidR="6A03AA46">
        <w:rPr>
          <w:rFonts w:ascii="Aptos" w:hAnsi="Aptos" w:eastAsia="Aptos" w:cs="Aptos" w:asciiTheme="minorAscii" w:hAnsiTheme="minorAscii" w:eastAsiaTheme="minorAscii" w:cstheme="minorAscii"/>
        </w:rPr>
        <w:t xml:space="preserve"> Muhtemelen hesap bilgisi çalma işlemi yapılmaya çalışıyor. </w:t>
      </w:r>
      <w:proofErr w:type="spellStart"/>
      <w:r w:rsidRPr="32F42C7B" w:rsidR="6A03AA46">
        <w:rPr>
          <w:rFonts w:ascii="Aptos" w:hAnsi="Aptos" w:eastAsia="Aptos" w:cs="Aptos" w:asciiTheme="minorAscii" w:hAnsiTheme="minorAscii" w:eastAsiaTheme="minorAscii" w:cstheme="minorAscii"/>
        </w:rPr>
        <w:t>Bradesco</w:t>
      </w:r>
      <w:proofErr w:type="spellEnd"/>
      <w:r w:rsidRPr="32F42C7B" w:rsidR="6A03AA46">
        <w:rPr>
          <w:rFonts w:ascii="Aptos" w:hAnsi="Aptos" w:eastAsia="Aptos" w:cs="Aptos" w:asciiTheme="minorAscii" w:hAnsiTheme="minorAscii" w:eastAsiaTheme="minorAscii" w:cstheme="minorAscii"/>
        </w:rPr>
        <w:t xml:space="preserve"> Brezilya’da bir bankadır.</w:t>
      </w:r>
    </w:p>
    <w:p w:rsidR="6A03AA46" w:rsidP="32F42C7B" w:rsidRDefault="6A03AA46" w14:paraId="166E73C6" w14:textId="59F9F54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A03AA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Gönderici IP adresi:</w:t>
      </w:r>
      <w:r w:rsidRPr="32F42C7B" w:rsidR="6A03AA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147.182.193.196</w:t>
      </w:r>
    </w:p>
    <w:p w:rsidR="34D6AC4E" w:rsidP="32F42C7B" w:rsidRDefault="34D6AC4E" w14:paraId="006966D1" w14:textId="33352D4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SPF:</w:t>
      </w:r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Received-SPF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: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TempError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(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protection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.outlook.com: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error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in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processing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during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lookup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of ubuntu-s-1vcpu-512mb-10gb-sfo3-01: DNS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Timeout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)</w:t>
      </w:r>
      <w:r w:rsidRPr="32F42C7B" w:rsidR="683007D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. A</w:t>
      </w:r>
      <w:r w:rsidRPr="32F42C7B" w:rsidR="683007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tr-TR"/>
        </w:rPr>
        <w:t>lıcı sunucular tarafından gerçekleştirilen bir SPF kimlik doğrulama kontrolü sırasında DNS zaman aşımı gibi bir DNS hatasından kaynaklanır</w:t>
      </w:r>
    </w:p>
    <w:p w:rsidR="34D6AC4E" w:rsidP="32F42C7B" w:rsidRDefault="34D6AC4E" w14:paraId="50CF16D6" w14:textId="3B287AA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DKIM:</w:t>
      </w:r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dkim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=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none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(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message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not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signed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)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header.d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=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none</w:t>
      </w:r>
      <w:proofErr w:type="spellEnd"/>
      <w:r w:rsidRPr="32F42C7B" w:rsidR="2A4754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.  </w:t>
      </w:r>
      <w:r w:rsidRPr="32F42C7B" w:rsidR="2A4754B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Bu</w:t>
      </w:r>
      <w:r w:rsidRPr="32F42C7B" w:rsidR="2A4754B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, e-postanın DKIM ile imzalanmadığını ve kimlik doğrulamasında herhangi bir DKIM kaydı kullanılmadığını gösterir.</w:t>
      </w:r>
    </w:p>
    <w:p w:rsidR="34D6AC4E" w:rsidP="32F42C7B" w:rsidRDefault="34D6AC4E" w14:paraId="1B14AC53" w14:textId="1F3027F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</w:pP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DMARK:</w:t>
      </w:r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dmarc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=fail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action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=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none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header.from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=bradesco.com.br;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compauth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=fail </w:t>
      </w:r>
      <w:proofErr w:type="spellStart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reason</w:t>
      </w:r>
      <w:proofErr w:type="spellEnd"/>
      <w:r w:rsidRPr="32F42C7B" w:rsidR="34D6A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=001</w:t>
      </w:r>
    </w:p>
    <w:p w:rsidR="6023413F" w:rsidP="32F42C7B" w:rsidRDefault="6023413F" w14:paraId="51E71779" w14:textId="41677BC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023413F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Bu, e-posta göndericisinin domaini (bradesco.com.</w:t>
      </w:r>
      <w:proofErr w:type="spellStart"/>
      <w:r w:rsidRPr="32F42C7B" w:rsidR="6023413F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br</w:t>
      </w:r>
      <w:proofErr w:type="spellEnd"/>
      <w:r w:rsidRPr="32F42C7B" w:rsidR="6023413F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) için DMARC politikasının kontrol edildiğini ancak başarısız olduğunu gösterir.</w:t>
      </w:r>
    </w:p>
    <w:p w:rsidR="32F42C7B" w:rsidP="32F42C7B" w:rsidRDefault="32F42C7B" w14:paraId="03A1A52F" w14:textId="2E9653E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</w:pPr>
    </w:p>
    <w:p w:rsidR="2119C4DC" w:rsidP="32F42C7B" w:rsidRDefault="2119C4DC" w14:paraId="5C5D6E9A" w14:textId="384FCE9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</w:pPr>
      <w:r w:rsidRPr="32F42C7B" w:rsidR="2119C4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SPF </w:t>
      </w:r>
      <w:proofErr w:type="spellStart"/>
      <w:r w:rsidRPr="32F42C7B" w:rsidR="2119C4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record</w:t>
      </w:r>
      <w:proofErr w:type="spellEnd"/>
      <w:r w:rsidRPr="32F42C7B" w:rsidR="2119C4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hata verdiğine göre </w:t>
      </w:r>
      <w:proofErr w:type="spellStart"/>
      <w:r w:rsidRPr="32F42C7B" w:rsidR="2119C4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bradesco’nun</w:t>
      </w:r>
      <w:proofErr w:type="spellEnd"/>
      <w:r w:rsidRPr="32F42C7B" w:rsidR="2119C4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mail gönderdiği IP’lerden biri olmayab</w:t>
      </w:r>
      <w:r w:rsidRPr="32F42C7B" w:rsidR="6FCB3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ilir o yüzden </w:t>
      </w:r>
      <w:proofErr w:type="spellStart"/>
      <w:r w:rsidRPr="32F42C7B" w:rsidR="6FCB3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bradesco’nun</w:t>
      </w:r>
      <w:proofErr w:type="spellEnd"/>
      <w:r w:rsidRPr="32F42C7B" w:rsidR="6FCB3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FCB3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SPF’ine</w:t>
      </w:r>
      <w:proofErr w:type="spellEnd"/>
      <w:r w:rsidRPr="32F42C7B" w:rsidR="6FCB3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bakıyoruz.</w:t>
      </w:r>
      <w:r w:rsidRPr="32F42C7B" w:rsidR="16204B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Bizim </w:t>
      </w:r>
      <w:proofErr w:type="spellStart"/>
      <w:r w:rsidRPr="32F42C7B" w:rsidR="16204B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IP’mız</w:t>
      </w:r>
      <w:proofErr w:type="spellEnd"/>
      <w:r w:rsidRPr="32F42C7B" w:rsidR="16204B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gözükmüyor. </w:t>
      </w:r>
      <w:proofErr w:type="spellStart"/>
      <w:r w:rsidRPr="32F42C7B" w:rsidR="16204B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AbuseIP’den</w:t>
      </w:r>
      <w:proofErr w:type="spellEnd"/>
      <w:r w:rsidRPr="32F42C7B" w:rsidR="16204B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kontrol ettiğimde ise</w:t>
      </w:r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DigitalOcean</w:t>
      </w:r>
      <w:proofErr w:type="spellEnd"/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adlı bir VPS</w:t>
      </w:r>
      <w:r w:rsidRPr="32F42C7B" w:rsidR="7EEAF7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</w:t>
      </w:r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(</w:t>
      </w:r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tr-TR"/>
        </w:rPr>
        <w:t xml:space="preserve">Virtual </w:t>
      </w:r>
      <w:proofErr w:type="spellStart"/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tr-TR"/>
        </w:rPr>
        <w:t>Private</w:t>
      </w:r>
      <w:proofErr w:type="spellEnd"/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tr-TR"/>
        </w:rPr>
        <w:t xml:space="preserve"> Server</w:t>
      </w:r>
      <w:r w:rsidRPr="32F42C7B" w:rsidR="52828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) sunucusu sağlayan bir yerden mail attığını görüyoruz.</w:t>
      </w:r>
    </w:p>
    <w:p w:rsidR="16204BF5" w:rsidP="32F42C7B" w:rsidRDefault="16204BF5" w14:paraId="5ACFC146" w14:textId="1E50D2B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="16204BF5">
        <w:drawing>
          <wp:inline wp14:editId="4FA85AB7" wp14:anchorId="39C1822A">
            <wp:extent cx="5724524" cy="2505075"/>
            <wp:effectExtent l="0" t="0" r="0" b="0"/>
            <wp:docPr id="1395394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f479c218d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FB0EB6">
        <w:drawing>
          <wp:inline wp14:editId="625AE68B" wp14:anchorId="62689131">
            <wp:extent cx="5724524" cy="3771900"/>
            <wp:effectExtent l="0" t="0" r="0" b="0"/>
            <wp:docPr id="17029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55e31b201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42C7B" w:rsidP="32F42C7B" w:rsidRDefault="32F42C7B" w14:paraId="440EE87D" w14:textId="1DBAA19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</w:pPr>
    </w:p>
    <w:p w:rsidR="32F42C7B" w:rsidP="32F42C7B" w:rsidRDefault="32F42C7B" w14:paraId="6DBD4242" w14:textId="27545F1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</w:pPr>
    </w:p>
    <w:p w:rsidR="32F42C7B" w:rsidP="32F42C7B" w:rsidRDefault="32F42C7B" w14:paraId="34C3AABE" w14:textId="41F1283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32F42C7B" w:rsidP="32F42C7B" w:rsidRDefault="32F42C7B" w14:paraId="30A4B519" w14:textId="1DB42B9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174182E7" w:rsidP="32F42C7B" w:rsidRDefault="174182E7" w14:paraId="2721A42F" w14:textId="0CCE891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="174182E7">
        <w:drawing>
          <wp:inline wp14:editId="41F6A94F" wp14:anchorId="56E38B9A">
            <wp:extent cx="6438898" cy="2881970"/>
            <wp:effectExtent l="0" t="0" r="0" b="0"/>
            <wp:docPr id="155055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71d99ff44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98" cy="28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D3D2C" w:rsidP="32F42C7B" w:rsidRDefault="05BD3D2C" w14:paraId="31F78D99" w14:textId="67EB30F1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05BD3D2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Gönderim Zamanı</w:t>
      </w:r>
    </w:p>
    <w:p w:rsidR="05BD3D2C" w:rsidP="32F42C7B" w:rsidRDefault="05BD3D2C" w14:paraId="62101346" w14:textId="224BED3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32F42C7B" w:rsidR="05BD3D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E-Mail zamanlı olarak atılmış. İlk gönderime basmadan yaklaşık 4 saat kadar sonra gönderiliyor. Saat 16:51 de posta ulaşmış oluyor. Bir banka </w:t>
      </w:r>
      <w:proofErr w:type="spellStart"/>
      <w:r w:rsidRPr="32F42C7B" w:rsidR="05BD3D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phishing</w:t>
      </w:r>
      <w:proofErr w:type="spellEnd"/>
      <w:r w:rsidRPr="32F42C7B" w:rsidR="05BD3D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maili atmak için tam zamanı olan saatler çünkü bankalar genelde saat 17:00 da kapanır.</w:t>
      </w:r>
    </w:p>
    <w:p w:rsidR="32F42C7B" w:rsidP="32F42C7B" w:rsidRDefault="32F42C7B" w14:paraId="73DD260E" w14:textId="6445C32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3924DE1E" w:rsidP="32F42C7B" w:rsidRDefault="3924DE1E" w14:paraId="6674BD4B" w14:textId="5A138C9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proofErr w:type="spellStart"/>
      <w:r w:rsidRPr="32F42C7B" w:rsidR="3924DE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IoC</w:t>
      </w:r>
      <w:proofErr w:type="spellEnd"/>
      <w:r w:rsidRPr="32F42C7B" w:rsidR="3924DE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Kanıtları</w:t>
      </w:r>
    </w:p>
    <w:p w:rsidR="3924DE1E" w:rsidP="32F42C7B" w:rsidRDefault="3924DE1E" w14:paraId="09E7974F" w14:textId="205F85C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3924DE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IP Adresleri</w:t>
      </w:r>
    </w:p>
    <w:p w:rsidR="3924DE1E" w:rsidP="32F42C7B" w:rsidRDefault="3924DE1E" w14:paraId="37169077" w14:textId="0948E9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3924DE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147.182.193.196</w:t>
      </w:r>
    </w:p>
    <w:p w:rsidR="32F42C7B" w:rsidP="32F42C7B" w:rsidRDefault="32F42C7B" w14:paraId="2AE48645" w14:textId="0C58D6F1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</w:p>
    <w:p w:rsidR="439E9B32" w:rsidP="32F42C7B" w:rsidRDefault="439E9B32" w14:paraId="2F6340C1" w14:textId="66D2146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439E9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Alan Adları</w:t>
      </w:r>
    </w:p>
    <w:p w:rsidR="439E9B32" w:rsidP="32F42C7B" w:rsidRDefault="439E9B32" w14:paraId="4FFE2CBC" w14:textId="51B36B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proofErr w:type="spellStart"/>
      <w:r w:rsidRPr="32F42C7B" w:rsidR="439E9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Bradesco</w:t>
      </w:r>
      <w:proofErr w:type="spellEnd"/>
      <w:r w:rsidRPr="32F42C7B" w:rsidR="439E9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.com.br</w:t>
      </w:r>
    </w:p>
    <w:p w:rsidR="32F42C7B" w:rsidP="32F42C7B" w:rsidRDefault="32F42C7B" w14:paraId="364F1E79" w14:textId="5202073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</w:p>
    <w:p w:rsidR="439E9B32" w:rsidP="32F42C7B" w:rsidRDefault="439E9B32" w14:paraId="612CFC8D" w14:textId="343168E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439E9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E-Posta Adresleri</w:t>
      </w:r>
    </w:p>
    <w:p w:rsidR="439E9B32" w:rsidP="32F42C7B" w:rsidRDefault="439E9B32" w14:paraId="5A574FF0" w14:textId="780EDF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hyperlink r:id="R276815dc6ff646eb">
        <w:r w:rsidRPr="32F42C7B" w:rsidR="439E9B3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sz w:val="22"/>
            <w:szCs w:val="22"/>
            <w:lang w:val="tr-TR"/>
          </w:rPr>
          <w:t>sac@bradesco.com.br</w:t>
        </w:r>
      </w:hyperlink>
    </w:p>
    <w:p w:rsidR="5E2C7738" w:rsidP="32F42C7B" w:rsidRDefault="5E2C7738" w14:paraId="730C08FC" w14:textId="004D85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tr-TR"/>
        </w:rPr>
      </w:pPr>
      <w:proofErr w:type="gramStart"/>
      <w:r w:rsidRPr="32F42C7B" w:rsidR="5E2C77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root</w:t>
      </w:r>
      <w:proofErr w:type="gramEnd"/>
      <w:r w:rsidRPr="32F42C7B" w:rsidR="5E2C77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@ubuntu-s-1vcpu-512mb-10gb-sfo3-01</w:t>
      </w:r>
    </w:p>
    <w:p w:rsidR="32F42C7B" w:rsidP="32F42C7B" w:rsidRDefault="32F42C7B" w14:paraId="508E6514" w14:textId="1CF5F131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</w:p>
    <w:p w:rsidR="32F42C7B" w:rsidP="32F42C7B" w:rsidRDefault="32F42C7B" w14:paraId="6E9ABE90" w14:textId="734A2E7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6B82EB22" w:rsidP="32F42C7B" w:rsidRDefault="6B82EB22" w14:paraId="5DF7589A" w14:textId="339A778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tr-TR"/>
        </w:rPr>
        <w:t>IP Adresleri:</w:t>
      </w:r>
    </w:p>
    <w:p w:rsidR="6B82EB22" w:rsidP="32F42C7B" w:rsidRDefault="6B82EB22" w14:paraId="7B757BAA" w14:textId="70377DD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Firewall Logları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: Şüpheli IP adreslerini tespit etmek için aşağıdaki gibi bir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Splunk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sorgusu yazılabilir.</w:t>
      </w:r>
    </w:p>
    <w:p w:rsidR="6B82EB22" w:rsidP="32F42C7B" w:rsidRDefault="6B82EB22" w14:paraId="357BDE1D" w14:textId="5E3FC77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firewall_logs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="firewall" </w:t>
      </w:r>
    </w:p>
    <w:p w:rsidR="6B82EB22" w:rsidP="32F42C7B" w:rsidRDefault="6B82EB22" w14:paraId="2C3E5CF3" w14:textId="134DA08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(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src_ip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="147.182.193.196" OR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dest_ip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="147.182.193.196")</w:t>
      </w:r>
    </w:p>
    <w:p w:rsidR="6B82EB22" w:rsidP="32F42C7B" w:rsidRDefault="6B82EB22" w14:paraId="4485B2B3" w14:textId="7B9B035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|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table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src_ip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dest_ip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action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rule_name</w:t>
      </w:r>
      <w:proofErr w:type="spellEnd"/>
    </w:p>
    <w:p w:rsidR="6B82EB22" w:rsidP="32F42C7B" w:rsidRDefault="6B82EB22" w14:paraId="15DF85CF" w14:textId="6D27D37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Web Proxy Kayıtları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: Web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proxy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loglarında IP adresini sorgulamak için:</w:t>
      </w:r>
    </w:p>
    <w:p w:rsidR="6B82EB22" w:rsidP="32F42C7B" w:rsidRDefault="6B82EB22" w14:paraId="379BFE37" w14:textId="4B7ACA3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web_proxy_logs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="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proxy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" </w:t>
      </w:r>
    </w:p>
    <w:p w:rsidR="6B82EB22" w:rsidP="32F42C7B" w:rsidRDefault="6B82EB22" w14:paraId="04BCFE20" w14:textId="6A4A9A1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(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client_ip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="147.182.193.196" OR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server_ip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="147.182.193.196")</w:t>
      </w:r>
    </w:p>
    <w:p w:rsidR="6B82EB22" w:rsidP="32F42C7B" w:rsidRDefault="6B82EB22" w14:paraId="3F35CD94" w14:textId="13FF728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|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table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client_ip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server_ip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, url,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status_code</w:t>
      </w:r>
      <w:proofErr w:type="spellEnd"/>
    </w:p>
    <w:p w:rsidR="6B82EB22" w:rsidP="32F42C7B" w:rsidRDefault="6B82EB22" w14:paraId="197D135E" w14:textId="478D555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IDS/IPS Logları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: IDS/IPS loglarında şüpheli IP'yi sorgulamak için:</w:t>
      </w:r>
    </w:p>
    <w:p w:rsidR="6B82EB22" w:rsidP="32F42C7B" w:rsidRDefault="6B82EB22" w14:paraId="67FC1AA7" w14:textId="3CC2954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ids_logs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snort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(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src_ip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="147.182.193.196" OR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dest_ip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="147.182.193.196")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|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table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src_ip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dest_ip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alert_type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signature</w:t>
      </w:r>
      <w:proofErr w:type="spellEnd"/>
      <w:r>
        <w:br/>
      </w:r>
    </w:p>
    <w:p w:rsidR="6B82EB22" w:rsidP="32F42C7B" w:rsidRDefault="6B82EB22" w14:paraId="40E9F661" w14:textId="361D29A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>2. Alan Adları:</w:t>
      </w:r>
    </w:p>
    <w:p w:rsidR="6B82EB22" w:rsidP="32F42C7B" w:rsidRDefault="6B82EB22" w14:paraId="17E82446" w14:textId="4DC90EC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DNS Logları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: DNS sorgularında şüpheli alan adı sorgularını tespit etmek için:</w:t>
      </w:r>
    </w:p>
    <w:p w:rsidR="6B82EB22" w:rsidP="32F42C7B" w:rsidRDefault="6B82EB22" w14:paraId="391F07BE" w14:textId="69E8B7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dns_logs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dns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</w:t>
      </w:r>
      <w:r>
        <w:br/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query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r w:rsidRPr="32F42C7B" w:rsidR="0F1167A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 xml:space="preserve"> Bradesco.com.br</w:t>
      </w:r>
      <w:r w:rsidRPr="32F42C7B" w:rsidR="0F1167A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|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table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query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src_ip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dest_ip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record_type</w:t>
      </w:r>
      <w:proofErr w:type="spellEnd"/>
      <w:r>
        <w:br/>
      </w:r>
    </w:p>
    <w:p w:rsidR="6B82EB22" w:rsidP="32F42C7B" w:rsidRDefault="6B82EB22" w14:paraId="453E214F" w14:textId="339985E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Web Proxy Logları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: Proxy loglarında şüpheli domain sorgularını incelemek için:</w:t>
      </w:r>
    </w:p>
    <w:p w:rsidR="6B82EB22" w:rsidP="32F42C7B" w:rsidRDefault="6B82EB22" w14:paraId="6B3DCFF6" w14:textId="034A2E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web_proxy_logs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proxy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(</w:t>
      </w:r>
      <w:proofErr w:type="gram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url</w:t>
      </w:r>
      <w:proofErr w:type="gram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r w:rsidRPr="32F42C7B" w:rsidR="76FB90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 xml:space="preserve"> Bradesco.com.br</w:t>
      </w:r>
      <w:r w:rsidRPr="32F42C7B" w:rsidR="76FB90E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")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|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table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client_ip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server_ip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url,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status_code</w:t>
      </w:r>
      <w:proofErr w:type="spellEnd"/>
      <w:r>
        <w:br/>
      </w:r>
    </w:p>
    <w:p w:rsidR="6B82EB22" w:rsidP="32F42C7B" w:rsidRDefault="6B82EB22" w14:paraId="55B52064" w14:textId="284EE07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>3. E-posta Adresleri:</w:t>
      </w:r>
    </w:p>
    <w:p w:rsidR="6B82EB22" w:rsidP="32F42C7B" w:rsidRDefault="6B82EB22" w14:paraId="7F333579" w14:textId="647C6DD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Mail Gateway Logları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: E-posta adreslerinde şüpheli gönderenleri tespit etmek için:</w:t>
      </w:r>
    </w:p>
    <w:p w:rsidR="6B82EB22" w:rsidP="32F42C7B" w:rsidRDefault="6B82EB22" w14:paraId="4988936A" w14:textId="48A7E25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mail_gateway_logs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email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(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sender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hyperlink r:id="R0f7b59eb31b44299">
        <w:r w:rsidRPr="32F42C7B" w:rsidR="37F0689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sz w:val="22"/>
            <w:szCs w:val="22"/>
            <w:lang w:val="tr-TR"/>
          </w:rPr>
          <w:t>sac@bradesco.com.br</w:t>
        </w:r>
      </w:hyperlink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OR </w:t>
      </w:r>
      <w:hyperlink r:id="R0ae4f6b997394f81">
        <w:r w:rsidRPr="32F42C7B" w:rsidR="6B82EB22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tr-TR"/>
          </w:rPr>
          <w:t>recipient="phishing@target.com</w:t>
        </w:r>
      </w:hyperlink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")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| table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sender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recipient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subject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message_id</w:t>
      </w:r>
      <w:proofErr w:type="spellEnd"/>
      <w:r>
        <w:br/>
      </w:r>
    </w:p>
    <w:p w:rsidR="6B82EB22" w:rsidP="32F42C7B" w:rsidRDefault="6B82EB22" w14:paraId="07056936" w14:textId="328E086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Endpoint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Protection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 xml:space="preserve"> Logları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: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Endpoint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koruma loglarında şüpheli e-posta adreslerine yönelik tespitleri sorgulamak için:</w:t>
      </w:r>
    </w:p>
    <w:p w:rsidR="6B82EB22" w:rsidP="32F42C7B" w:rsidRDefault="6B82EB22" w14:paraId="03E98A44" w14:textId="4BCEE3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endpoint_logs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endpoint_security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(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email_sender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hyperlink r:id="Re8f2fab633c044bf">
        <w:r w:rsidRPr="32F42C7B" w:rsidR="426FCED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sz w:val="22"/>
            <w:szCs w:val="22"/>
            <w:lang w:val="tr-TR"/>
          </w:rPr>
          <w:t>sac@bradesco.com.br</w:t>
        </w:r>
      </w:hyperlink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")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|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table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email_sender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email_recipient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threat_type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action_taken</w:t>
      </w:r>
      <w:proofErr w:type="spellEnd"/>
      <w:r>
        <w:br/>
      </w:r>
    </w:p>
    <w:p w:rsidR="6B82EB22" w:rsidP="32F42C7B" w:rsidRDefault="6B82EB22" w14:paraId="2A9C95C1" w14:textId="5E8ACB6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>4. Zaman Bilgisi:</w:t>
      </w:r>
    </w:p>
    <w:p w:rsidR="6B82EB22" w:rsidP="32F42C7B" w:rsidRDefault="6B82EB22" w14:paraId="25F69945" w14:textId="1F285EF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6B82EB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SIEM Kural Analizi</w:t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: Zaman bilgisi üzerinden, belirli bir zaman diliminde şüpheli etkinlikleri tespit etmek için:</w:t>
      </w:r>
    </w:p>
    <w:p w:rsidR="6B82EB22" w:rsidP="32F42C7B" w:rsidRDefault="6B82EB22" w14:paraId="1CC0AC56" w14:textId="0C2EC71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index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siem_logs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sourcetype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siem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" 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_time&gt;=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now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()-24h 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(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src_ip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="147.182.193.196" OR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dest_ip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="147.182.193.196")</w:t>
      </w:r>
      <w:r>
        <w:br/>
      </w:r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|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table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_time,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src_ip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dest_ip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event_type</w:t>
      </w:r>
      <w:proofErr w:type="spellEnd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, </w:t>
      </w:r>
      <w:proofErr w:type="spellStart"/>
      <w:r w:rsidRPr="32F42C7B" w:rsidR="6B82EB22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rule_name</w:t>
      </w:r>
      <w:proofErr w:type="spellEnd"/>
    </w:p>
    <w:p w:rsidR="32F42C7B" w:rsidP="32F42C7B" w:rsidRDefault="32F42C7B" w14:paraId="613F5208" w14:textId="67C57E3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32F42C7B" w:rsidP="32F42C7B" w:rsidRDefault="32F42C7B" w14:paraId="50A0B0D5" w14:textId="2AC7AC1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32F42C7B" w:rsidP="32F42C7B" w:rsidRDefault="32F42C7B" w14:paraId="7B6952F0" w14:textId="174D3A6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32F42C7B" w:rsidP="32F42C7B" w:rsidRDefault="32F42C7B" w14:paraId="4B43737A" w14:textId="187E1A6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32F42C7B" w:rsidP="32F42C7B" w:rsidRDefault="32F42C7B" w14:paraId="2BD7999B" w14:textId="5A98938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32F42C7B" w:rsidP="32F42C7B" w:rsidRDefault="32F42C7B" w14:paraId="45F2B1E0" w14:textId="3AA1717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32F42C7B" w:rsidP="32F42C7B" w:rsidRDefault="32F42C7B" w14:paraId="379CC0F1" w14:textId="2E3F461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23E1AB46" w:rsidP="32F42C7B" w:rsidRDefault="23E1AB46" w14:paraId="5C6225A0" w14:textId="30CDA9B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tr-TR"/>
        </w:rPr>
        <w:t xml:space="preserve">Şüpheli 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tr-TR"/>
        </w:rPr>
        <w:t>Davranışlar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>:</w:t>
      </w:r>
    </w:p>
    <w:p w:rsidR="23E1AB46" w:rsidP="32F42C7B" w:rsidRDefault="23E1AB46" w14:paraId="66DE6C3C" w14:textId="44D2171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E-posta Göndereni (</w:t>
      </w:r>
      <w:hyperlink r:id="Rdf45de306f9548f5">
        <w:r w:rsidRPr="32F42C7B" w:rsidR="23E1AB4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sz w:val="22"/>
            <w:szCs w:val="22"/>
            <w:lang w:val="tr-TR"/>
          </w:rPr>
          <w:t>sac@bradesco.com.br</w:t>
        </w:r>
      </w:hyperlink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):</w:t>
      </w:r>
    </w:p>
    <w:p w:rsidR="23E1AB46" w:rsidP="32F42C7B" w:rsidRDefault="23E1AB46" w14:paraId="303DDC8B" w14:textId="7440A8C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Şüphe Durumu: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Gönderen e-posta adresi (</w:t>
      </w:r>
      <w:hyperlink r:id="R9dedeaa7b1764c4a">
        <w:r w:rsidRPr="32F42C7B" w:rsidR="23E1AB46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tr-TR"/>
          </w:rPr>
          <w:t>sac@bradesco.com.br</w:t>
        </w:r>
      </w:hyperlink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), SPF, DKIM ve DMARC doğrulama sonuçlarında başarısızlık göstermiştir. Ayrıca, DMARC kontrolü "fail" olarak işaretlenmiştir. Bu durum, e-posta adresinin sahte olabileceğini veya kimlik doğrulama mekanizmalarının kötüye kullanıldığını gösteriyor.</w:t>
      </w:r>
    </w:p>
    <w:p w:rsidR="23E1AB46" w:rsidP="32F42C7B" w:rsidRDefault="23E1AB46" w14:paraId="704F6465" w14:textId="673C8C1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Aksiyon:</w:t>
      </w:r>
    </w:p>
    <w:p w:rsidR="23E1AB46" w:rsidP="32F42C7B" w:rsidRDefault="23E1AB46" w14:paraId="0801E5A8" w14:textId="30FFD2CA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E-posta Filtrelemesi: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SIEM veya güvenlik geçidi üzerinde bu e-posta adresini hedef alarak gelen e-postalar için uyarılar oluşturulabilir.</w:t>
      </w:r>
    </w:p>
    <w:p w:rsidR="32F42C7B" w:rsidP="32F42C7B" w:rsidRDefault="32F42C7B" w14:paraId="09773746" w14:textId="550DB4FF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</w:p>
    <w:p w:rsidR="32F42C7B" w:rsidP="32F42C7B" w:rsidRDefault="32F42C7B" w14:paraId="37FD5B4B" w14:textId="7ABB083A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</w:p>
    <w:p w:rsidR="32F42C7B" w:rsidP="32F42C7B" w:rsidRDefault="32F42C7B" w14:paraId="58E1638B" w14:textId="5F7AD301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23E1AB46" w:rsidP="32F42C7B" w:rsidRDefault="23E1AB46" w14:paraId="2C315B93" w14:textId="439ADCBE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tr-TR"/>
        </w:rPr>
        <w:t>IP Adresi (147.182.193.196)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:</w:t>
      </w:r>
    </w:p>
    <w:p w:rsidR="23E1AB46" w:rsidP="32F42C7B" w:rsidRDefault="23E1AB46" w14:paraId="0C2F0287" w14:textId="38BE52A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Şüphe Durumu: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Bu IP adresi, e-posta gönderiminde kullanılan sunucuya aittir. Ayrıca, DNS sorguları ve diğer log kaynaklarında bu IP'nin şüpheli aktiviteler için daha önce raporlanmış olabileceği göz önünde bulundurulmalıdır.</w:t>
      </w:r>
    </w:p>
    <w:p w:rsidR="23E1AB46" w:rsidP="32F42C7B" w:rsidRDefault="23E1AB46" w14:paraId="7DEA5F11" w14:textId="259309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Aksiyon:</w:t>
      </w:r>
    </w:p>
    <w:p w:rsidR="23E1AB46" w:rsidP="32F42C7B" w:rsidRDefault="23E1AB46" w14:paraId="13E9BB16" w14:textId="2CEBC8B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Firewall Engelleme: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Bu IP adresine yönelik firewall üzerinde bir engelleme kuralı ekleyin.</w:t>
      </w:r>
    </w:p>
    <w:p w:rsidR="23E1AB46" w:rsidP="32F42C7B" w:rsidRDefault="23E1AB46" w14:paraId="472A2EF3" w14:textId="2546001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IDS/IPS Analizi: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IDS/IPS sistemleri üzerinden bu IP adresine yönelik olası saldırılar tespit edilebilir ve engellenebilir.</w:t>
      </w:r>
    </w:p>
    <w:p w:rsidR="23E1AB46" w:rsidP="32F42C7B" w:rsidRDefault="23E1AB46" w14:paraId="24E73D37" w14:textId="4CC671B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 xml:space="preserve">IP </w:t>
      </w:r>
      <w:proofErr w:type="spellStart"/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Reputasyon</w:t>
      </w:r>
      <w:proofErr w:type="spellEnd"/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 xml:space="preserve"> Analizi: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Bu IP’nin itibarını kontrol edin ve IP'yi kötü amaçlı olarak raporlanmış IP'ler listesinde sorgulayın.</w:t>
      </w:r>
    </w:p>
    <w:p w:rsidR="32F42C7B" w:rsidP="32F42C7B" w:rsidRDefault="32F42C7B" w14:paraId="774001B2" w14:textId="20411F9A">
      <w:pPr>
        <w:pStyle w:val="Normal"/>
        <w:spacing w:before="0" w:beforeAutospacing="off" w:after="0" w:afterAutospacing="off"/>
        <w:ind w:left="708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32F42C7B" w:rsidP="32F42C7B" w:rsidRDefault="32F42C7B" w14:paraId="294490A9" w14:textId="50DEDA5E">
      <w:pPr>
        <w:pStyle w:val="Normal"/>
        <w:spacing w:before="0" w:beforeAutospacing="off" w:after="0" w:afterAutospacing="off"/>
        <w:ind w:left="708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32F42C7B" w:rsidP="32F42C7B" w:rsidRDefault="32F42C7B" w14:paraId="1EE69F4D" w14:textId="2CD50C0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</w:p>
    <w:p w:rsidR="23E1AB46" w:rsidP="32F42C7B" w:rsidRDefault="23E1AB46" w14:paraId="7BE87CA9" w14:textId="7859AA8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tr-TR"/>
        </w:rPr>
        <w:t>Zaman ve Süreklilik (E-posta Gönderim Zamanı: 26 Temmuz 2023, 12:17:46 UTC):</w:t>
      </w:r>
    </w:p>
    <w:p w:rsidR="23E1AB46" w:rsidP="32F42C7B" w:rsidRDefault="23E1AB46" w14:paraId="725FCB9D" w14:textId="7C6193B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Şüphe Durumu: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Gönderim zamanı, genellikle iş saatleri dışında gerçekleşiyor. Bu tür e-posta aktiviteleri, saldırganların ağ sistemlerine sızmaya çalıştığı veya kritik sistemlere kötü amaçlı yazılım göndermeye çalıştığı saatler olabilir.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r.</w:t>
      </w:r>
    </w:p>
    <w:p w:rsidR="23E1AB46" w:rsidP="32F42C7B" w:rsidRDefault="23E1AB46" w14:paraId="3B8AA713" w14:textId="319E6E6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Aksiyon:</w:t>
      </w:r>
    </w:p>
    <w:p w:rsidR="23E1AB46" w:rsidP="32F42C7B" w:rsidRDefault="23E1AB46" w14:paraId="6E5CAAA0" w14:textId="4C2C0D5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Zaman Tablosu İzleme: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Gelecekteki benzer aktiviteler için zaman tablosu analizleri yapılmalı ve belirli saat dilimlerinde gerçekleşen şüpheli davranışlar izlenmelidir.</w:t>
      </w:r>
    </w:p>
    <w:p w:rsidR="23E1AB46" w:rsidP="32F42C7B" w:rsidRDefault="23E1AB46" w14:paraId="73646199" w14:textId="5CFE1A3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32F42C7B" w:rsidR="23E1AB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Kural Tetikleyici:</w:t>
      </w:r>
      <w:r w:rsidRPr="32F42C7B" w:rsidR="23E1AB4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SIEM üzerinde, belirli saat dilimlerinde gerçekleştirilen şüpheli e-posta gönderimlerine karşı uyarılar tetiklenmelidir.</w:t>
      </w:r>
    </w:p>
    <w:p w:rsidR="32F42C7B" w:rsidP="32F42C7B" w:rsidRDefault="32F42C7B" w14:paraId="26C2779E" w14:textId="7512FAC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32F42C7B" w:rsidP="32F42C7B" w:rsidRDefault="32F42C7B" w14:paraId="23154F86" w14:textId="436194E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16057916" w:rsidP="32F42C7B" w:rsidRDefault="16057916" w14:paraId="40FF4014" w14:textId="047BC3F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32F42C7B" w:rsidR="160579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Şüpheli durumlarda bu kullanılabilir:</w:t>
      </w:r>
    </w:p>
    <w:p w:rsidR="16057916" w:rsidP="32F42C7B" w:rsidRDefault="16057916" w14:paraId="6F8CA7A2" w14:textId="2E8027AD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index</w:t>
      </w:r>
      <w:proofErr w:type="spellEnd"/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=* (</w:t>
      </w:r>
      <w:proofErr w:type="spellStart"/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src_ip</w:t>
      </w:r>
      <w:proofErr w:type="spellEnd"/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="</w:t>
      </w:r>
      <w:r w:rsidRPr="32F42C7B" w:rsidR="16057916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tr-TR"/>
        </w:rPr>
        <w:t>147.182.193.196</w:t>
      </w:r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 OR domain="</w:t>
      </w:r>
      <w:r w:rsidRPr="32F42C7B" w:rsidR="3F09C5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 xml:space="preserve"> Bradesco.com.</w:t>
      </w:r>
      <w:proofErr w:type="spellStart"/>
      <w:r w:rsidRPr="32F42C7B" w:rsidR="3F09C5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tr-TR"/>
        </w:rPr>
        <w:t>br</w:t>
      </w:r>
      <w:proofErr w:type="spellEnd"/>
      <w:r w:rsidRPr="32F42C7B" w:rsidR="3F09C5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OR </w:t>
      </w:r>
      <w:hyperlink r:id="R9e849de4564e4132">
        <w:r w:rsidRPr="32F42C7B" w:rsidR="1605791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tr-TR"/>
          </w:rPr>
          <w:t>sender="</w:t>
        </w:r>
      </w:hyperlink>
      <w:hyperlink r:id="R0b4fe302c4a64561">
        <w:r w:rsidRPr="32F42C7B" w:rsidR="1605791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u w:val="none"/>
            <w:lang w:val="tr-TR"/>
          </w:rPr>
          <w:t>sac@bradesco.com.br</w:t>
        </w:r>
        <w:r w:rsidRPr="32F42C7B" w:rsidR="1605791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tr-TR"/>
          </w:rPr>
          <w:t>”</w:t>
        </w:r>
      </w:hyperlink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 </w:t>
      </w:r>
    </w:p>
    <w:p w:rsidR="16057916" w:rsidP="32F42C7B" w:rsidRDefault="16057916" w14:paraId="380C137C" w14:textId="7A3E3901">
      <w:pPr>
        <w:shd w:val="clear" w:color="auto" w:fill="FFFFFF" w:themeFill="background1"/>
        <w:spacing w:before="220" w:beforeAutospacing="off" w:after="22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2F42C7B" w:rsidR="16057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| stats count by src_ip, domain, sender</w:t>
      </w:r>
    </w:p>
    <w:p w:rsidR="32F42C7B" w:rsidP="32F42C7B" w:rsidRDefault="32F42C7B" w14:paraId="1D1819EF" w14:textId="52C30EF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2F42C7B" w:rsidP="32F42C7B" w:rsidRDefault="32F42C7B" w14:paraId="45021474" w14:textId="610F130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32F42C7B" w:rsidP="32F42C7B" w:rsidRDefault="32F42C7B" w14:paraId="4C0B38AB" w14:textId="0247FDC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p w:rsidR="32F42C7B" w:rsidP="32F42C7B" w:rsidRDefault="32F42C7B" w14:paraId="37067B9A" w14:textId="71CB441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70b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166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d4f5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863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fce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abf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DE03A"/>
    <w:rsid w:val="012F3F67"/>
    <w:rsid w:val="02327DAD"/>
    <w:rsid w:val="03E4C872"/>
    <w:rsid w:val="05BD3D2C"/>
    <w:rsid w:val="062E5CFA"/>
    <w:rsid w:val="0A2D7BEB"/>
    <w:rsid w:val="0A9C36C3"/>
    <w:rsid w:val="0B03523A"/>
    <w:rsid w:val="0C1DE03A"/>
    <w:rsid w:val="0CD5225C"/>
    <w:rsid w:val="0F1167AB"/>
    <w:rsid w:val="0F9A25C6"/>
    <w:rsid w:val="16057916"/>
    <w:rsid w:val="16204BF5"/>
    <w:rsid w:val="174182E7"/>
    <w:rsid w:val="17E68A36"/>
    <w:rsid w:val="18EE0F3B"/>
    <w:rsid w:val="192C9B57"/>
    <w:rsid w:val="1AB083DC"/>
    <w:rsid w:val="1BF36E82"/>
    <w:rsid w:val="1D0112D3"/>
    <w:rsid w:val="1E272CB2"/>
    <w:rsid w:val="1EC7C149"/>
    <w:rsid w:val="1ED55D61"/>
    <w:rsid w:val="201B5BED"/>
    <w:rsid w:val="20508652"/>
    <w:rsid w:val="2119C4DC"/>
    <w:rsid w:val="22B6C2F3"/>
    <w:rsid w:val="22B6C2F3"/>
    <w:rsid w:val="22BC0F76"/>
    <w:rsid w:val="23E1AB46"/>
    <w:rsid w:val="240D92F8"/>
    <w:rsid w:val="25585D2C"/>
    <w:rsid w:val="2601DB16"/>
    <w:rsid w:val="2661E974"/>
    <w:rsid w:val="267EE5AE"/>
    <w:rsid w:val="27494285"/>
    <w:rsid w:val="278D5078"/>
    <w:rsid w:val="28AEE8D7"/>
    <w:rsid w:val="2A4754BD"/>
    <w:rsid w:val="2B5785E4"/>
    <w:rsid w:val="2BBB26DE"/>
    <w:rsid w:val="2D706FD4"/>
    <w:rsid w:val="2E4C7604"/>
    <w:rsid w:val="2EE5F07F"/>
    <w:rsid w:val="30EA3939"/>
    <w:rsid w:val="316A7832"/>
    <w:rsid w:val="31958E77"/>
    <w:rsid w:val="32F42C7B"/>
    <w:rsid w:val="333A4067"/>
    <w:rsid w:val="34D6AC4E"/>
    <w:rsid w:val="37F06896"/>
    <w:rsid w:val="3924DE1E"/>
    <w:rsid w:val="39FA061D"/>
    <w:rsid w:val="3C8AC8A7"/>
    <w:rsid w:val="3E93B2E2"/>
    <w:rsid w:val="3F09C5FC"/>
    <w:rsid w:val="3F780515"/>
    <w:rsid w:val="406191F5"/>
    <w:rsid w:val="41957F4E"/>
    <w:rsid w:val="426FCED6"/>
    <w:rsid w:val="42E12391"/>
    <w:rsid w:val="439E9B32"/>
    <w:rsid w:val="43BA909C"/>
    <w:rsid w:val="44A80585"/>
    <w:rsid w:val="46A76C19"/>
    <w:rsid w:val="46BFA727"/>
    <w:rsid w:val="46C5ABBD"/>
    <w:rsid w:val="47700FD6"/>
    <w:rsid w:val="47D50891"/>
    <w:rsid w:val="487A7459"/>
    <w:rsid w:val="4D268D42"/>
    <w:rsid w:val="4F5974B4"/>
    <w:rsid w:val="5117DEB3"/>
    <w:rsid w:val="528288F7"/>
    <w:rsid w:val="52E58E12"/>
    <w:rsid w:val="52FB0EB6"/>
    <w:rsid w:val="58BECA18"/>
    <w:rsid w:val="5B239005"/>
    <w:rsid w:val="5D2CD65B"/>
    <w:rsid w:val="5E2C7738"/>
    <w:rsid w:val="5F8F1268"/>
    <w:rsid w:val="6023413F"/>
    <w:rsid w:val="63594648"/>
    <w:rsid w:val="64B21F79"/>
    <w:rsid w:val="65012170"/>
    <w:rsid w:val="65785E27"/>
    <w:rsid w:val="676F8BF9"/>
    <w:rsid w:val="677D0F3A"/>
    <w:rsid w:val="683007D6"/>
    <w:rsid w:val="684D59B2"/>
    <w:rsid w:val="69124B13"/>
    <w:rsid w:val="6A03AA46"/>
    <w:rsid w:val="6B23E363"/>
    <w:rsid w:val="6B78465C"/>
    <w:rsid w:val="6B82EB22"/>
    <w:rsid w:val="6C0D40A0"/>
    <w:rsid w:val="6C1C1D41"/>
    <w:rsid w:val="6D890060"/>
    <w:rsid w:val="6EACA73D"/>
    <w:rsid w:val="6F21F2FA"/>
    <w:rsid w:val="6FCB37E5"/>
    <w:rsid w:val="73280566"/>
    <w:rsid w:val="7351C2AE"/>
    <w:rsid w:val="76FB90E1"/>
    <w:rsid w:val="76FC101F"/>
    <w:rsid w:val="78E89801"/>
    <w:rsid w:val="792151B8"/>
    <w:rsid w:val="7D8DEA9C"/>
    <w:rsid w:val="7EEAF72D"/>
    <w:rsid w:val="7F15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03A"/>
  <w15:chartTrackingRefBased/>
  <w15:docId w15:val="{BDE01268-9B27-47FD-9B9C-B2996EBBA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32F42C7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2F42C7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2F42C7B"/>
    <w:rPr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32F42C7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cf4b7be7514187" /><Relationship Type="http://schemas.openxmlformats.org/officeDocument/2006/relationships/image" Target="/media/image2.png" Id="Rba5f479c218d4e90" /><Relationship Type="http://schemas.openxmlformats.org/officeDocument/2006/relationships/image" Target="/media/image3.png" Id="R4ad55e31b2014fe9" /><Relationship Type="http://schemas.openxmlformats.org/officeDocument/2006/relationships/image" Target="/media/image4.png" Id="R4b371d99ff444477" /><Relationship Type="http://schemas.openxmlformats.org/officeDocument/2006/relationships/hyperlink" Target="mailto:sac@bradesco.com.br" TargetMode="External" Id="R276815dc6ff646eb" /><Relationship Type="http://schemas.openxmlformats.org/officeDocument/2006/relationships/hyperlink" Target="mailto:sac@bradesco.com.br" TargetMode="External" Id="R0f7b59eb31b44299" /><Relationship Type="http://schemas.openxmlformats.org/officeDocument/2006/relationships/hyperlink" Target="mailto:recipient=&quot;phishing@target.com" TargetMode="External" Id="R0ae4f6b997394f81" /><Relationship Type="http://schemas.openxmlformats.org/officeDocument/2006/relationships/hyperlink" Target="mailto:sac@bradesco.com.br" TargetMode="External" Id="Re8f2fab633c044bf" /><Relationship Type="http://schemas.openxmlformats.org/officeDocument/2006/relationships/hyperlink" Target="mailto:sac@bradesco.com.br" TargetMode="External" Id="Rdf45de306f9548f5" /><Relationship Type="http://schemas.openxmlformats.org/officeDocument/2006/relationships/hyperlink" Target="mailto:sac@bradesco.com.br" TargetMode="External" Id="R9dedeaa7b1764c4a" /><Relationship Type="http://schemas.openxmlformats.org/officeDocument/2006/relationships/hyperlink" Target="mailto:sender=&quot;ngcxl@ganmorfan.com" TargetMode="External" Id="R9e849de4564e4132" /><Relationship Type="http://schemas.openxmlformats.org/officeDocument/2006/relationships/hyperlink" Target="mailto:sac@bradesco.com.br" TargetMode="External" Id="R0b4fe302c4a64561" /><Relationship Type="http://schemas.openxmlformats.org/officeDocument/2006/relationships/numbering" Target="numbering.xml" Id="R3ea20dcd32c547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2024-11-25T06:17:58.6483616Z</dcterms:created>
  <dcterms:modified xsi:type="dcterms:W3CDTF">2024-11-26T04:33:07.7241613Z</dcterms:modified>
  <dc:creator>emrecan atlıhan</dc:creator>
  <lastModifiedBy>emrecan atlıhan</lastModifiedBy>
</coreProperties>
</file>