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E210" w14:textId="7D912F11" w:rsidR="00113CFF" w:rsidRDefault="00045A73" w:rsidP="009E3048">
      <w:pPr>
        <w:jc w:val="center"/>
        <w:rPr>
          <w:color w:val="EE0000"/>
          <w:sz w:val="36"/>
          <w:szCs w:val="36"/>
        </w:rPr>
      </w:pPr>
      <w:r w:rsidRPr="00A60983">
        <w:rPr>
          <w:color w:val="EE0000"/>
          <w:sz w:val="36"/>
          <w:szCs w:val="36"/>
        </w:rPr>
        <w:t xml:space="preserve">THÔNG TIN </w:t>
      </w:r>
      <w:r w:rsidR="00A60983" w:rsidRPr="00A60983">
        <w:rPr>
          <w:color w:val="EE0000"/>
          <w:sz w:val="36"/>
          <w:szCs w:val="36"/>
        </w:rPr>
        <w:t>NHÓM 3-D12</w:t>
      </w:r>
      <w:r w:rsidR="00987250">
        <w:rPr>
          <w:color w:val="EE0000"/>
          <w:sz w:val="36"/>
          <w:szCs w:val="36"/>
        </w:rPr>
        <w:t>-NTCNS</w:t>
      </w:r>
    </w:p>
    <w:p w14:paraId="3EE55736" w14:textId="7A103676" w:rsidR="00D95FEB" w:rsidRPr="00A60983" w:rsidRDefault="00D95FEB" w:rsidP="009E3048">
      <w:pPr>
        <w:jc w:val="center"/>
        <w:rPr>
          <w:color w:val="EE0000"/>
          <w:sz w:val="36"/>
          <w:szCs w:val="36"/>
        </w:rPr>
      </w:pPr>
      <w:proofErr w:type="spellStart"/>
      <w:r>
        <w:rPr>
          <w:color w:val="EE0000"/>
          <w:sz w:val="36"/>
          <w:szCs w:val="36"/>
        </w:rPr>
        <w:t>Bài</w:t>
      </w:r>
      <w:proofErr w:type="spellEnd"/>
      <w:r>
        <w:rPr>
          <w:color w:val="EE0000"/>
          <w:sz w:val="36"/>
          <w:szCs w:val="36"/>
        </w:rPr>
        <w:t xml:space="preserve"> </w:t>
      </w:r>
      <w:proofErr w:type="spellStart"/>
      <w:r>
        <w:rPr>
          <w:color w:val="EE0000"/>
          <w:sz w:val="36"/>
          <w:szCs w:val="36"/>
        </w:rPr>
        <w:t>Thực</w:t>
      </w:r>
      <w:proofErr w:type="spellEnd"/>
      <w:r>
        <w:rPr>
          <w:color w:val="EE0000"/>
          <w:sz w:val="36"/>
          <w:szCs w:val="36"/>
        </w:rPr>
        <w:t xml:space="preserve"> </w:t>
      </w:r>
      <w:proofErr w:type="spellStart"/>
      <w:r>
        <w:rPr>
          <w:color w:val="EE0000"/>
          <w:sz w:val="36"/>
          <w:szCs w:val="36"/>
        </w:rPr>
        <w:t>hành</w:t>
      </w:r>
      <w:proofErr w:type="spellEnd"/>
      <w:r>
        <w:rPr>
          <w:color w:val="EE0000"/>
          <w:sz w:val="36"/>
          <w:szCs w:val="36"/>
        </w:rPr>
        <w:t xml:space="preserve"> </w:t>
      </w:r>
      <w:r w:rsidR="00987250">
        <w:rPr>
          <w:color w:val="EE0000"/>
          <w:sz w:val="36"/>
          <w:szCs w:val="36"/>
        </w:rPr>
        <w:t>3</w:t>
      </w:r>
    </w:p>
    <w:tbl>
      <w:tblPr>
        <w:tblStyle w:val="LiBang"/>
        <w:tblpPr w:leftFromText="180" w:rightFromText="180" w:vertAnchor="text" w:horzAnchor="margin" w:tblpXSpec="center" w:tblpY="727"/>
        <w:tblW w:w="11174" w:type="dxa"/>
        <w:tblLook w:val="04A0" w:firstRow="1" w:lastRow="0" w:firstColumn="1" w:lastColumn="0" w:noHBand="0" w:noVBand="1"/>
      </w:tblPr>
      <w:tblGrid>
        <w:gridCol w:w="1383"/>
        <w:gridCol w:w="2122"/>
        <w:gridCol w:w="2384"/>
        <w:gridCol w:w="1885"/>
        <w:gridCol w:w="3400"/>
      </w:tblGrid>
      <w:tr w:rsidR="0002082C" w14:paraId="746AAD80" w14:textId="2ED27490" w:rsidTr="003761D1">
        <w:trPr>
          <w:trHeight w:val="620"/>
        </w:trPr>
        <w:tc>
          <w:tcPr>
            <w:tcW w:w="1383" w:type="dxa"/>
          </w:tcPr>
          <w:p w14:paraId="635E0EF5" w14:textId="77777777" w:rsidR="0002082C" w:rsidRDefault="0002082C" w:rsidP="00A55EA9">
            <w:pPr>
              <w:jc w:val="center"/>
            </w:pPr>
            <w:r>
              <w:t>MSSV</w:t>
            </w:r>
          </w:p>
        </w:tc>
        <w:tc>
          <w:tcPr>
            <w:tcW w:w="2122" w:type="dxa"/>
          </w:tcPr>
          <w:p w14:paraId="2A70A7DB" w14:textId="77777777" w:rsidR="0002082C" w:rsidRDefault="0002082C" w:rsidP="00A55EA9">
            <w:pPr>
              <w:jc w:val="center"/>
            </w:pPr>
            <w:r>
              <w:t>Họ và tên</w:t>
            </w:r>
          </w:p>
        </w:tc>
        <w:tc>
          <w:tcPr>
            <w:tcW w:w="2384" w:type="dxa"/>
          </w:tcPr>
          <w:p w14:paraId="3EE44C6F" w14:textId="77777777" w:rsidR="0002082C" w:rsidRDefault="0002082C" w:rsidP="00A55EA9">
            <w:pPr>
              <w:jc w:val="center"/>
            </w:pPr>
            <w:r>
              <w:t>NHÓM</w:t>
            </w:r>
          </w:p>
        </w:tc>
        <w:tc>
          <w:tcPr>
            <w:tcW w:w="1885" w:type="dxa"/>
          </w:tcPr>
          <w:p w14:paraId="575509ED" w14:textId="77777777" w:rsidR="0002082C" w:rsidRDefault="0002082C" w:rsidP="00A55EA9">
            <w:pPr>
              <w:jc w:val="center"/>
            </w:pPr>
            <w:proofErr w:type="spellStart"/>
            <w:r>
              <w:t>Buổi</w:t>
            </w:r>
            <w:proofErr w:type="spellEnd"/>
            <w:r>
              <w:t xml:space="preserve"> TH</w:t>
            </w:r>
          </w:p>
        </w:tc>
        <w:tc>
          <w:tcPr>
            <w:tcW w:w="3400" w:type="dxa"/>
          </w:tcPr>
          <w:p w14:paraId="5ACE8710" w14:textId="79689ACC" w:rsidR="0002082C" w:rsidRDefault="00A55EA9" w:rsidP="00A55EA9">
            <w:pPr>
              <w:jc w:val="center"/>
            </w:pPr>
            <w:r>
              <w:t>Ghi chú</w:t>
            </w:r>
          </w:p>
        </w:tc>
      </w:tr>
      <w:tr w:rsidR="0002082C" w14:paraId="1DC2D60A" w14:textId="606B305A" w:rsidTr="003761D1">
        <w:trPr>
          <w:trHeight w:val="620"/>
        </w:trPr>
        <w:tc>
          <w:tcPr>
            <w:tcW w:w="1383" w:type="dxa"/>
          </w:tcPr>
          <w:p w14:paraId="3B8EF0A0" w14:textId="77777777" w:rsidR="0002082C" w:rsidRDefault="0002082C" w:rsidP="00A55EA9">
            <w:pPr>
              <w:jc w:val="center"/>
            </w:pPr>
            <w:r w:rsidRPr="009E3048">
              <w:t>B261305</w:t>
            </w:r>
            <w:r>
              <w:t>4</w:t>
            </w:r>
          </w:p>
        </w:tc>
        <w:tc>
          <w:tcPr>
            <w:tcW w:w="2122" w:type="dxa"/>
          </w:tcPr>
          <w:p w14:paraId="75B1FDF8" w14:textId="77777777" w:rsidR="0002082C" w:rsidRDefault="0002082C" w:rsidP="00A55EA9">
            <w:pPr>
              <w:jc w:val="center"/>
            </w:pPr>
            <w:r>
              <w:t>Trần Lâm Phát Đạt</w:t>
            </w:r>
          </w:p>
        </w:tc>
        <w:tc>
          <w:tcPr>
            <w:tcW w:w="2384" w:type="dxa"/>
            <w:vMerge w:val="restart"/>
          </w:tcPr>
          <w:p w14:paraId="30EEBCD1" w14:textId="7911C928" w:rsidR="0002082C" w:rsidRDefault="0002082C" w:rsidP="00987250">
            <w:pPr>
              <w:rPr>
                <w:sz w:val="44"/>
                <w:szCs w:val="44"/>
              </w:rPr>
            </w:pPr>
          </w:p>
          <w:p w14:paraId="704D31EE" w14:textId="77777777" w:rsidR="00A55EA9" w:rsidRDefault="00A55EA9" w:rsidP="00A55E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  <w:p w14:paraId="0681F6F3" w14:textId="51CE7956" w:rsidR="00987250" w:rsidRPr="00A55EA9" w:rsidRDefault="00987250" w:rsidP="00987250">
            <w:pPr>
              <w:rPr>
                <w:sz w:val="44"/>
                <w:szCs w:val="44"/>
              </w:rPr>
            </w:pPr>
          </w:p>
        </w:tc>
        <w:tc>
          <w:tcPr>
            <w:tcW w:w="1885" w:type="dxa"/>
            <w:vMerge w:val="restart"/>
          </w:tcPr>
          <w:p w14:paraId="5D9E7C4E" w14:textId="3A5EF978" w:rsidR="0002082C" w:rsidRPr="0002082C" w:rsidRDefault="0002082C" w:rsidP="00987250">
            <w:pPr>
              <w:rPr>
                <w:sz w:val="44"/>
                <w:szCs w:val="44"/>
              </w:rPr>
            </w:pPr>
          </w:p>
          <w:p w14:paraId="24139188" w14:textId="24FBDF66" w:rsidR="0002082C" w:rsidRPr="0002082C" w:rsidRDefault="00987250" w:rsidP="00A55EA9">
            <w:pPr>
              <w:jc w:val="center"/>
              <w:rPr>
                <w:sz w:val="40"/>
                <w:szCs w:val="40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3400" w:type="dxa"/>
          </w:tcPr>
          <w:p w14:paraId="0B2ACEEE" w14:textId="77777777" w:rsidR="0002082C" w:rsidRDefault="0002082C" w:rsidP="00A55EA9">
            <w:pPr>
              <w:jc w:val="center"/>
            </w:pPr>
          </w:p>
        </w:tc>
      </w:tr>
      <w:tr w:rsidR="0002082C" w14:paraId="2E1E9903" w14:textId="796C3AFC" w:rsidTr="003761D1">
        <w:trPr>
          <w:trHeight w:val="620"/>
        </w:trPr>
        <w:tc>
          <w:tcPr>
            <w:tcW w:w="1383" w:type="dxa"/>
          </w:tcPr>
          <w:p w14:paraId="569A09FC" w14:textId="77777777" w:rsidR="0002082C" w:rsidRDefault="0002082C" w:rsidP="00A55EA9">
            <w:pPr>
              <w:jc w:val="center"/>
            </w:pPr>
            <w:r w:rsidRPr="00720C3F">
              <w:t>B261305</w:t>
            </w:r>
            <w:r>
              <w:t>5</w:t>
            </w:r>
          </w:p>
        </w:tc>
        <w:tc>
          <w:tcPr>
            <w:tcW w:w="2122" w:type="dxa"/>
          </w:tcPr>
          <w:p w14:paraId="6E7DE5E8" w14:textId="77777777" w:rsidR="0002082C" w:rsidRDefault="0002082C" w:rsidP="00A55EA9">
            <w:pPr>
              <w:jc w:val="center"/>
            </w:pPr>
            <w:r>
              <w:t>Trần Hải Đăng</w:t>
            </w:r>
          </w:p>
        </w:tc>
        <w:tc>
          <w:tcPr>
            <w:tcW w:w="2384" w:type="dxa"/>
            <w:vMerge/>
          </w:tcPr>
          <w:p w14:paraId="6EE9DB8E" w14:textId="77777777" w:rsidR="0002082C" w:rsidRDefault="0002082C" w:rsidP="00A55EA9">
            <w:pPr>
              <w:jc w:val="center"/>
            </w:pPr>
          </w:p>
        </w:tc>
        <w:tc>
          <w:tcPr>
            <w:tcW w:w="1885" w:type="dxa"/>
            <w:vMerge/>
          </w:tcPr>
          <w:p w14:paraId="1C98D48B" w14:textId="77777777" w:rsidR="0002082C" w:rsidRDefault="0002082C" w:rsidP="00A55EA9">
            <w:pPr>
              <w:jc w:val="center"/>
            </w:pPr>
          </w:p>
        </w:tc>
        <w:tc>
          <w:tcPr>
            <w:tcW w:w="3400" w:type="dxa"/>
          </w:tcPr>
          <w:p w14:paraId="481FBCDF" w14:textId="77777777" w:rsidR="0002082C" w:rsidRDefault="0002082C" w:rsidP="00A55EA9">
            <w:pPr>
              <w:jc w:val="center"/>
            </w:pPr>
          </w:p>
        </w:tc>
      </w:tr>
      <w:tr w:rsidR="0002082C" w14:paraId="102DE040" w14:textId="7258CEEB" w:rsidTr="003761D1">
        <w:trPr>
          <w:trHeight w:val="584"/>
        </w:trPr>
        <w:tc>
          <w:tcPr>
            <w:tcW w:w="1383" w:type="dxa"/>
          </w:tcPr>
          <w:p w14:paraId="66E0CAA0" w14:textId="77777777" w:rsidR="0002082C" w:rsidRDefault="0002082C" w:rsidP="00A55EA9">
            <w:pPr>
              <w:jc w:val="center"/>
            </w:pPr>
            <w:r w:rsidRPr="00720C3F">
              <w:t>B261305</w:t>
            </w:r>
            <w:r>
              <w:t>6</w:t>
            </w:r>
          </w:p>
        </w:tc>
        <w:tc>
          <w:tcPr>
            <w:tcW w:w="2122" w:type="dxa"/>
          </w:tcPr>
          <w:p w14:paraId="58CA415A" w14:textId="77777777" w:rsidR="0002082C" w:rsidRDefault="0002082C" w:rsidP="00A55EA9">
            <w:pPr>
              <w:jc w:val="center"/>
            </w:pPr>
            <w:r>
              <w:t>Tống Hoàng Hải</w:t>
            </w:r>
          </w:p>
        </w:tc>
        <w:tc>
          <w:tcPr>
            <w:tcW w:w="2384" w:type="dxa"/>
            <w:vMerge/>
          </w:tcPr>
          <w:p w14:paraId="623A02BE" w14:textId="77777777" w:rsidR="0002082C" w:rsidRDefault="0002082C" w:rsidP="00A55EA9">
            <w:pPr>
              <w:jc w:val="center"/>
            </w:pPr>
          </w:p>
        </w:tc>
        <w:tc>
          <w:tcPr>
            <w:tcW w:w="1885" w:type="dxa"/>
            <w:vMerge/>
          </w:tcPr>
          <w:p w14:paraId="66882630" w14:textId="77777777" w:rsidR="0002082C" w:rsidRDefault="0002082C" w:rsidP="00A55EA9">
            <w:pPr>
              <w:jc w:val="center"/>
            </w:pPr>
          </w:p>
        </w:tc>
        <w:tc>
          <w:tcPr>
            <w:tcW w:w="3400" w:type="dxa"/>
          </w:tcPr>
          <w:p w14:paraId="54071225" w14:textId="77777777" w:rsidR="0002082C" w:rsidRDefault="0002082C" w:rsidP="00A55EA9">
            <w:pPr>
              <w:jc w:val="center"/>
            </w:pPr>
          </w:p>
        </w:tc>
      </w:tr>
    </w:tbl>
    <w:p w14:paraId="76E44331" w14:textId="77777777" w:rsidR="00045A73" w:rsidRDefault="00045A73" w:rsidP="009E3048"/>
    <w:p w14:paraId="07BAD160" w14:textId="77777777" w:rsidR="00045A73" w:rsidRDefault="00045A73" w:rsidP="009E3048"/>
    <w:p w14:paraId="151014D9" w14:textId="77777777" w:rsidR="0002082C" w:rsidRDefault="0002082C" w:rsidP="009E3048"/>
    <w:p w14:paraId="1FA76E53" w14:textId="57AA1F15" w:rsidR="007005A6" w:rsidRDefault="00045A73" w:rsidP="009E3048">
      <w:proofErr w:type="spellStart"/>
      <w:r w:rsidRPr="00045A73">
        <w:t>Github</w:t>
      </w:r>
      <w:proofErr w:type="spellEnd"/>
      <w:r w:rsidRPr="00045A73">
        <w:t xml:space="preserve">: </w:t>
      </w:r>
    </w:p>
    <w:p w14:paraId="726E2C9D" w14:textId="7A6AA91C" w:rsidR="00D41B44" w:rsidRDefault="00D41B44" w:rsidP="009E3048">
      <w:r>
        <w:t>G</w:t>
      </w:r>
      <w:r w:rsidR="00987250">
        <w:t xml:space="preserve">oogle </w:t>
      </w:r>
      <w:r>
        <w:t>docx</w:t>
      </w:r>
      <w:r w:rsidR="00987250">
        <w:t>:</w:t>
      </w:r>
    </w:p>
    <w:sectPr w:rsidR="00D4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48"/>
    <w:rsid w:val="0002082C"/>
    <w:rsid w:val="0003440B"/>
    <w:rsid w:val="00045A73"/>
    <w:rsid w:val="00113CFF"/>
    <w:rsid w:val="0018161A"/>
    <w:rsid w:val="001A0ECC"/>
    <w:rsid w:val="00221AE9"/>
    <w:rsid w:val="003761D1"/>
    <w:rsid w:val="003E0098"/>
    <w:rsid w:val="00431B45"/>
    <w:rsid w:val="004335FC"/>
    <w:rsid w:val="004B1CCC"/>
    <w:rsid w:val="005623FE"/>
    <w:rsid w:val="007005A6"/>
    <w:rsid w:val="00856949"/>
    <w:rsid w:val="00987250"/>
    <w:rsid w:val="009E3048"/>
    <w:rsid w:val="00A55EA9"/>
    <w:rsid w:val="00A60983"/>
    <w:rsid w:val="00A766AF"/>
    <w:rsid w:val="00C0787E"/>
    <w:rsid w:val="00CE74EB"/>
    <w:rsid w:val="00D325C0"/>
    <w:rsid w:val="00D41B44"/>
    <w:rsid w:val="00D95FEB"/>
    <w:rsid w:val="00E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AB91"/>
  <w15:chartTrackingRefBased/>
  <w15:docId w15:val="{D998994C-1377-4862-B472-ADCF740A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304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304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304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304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304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304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304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304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304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304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304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E3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85694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56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Đăng Trần</dc:creator>
  <cp:keywords/>
  <dc:description/>
  <cp:lastModifiedBy>Hải Đăng Trần</cp:lastModifiedBy>
  <cp:revision>10</cp:revision>
  <dcterms:created xsi:type="dcterms:W3CDTF">2026-09-19T05:03:00Z</dcterms:created>
  <dcterms:modified xsi:type="dcterms:W3CDTF">2026-09-22T16:02:00Z</dcterms:modified>
</cp:coreProperties>
</file>