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978"/>
        <w:gridCol w:w="1395"/>
        <w:gridCol w:w="1434"/>
        <w:gridCol w:w="1313"/>
        <w:gridCol w:w="1258"/>
      </w:tblGrid>
      <w:tr w:rsidR="00F43D85" w14:paraId="7BF5BDD3" w14:textId="128261F7" w:rsidTr="00B710A8">
        <w:tc>
          <w:tcPr>
            <w:tcW w:w="704" w:type="dxa"/>
          </w:tcPr>
          <w:p w14:paraId="2669BC15" w14:textId="6CDF1EE8" w:rsidR="00F43D85" w:rsidRDefault="00F43D85">
            <w:r>
              <w:t>Tên</w:t>
            </w:r>
          </w:p>
        </w:tc>
        <w:tc>
          <w:tcPr>
            <w:tcW w:w="2268" w:type="dxa"/>
          </w:tcPr>
          <w:p w14:paraId="416142ED" w14:textId="5199D719" w:rsidR="00F43D85" w:rsidRDefault="00F43D85">
            <w:r w:rsidRPr="00F43D85">
              <w:t>Những thứ đã đóng gốp</w:t>
            </w:r>
          </w:p>
        </w:tc>
        <w:tc>
          <w:tcPr>
            <w:tcW w:w="978" w:type="dxa"/>
          </w:tcPr>
          <w:p w14:paraId="09327EC9" w14:textId="7FACC44E" w:rsidR="00F43D85" w:rsidRDefault="00F43D85">
            <w:r>
              <w:t>Thái độ</w:t>
            </w:r>
          </w:p>
        </w:tc>
        <w:tc>
          <w:tcPr>
            <w:tcW w:w="1395" w:type="dxa"/>
          </w:tcPr>
          <w:p w14:paraId="4B515B02" w14:textId="25AD6CC5" w:rsidR="00F43D85" w:rsidRDefault="00F43D85">
            <w:r>
              <w:t>Mức độ đóng góp</w:t>
            </w:r>
          </w:p>
        </w:tc>
        <w:tc>
          <w:tcPr>
            <w:tcW w:w="1434" w:type="dxa"/>
          </w:tcPr>
          <w:p w14:paraId="0B1D3E8F" w14:textId="3F1EA520" w:rsidR="00F43D85" w:rsidRDefault="00F43D85">
            <w:r>
              <w:t>Mức độ hoàn thanh</w:t>
            </w:r>
          </w:p>
        </w:tc>
        <w:tc>
          <w:tcPr>
            <w:tcW w:w="1313" w:type="dxa"/>
          </w:tcPr>
          <w:p w14:paraId="2B0BFEDE" w14:textId="2E35B27C" w:rsidR="00F43D85" w:rsidRDefault="00F43D85">
            <w:r>
              <w:t>Độ khó công việc</w:t>
            </w:r>
          </w:p>
        </w:tc>
        <w:tc>
          <w:tcPr>
            <w:tcW w:w="1258" w:type="dxa"/>
          </w:tcPr>
          <w:p w14:paraId="2EF4F3C2" w14:textId="238E57B5" w:rsidR="00F43D85" w:rsidRDefault="00F43D85">
            <w:r>
              <w:t>Trung bình</w:t>
            </w:r>
          </w:p>
        </w:tc>
      </w:tr>
      <w:tr w:rsidR="00F43D85" w14:paraId="128E7625" w14:textId="063827B5" w:rsidTr="00B710A8">
        <w:tc>
          <w:tcPr>
            <w:tcW w:w="704" w:type="dxa"/>
          </w:tcPr>
          <w:p w14:paraId="1D804B9A" w14:textId="427EF2AC" w:rsidR="00F43D85" w:rsidRDefault="00F43D85">
            <w:r>
              <w:t>Đăng</w:t>
            </w:r>
          </w:p>
        </w:tc>
        <w:tc>
          <w:tcPr>
            <w:tcW w:w="2268" w:type="dxa"/>
          </w:tcPr>
          <w:p w14:paraId="5DE127D6" w14:textId="5E5BC42A" w:rsidR="00F43D85" w:rsidRDefault="00C11F39">
            <w:r>
              <w:t>Nhóm trưởng</w:t>
            </w:r>
            <w:r w:rsidR="00B710A8">
              <w:t>, quản lý công việc, tham gia diễn xuất 1 vai, hối thúc và theo dõi tiến độ, làm slide báo cáo tiến độ giữa kì.</w:t>
            </w:r>
          </w:p>
        </w:tc>
        <w:tc>
          <w:tcPr>
            <w:tcW w:w="978" w:type="dxa"/>
          </w:tcPr>
          <w:p w14:paraId="58D2574C" w14:textId="3C170A46" w:rsidR="00F43D85" w:rsidRDefault="00F43D85">
            <w:r>
              <w:t>1</w:t>
            </w:r>
            <w:r w:rsidR="00C11F39">
              <w:t>7</w:t>
            </w:r>
          </w:p>
        </w:tc>
        <w:tc>
          <w:tcPr>
            <w:tcW w:w="1395" w:type="dxa"/>
          </w:tcPr>
          <w:p w14:paraId="21C2353B" w14:textId="0239BCE2" w:rsidR="00F43D85" w:rsidRDefault="00F43D85">
            <w:r>
              <w:t>16</w:t>
            </w:r>
          </w:p>
        </w:tc>
        <w:tc>
          <w:tcPr>
            <w:tcW w:w="1434" w:type="dxa"/>
          </w:tcPr>
          <w:p w14:paraId="3280CEE8" w14:textId="77083E50" w:rsidR="00F43D85" w:rsidRDefault="00F43D85">
            <w:r>
              <w:t>1</w:t>
            </w:r>
            <w:r w:rsidR="00C11F39">
              <w:t>7</w:t>
            </w:r>
          </w:p>
        </w:tc>
        <w:tc>
          <w:tcPr>
            <w:tcW w:w="1313" w:type="dxa"/>
          </w:tcPr>
          <w:p w14:paraId="77C434F0" w14:textId="2E9843E5" w:rsidR="00F43D85" w:rsidRDefault="00F43D85">
            <w:r>
              <w:t>1</w:t>
            </w:r>
            <w:r w:rsidR="00B710A8">
              <w:t>7</w:t>
            </w:r>
          </w:p>
        </w:tc>
        <w:tc>
          <w:tcPr>
            <w:tcW w:w="1258" w:type="dxa"/>
          </w:tcPr>
          <w:p w14:paraId="3357F025" w14:textId="6989A4B5" w:rsidR="00F43D85" w:rsidRPr="00B710A8" w:rsidRDefault="00B710A8">
            <w:pPr>
              <w:rPr>
                <w:b/>
                <w:bCs/>
              </w:rPr>
            </w:pPr>
            <w:r w:rsidRPr="00B710A8">
              <w:rPr>
                <w:b/>
                <w:bCs/>
              </w:rPr>
              <w:t>17</w:t>
            </w:r>
          </w:p>
        </w:tc>
      </w:tr>
      <w:tr w:rsidR="00F43D85" w14:paraId="1762280D" w14:textId="4FA4876B" w:rsidTr="00B710A8">
        <w:tc>
          <w:tcPr>
            <w:tcW w:w="704" w:type="dxa"/>
          </w:tcPr>
          <w:p w14:paraId="7E573770" w14:textId="50AF5EEC" w:rsidR="00F43D85" w:rsidRDefault="00F43D85" w:rsidP="00F43D85">
            <w:r>
              <w:t>Trí</w:t>
            </w:r>
          </w:p>
        </w:tc>
        <w:tc>
          <w:tcPr>
            <w:tcW w:w="2268" w:type="dxa"/>
          </w:tcPr>
          <w:p w14:paraId="72F6C742" w14:textId="7794A8B2" w:rsidR="00F43D85" w:rsidRDefault="00F43D85" w:rsidP="00F43D85">
            <w:r>
              <w:t>Đóng góp nhiều ý kiến, quay phim 1 số cảnh ở nhà, làm web, hoàn thành deadline đúng thời hạn</w:t>
            </w:r>
          </w:p>
        </w:tc>
        <w:tc>
          <w:tcPr>
            <w:tcW w:w="978" w:type="dxa"/>
          </w:tcPr>
          <w:p w14:paraId="7C2D8784" w14:textId="01DCB0B9" w:rsidR="00F43D85" w:rsidRDefault="00F43D85" w:rsidP="00F43D85">
            <w:r>
              <w:t>1</w:t>
            </w:r>
            <w:r w:rsidR="00C11F39">
              <w:t>7</w:t>
            </w:r>
          </w:p>
        </w:tc>
        <w:tc>
          <w:tcPr>
            <w:tcW w:w="1395" w:type="dxa"/>
          </w:tcPr>
          <w:p w14:paraId="00472DAF" w14:textId="41350CC3" w:rsidR="00F43D85" w:rsidRDefault="00C11F39" w:rsidP="00F43D85">
            <w:r>
              <w:t>17</w:t>
            </w:r>
          </w:p>
        </w:tc>
        <w:tc>
          <w:tcPr>
            <w:tcW w:w="1434" w:type="dxa"/>
          </w:tcPr>
          <w:p w14:paraId="45B04C0B" w14:textId="6FFCEDB8" w:rsidR="00F43D85" w:rsidRDefault="00F43D85" w:rsidP="00F43D85">
            <w:r>
              <w:t>1</w:t>
            </w:r>
            <w:r w:rsidR="00C11F39">
              <w:t>7</w:t>
            </w:r>
          </w:p>
        </w:tc>
        <w:tc>
          <w:tcPr>
            <w:tcW w:w="1313" w:type="dxa"/>
          </w:tcPr>
          <w:p w14:paraId="705F38BB" w14:textId="672DCC24" w:rsidR="00F43D85" w:rsidRDefault="00F43D85" w:rsidP="00F43D85">
            <w:r>
              <w:t>1</w:t>
            </w:r>
            <w:r w:rsidR="00B710A8">
              <w:t>7</w:t>
            </w:r>
          </w:p>
        </w:tc>
        <w:tc>
          <w:tcPr>
            <w:tcW w:w="1258" w:type="dxa"/>
          </w:tcPr>
          <w:p w14:paraId="75EBF4C0" w14:textId="413495D4" w:rsidR="00F43D85" w:rsidRPr="00B710A8" w:rsidRDefault="00B710A8" w:rsidP="00F43D85">
            <w:pPr>
              <w:rPr>
                <w:b/>
                <w:bCs/>
              </w:rPr>
            </w:pPr>
            <w:r w:rsidRPr="00B710A8">
              <w:rPr>
                <w:b/>
                <w:bCs/>
              </w:rPr>
              <w:t>17</w:t>
            </w:r>
          </w:p>
        </w:tc>
      </w:tr>
      <w:tr w:rsidR="00F43D85" w14:paraId="62D302B8" w14:textId="781964A1" w:rsidTr="00B710A8">
        <w:tc>
          <w:tcPr>
            <w:tcW w:w="704" w:type="dxa"/>
          </w:tcPr>
          <w:p w14:paraId="2BA74BB9" w14:textId="4A6D954C" w:rsidR="00F43D85" w:rsidRDefault="00F43D85" w:rsidP="00F43D85">
            <w:r>
              <w:t>Ân</w:t>
            </w:r>
          </w:p>
        </w:tc>
        <w:tc>
          <w:tcPr>
            <w:tcW w:w="2268" w:type="dxa"/>
          </w:tcPr>
          <w:p w14:paraId="4C10B93F" w14:textId="5BB808AB" w:rsidR="00F43D85" w:rsidRDefault="00B710A8" w:rsidP="00F43D85">
            <w:r>
              <w:t>I</w:t>
            </w:r>
            <w:r w:rsidR="00F43D85">
              <w:t>n kịch bản, diễn xuất, lọc âm thanh</w:t>
            </w:r>
          </w:p>
        </w:tc>
        <w:tc>
          <w:tcPr>
            <w:tcW w:w="978" w:type="dxa"/>
          </w:tcPr>
          <w:p w14:paraId="27664AAE" w14:textId="0D009FC1" w:rsidR="00F43D85" w:rsidRDefault="00F43D85" w:rsidP="00F43D85">
            <w:r>
              <w:t>1</w:t>
            </w:r>
            <w:r w:rsidR="00C11F39">
              <w:t>7</w:t>
            </w:r>
          </w:p>
        </w:tc>
        <w:tc>
          <w:tcPr>
            <w:tcW w:w="1395" w:type="dxa"/>
          </w:tcPr>
          <w:p w14:paraId="389F72D7" w14:textId="0C4BD6DE" w:rsidR="00F43D85" w:rsidRDefault="00F43D85" w:rsidP="00F43D85">
            <w:r>
              <w:t>16</w:t>
            </w:r>
          </w:p>
        </w:tc>
        <w:tc>
          <w:tcPr>
            <w:tcW w:w="1434" w:type="dxa"/>
          </w:tcPr>
          <w:p w14:paraId="58056A7C" w14:textId="71223677" w:rsidR="00F43D85" w:rsidRDefault="00F43D85" w:rsidP="00F43D85">
            <w:r>
              <w:t>1</w:t>
            </w:r>
            <w:r w:rsidR="00B710A8">
              <w:t>7</w:t>
            </w:r>
          </w:p>
        </w:tc>
        <w:tc>
          <w:tcPr>
            <w:tcW w:w="1313" w:type="dxa"/>
          </w:tcPr>
          <w:p w14:paraId="5BC4FB65" w14:textId="26E87CF8" w:rsidR="00F43D85" w:rsidRDefault="00F43D85" w:rsidP="00F43D85">
            <w:r>
              <w:t>1</w:t>
            </w:r>
            <w:r w:rsidR="00B710A8">
              <w:t>6</w:t>
            </w:r>
          </w:p>
        </w:tc>
        <w:tc>
          <w:tcPr>
            <w:tcW w:w="1258" w:type="dxa"/>
          </w:tcPr>
          <w:p w14:paraId="01367080" w14:textId="779E8312" w:rsidR="00F43D85" w:rsidRPr="00B710A8" w:rsidRDefault="00B710A8" w:rsidP="00F43D85">
            <w:pPr>
              <w:rPr>
                <w:b/>
                <w:bCs/>
              </w:rPr>
            </w:pPr>
            <w:r w:rsidRPr="00B710A8">
              <w:rPr>
                <w:b/>
                <w:bCs/>
              </w:rPr>
              <w:t>16</w:t>
            </w:r>
          </w:p>
        </w:tc>
      </w:tr>
      <w:tr w:rsidR="00F43D85" w14:paraId="6FE7DEE3" w14:textId="2086834B" w:rsidTr="00B710A8">
        <w:tc>
          <w:tcPr>
            <w:tcW w:w="704" w:type="dxa"/>
          </w:tcPr>
          <w:p w14:paraId="541C275B" w14:textId="4EA6B928" w:rsidR="00F43D85" w:rsidRDefault="00F43D85" w:rsidP="00F43D85">
            <w:r>
              <w:t>Huy</w:t>
            </w:r>
          </w:p>
        </w:tc>
        <w:tc>
          <w:tcPr>
            <w:tcW w:w="2268" w:type="dxa"/>
          </w:tcPr>
          <w:p w14:paraId="571EB815" w14:textId="044376C8" w:rsidR="00F43D85" w:rsidRDefault="00B710A8" w:rsidP="00F43D85">
            <w:r>
              <w:t>Diễn</w:t>
            </w:r>
            <w:r w:rsidR="00F43D85">
              <w:t xml:space="preserve"> xuất 1 vai</w:t>
            </w:r>
            <w:r>
              <w:t xml:space="preserve"> (nhưng mà có xin nghỉ 1 buổi quay), </w:t>
            </w:r>
            <w:r w:rsidR="00F43D85">
              <w:t>chuẩn bị thiết bị quay phim, làm slide công chiếu</w:t>
            </w:r>
          </w:p>
        </w:tc>
        <w:tc>
          <w:tcPr>
            <w:tcW w:w="978" w:type="dxa"/>
          </w:tcPr>
          <w:p w14:paraId="6536E6BA" w14:textId="7A949CDB" w:rsidR="00F43D85" w:rsidRDefault="00F43D85" w:rsidP="00F43D85">
            <w:r>
              <w:t>16</w:t>
            </w:r>
          </w:p>
        </w:tc>
        <w:tc>
          <w:tcPr>
            <w:tcW w:w="1395" w:type="dxa"/>
          </w:tcPr>
          <w:p w14:paraId="5088D84B" w14:textId="325283C2" w:rsidR="00F43D85" w:rsidRDefault="00F43D85" w:rsidP="00F43D85">
            <w:r>
              <w:t>16</w:t>
            </w:r>
          </w:p>
        </w:tc>
        <w:tc>
          <w:tcPr>
            <w:tcW w:w="1434" w:type="dxa"/>
          </w:tcPr>
          <w:p w14:paraId="2CDE86D8" w14:textId="2295693E" w:rsidR="00F43D85" w:rsidRDefault="00F43D85" w:rsidP="00F43D85">
            <w:r>
              <w:t>16</w:t>
            </w:r>
          </w:p>
        </w:tc>
        <w:tc>
          <w:tcPr>
            <w:tcW w:w="1313" w:type="dxa"/>
          </w:tcPr>
          <w:p w14:paraId="5B7AF446" w14:textId="58F3391A" w:rsidR="00F43D85" w:rsidRDefault="00F43D85" w:rsidP="00F43D85">
            <w:r>
              <w:t>16</w:t>
            </w:r>
          </w:p>
        </w:tc>
        <w:tc>
          <w:tcPr>
            <w:tcW w:w="1258" w:type="dxa"/>
          </w:tcPr>
          <w:p w14:paraId="63678ED7" w14:textId="4746BB92" w:rsidR="00F43D85" w:rsidRPr="00B710A8" w:rsidRDefault="00B710A8" w:rsidP="00F43D85">
            <w:pPr>
              <w:rPr>
                <w:b/>
                <w:bCs/>
              </w:rPr>
            </w:pPr>
            <w:r w:rsidRPr="00B710A8">
              <w:rPr>
                <w:b/>
                <w:bCs/>
              </w:rPr>
              <w:t>16</w:t>
            </w:r>
          </w:p>
        </w:tc>
      </w:tr>
      <w:tr w:rsidR="00F43D85" w14:paraId="540CA192" w14:textId="77777777" w:rsidTr="00B710A8">
        <w:tc>
          <w:tcPr>
            <w:tcW w:w="704" w:type="dxa"/>
          </w:tcPr>
          <w:p w14:paraId="584EB312" w14:textId="70A71E9B" w:rsidR="00F43D85" w:rsidRDefault="00F43D85" w:rsidP="00F43D85">
            <w:r>
              <w:t>Thái Bảo</w:t>
            </w:r>
          </w:p>
        </w:tc>
        <w:tc>
          <w:tcPr>
            <w:tcW w:w="2268" w:type="dxa"/>
          </w:tcPr>
          <w:p w14:paraId="5E3899F8" w14:textId="1955CF1A" w:rsidR="00F43D85" w:rsidRDefault="00F43D85" w:rsidP="00F43D85">
            <w:r>
              <w:t>Diễn xuất 1 vai, thiết bị quay phim</w:t>
            </w:r>
          </w:p>
        </w:tc>
        <w:tc>
          <w:tcPr>
            <w:tcW w:w="978" w:type="dxa"/>
          </w:tcPr>
          <w:p w14:paraId="2006C4A5" w14:textId="05E28286" w:rsidR="00F43D85" w:rsidRDefault="00F43D85" w:rsidP="00F43D85">
            <w:r>
              <w:t>16</w:t>
            </w:r>
          </w:p>
        </w:tc>
        <w:tc>
          <w:tcPr>
            <w:tcW w:w="1395" w:type="dxa"/>
          </w:tcPr>
          <w:p w14:paraId="3C77B688" w14:textId="5DB60D9E" w:rsidR="00F43D85" w:rsidRDefault="00F43D85" w:rsidP="00F43D85">
            <w:r>
              <w:t>16</w:t>
            </w:r>
          </w:p>
        </w:tc>
        <w:tc>
          <w:tcPr>
            <w:tcW w:w="1434" w:type="dxa"/>
          </w:tcPr>
          <w:p w14:paraId="57A24769" w14:textId="126EFE78" w:rsidR="00F43D85" w:rsidRDefault="00F43D85" w:rsidP="00F43D85">
            <w:r>
              <w:t>1</w:t>
            </w:r>
            <w:r w:rsidR="00B710A8">
              <w:t>7</w:t>
            </w:r>
          </w:p>
        </w:tc>
        <w:tc>
          <w:tcPr>
            <w:tcW w:w="1313" w:type="dxa"/>
          </w:tcPr>
          <w:p w14:paraId="079A7658" w14:textId="15410F8E" w:rsidR="00F43D85" w:rsidRDefault="00F43D85" w:rsidP="00F43D85">
            <w:r>
              <w:t>16</w:t>
            </w:r>
          </w:p>
        </w:tc>
        <w:tc>
          <w:tcPr>
            <w:tcW w:w="1258" w:type="dxa"/>
          </w:tcPr>
          <w:p w14:paraId="4BBAB05C" w14:textId="291A5B43" w:rsidR="00F43D85" w:rsidRPr="00B710A8" w:rsidRDefault="00B710A8" w:rsidP="00F43D85">
            <w:pPr>
              <w:rPr>
                <w:b/>
                <w:bCs/>
              </w:rPr>
            </w:pPr>
            <w:r w:rsidRPr="00B710A8">
              <w:rPr>
                <w:b/>
                <w:bCs/>
              </w:rPr>
              <w:t>16</w:t>
            </w:r>
          </w:p>
        </w:tc>
      </w:tr>
      <w:tr w:rsidR="00F43D85" w14:paraId="240D1B7F" w14:textId="77777777" w:rsidTr="00B710A8">
        <w:tc>
          <w:tcPr>
            <w:tcW w:w="704" w:type="dxa"/>
          </w:tcPr>
          <w:p w14:paraId="7D9BF336" w14:textId="71715601" w:rsidR="00F43D85" w:rsidRDefault="00F43D85" w:rsidP="00F43D85">
            <w:r>
              <w:t>Đình Bảo</w:t>
            </w:r>
          </w:p>
        </w:tc>
        <w:tc>
          <w:tcPr>
            <w:tcW w:w="2268" w:type="dxa"/>
          </w:tcPr>
          <w:p w14:paraId="62CE5CF2" w14:textId="7FE41CDC" w:rsidR="00F43D85" w:rsidRDefault="00F43D85" w:rsidP="00F43D85">
            <w:r>
              <w:t>Kịch bản chi tiết, poster, video edit, quay phim</w:t>
            </w:r>
            <w:r w:rsidR="00B710A8">
              <w:t>, biên bản họp.</w:t>
            </w:r>
          </w:p>
        </w:tc>
        <w:tc>
          <w:tcPr>
            <w:tcW w:w="978" w:type="dxa"/>
          </w:tcPr>
          <w:p w14:paraId="673A8848" w14:textId="2CCC9A7C" w:rsidR="00F43D85" w:rsidRDefault="00F43D85" w:rsidP="00F43D85">
            <w:r>
              <w:t>1</w:t>
            </w:r>
            <w:r w:rsidR="00C11F39">
              <w:t>7</w:t>
            </w:r>
          </w:p>
        </w:tc>
        <w:tc>
          <w:tcPr>
            <w:tcW w:w="1395" w:type="dxa"/>
          </w:tcPr>
          <w:p w14:paraId="21D09359" w14:textId="32CBBFD6" w:rsidR="00F43D85" w:rsidRDefault="00C11F39" w:rsidP="00F43D85">
            <w:r>
              <w:t>19</w:t>
            </w:r>
          </w:p>
        </w:tc>
        <w:tc>
          <w:tcPr>
            <w:tcW w:w="1434" w:type="dxa"/>
          </w:tcPr>
          <w:p w14:paraId="59B1723B" w14:textId="2CBF50B9" w:rsidR="00F43D85" w:rsidRDefault="00F43D85" w:rsidP="00F43D85">
            <w:r>
              <w:t>16</w:t>
            </w:r>
          </w:p>
        </w:tc>
        <w:tc>
          <w:tcPr>
            <w:tcW w:w="1313" w:type="dxa"/>
          </w:tcPr>
          <w:p w14:paraId="0778246B" w14:textId="18C9E4B4" w:rsidR="00F43D85" w:rsidRDefault="00F43D85" w:rsidP="00F43D85">
            <w:r>
              <w:t>1</w:t>
            </w:r>
            <w:r w:rsidR="00B710A8">
              <w:t>8</w:t>
            </w:r>
          </w:p>
        </w:tc>
        <w:tc>
          <w:tcPr>
            <w:tcW w:w="1258" w:type="dxa"/>
          </w:tcPr>
          <w:p w14:paraId="2719CE53" w14:textId="347A270F" w:rsidR="00F43D85" w:rsidRPr="00B710A8" w:rsidRDefault="00B710A8" w:rsidP="00F43D85">
            <w:pPr>
              <w:rPr>
                <w:b/>
                <w:bCs/>
              </w:rPr>
            </w:pPr>
            <w:r w:rsidRPr="00B710A8">
              <w:rPr>
                <w:b/>
                <w:bCs/>
              </w:rPr>
              <w:t>18</w:t>
            </w:r>
          </w:p>
        </w:tc>
      </w:tr>
    </w:tbl>
    <w:p w14:paraId="308BE022" w14:textId="77777777" w:rsidR="00694B36" w:rsidRDefault="00694B36"/>
    <w:sectPr w:rsidR="00694B36" w:rsidSect="00FD4AE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85"/>
    <w:rsid w:val="006468B7"/>
    <w:rsid w:val="00694B36"/>
    <w:rsid w:val="00860544"/>
    <w:rsid w:val="009A0C97"/>
    <w:rsid w:val="00B710A8"/>
    <w:rsid w:val="00C11F39"/>
    <w:rsid w:val="00DF46A2"/>
    <w:rsid w:val="00F43D85"/>
    <w:rsid w:val="00FD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FCC9"/>
  <w15:chartTrackingRefBased/>
  <w15:docId w15:val="{7375BE5A-4954-4101-84EC-F3573F06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1</cp:revision>
  <dcterms:created xsi:type="dcterms:W3CDTF">2023-08-31T06:47:00Z</dcterms:created>
  <dcterms:modified xsi:type="dcterms:W3CDTF">2023-08-31T07:50:00Z</dcterms:modified>
</cp:coreProperties>
</file>