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ECE 371 – PROGRAMMING PROJECT II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USR LEDS AND GPIO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The program will turn the 4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BeagleBone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Black USR LEDs on and off in a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rotating pattern like a theater marquee with delay loop timing. 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The USR LEDS will rotate from USR LED 0 to USR LED 3 and go back to USR LED 0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@  Hai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Dang Hoang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@  Reference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Douglas V. Hall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Yadlapalli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@  DECEMBER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18th, 2014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_start:</w:t>
      </w:r>
    </w:p>
    <w:p w:rsidR="00A161C4" w:rsidRDefault="00864299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R13, =STACK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161C4">
        <w:rPr>
          <w:rFonts w:ascii="Consolas" w:hAnsi="Consolas" w:cs="Consolas"/>
          <w:color w:val="3F7F5F"/>
          <w:sz w:val="20"/>
          <w:szCs w:val="20"/>
        </w:rPr>
        <w:t>@ Create stack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ADDS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,#100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stack pointer at top of stack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Load value to turn off all three LEDs USR at bit 21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,22,23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24 of GPIO1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0x4804C000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Base address GPIO1 registers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0x01E00000 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GPIO1 21-24 off with GPIO1_CLEARDATAOUT register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,#0x190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Make GPIO1_CLEARDATAOUT register address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  <w:t>R7</w:t>
      </w:r>
      <w:proofErr w:type="gramStart"/>
      <w:r w:rsidR="00C0547A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C0547A">
        <w:rPr>
          <w:rFonts w:ascii="Consolas" w:hAnsi="Consolas" w:cs="Consolas"/>
          <w:color w:val="000000"/>
          <w:sz w:val="20"/>
          <w:szCs w:val="20"/>
        </w:rPr>
        <w:t>R4]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GPIO1_CLEARDATAOUT register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Program GPIO1_21-24 as outputs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,#0x0134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Make GPIO1_OE register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adress</w:t>
      </w:r>
      <w:proofErr w:type="spellEnd"/>
    </w:p>
    <w:p w:rsidR="00A161C4" w:rsidRDefault="00C0547A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R5]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161C4">
        <w:rPr>
          <w:rFonts w:ascii="Consolas" w:hAnsi="Consolas" w:cs="Consolas"/>
          <w:color w:val="3F7F5F"/>
          <w:sz w:val="20"/>
          <w:szCs w:val="20"/>
        </w:rPr>
        <w:t>@ Read current GPIO1_OE Output Enable register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0xFE1FFFFF 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Word to enable GPIO1_21-24 as outputs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AND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,R7,R6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Clear bits 21-24 ( Modify)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C0547A">
        <w:rPr>
          <w:rFonts w:ascii="Consolas" w:hAnsi="Consolas" w:cs="Consolas"/>
          <w:color w:val="000000"/>
          <w:sz w:val="20"/>
          <w:szCs w:val="20"/>
        </w:rPr>
        <w:tab/>
        <w:t>R6</w:t>
      </w:r>
      <w:proofErr w:type="gramStart"/>
      <w:r w:rsidR="00C0547A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C0547A">
        <w:rPr>
          <w:rFonts w:ascii="Consolas" w:hAnsi="Consolas" w:cs="Consolas"/>
          <w:color w:val="000000"/>
          <w:sz w:val="20"/>
          <w:szCs w:val="20"/>
        </w:rPr>
        <w:t>R5]</w:t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 w:rsidR="00C0547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 Output Enable register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Create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 storing status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F54990"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 w:rsidR="00F5499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LED_Display</w:t>
      </w:r>
      <w:proofErr w:type="spellEnd"/>
      <w:r w:rsidR="00F5499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Initialize pointer array for turning 4 USR LEDS on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F5499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R5, 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R5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Index) con</w:t>
      </w:r>
      <w:r w:rsidR="00F54990">
        <w:rPr>
          <w:rFonts w:ascii="Consolas" w:hAnsi="Consolas" w:cs="Consolas"/>
          <w:color w:val="3F7F5F"/>
          <w:sz w:val="20"/>
          <w:szCs w:val="20"/>
        </w:rPr>
        <w:t xml:space="preserve">trol status of </w:t>
      </w:r>
      <w:proofErr w:type="spellStart"/>
      <w:r w:rsidR="00F54990">
        <w:rPr>
          <w:rFonts w:ascii="Consolas" w:hAnsi="Consolas" w:cs="Consolas"/>
          <w:color w:val="3F7F5F"/>
          <w:sz w:val="20"/>
          <w:szCs w:val="20"/>
        </w:rPr>
        <w:t>LED_Display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0x01E00000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for clear all 4 USR LEDS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Rotating 4 USR LEDS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Loop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forever )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 w:rsidR="00F549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54990">
        <w:rPr>
          <w:rFonts w:ascii="Consolas" w:hAnsi="Consolas" w:cs="Consolas"/>
          <w:color w:val="000000"/>
          <w:sz w:val="20"/>
          <w:szCs w:val="20"/>
        </w:rPr>
        <w:t>LED_on</w:t>
      </w:r>
      <w:proofErr w:type="spellEnd"/>
      <w:r w:rsidR="00F54990">
        <w:rPr>
          <w:rFonts w:ascii="Consolas" w:hAnsi="Consolas" w:cs="Consolas"/>
          <w:color w:val="000000"/>
          <w:sz w:val="20"/>
          <w:szCs w:val="20"/>
        </w:rPr>
        <w:tab/>
      </w:r>
      <w:r w:rsidR="00DB6F04"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@ 4 US</w:t>
      </w:r>
      <w:r w:rsidR="00DB6F04">
        <w:rPr>
          <w:rFonts w:ascii="Consolas" w:hAnsi="Consolas" w:cs="Consolas"/>
          <w:color w:val="3F7F5F"/>
          <w:sz w:val="20"/>
          <w:szCs w:val="20"/>
        </w:rPr>
        <w:t>R LEDS run from right to left (GPIO1.21</w:t>
      </w:r>
      <w:r>
        <w:rPr>
          <w:rFonts w:ascii="Consolas" w:hAnsi="Consolas" w:cs="Consolas"/>
          <w:color w:val="3F7F5F"/>
          <w:sz w:val="20"/>
          <w:szCs w:val="20"/>
        </w:rPr>
        <w:t xml:space="preserve">-&gt; GPIO1.24)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 w:rsidR="00F5499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Delay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Call delay 2s Procedure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F54990">
        <w:rPr>
          <w:rFonts w:ascii="Consolas" w:hAnsi="Consolas" w:cs="Consolas"/>
          <w:color w:val="000000"/>
          <w:sz w:val="20"/>
          <w:szCs w:val="20"/>
        </w:rPr>
        <w:tab/>
        <w:t>R7</w:t>
      </w:r>
      <w:proofErr w:type="gramStart"/>
      <w:r w:rsidR="00F54990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F54990">
        <w:rPr>
          <w:rFonts w:ascii="Consolas" w:hAnsi="Consolas" w:cs="Consolas"/>
          <w:color w:val="000000"/>
          <w:sz w:val="20"/>
          <w:szCs w:val="20"/>
        </w:rPr>
        <w:t>R4]</w:t>
      </w:r>
      <w:r w:rsidR="00F54990">
        <w:rPr>
          <w:rFonts w:ascii="Consolas" w:hAnsi="Consolas" w:cs="Consolas"/>
          <w:color w:val="000000"/>
          <w:sz w:val="20"/>
          <w:szCs w:val="20"/>
        </w:rPr>
        <w:tab/>
      </w:r>
      <w:r w:rsidR="00F5499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Clear all 4 USR LEDS ( R4 current stores address of GPIO1_CLEARDATAOUT)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index, if index &gt;12 -&gt; index = 0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MOVEQ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equals -&gt; Reset index = 0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ADDNE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,#4      </w:t>
      </w:r>
      <w:r w:rsidR="00F5499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If not, increment Pointer by 4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LOOP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Jump to LOOP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 for rotating 4 USR LEDS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LED_on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STMFD 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R2-R5,R14}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uses registers on Stack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,#0x194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address of GPIO1_SetDataOut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R1,R5]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value for turn in USR LED Depending on R5 (Index)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R2]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Turn on led by storing the value into GPIO1_SET_DATA_OUT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LDMFD 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R2-R5,R14}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Restore saved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resigisters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  <w:t>PC</w:t>
      </w:r>
      <w:proofErr w:type="gramStart"/>
      <w:r w:rsidR="00E6490B">
        <w:rPr>
          <w:rFonts w:ascii="Consolas" w:hAnsi="Consolas" w:cs="Consolas"/>
          <w:color w:val="000000"/>
          <w:sz w:val="20"/>
          <w:szCs w:val="20"/>
        </w:rPr>
        <w:t>,R14</w:t>
      </w:r>
      <w:proofErr w:type="gramEnd"/>
      <w:r w:rsidR="00E649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 for delaying 2s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Delay: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STMFD 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R9,R14}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Save uses registers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0x00400000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delay loop counter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NEXT: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SUBS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Decrement loop counter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Until loop counter equal 0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LDMFD 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R9,R14}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E6490B">
        <w:rPr>
          <w:rFonts w:ascii="Consolas" w:hAnsi="Consolas" w:cs="Consolas"/>
          <w:color w:val="000000"/>
          <w:sz w:val="20"/>
          <w:szCs w:val="20"/>
        </w:rPr>
        <w:tab/>
        <w:t>PC, R14</w:t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LED_Display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 0x00200000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0x00400000, 0x00800000, 0x01000000  </w:t>
      </w:r>
      <w:r>
        <w:rPr>
          <w:rFonts w:ascii="Consolas" w:hAnsi="Consolas" w:cs="Consolas"/>
          <w:color w:val="3F7F5F"/>
          <w:sz w:val="20"/>
          <w:szCs w:val="20"/>
        </w:rPr>
        <w:t>@ Values for turn in 4 USR LEDS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0x00200000: USR1 GPIO1_21 on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0x00400000: USR2 GPIO1_22 on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0x00800000: USR3 GPIO1_23 on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0x01000000: USR4 GPIO1_24 on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STACK: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649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256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0x00</w:t>
      </w:r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endr</w:t>
      </w:r>
      <w:proofErr w:type="spellEnd"/>
    </w:p>
    <w:p w:rsidR="00A161C4" w:rsidRDefault="00A161C4" w:rsidP="00A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.end</w:t>
      </w:r>
    </w:p>
    <w:p w:rsidR="009F6C2A" w:rsidRPr="00A161C4" w:rsidRDefault="009F6C2A" w:rsidP="00A161C4"/>
    <w:sectPr w:rsidR="009F6C2A" w:rsidRPr="00A161C4" w:rsidSect="002D1E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0A"/>
    <w:rsid w:val="00864299"/>
    <w:rsid w:val="009F6C2A"/>
    <w:rsid w:val="00A161C4"/>
    <w:rsid w:val="00C0547A"/>
    <w:rsid w:val="00DB6F04"/>
    <w:rsid w:val="00E6490B"/>
    <w:rsid w:val="00F54990"/>
    <w:rsid w:val="00F8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50F62-803D-46D5-8EE8-B22E3500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469</Words>
  <Characters>2678</Characters>
  <Application>Microsoft Office Word</Application>
  <DocSecurity>0</DocSecurity>
  <Lines>22</Lines>
  <Paragraphs>6</Paragraphs>
  <ScaleCrop>false</ScaleCrop>
  <Company>Portland State University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</dc:creator>
  <cp:keywords/>
  <dc:description/>
  <cp:lastModifiedBy>Hai Dang</cp:lastModifiedBy>
  <cp:revision>7</cp:revision>
  <dcterms:created xsi:type="dcterms:W3CDTF">2014-12-03T01:37:00Z</dcterms:created>
  <dcterms:modified xsi:type="dcterms:W3CDTF">2014-12-06T19:47:00Z</dcterms:modified>
</cp:coreProperties>
</file>