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69785054"/>
        <w:docPartObj>
          <w:docPartGallery w:val="Cover Pages"/>
          <w:docPartUnique/>
        </w:docPartObj>
      </w:sdtPr>
      <w:sdtContent>
        <w:p w14:paraId="66F8B3DA" w14:textId="6769B3CD" w:rsidR="00CB17C5" w:rsidRDefault="00CB17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188D15" wp14:editId="3EE945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C5AA4D" w14:textId="77777777" w:rsidR="00CB17C5" w:rsidRDefault="00CB17C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[Author name]</w:t>
                                      </w:r>
                                    </w:p>
                                  </w:sdtContent>
                                </w:sdt>
                                <w:p w14:paraId="74230178" w14:textId="77777777" w:rsidR="00CB17C5" w:rsidRDefault="00CB17C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214738" w14:textId="444C5366" w:rsidR="00CB17C5" w:rsidRDefault="00CB17C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Bài tập trình bày Paragraph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188D1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C5AA4D" w14:textId="77777777" w:rsidR="00CB17C5" w:rsidRDefault="00CB17C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[Author name]</w:t>
                                </w:r>
                              </w:p>
                            </w:sdtContent>
                          </w:sdt>
                          <w:p w14:paraId="74230178" w14:textId="77777777" w:rsidR="00CB17C5" w:rsidRDefault="00CB17C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214738" w14:textId="444C5366" w:rsidR="00CB17C5" w:rsidRDefault="00CB17C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Bài tập trình bày Paragraph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D50A1B" w14:textId="1D220837" w:rsidR="00CB17C5" w:rsidRDefault="00CB17C5">
          <w:pPr>
            <w:spacing w:before="0" w:after="200"/>
            <w:rPr>
              <w:rFonts w:ascii="Arial" w:eastAsiaTheme="majorEastAsia" w:hAnsi="Arial" w:cstheme="majorBidi"/>
              <w:b/>
              <w:color w:val="323E4F" w:themeColor="text2" w:themeShade="BF"/>
              <w:spacing w:val="5"/>
              <w:kern w:val="28"/>
              <w:sz w:val="48"/>
              <w:szCs w:val="52"/>
            </w:rPr>
          </w:pPr>
          <w:r>
            <w:br w:type="page"/>
          </w:r>
        </w:p>
      </w:sdtContent>
    </w:sdt>
    <w:p w14:paraId="3E4B8E47" w14:textId="41008AAE" w:rsidR="00065F35" w:rsidRPr="00016822" w:rsidRDefault="00B81089" w:rsidP="003E35CB">
      <w:pPr>
        <w:pStyle w:val="Title"/>
        <w:widowControl w:val="0"/>
      </w:pPr>
      <w:r w:rsidRPr="00016822">
        <w:lastRenderedPageBreak/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739E07A4" w14:textId="77777777" w:rsidR="00DA4ACC" w:rsidRDefault="00016822" w:rsidP="003E35CB">
      <w:pPr>
        <w:pStyle w:val="Title"/>
        <w:widowControl w:val="0"/>
      </w:pPr>
      <w:r>
        <w:t xml:space="preserve">Employee </w:t>
      </w:r>
      <w:r w:rsidR="00B81089">
        <w:t>Orientation</w:t>
      </w:r>
    </w:p>
    <w:p w14:paraId="10981438" w14:textId="77777777"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14:paraId="354C62B7" w14:textId="77777777" w:rsidR="00016822" w:rsidRDefault="00016822" w:rsidP="00CB17C5">
      <w:pPr>
        <w:pStyle w:val="Heading1"/>
        <w:widowControl w:val="0"/>
      </w:pPr>
      <w:r w:rsidRPr="00016822">
        <w:t>Project Goals</w:t>
      </w:r>
    </w:p>
    <w:p w14:paraId="4E73CD10" w14:textId="77777777"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4B8EBCB3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3DE9E95B" w14:textId="77777777"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51AA2917" w14:textId="77777777"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07F739D1" w14:textId="77777777"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34606CC0" w14:textId="77777777" w:rsidR="00CB17C5" w:rsidRDefault="00065F35" w:rsidP="003E35CB">
      <w:pPr>
        <w:pStyle w:val="ListParagraph"/>
        <w:widowControl w:val="0"/>
        <w:numPr>
          <w:ilvl w:val="0"/>
          <w:numId w:val="8"/>
        </w:numPr>
        <w:sectPr w:rsidR="00CB17C5" w:rsidSect="00CB17C5">
          <w:headerReference w:type="default" r:id="rId10"/>
          <w:footerReference w:type="default" r:id="rId11"/>
          <w:pgSz w:w="11906" w:h="16838" w:code="9"/>
          <w:pgMar w:top="1440" w:right="1152" w:bottom="1440" w:left="1152" w:header="720" w:footer="720" w:gutter="0"/>
          <w:pgNumType w:start="0"/>
          <w:cols w:space="720"/>
          <w:titlePg/>
          <w:docGrid w:linePitch="360"/>
        </w:sect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4E2BA88F" w14:textId="77777777" w:rsidR="00223062" w:rsidRPr="00223062" w:rsidRDefault="00223062" w:rsidP="003E35CB">
      <w:pPr>
        <w:pStyle w:val="Heading1"/>
        <w:widowControl w:val="0"/>
      </w:pPr>
      <w:r>
        <w:t>Process</w:t>
      </w:r>
    </w:p>
    <w:p w14:paraId="7BEE48E4" w14:textId="77777777"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14:paraId="7F6F55F3" w14:textId="77777777"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6D4146AF" w14:textId="77777777" w:rsidR="00DA4ACC" w:rsidRPr="00016822" w:rsidRDefault="0096434C" w:rsidP="003E35CB">
      <w:pPr>
        <w:pStyle w:val="Heading3"/>
        <w:widowControl w:val="0"/>
      </w:pPr>
      <w:r w:rsidRPr="00016822">
        <w:t xml:space="preserve">Questions for </w:t>
      </w:r>
      <w:r w:rsidR="00016822">
        <w:t>Team Leaders</w:t>
      </w:r>
    </w:p>
    <w:p w14:paraId="7C4187B4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14:paraId="79000663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110209DD" w14:textId="77777777"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16412D8B" w14:textId="77777777"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5D7CE132" w14:textId="77777777"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1AD821BE" w14:textId="77777777" w:rsidR="00223062" w:rsidRPr="00016822" w:rsidRDefault="00223062" w:rsidP="003E35CB">
      <w:pPr>
        <w:pStyle w:val="Heading3"/>
        <w:widowControl w:val="0"/>
      </w:pPr>
      <w:r w:rsidRPr="00016822">
        <w:t xml:space="preserve">Questions for </w:t>
      </w:r>
      <w:r>
        <w:t>Department Reps</w:t>
      </w:r>
    </w:p>
    <w:p w14:paraId="7093430C" w14:textId="77777777"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5C801912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394EAF2A" w14:textId="77777777"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1AA2C01E" w14:textId="77777777"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70B0FAEA" w14:textId="77777777"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5096CFCE" w14:textId="77777777"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14:paraId="44AEE1C9" w14:textId="77777777"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0418AE98" w14:textId="77777777"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41EEB723" w14:textId="77777777"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7DF4A336" w14:textId="77777777" w:rsidR="00016822" w:rsidRDefault="009C30C8" w:rsidP="003E35CB">
      <w:pPr>
        <w:pStyle w:val="Heading2"/>
        <w:widowControl w:val="0"/>
      </w:pPr>
      <w:r w:rsidRPr="00016822">
        <w:t>Pre-Plan P</w:t>
      </w:r>
      <w:r w:rsidR="00D82E9B" w:rsidRPr="00016822">
        <w:t>roject</w:t>
      </w:r>
    </w:p>
    <w:p w14:paraId="2D26453B" w14:textId="77777777" w:rsidR="00B11A0E" w:rsidRPr="00016822" w:rsidRDefault="00694177" w:rsidP="003E35CB">
      <w:pPr>
        <w:keepNext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303AB097" w14:textId="77777777" w:rsidR="007E3637" w:rsidRPr="00016822" w:rsidRDefault="00223062" w:rsidP="003E35CB">
      <w:pPr>
        <w:pStyle w:val="ListParagraph"/>
        <w:keepNext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5695679F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3CB525A4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0C71C71E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03F088C4" w14:textId="77777777" w:rsidR="00B11A0E" w:rsidRP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3DBB89E4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5EA5BCA1" w14:textId="77777777" w:rsidR="00B11A0E" w:rsidRPr="00016822" w:rsidRDefault="00B11A0E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17424D4C" w14:textId="77777777" w:rsidR="00016822" w:rsidRDefault="00BE40F7" w:rsidP="003E35CB">
      <w:pPr>
        <w:pStyle w:val="ListParagraph"/>
        <w:keepNext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659C2A28" w14:textId="77777777"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330A40A9" w14:textId="77777777" w:rsidR="00016822" w:rsidRDefault="00A81084" w:rsidP="003E35CB">
      <w:pPr>
        <w:pStyle w:val="Heading3"/>
        <w:widowControl w:val="0"/>
      </w:pPr>
      <w:r w:rsidRPr="00016822">
        <w:t xml:space="preserve">Meet with </w:t>
      </w:r>
      <w:r w:rsidR="00F63A88">
        <w:t>department</w:t>
      </w:r>
    </w:p>
    <w:p w14:paraId="2B5F5E1A" w14:textId="77777777"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04A9C299" w14:textId="77777777"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14:paraId="7F9B0F11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7A9DF4CF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18C5B04C" w14:textId="77777777"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73091A44" w14:textId="77777777" w:rsidR="00016822" w:rsidRDefault="00A81084" w:rsidP="003E35CB">
      <w:pPr>
        <w:widowControl w:val="0"/>
      </w:pPr>
      <w:r w:rsidRPr="00016822">
        <w:t xml:space="preserve">The idea at this time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3F41878F" w14:textId="77777777"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14:paraId="4FFA3F4E" w14:textId="77777777"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14:paraId="4E5B82AE" w14:textId="77777777"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27B123E8" w14:textId="77777777"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project</w:t>
      </w:r>
    </w:p>
    <w:p w14:paraId="51BB34D3" w14:textId="77777777"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14:paraId="15E66FAD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4456FE57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14:paraId="586815D0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14:paraId="2C19ADF9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14:paraId="7033E206" w14:textId="77777777"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14:paraId="117305B5" w14:textId="77777777"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14:paraId="04AE983F" w14:textId="77777777"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14:paraId="391351CC" w14:textId="77777777"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14:paraId="3535DFB1" w14:textId="77777777" w:rsidR="00016822" w:rsidRDefault="00871318" w:rsidP="003E35CB">
      <w:pPr>
        <w:pStyle w:val="Heading3"/>
        <w:widowControl w:val="0"/>
      </w:pPr>
      <w:r w:rsidRPr="00016822">
        <w:t xml:space="preserve">Present to other </w:t>
      </w:r>
      <w:r w:rsidR="00FD3CE6">
        <w:t>departments</w:t>
      </w:r>
    </w:p>
    <w:p w14:paraId="6ED3684F" w14:textId="77777777"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meeting, or may ask </w:t>
      </w:r>
      <w:r>
        <w:t>department</w:t>
      </w:r>
      <w:r w:rsidR="00871318" w:rsidRPr="00016822">
        <w:t xml:space="preserve"> rep to make the contact.</w:t>
      </w:r>
    </w:p>
    <w:p w14:paraId="3F5584D4" w14:textId="77777777"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4ED582AB" w14:textId="77777777" w:rsidR="00016822" w:rsidRDefault="008A4AC2" w:rsidP="003E35CB">
      <w:pPr>
        <w:pStyle w:val="Heading3"/>
        <w:widowControl w:val="0"/>
      </w:pPr>
      <w:r w:rsidRPr="00016822">
        <w:t xml:space="preserve">Carry out </w:t>
      </w:r>
      <w:r w:rsidR="00D7309F" w:rsidRPr="00016822">
        <w:t>project</w:t>
      </w:r>
    </w:p>
    <w:p w14:paraId="7002C92A" w14:textId="77777777"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35EC3171" w14:textId="77777777"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</w:p>
    <w:p w14:paraId="41318628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14:paraId="23F478A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14:paraId="74C5B3D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14:paraId="5F917E79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6BADBE7F" w14:textId="77777777"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0372067A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activities, and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486F1F02" w14:textId="77777777" w:rsidR="00016822" w:rsidRDefault="00104714" w:rsidP="003E35CB">
      <w:pPr>
        <w:pStyle w:val="Heading3"/>
        <w:widowControl w:val="0"/>
      </w:pPr>
      <w:r>
        <w:t>Celebrate and evaluate</w:t>
      </w:r>
    </w:p>
    <w:p w14:paraId="6A055B67" w14:textId="77777777"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6A9069CA" w14:textId="77777777"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41374F63" w14:textId="77777777" w:rsidR="00FD3CE6" w:rsidRPr="00016822" w:rsidRDefault="00FD3CE6" w:rsidP="003E35CB">
      <w:pPr>
        <w:widowControl w:val="0"/>
      </w:pPr>
    </w:p>
    <w:sectPr w:rsidR="00FD3CE6" w:rsidRPr="00016822" w:rsidSect="00CB17C5">
      <w:headerReference w:type="default" r:id="rId12"/>
      <w:pgSz w:w="11906" w:h="16838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61319" w14:textId="77777777" w:rsidR="00EE6092" w:rsidRDefault="00EE6092" w:rsidP="00016822">
      <w:r>
        <w:separator/>
      </w:r>
    </w:p>
  </w:endnote>
  <w:endnote w:type="continuationSeparator" w:id="0">
    <w:p w14:paraId="77C6009D" w14:textId="77777777" w:rsidR="00EE6092" w:rsidRDefault="00EE6092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622259"/>
      <w:docPartObj>
        <w:docPartGallery w:val="Page Numbers (Bottom of Page)"/>
        <w:docPartUnique/>
      </w:docPartObj>
    </w:sdtPr>
    <w:sdtEndPr/>
    <w:sdtContent>
      <w:p w14:paraId="4F19867C" w14:textId="77777777"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BE1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911F3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8EEA" w14:textId="77777777" w:rsidR="00EE6092" w:rsidRDefault="00EE6092" w:rsidP="00016822">
      <w:r>
        <w:separator/>
      </w:r>
    </w:p>
  </w:footnote>
  <w:footnote w:type="continuationSeparator" w:id="0">
    <w:p w14:paraId="04CD6259" w14:textId="77777777" w:rsidR="00EE6092" w:rsidRDefault="00EE6092" w:rsidP="00016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23DA" w14:textId="5B4FF392" w:rsidR="00CB17C5" w:rsidRDefault="00CB17C5">
    <w:pPr>
      <w:pStyle w:val="Header"/>
    </w:pPr>
    <w:r>
      <w:t>Project goals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2190" w14:textId="533BD391" w:rsidR="00CB17C5" w:rsidRDefault="00CB17C5">
    <w:pPr>
      <w:pStyle w:val="Header"/>
    </w:pPr>
    <w:r>
      <w:t>Process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47CEA"/>
    <w:multiLevelType w:val="multilevel"/>
    <w:tmpl w:val="5768CA6E"/>
    <w:lvl w:ilvl="0">
      <w:start w:val="1"/>
      <w:numFmt w:val="upperLetter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17C5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6092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6526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C5"/>
    <w:pPr>
      <w:spacing w:before="120" w:after="120"/>
    </w:pPr>
    <w:rPr>
      <w:rFonts w:ascii="Cambria" w:hAnsi="Cambria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C5"/>
    <w:pPr>
      <w:keepNext/>
      <w:keepLines/>
      <w:numPr>
        <w:numId w:val="26"/>
      </w:numPr>
      <w:shd w:val="clear" w:color="auto" w:fill="BDD6EE" w:themeFill="accent1" w:themeFillTint="66"/>
      <w:outlineLvl w:val="0"/>
    </w:pPr>
    <w:rPr>
      <w:rFonts w:ascii="Tahoma" w:eastAsiaTheme="majorEastAsia" w:hAnsi="Tahoma" w:cstheme="majorBidi"/>
      <w:b/>
      <w:bCs/>
      <w:color w:val="1F3864" w:themeColor="accent5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C5"/>
    <w:pPr>
      <w:keepNext/>
      <w:keepLines/>
      <w:numPr>
        <w:ilvl w:val="1"/>
        <w:numId w:val="26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7C5"/>
    <w:pPr>
      <w:keepNext/>
      <w:keepLines/>
      <w:numPr>
        <w:ilvl w:val="2"/>
        <w:numId w:val="26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17C5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Arial" w:eastAsiaTheme="majorEastAsia" w:hAnsi="Arial" w:cstheme="majorBidi"/>
      <w:b/>
      <w:color w:val="323E4F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7C5"/>
    <w:rPr>
      <w:rFonts w:ascii="Arial" w:eastAsiaTheme="majorEastAsia" w:hAnsi="Arial" w:cstheme="majorBidi"/>
      <w:b/>
      <w:color w:val="323E4F" w:themeColor="text2" w:themeShade="BF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17C5"/>
    <w:rPr>
      <w:rFonts w:ascii="Tahoma" w:eastAsiaTheme="majorEastAsia" w:hAnsi="Tahoma" w:cstheme="majorBidi"/>
      <w:b/>
      <w:bCs/>
      <w:color w:val="1F3864" w:themeColor="accent5" w:themeShade="80"/>
      <w:sz w:val="28"/>
      <w:szCs w:val="28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CB17C5"/>
    <w:rPr>
      <w:rFonts w:eastAsiaTheme="majorEastAsia" w:cstheme="majorBidi"/>
      <w:b/>
      <w:bCs/>
      <w:i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B17C5"/>
    <w:rPr>
      <w:rFonts w:eastAsiaTheme="majorEastAsia" w:cstheme="majorBidi"/>
      <w:b/>
      <w:bCs/>
      <w:color w:val="000000" w:themeColor="text1"/>
      <w:sz w:val="2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link w:val="NoSpacingChar"/>
    <w:uiPriority w:val="1"/>
    <w:qFormat/>
    <w:rsid w:val="00694177"/>
    <w:rPr>
      <w:rFonts w:asciiTheme="minorHAnsi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B17C5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 xmlns="b4863681-c067-4c62-bc75-95bf3ac03d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A757A9A7-B9FE-4777-9D23-66954F48E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trình bày Paragraph</dc:title>
  <cp:lastModifiedBy>L and Lifetime</cp:lastModifiedBy>
  <cp:revision>3</cp:revision>
  <cp:lastPrinted>2009-11-18T02:30:00Z</cp:lastPrinted>
  <dcterms:created xsi:type="dcterms:W3CDTF">2012-10-23T19:51:00Z</dcterms:created>
  <dcterms:modified xsi:type="dcterms:W3CDTF">2021-05-26T13:59:00Z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