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4114" w14:textId="3F384EA9" w:rsidR="00D668A1" w:rsidRDefault="003D6FC2" w:rsidP="003D6F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Thông báo sai sót</w:t>
      </w:r>
    </w:p>
    <w:p w14:paraId="0BB20C59" w14:textId="7FACA3F0" w:rsidR="003D6FC2" w:rsidRDefault="003D6FC2" w:rsidP="003D6FC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Trường hợp nhiều hóa đơn (để check thêm)</w:t>
      </w:r>
    </w:p>
    <w:p w14:paraId="0EDD363D" w14:textId="0276E605" w:rsidR="003D6FC2" w:rsidRDefault="003D6FC2" w:rsidP="003D6FC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 hóa đơn -&gt; vẫn lập biên bản</w:t>
      </w:r>
    </w:p>
    <w:p w14:paraId="3FAE267D" w14:textId="6D6BC83D" w:rsidR="003D6FC2" w:rsidRDefault="003D6FC2" w:rsidP="003D6F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Hóa đơn điều chỉnh/thay thế</w:t>
      </w:r>
    </w:p>
    <w:p w14:paraId="6EEE4727" w14:textId="0F36C101" w:rsidR="003D6FC2" w:rsidRDefault="003D6FC2" w:rsidP="003D6FC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Lập biên bản</w:t>
      </w:r>
    </w:p>
    <w:p w14:paraId="33FE6DFC" w14:textId="6A810CE7" w:rsidR="003D6FC2" w:rsidRDefault="003D6FC2" w:rsidP="003D6FC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Ký số hóa đơn -&gt; đồng thời ký biên bản</w:t>
      </w:r>
      <w:r w:rsidR="00235DCF">
        <w:rPr>
          <w:lang w:val="en-US"/>
        </w:rPr>
        <w:t xml:space="preserve"> (2 XML riêng)</w:t>
      </w:r>
    </w:p>
    <w:p w14:paraId="0D1A451A" w14:textId="09F2AC0D" w:rsidR="003D6FC2" w:rsidRDefault="003D6FC2" w:rsidP="003D6FC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Gửi hóa đơn lên CQT -&gt; không gửi biên bản</w:t>
      </w:r>
    </w:p>
    <w:p w14:paraId="6BBA6BBA" w14:textId="2CB15B29" w:rsidR="003D6FC2" w:rsidRDefault="003D6FC2" w:rsidP="003D6FC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Gửi mail -&gt; Đính kèm file biên bản đã ký</w:t>
      </w:r>
    </w:p>
    <w:p w14:paraId="1A7CDA2D" w14:textId="7A644C8C" w:rsidR="00E46021" w:rsidRDefault="00E46021" w:rsidP="00E460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Lập hóa đơn điều chỉnh/thay thế nhiều hóa đơn</w:t>
      </w:r>
    </w:p>
    <w:p w14:paraId="59BBDB9C" w14:textId="0CA266F4" w:rsidR="00E46021" w:rsidRDefault="00E46021" w:rsidP="00E460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Tạo dữ liệu bảng kê( Import từ excel)</w:t>
      </w:r>
    </w:p>
    <w:p w14:paraId="35EA6995" w14:textId="004C852B" w:rsidR="00E46021" w:rsidRDefault="00E46021" w:rsidP="00E460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Đánh dấu các hóa đơn nằm trong bảng kê nào</w:t>
      </w:r>
    </w:p>
    <w:p w14:paraId="3B49456B" w14:textId="7C1BEEDD" w:rsidR="00352A4B" w:rsidRDefault="00352A4B" w:rsidP="00E460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Ký số hóa đơn -&gt; Ký đồng thời bảng kê (2 XML riêng)</w:t>
      </w:r>
    </w:p>
    <w:p w14:paraId="738E4CE2" w14:textId="36C03501" w:rsidR="00352A4B" w:rsidRDefault="00352A4B" w:rsidP="00E460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Gửi lên CQT -&gt; Gửi </w:t>
      </w:r>
      <w:r w:rsidR="00105966">
        <w:rPr>
          <w:lang w:val="en-US"/>
        </w:rPr>
        <w:t>1</w:t>
      </w:r>
      <w:r>
        <w:rPr>
          <w:lang w:val="en-US"/>
        </w:rPr>
        <w:t xml:space="preserve"> thông điệp </w:t>
      </w:r>
      <w:r w:rsidR="00105966">
        <w:rPr>
          <w:lang w:val="en-US"/>
        </w:rPr>
        <w:t>(gộp 2 XML vào)</w:t>
      </w:r>
    </w:p>
    <w:p w14:paraId="4CF7ACA1" w14:textId="4BBDBFDE" w:rsidR="00561E5A" w:rsidRDefault="00561E5A" w:rsidP="00561E5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Lưu ý loại C: 208</w:t>
      </w:r>
    </w:p>
    <w:p w14:paraId="5BA1971F" w14:textId="04924E24" w:rsidR="00561E5A" w:rsidRDefault="00561E5A" w:rsidP="00561E5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Loại K: 210</w:t>
      </w:r>
    </w:p>
    <w:p w14:paraId="54085C1B" w14:textId="413D3AF1" w:rsidR="00053D4A" w:rsidRDefault="00053D4A" w:rsidP="00053D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Hóa đơn thương mại</w:t>
      </w:r>
    </w:p>
    <w:p w14:paraId="7043B7BA" w14:textId="65707D71" w:rsidR="00053D4A" w:rsidRDefault="00053D4A" w:rsidP="00053D4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Mẫu số =7</w:t>
      </w:r>
    </w:p>
    <w:p w14:paraId="5896039B" w14:textId="78766191" w:rsidR="00053D4A" w:rsidRDefault="00053D4A" w:rsidP="00053D4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Thông tin thể thanh toán chỉ cần:</w:t>
      </w:r>
    </w:p>
    <w:p w14:paraId="3E2D43B8" w14:textId="55C32392" w:rsidR="00053D4A" w:rsidRPr="00053D4A" w:rsidRDefault="00053D4A" w:rsidP="00053D4A">
      <w:pPr>
        <w:shd w:val="clear" w:color="auto" w:fill="FDF6E3"/>
        <w:spacing w:after="0" w:line="300" w:lineRule="atLeast"/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</w:pPr>
      <w:r w:rsidRPr="00053D4A"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  <w:t xml:space="preserve">  </w:t>
      </w:r>
      <w:r w:rsidR="008D5F9C"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  <w:tab/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&lt;</w:t>
      </w:r>
      <w:r w:rsidRPr="00053D4A">
        <w:rPr>
          <w:rFonts w:ascii="Cascadia Code" w:eastAsia="Times New Roman" w:hAnsi="Cascadia Code" w:cs="Cascadia Code"/>
          <w:color w:val="268BD2"/>
          <w:kern w:val="0"/>
          <w:sz w:val="20"/>
          <w:szCs w:val="20"/>
          <w14:ligatures w14:val="none"/>
        </w:rPr>
        <w:t>TToan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&gt;</w:t>
      </w:r>
    </w:p>
    <w:p w14:paraId="698BB359" w14:textId="77777777" w:rsidR="00053D4A" w:rsidRPr="00053D4A" w:rsidRDefault="00053D4A" w:rsidP="00053D4A">
      <w:pPr>
        <w:shd w:val="clear" w:color="auto" w:fill="FDF6E3"/>
        <w:spacing w:after="0" w:line="300" w:lineRule="atLeast"/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</w:pPr>
      <w:r w:rsidRPr="00053D4A"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  <w:t xml:space="preserve">        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&lt;</w:t>
      </w:r>
      <w:r w:rsidRPr="00053D4A">
        <w:rPr>
          <w:rFonts w:ascii="Cascadia Code" w:eastAsia="Times New Roman" w:hAnsi="Cascadia Code" w:cs="Cascadia Code"/>
          <w:color w:val="268BD2"/>
          <w:kern w:val="0"/>
          <w:sz w:val="20"/>
          <w:szCs w:val="20"/>
          <w14:ligatures w14:val="none"/>
        </w:rPr>
        <w:t>TgTTTBSo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&gt;</w:t>
      </w:r>
      <w:r w:rsidRPr="00053D4A"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  <w:t>500000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&lt;/</w:t>
      </w:r>
      <w:r w:rsidRPr="00053D4A">
        <w:rPr>
          <w:rFonts w:ascii="Cascadia Code" w:eastAsia="Times New Roman" w:hAnsi="Cascadia Code" w:cs="Cascadia Code"/>
          <w:color w:val="268BD2"/>
          <w:kern w:val="0"/>
          <w:sz w:val="20"/>
          <w:szCs w:val="20"/>
          <w14:ligatures w14:val="none"/>
        </w:rPr>
        <w:t>TgTTTBSo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&gt;</w:t>
      </w:r>
    </w:p>
    <w:p w14:paraId="2F6C3E71" w14:textId="77777777" w:rsidR="00053D4A" w:rsidRPr="00053D4A" w:rsidRDefault="00053D4A" w:rsidP="00053D4A">
      <w:pPr>
        <w:shd w:val="clear" w:color="auto" w:fill="FDF6E3"/>
        <w:spacing w:after="0" w:line="300" w:lineRule="atLeast"/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</w:pPr>
      <w:r w:rsidRPr="00053D4A"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  <w:t xml:space="preserve">        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&lt;</w:t>
      </w:r>
      <w:r w:rsidRPr="00053D4A">
        <w:rPr>
          <w:rFonts w:ascii="Cascadia Code" w:eastAsia="Times New Roman" w:hAnsi="Cascadia Code" w:cs="Cascadia Code"/>
          <w:color w:val="268BD2"/>
          <w:kern w:val="0"/>
          <w:sz w:val="20"/>
          <w:szCs w:val="20"/>
          <w14:ligatures w14:val="none"/>
        </w:rPr>
        <w:t>TgTTTBChu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&gt;</w:t>
      </w:r>
      <w:r w:rsidRPr="00053D4A"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  <w:t>Năm trăm nghìn đồng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&lt;/</w:t>
      </w:r>
      <w:r w:rsidRPr="00053D4A">
        <w:rPr>
          <w:rFonts w:ascii="Cascadia Code" w:eastAsia="Times New Roman" w:hAnsi="Cascadia Code" w:cs="Cascadia Code"/>
          <w:color w:val="268BD2"/>
          <w:kern w:val="0"/>
          <w:sz w:val="20"/>
          <w:szCs w:val="20"/>
          <w14:ligatures w14:val="none"/>
        </w:rPr>
        <w:t>TgTTTBChu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&gt;</w:t>
      </w:r>
    </w:p>
    <w:p w14:paraId="66A4381C" w14:textId="77777777" w:rsidR="00053D4A" w:rsidRPr="00053D4A" w:rsidRDefault="00053D4A" w:rsidP="00053D4A">
      <w:pPr>
        <w:shd w:val="clear" w:color="auto" w:fill="FDF6E3"/>
        <w:spacing w:after="0" w:line="300" w:lineRule="atLeast"/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</w:pPr>
      <w:r w:rsidRPr="00053D4A">
        <w:rPr>
          <w:rFonts w:ascii="Cascadia Code" w:eastAsia="Times New Roman" w:hAnsi="Cascadia Code" w:cs="Cascadia Code"/>
          <w:color w:val="657B83"/>
          <w:kern w:val="0"/>
          <w:sz w:val="20"/>
          <w:szCs w:val="20"/>
          <w14:ligatures w14:val="none"/>
        </w:rPr>
        <w:t xml:space="preserve">      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&lt;/</w:t>
      </w:r>
      <w:r w:rsidRPr="00053D4A">
        <w:rPr>
          <w:rFonts w:ascii="Cascadia Code" w:eastAsia="Times New Roman" w:hAnsi="Cascadia Code" w:cs="Cascadia Code"/>
          <w:color w:val="268BD2"/>
          <w:kern w:val="0"/>
          <w:sz w:val="20"/>
          <w:szCs w:val="20"/>
          <w14:ligatures w14:val="none"/>
        </w:rPr>
        <w:t>TToan</w:t>
      </w:r>
      <w:r w:rsidRPr="00053D4A">
        <w:rPr>
          <w:rFonts w:ascii="Cascadia Code" w:eastAsia="Times New Roman" w:hAnsi="Cascadia Code" w:cs="Cascadia Code"/>
          <w:color w:val="93A1A1"/>
          <w:kern w:val="0"/>
          <w:sz w:val="20"/>
          <w:szCs w:val="20"/>
          <w14:ligatures w14:val="none"/>
        </w:rPr>
        <w:t>&gt;</w:t>
      </w:r>
    </w:p>
    <w:p w14:paraId="752B849C" w14:textId="77777777" w:rsidR="00053D4A" w:rsidRPr="00053D4A" w:rsidRDefault="00053D4A" w:rsidP="00053D4A">
      <w:pPr>
        <w:rPr>
          <w:lang w:val="en-US"/>
        </w:rPr>
      </w:pPr>
    </w:p>
    <w:p w14:paraId="3802AA7B" w14:textId="73E10CE9" w:rsidR="00E745A9" w:rsidRDefault="00E745A9" w:rsidP="00E745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Chặn điều kiện ngày ký lên CQT: Chậm nhất 1 ngày làm việc (không tính CN)</w:t>
      </w:r>
    </w:p>
    <w:p w14:paraId="7A45A527" w14:textId="7A2D6876" w:rsidR="00071740" w:rsidRDefault="00071740" w:rsidP="00E745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Tờ khai -&gt; Gửi TVAN thành công thì không cho gửi lại</w:t>
      </w:r>
      <w:r w:rsidR="00FB7264">
        <w:rPr>
          <w:lang w:val="en-US"/>
        </w:rPr>
        <w:t xml:space="preserve"> (kể cả hóa đơn)</w:t>
      </w:r>
      <w:r w:rsidR="0002104F">
        <w:rPr>
          <w:lang w:val="en-US"/>
        </w:rPr>
        <w:t xml:space="preserve"> -&gt; Hiển thị trạng thái lên giao diện</w:t>
      </w:r>
    </w:p>
    <w:p w14:paraId="34F87834" w14:textId="77777777" w:rsidR="00352A4B" w:rsidRPr="003D6FC2" w:rsidRDefault="00352A4B" w:rsidP="00352A4B">
      <w:pPr>
        <w:pStyle w:val="ListParagraph"/>
        <w:ind w:left="1440"/>
        <w:rPr>
          <w:lang w:val="en-US"/>
        </w:rPr>
      </w:pPr>
    </w:p>
    <w:sectPr w:rsidR="00352A4B" w:rsidRPr="003D6F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0000000000000000000"/>
    <w:charset w:val="00"/>
    <w:family w:val="auto"/>
    <w:notTrueType/>
    <w:pitch w:val="fixed"/>
    <w:sig w:usb0="A1002AFF" w:usb1="C0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1C90"/>
    <w:multiLevelType w:val="hybridMultilevel"/>
    <w:tmpl w:val="E65CE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B08A1"/>
    <w:multiLevelType w:val="hybridMultilevel"/>
    <w:tmpl w:val="E65CE7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199258">
    <w:abstractNumId w:val="0"/>
  </w:num>
  <w:num w:numId="2" w16cid:durableId="687683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C2"/>
    <w:rsid w:val="0000286A"/>
    <w:rsid w:val="0002104F"/>
    <w:rsid w:val="00053D4A"/>
    <w:rsid w:val="00071740"/>
    <w:rsid w:val="00105966"/>
    <w:rsid w:val="00235DCF"/>
    <w:rsid w:val="00352A4B"/>
    <w:rsid w:val="003931A4"/>
    <w:rsid w:val="003D6FC2"/>
    <w:rsid w:val="00561E5A"/>
    <w:rsid w:val="00673F53"/>
    <w:rsid w:val="00856D4A"/>
    <w:rsid w:val="008D5F9C"/>
    <w:rsid w:val="00A22101"/>
    <w:rsid w:val="00CA2717"/>
    <w:rsid w:val="00D668A1"/>
    <w:rsid w:val="00DB69CB"/>
    <w:rsid w:val="00E46021"/>
    <w:rsid w:val="00E745A9"/>
    <w:rsid w:val="00FB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D3609B"/>
  <w15:chartTrackingRefBased/>
  <w15:docId w15:val="{6F1CFD79-9FAF-7941-827F-BA43D1D1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Thien</dc:creator>
  <cp:keywords/>
  <dc:description/>
  <cp:lastModifiedBy>Hai Vu Thien</cp:lastModifiedBy>
  <cp:revision>13</cp:revision>
  <dcterms:created xsi:type="dcterms:W3CDTF">2025-09-15T15:19:00Z</dcterms:created>
  <dcterms:modified xsi:type="dcterms:W3CDTF">2025-09-15T15:39:00Z</dcterms:modified>
</cp:coreProperties>
</file>