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4" w:type="dxa"/>
        <w:tblInd w:w="-318" w:type="dxa"/>
        <w:tblLook w:val="04A0" w:firstRow="1" w:lastRow="0" w:firstColumn="1" w:lastColumn="0" w:noHBand="0" w:noVBand="1"/>
      </w:tblPr>
      <w:tblGrid>
        <w:gridCol w:w="5104"/>
        <w:gridCol w:w="5670"/>
      </w:tblGrid>
      <w:tr w:rsidR="00DA477E" w:rsidRPr="003B609D" w14:paraId="795098D4" w14:textId="77777777" w:rsidTr="006C0C46">
        <w:tc>
          <w:tcPr>
            <w:tcW w:w="5104" w:type="dxa"/>
          </w:tcPr>
          <w:p w14:paraId="02D434F1" w14:textId="77777777" w:rsidR="00DA477E" w:rsidRPr="003B609D" w:rsidRDefault="00DA477E" w:rsidP="006C0C46">
            <w:pPr>
              <w:spacing w:line="360" w:lineRule="auto"/>
              <w:jc w:val="center"/>
              <w:rPr>
                <w:sz w:val="26"/>
              </w:rPr>
            </w:pPr>
            <w:r w:rsidRPr="003B609D">
              <w:rPr>
                <w:sz w:val="26"/>
              </w:rPr>
              <w:t>ĐẠI HỌC QUỐC GIA TP. HỒ CHÍ MINH</w:t>
            </w:r>
          </w:p>
          <w:p w14:paraId="21FFA598" w14:textId="77777777" w:rsidR="00DA477E" w:rsidRPr="003B609D" w:rsidRDefault="00DA477E" w:rsidP="006C0C46">
            <w:pPr>
              <w:spacing w:line="360" w:lineRule="auto"/>
              <w:jc w:val="center"/>
              <w:rPr>
                <w:b/>
                <w:sz w:val="26"/>
              </w:rPr>
            </w:pPr>
            <w:r w:rsidRPr="003B609D">
              <w:rPr>
                <w:b/>
                <w:sz w:val="26"/>
              </w:rPr>
              <w:t>TRƯỜNG ĐẠI HỌC</w:t>
            </w:r>
          </w:p>
          <w:p w14:paraId="678079DB" w14:textId="77777777" w:rsidR="00DA477E" w:rsidRPr="003B609D" w:rsidRDefault="00DA477E" w:rsidP="006C0C46">
            <w:pPr>
              <w:spacing w:line="360" w:lineRule="auto"/>
              <w:jc w:val="center"/>
              <w:rPr>
                <w:b/>
                <w:sz w:val="26"/>
              </w:rPr>
            </w:pPr>
            <w:r w:rsidRPr="003B609D">
              <w:rPr>
                <w:b/>
                <w:sz w:val="26"/>
              </w:rPr>
              <w:t>CÔNG NGHỆ THÔNG TIN</w:t>
            </w:r>
          </w:p>
        </w:tc>
        <w:tc>
          <w:tcPr>
            <w:tcW w:w="5670" w:type="dxa"/>
          </w:tcPr>
          <w:p w14:paraId="46CFBBE5" w14:textId="77777777" w:rsidR="00DA477E" w:rsidRPr="003B609D" w:rsidRDefault="00000000" w:rsidP="006C0C46">
            <w:pPr>
              <w:spacing w:line="360" w:lineRule="auto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  <w:lang w:val="vi-VN" w:eastAsia="vi-VN"/>
              </w:rPr>
              <w:pict w14:anchorId="7026FEF4">
                <v:line id="_x0000_s1027" style="position:absolute;left:0;text-align:left;z-index:251661312;mso-position-horizontal-relative:text;mso-position-vertical-relative:text" from="-190.25pt,63.45pt" to="-46.25pt,63.45pt"/>
              </w:pict>
            </w:r>
            <w:r w:rsidR="00DA477E" w:rsidRPr="003B609D">
              <w:rPr>
                <w:b/>
                <w:sz w:val="26"/>
              </w:rPr>
              <w:t>CỘNG HÒA XÃ HỘI CHỦ NGHĨA VIỆT NAM</w:t>
            </w:r>
          </w:p>
          <w:p w14:paraId="2A682B44" w14:textId="77777777" w:rsidR="00DA477E" w:rsidRPr="003B609D" w:rsidRDefault="00000000" w:rsidP="006C0C46">
            <w:pPr>
              <w:spacing w:line="360" w:lineRule="auto"/>
              <w:jc w:val="center"/>
              <w:rPr>
                <w:b/>
                <w:sz w:val="26"/>
              </w:rPr>
            </w:pPr>
            <w:r>
              <w:rPr>
                <w:noProof/>
                <w:sz w:val="26"/>
              </w:rPr>
              <w:pict w14:anchorId="230FCF5A">
                <v:line id="_x0000_s1026" style="position:absolute;left:0;text-align:left;z-index:251660288" from="64pt,23.05pt" to="208pt,23.05pt"/>
              </w:pict>
            </w:r>
            <w:r w:rsidR="00DA477E" w:rsidRPr="003B609D">
              <w:rPr>
                <w:b/>
                <w:sz w:val="26"/>
              </w:rPr>
              <w:t>Độc Lập - Tự Do - Hạnh Phúc</w:t>
            </w:r>
          </w:p>
        </w:tc>
      </w:tr>
    </w:tbl>
    <w:p w14:paraId="24040802" w14:textId="77777777" w:rsidR="00DA477E" w:rsidRPr="003B609D" w:rsidRDefault="00DA477E" w:rsidP="00DA477E">
      <w:pPr>
        <w:tabs>
          <w:tab w:val="center" w:pos="1985"/>
        </w:tabs>
      </w:pPr>
    </w:p>
    <w:p w14:paraId="49B40C78" w14:textId="77777777" w:rsidR="00DA477E" w:rsidRPr="003B609D" w:rsidRDefault="00DA477E" w:rsidP="00DA477E">
      <w:pPr>
        <w:pStyle w:val="u1"/>
        <w:rPr>
          <w:sz w:val="20"/>
        </w:rPr>
      </w:pPr>
      <w:r w:rsidRPr="003B609D">
        <w:t>ĐỀ CƯƠNG CHI TIẾT</w:t>
      </w:r>
    </w:p>
    <w:p w14:paraId="1B4F25F9" w14:textId="77777777" w:rsidR="00DA477E" w:rsidRPr="003B609D" w:rsidRDefault="00DA477E" w:rsidP="00DA477E"/>
    <w:tbl>
      <w:tblPr>
        <w:tblW w:w="95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56"/>
        <w:gridCol w:w="4757"/>
      </w:tblGrid>
      <w:tr w:rsidR="00DA477E" w:rsidRPr="003B609D" w14:paraId="633D06C1" w14:textId="77777777" w:rsidTr="006C0C46">
        <w:trPr>
          <w:jc w:val="center"/>
        </w:trPr>
        <w:tc>
          <w:tcPr>
            <w:tcW w:w="9513" w:type="dxa"/>
            <w:gridSpan w:val="2"/>
          </w:tcPr>
          <w:p w14:paraId="467074C8" w14:textId="1C3DEF60" w:rsidR="00DA477E" w:rsidRPr="003B609D" w:rsidRDefault="00DA477E" w:rsidP="006C0C46">
            <w:pPr>
              <w:spacing w:before="120" w:after="120"/>
              <w:rPr>
                <w:sz w:val="26"/>
                <w:szCs w:val="26"/>
              </w:rPr>
            </w:pPr>
            <w:r w:rsidRPr="003B609D">
              <w:rPr>
                <w:b/>
                <w:sz w:val="26"/>
                <w:szCs w:val="26"/>
              </w:rPr>
              <w:t>TÊN ĐỀ TÀI:</w:t>
            </w:r>
            <w:r w:rsidR="00EA3C6E">
              <w:rPr>
                <w:b/>
                <w:sz w:val="26"/>
                <w:szCs w:val="26"/>
              </w:rPr>
              <w:t xml:space="preserve"> P</w:t>
            </w:r>
            <w:r w:rsidR="00EA3C6E" w:rsidRPr="00EA3C6E">
              <w:rPr>
                <w:b/>
                <w:sz w:val="26"/>
                <w:szCs w:val="26"/>
              </w:rPr>
              <w:t>hân tích mạng xã hội trong lĩnh vực giao thông</w:t>
            </w:r>
          </w:p>
        </w:tc>
      </w:tr>
      <w:tr w:rsidR="009A7EAD" w:rsidRPr="003B609D" w14:paraId="201E9BDD" w14:textId="77777777" w:rsidTr="006C0C46">
        <w:trPr>
          <w:jc w:val="center"/>
        </w:trPr>
        <w:tc>
          <w:tcPr>
            <w:tcW w:w="9513" w:type="dxa"/>
            <w:gridSpan w:val="2"/>
          </w:tcPr>
          <w:p w14:paraId="3738FBBF" w14:textId="5F2C5984" w:rsidR="009A7EAD" w:rsidRPr="009A7EAD" w:rsidRDefault="009A7EAD" w:rsidP="006C0C46">
            <w:pPr>
              <w:spacing w:before="120" w:after="120"/>
              <w:rPr>
                <w:b/>
                <w:sz w:val="26"/>
                <w:szCs w:val="26"/>
                <w:lang w:val="vi-VN"/>
              </w:rPr>
            </w:pPr>
            <w:r w:rsidRPr="003B609D">
              <w:rPr>
                <w:b/>
                <w:sz w:val="26"/>
                <w:szCs w:val="26"/>
              </w:rPr>
              <w:t>TÊN ĐỀ TÀI</w:t>
            </w:r>
            <w:r>
              <w:rPr>
                <w:b/>
                <w:sz w:val="26"/>
                <w:szCs w:val="26"/>
                <w:lang w:val="vi-VN"/>
              </w:rPr>
              <w:t xml:space="preserve"> (tiếng Anh)</w:t>
            </w:r>
            <w:r w:rsidRPr="003B609D">
              <w:rPr>
                <w:b/>
                <w:sz w:val="26"/>
                <w:szCs w:val="26"/>
              </w:rPr>
              <w:t>:</w:t>
            </w:r>
            <w:r w:rsidR="00EA3C6E">
              <w:rPr>
                <w:b/>
                <w:sz w:val="26"/>
                <w:szCs w:val="26"/>
              </w:rPr>
              <w:t xml:space="preserve"> </w:t>
            </w:r>
            <w:r w:rsidR="00EA3C6E" w:rsidRPr="00EA3C6E">
              <w:rPr>
                <w:b/>
                <w:sz w:val="26"/>
                <w:szCs w:val="26"/>
              </w:rPr>
              <w:t>Social Media Analysis in the Field of Transportation</w:t>
            </w:r>
          </w:p>
        </w:tc>
      </w:tr>
      <w:tr w:rsidR="00DA477E" w:rsidRPr="003B609D" w14:paraId="41FD3474" w14:textId="77777777" w:rsidTr="006C0C46">
        <w:trPr>
          <w:jc w:val="center"/>
        </w:trPr>
        <w:tc>
          <w:tcPr>
            <w:tcW w:w="9513" w:type="dxa"/>
            <w:gridSpan w:val="2"/>
          </w:tcPr>
          <w:p w14:paraId="514E4015" w14:textId="77777777" w:rsidR="00DA477E" w:rsidRPr="003B609D" w:rsidRDefault="00DA477E" w:rsidP="006C0C46">
            <w:pPr>
              <w:rPr>
                <w:b/>
                <w:sz w:val="26"/>
                <w:szCs w:val="26"/>
              </w:rPr>
            </w:pPr>
            <w:r w:rsidRPr="003B609D">
              <w:rPr>
                <w:b/>
                <w:sz w:val="26"/>
                <w:szCs w:val="26"/>
              </w:rPr>
              <w:t>Cán bộ hướng dẫn:</w:t>
            </w:r>
          </w:p>
        </w:tc>
      </w:tr>
      <w:tr w:rsidR="00DA477E" w:rsidRPr="003B609D" w14:paraId="7DA02C29" w14:textId="77777777" w:rsidTr="006C0C46">
        <w:trPr>
          <w:jc w:val="center"/>
        </w:trPr>
        <w:tc>
          <w:tcPr>
            <w:tcW w:w="9513" w:type="dxa"/>
            <w:gridSpan w:val="2"/>
          </w:tcPr>
          <w:p w14:paraId="29D22347" w14:textId="664165E7" w:rsidR="00DA477E" w:rsidRPr="003B609D" w:rsidRDefault="00DA477E" w:rsidP="006C0C46">
            <w:pPr>
              <w:spacing w:before="120" w:after="120"/>
              <w:rPr>
                <w:sz w:val="26"/>
                <w:szCs w:val="26"/>
              </w:rPr>
            </w:pPr>
            <w:r w:rsidRPr="003B609D">
              <w:rPr>
                <w:b/>
                <w:sz w:val="26"/>
                <w:szCs w:val="26"/>
              </w:rPr>
              <w:t>Thời gian thực hiện:</w:t>
            </w:r>
            <w:r w:rsidRPr="003B609D">
              <w:rPr>
                <w:sz w:val="26"/>
                <w:szCs w:val="26"/>
              </w:rPr>
              <w:t>Từ ngày</w:t>
            </w:r>
            <w:r w:rsidR="00755827">
              <w:rPr>
                <w:sz w:val="26"/>
                <w:szCs w:val="26"/>
              </w:rPr>
              <w:t xml:space="preserve"> 10 tháng 12 năm 2025 </w:t>
            </w:r>
            <w:r w:rsidRPr="003B609D">
              <w:rPr>
                <w:sz w:val="26"/>
                <w:szCs w:val="26"/>
              </w:rPr>
              <w:t>đến ngày</w:t>
            </w:r>
            <w:r w:rsidR="00755827">
              <w:rPr>
                <w:sz w:val="26"/>
                <w:szCs w:val="26"/>
              </w:rPr>
              <w:t xml:space="preserve"> 05 tháng 01 năm 2026</w:t>
            </w:r>
          </w:p>
        </w:tc>
      </w:tr>
      <w:tr w:rsidR="00DA477E" w:rsidRPr="003B609D" w14:paraId="3BD3CE27" w14:textId="77777777" w:rsidTr="006C0C46">
        <w:trPr>
          <w:jc w:val="center"/>
        </w:trPr>
        <w:tc>
          <w:tcPr>
            <w:tcW w:w="9513" w:type="dxa"/>
            <w:gridSpan w:val="2"/>
          </w:tcPr>
          <w:p w14:paraId="04CB2B24" w14:textId="77777777" w:rsidR="00DA477E" w:rsidRPr="003B609D" w:rsidRDefault="00DA477E" w:rsidP="006C0C46">
            <w:pPr>
              <w:spacing w:before="120" w:after="120"/>
              <w:rPr>
                <w:b/>
                <w:sz w:val="26"/>
                <w:szCs w:val="26"/>
              </w:rPr>
            </w:pPr>
            <w:r w:rsidRPr="003B609D">
              <w:rPr>
                <w:b/>
                <w:sz w:val="26"/>
                <w:szCs w:val="26"/>
              </w:rPr>
              <w:t>Sinh viên thực hiện:</w:t>
            </w:r>
          </w:p>
          <w:p w14:paraId="0142BC81" w14:textId="22481611" w:rsidR="00DA477E" w:rsidRPr="003B609D" w:rsidRDefault="00EA3C6E" w:rsidP="006C0C46">
            <w:pPr>
              <w:spacing w:before="120" w:after="120"/>
              <w:rPr>
                <w:b/>
                <w:sz w:val="26"/>
                <w:szCs w:val="26"/>
              </w:rPr>
            </w:pPr>
            <w:r w:rsidRPr="00EA3C6E">
              <w:rPr>
                <w:b/>
                <w:sz w:val="26"/>
                <w:szCs w:val="26"/>
              </w:rPr>
              <w:t>Trần Đăng Vỹ</w:t>
            </w:r>
            <w:r>
              <w:rPr>
                <w:b/>
                <w:sz w:val="26"/>
                <w:szCs w:val="26"/>
              </w:rPr>
              <w:t xml:space="preserve"> </w:t>
            </w:r>
            <w:r w:rsidR="00DA477E" w:rsidRPr="003B609D">
              <w:rPr>
                <w:b/>
                <w:sz w:val="26"/>
                <w:szCs w:val="26"/>
              </w:rPr>
              <w:t xml:space="preserve">– </w:t>
            </w:r>
            <w:r w:rsidRPr="00EA3C6E">
              <w:rPr>
                <w:b/>
                <w:sz w:val="26"/>
                <w:szCs w:val="26"/>
              </w:rPr>
              <w:t>24410262</w:t>
            </w:r>
          </w:p>
          <w:p w14:paraId="78464BB8" w14:textId="226C1BEE" w:rsidR="00DA477E" w:rsidRPr="003B609D" w:rsidRDefault="00EA3C6E" w:rsidP="006C0C46">
            <w:pPr>
              <w:spacing w:before="120" w:after="120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Nguyễn Hoài Nam</w:t>
            </w:r>
            <w:r w:rsidR="00DA477E" w:rsidRPr="003B609D">
              <w:rPr>
                <w:b/>
                <w:sz w:val="26"/>
                <w:szCs w:val="26"/>
              </w:rPr>
              <w:t xml:space="preserve"> – </w:t>
            </w:r>
            <w:r>
              <w:rPr>
                <w:b/>
                <w:sz w:val="26"/>
                <w:szCs w:val="26"/>
              </w:rPr>
              <w:t>24410200</w:t>
            </w:r>
          </w:p>
        </w:tc>
      </w:tr>
      <w:tr w:rsidR="00DA477E" w:rsidRPr="003B609D" w14:paraId="3F9B5DF0" w14:textId="77777777" w:rsidTr="006C0C46">
        <w:trPr>
          <w:jc w:val="center"/>
        </w:trPr>
        <w:tc>
          <w:tcPr>
            <w:tcW w:w="9513" w:type="dxa"/>
            <w:gridSpan w:val="2"/>
          </w:tcPr>
          <w:p w14:paraId="2FE94DD5" w14:textId="574BA452" w:rsidR="00DA477E" w:rsidRPr="0039251B" w:rsidRDefault="00DA477E" w:rsidP="006C0C46">
            <w:pPr>
              <w:spacing w:before="120" w:after="120"/>
              <w:rPr>
                <w:iCs/>
                <w:sz w:val="26"/>
                <w:szCs w:val="26"/>
              </w:rPr>
            </w:pPr>
            <w:r w:rsidRPr="003B609D">
              <w:rPr>
                <w:b/>
                <w:sz w:val="26"/>
                <w:szCs w:val="26"/>
              </w:rPr>
              <w:t>Nội dung đề tài:</w:t>
            </w:r>
          </w:p>
          <w:p w14:paraId="015A0589" w14:textId="77777777" w:rsidR="0039251B" w:rsidRPr="0039251B" w:rsidRDefault="0039251B" w:rsidP="0039251B">
            <w:pPr>
              <w:spacing w:before="120" w:after="120"/>
              <w:rPr>
                <w:b/>
                <w:bCs/>
                <w:iCs/>
                <w:sz w:val="26"/>
                <w:szCs w:val="26"/>
                <w:lang w:val="vi-VN"/>
              </w:rPr>
            </w:pPr>
            <w:r w:rsidRPr="0039251B">
              <w:rPr>
                <w:b/>
                <w:bCs/>
                <w:iCs/>
                <w:sz w:val="26"/>
                <w:szCs w:val="26"/>
                <w:lang w:val="vi-VN"/>
              </w:rPr>
              <w:t>Mục Tiêu Nghiên Cứu</w:t>
            </w:r>
          </w:p>
          <w:p w14:paraId="7592FF0E" w14:textId="50EB0384" w:rsidR="0039251B" w:rsidRPr="0039251B" w:rsidRDefault="0039251B" w:rsidP="0039251B">
            <w:pPr>
              <w:pStyle w:val="oancuaDanhsach"/>
              <w:numPr>
                <w:ilvl w:val="0"/>
                <w:numId w:val="30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Ứng dụng Graph Neural Networks (GNN) để xây dựng mô hình phát hiện bất thường (anomaly) trong khu vực đô thị.</w:t>
            </w:r>
          </w:p>
          <w:p w14:paraId="234FB553" w14:textId="2536507C" w:rsidR="0039251B" w:rsidRPr="0039251B" w:rsidRDefault="0039251B" w:rsidP="0039251B">
            <w:pPr>
              <w:pStyle w:val="oancuaDanhsach"/>
              <w:numPr>
                <w:ilvl w:val="0"/>
                <w:numId w:val="30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Tập trung vào việc phân tích dữ liệu cảm biến (sensor) hoặc dữ liệu môi trường đô thị nhằm:</w:t>
            </w:r>
          </w:p>
          <w:p w14:paraId="43EBEC1F" w14:textId="77777777" w:rsidR="0039251B" w:rsidRPr="0039251B" w:rsidRDefault="0039251B" w:rsidP="0039251B">
            <w:pPr>
              <w:numPr>
                <w:ilvl w:val="1"/>
                <w:numId w:val="31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Phát hiện tai nạn giao thông.</w:t>
            </w:r>
          </w:p>
          <w:p w14:paraId="4CCE393A" w14:textId="77777777" w:rsidR="0039251B" w:rsidRPr="0039251B" w:rsidRDefault="0039251B" w:rsidP="0039251B">
            <w:pPr>
              <w:numPr>
                <w:ilvl w:val="1"/>
                <w:numId w:val="31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Phát hiện sự kiện bất thường.</w:t>
            </w:r>
          </w:p>
          <w:p w14:paraId="1E76495A" w14:textId="77777777" w:rsidR="0039251B" w:rsidRPr="0039251B" w:rsidRDefault="0039251B" w:rsidP="0039251B">
            <w:pPr>
              <w:numPr>
                <w:ilvl w:val="1"/>
                <w:numId w:val="31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Cảnh báo nguy cơ mất an toàn trong đô thị.</w:t>
            </w:r>
          </w:p>
          <w:p w14:paraId="3AE8CF06" w14:textId="77777777" w:rsidR="0039251B" w:rsidRPr="0039251B" w:rsidRDefault="0039251B" w:rsidP="0039251B">
            <w:pPr>
              <w:numPr>
                <w:ilvl w:val="0"/>
                <w:numId w:val="32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Xây dựng mô hình STGNN (Spatio-Temporal Graph Neural Network) để khai thác đồng thời yếu tố không gian và thời gian.</w:t>
            </w:r>
          </w:p>
          <w:p w14:paraId="105ADE0B" w14:textId="77777777" w:rsidR="0039251B" w:rsidRPr="0039251B" w:rsidRDefault="0039251B" w:rsidP="0039251B">
            <w:pPr>
              <w:numPr>
                <w:ilvl w:val="0"/>
                <w:numId w:val="32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Thử nghiệm mô hình trên dataset công khai (Kaggle) hoặc dữ liệu mô phỏng liên quan đến cảm biến, giao thông hoặc đô thị.</w:t>
            </w:r>
          </w:p>
          <w:p w14:paraId="0904FCB4" w14:textId="77777777" w:rsidR="0039251B" w:rsidRPr="0039251B" w:rsidRDefault="0039251B" w:rsidP="0039251B">
            <w:p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pict w14:anchorId="3E74710A">
                <v:rect id="_x0000_i1145" style="width:0;height:1.5pt" o:hralign="center" o:hrstd="t" o:hr="t" fillcolor="#a0a0a0" stroked="f"/>
              </w:pict>
            </w:r>
          </w:p>
          <w:p w14:paraId="1F5F3B6B" w14:textId="77777777" w:rsidR="0039251B" w:rsidRPr="0039251B" w:rsidRDefault="0039251B" w:rsidP="0039251B">
            <w:pPr>
              <w:spacing w:before="120" w:after="120"/>
              <w:rPr>
                <w:b/>
                <w:bCs/>
                <w:iCs/>
                <w:sz w:val="26"/>
                <w:szCs w:val="26"/>
                <w:lang w:val="vi-VN"/>
              </w:rPr>
            </w:pPr>
            <w:r w:rsidRPr="0039251B">
              <w:rPr>
                <w:b/>
                <w:bCs/>
                <w:iCs/>
                <w:sz w:val="26"/>
                <w:szCs w:val="26"/>
                <w:lang w:val="vi-VN"/>
              </w:rPr>
              <w:t>Phạm Vi Nghiên Cứu</w:t>
            </w:r>
          </w:p>
          <w:p w14:paraId="50540E36" w14:textId="6020883A" w:rsidR="0039251B" w:rsidRPr="0039251B" w:rsidRDefault="0039251B" w:rsidP="0039251B">
            <w:pPr>
              <w:pStyle w:val="oancuaDanhsach"/>
              <w:numPr>
                <w:ilvl w:val="0"/>
                <w:numId w:val="32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Không thực hiện dự đoán giao thông phức tạp toàn thành phố (traffic flow forecasting).</w:t>
            </w:r>
          </w:p>
          <w:p w14:paraId="1E7997E4" w14:textId="77777777" w:rsidR="0039251B" w:rsidRPr="0039251B" w:rsidRDefault="0039251B" w:rsidP="0039251B">
            <w:pPr>
              <w:spacing w:before="120" w:after="120"/>
              <w:ind w:left="360"/>
              <w:rPr>
                <w:iCs/>
                <w:sz w:val="26"/>
                <w:szCs w:val="26"/>
              </w:rPr>
            </w:pPr>
          </w:p>
          <w:p w14:paraId="2D902976" w14:textId="73BB5B27" w:rsidR="0039251B" w:rsidRPr="0039251B" w:rsidRDefault="0039251B" w:rsidP="0039251B">
            <w:pPr>
              <w:pStyle w:val="oancuaDanhsach"/>
              <w:numPr>
                <w:ilvl w:val="0"/>
                <w:numId w:val="32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Tập trung vào phát hiện bất thường (anomaly detection) dựa trên:</w:t>
            </w:r>
          </w:p>
          <w:p w14:paraId="0E936ED5" w14:textId="77777777" w:rsidR="0039251B" w:rsidRPr="0039251B" w:rsidRDefault="0039251B" w:rsidP="0039251B">
            <w:pPr>
              <w:numPr>
                <w:ilvl w:val="1"/>
                <w:numId w:val="33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Cảm biến chuyển động.</w:t>
            </w:r>
          </w:p>
          <w:p w14:paraId="490FA87C" w14:textId="77777777" w:rsidR="0039251B" w:rsidRPr="0039251B" w:rsidRDefault="0039251B" w:rsidP="0039251B">
            <w:pPr>
              <w:numPr>
                <w:ilvl w:val="1"/>
                <w:numId w:val="33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Dữ liệu lưới đô thị (grid data).</w:t>
            </w:r>
          </w:p>
          <w:p w14:paraId="78BF8558" w14:textId="77777777" w:rsidR="0039251B" w:rsidRPr="0039251B" w:rsidRDefault="0039251B" w:rsidP="0039251B">
            <w:pPr>
              <w:numPr>
                <w:ilvl w:val="1"/>
                <w:numId w:val="33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Dữ liệu sự kiện.</w:t>
            </w:r>
          </w:p>
          <w:p w14:paraId="666B7B2D" w14:textId="578CC3B6" w:rsidR="0039251B" w:rsidRPr="0039251B" w:rsidRDefault="0039251B" w:rsidP="0039251B">
            <w:pPr>
              <w:pStyle w:val="oancuaDanhsach"/>
              <w:numPr>
                <w:ilvl w:val="0"/>
                <w:numId w:val="32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Phạm vi mô hình bao gồm:</w:t>
            </w:r>
          </w:p>
          <w:p w14:paraId="44615114" w14:textId="77777777" w:rsidR="0039251B" w:rsidRPr="0039251B" w:rsidRDefault="0039251B" w:rsidP="0039251B">
            <w:pPr>
              <w:numPr>
                <w:ilvl w:val="1"/>
                <w:numId w:val="34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Xây dựng đồ thị (graph construction).</w:t>
            </w:r>
          </w:p>
          <w:p w14:paraId="64703D09" w14:textId="77777777" w:rsidR="0039251B" w:rsidRPr="0039251B" w:rsidRDefault="0039251B" w:rsidP="0039251B">
            <w:pPr>
              <w:numPr>
                <w:ilvl w:val="1"/>
                <w:numId w:val="34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Huấn luyện mô hình GNN.</w:t>
            </w:r>
          </w:p>
          <w:p w14:paraId="40E27B21" w14:textId="77777777" w:rsidR="0039251B" w:rsidRPr="0039251B" w:rsidRDefault="0039251B" w:rsidP="0039251B">
            <w:pPr>
              <w:numPr>
                <w:ilvl w:val="1"/>
                <w:numId w:val="34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Đánh giá độ chính xác.</w:t>
            </w:r>
          </w:p>
          <w:p w14:paraId="4B9A7A4D" w14:textId="77777777" w:rsidR="0039251B" w:rsidRPr="0039251B" w:rsidRDefault="0039251B" w:rsidP="0039251B">
            <w:pPr>
              <w:numPr>
                <w:ilvl w:val="1"/>
                <w:numId w:val="34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Minh họa kết quả dự đoán.</w:t>
            </w:r>
          </w:p>
          <w:p w14:paraId="0052C999" w14:textId="77777777" w:rsidR="0039251B" w:rsidRPr="0039251B" w:rsidRDefault="0039251B" w:rsidP="0039251B">
            <w:p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pict w14:anchorId="14215551">
                <v:rect id="_x0000_i1146" style="width:0;height:1.5pt" o:hralign="center" o:hrstd="t" o:hr="t" fillcolor="#a0a0a0" stroked="f"/>
              </w:pict>
            </w:r>
          </w:p>
          <w:p w14:paraId="030C9C19" w14:textId="77777777" w:rsidR="0039251B" w:rsidRPr="0039251B" w:rsidRDefault="0039251B" w:rsidP="0039251B">
            <w:pPr>
              <w:spacing w:before="120" w:after="120"/>
              <w:rPr>
                <w:b/>
                <w:bCs/>
                <w:iCs/>
                <w:sz w:val="26"/>
                <w:szCs w:val="26"/>
                <w:lang w:val="vi-VN"/>
              </w:rPr>
            </w:pPr>
            <w:r w:rsidRPr="0039251B">
              <w:rPr>
                <w:b/>
                <w:bCs/>
                <w:iCs/>
                <w:sz w:val="26"/>
                <w:szCs w:val="26"/>
                <w:lang w:val="vi-VN"/>
              </w:rPr>
              <w:t>Đối Tượng Nghiên Cứu</w:t>
            </w:r>
          </w:p>
          <w:p w14:paraId="15CD1053" w14:textId="0D677C9D" w:rsidR="0039251B" w:rsidRPr="0039251B" w:rsidRDefault="0039251B" w:rsidP="0039251B">
            <w:pPr>
              <w:pStyle w:val="oancuaDanhsach"/>
              <w:numPr>
                <w:ilvl w:val="0"/>
                <w:numId w:val="32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Dữ liệu đô thị bao gồm:</w:t>
            </w:r>
          </w:p>
          <w:p w14:paraId="76F80C91" w14:textId="77777777" w:rsidR="0039251B" w:rsidRPr="0039251B" w:rsidRDefault="0039251B" w:rsidP="0039251B">
            <w:pPr>
              <w:numPr>
                <w:ilvl w:val="1"/>
                <w:numId w:val="35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Dữ liệu cảm biến IoT (accelerometer, vibration, motion, v.v.).</w:t>
            </w:r>
          </w:p>
          <w:p w14:paraId="2506FB1E" w14:textId="77777777" w:rsidR="0039251B" w:rsidRPr="0039251B" w:rsidRDefault="0039251B" w:rsidP="0039251B">
            <w:pPr>
              <w:numPr>
                <w:ilvl w:val="1"/>
                <w:numId w:val="35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Dữ liệu tai nạn hoặc sự kiện bất thường (accident / anomaly event data).</w:t>
            </w:r>
          </w:p>
          <w:p w14:paraId="17DC8771" w14:textId="384CBE70" w:rsidR="0039251B" w:rsidRPr="0039251B" w:rsidRDefault="0039251B" w:rsidP="0039251B">
            <w:pPr>
              <w:pStyle w:val="oancuaDanhsach"/>
              <w:numPr>
                <w:ilvl w:val="0"/>
                <w:numId w:val="32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Các kỹ thuật nghiên cứu chính:</w:t>
            </w:r>
          </w:p>
          <w:p w14:paraId="0244AFDA" w14:textId="77777777" w:rsidR="0039251B" w:rsidRPr="0039251B" w:rsidRDefault="0039251B" w:rsidP="0039251B">
            <w:pPr>
              <w:numPr>
                <w:ilvl w:val="1"/>
                <w:numId w:val="36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Graph Convolutional Networks (GCN).</w:t>
            </w:r>
          </w:p>
          <w:p w14:paraId="201B01B5" w14:textId="77777777" w:rsidR="0039251B" w:rsidRPr="0039251B" w:rsidRDefault="0039251B" w:rsidP="0039251B">
            <w:pPr>
              <w:numPr>
                <w:ilvl w:val="1"/>
                <w:numId w:val="36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Graph Attention Networks (GAT).</w:t>
            </w:r>
          </w:p>
          <w:p w14:paraId="471D497C" w14:textId="77777777" w:rsidR="0039251B" w:rsidRPr="0039251B" w:rsidRDefault="0039251B" w:rsidP="0039251B">
            <w:pPr>
              <w:numPr>
                <w:ilvl w:val="1"/>
                <w:numId w:val="36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Spatio-Temporal Graph Neural Networks (STGNN).</w:t>
            </w:r>
          </w:p>
          <w:p w14:paraId="4998E486" w14:textId="77777777" w:rsidR="0039251B" w:rsidRPr="0039251B" w:rsidRDefault="0039251B" w:rsidP="0039251B">
            <w:pPr>
              <w:numPr>
                <w:ilvl w:val="1"/>
                <w:numId w:val="36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RNN/LSTM cho chuỗi thời gian.</w:t>
            </w:r>
          </w:p>
          <w:p w14:paraId="0983D7A7" w14:textId="002A4B06" w:rsidR="0039251B" w:rsidRPr="0039251B" w:rsidRDefault="0039251B" w:rsidP="0039251B">
            <w:pPr>
              <w:pStyle w:val="oancuaDanhsach"/>
              <w:numPr>
                <w:ilvl w:val="0"/>
                <w:numId w:val="32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Các bài toán liên quan:</w:t>
            </w:r>
          </w:p>
          <w:p w14:paraId="21F4D585" w14:textId="77777777" w:rsidR="0039251B" w:rsidRPr="0039251B" w:rsidRDefault="0039251B" w:rsidP="0039251B">
            <w:pPr>
              <w:numPr>
                <w:ilvl w:val="1"/>
                <w:numId w:val="37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Urban anomaly detection.</w:t>
            </w:r>
          </w:p>
          <w:p w14:paraId="48B01D77" w14:textId="77777777" w:rsidR="0039251B" w:rsidRPr="0039251B" w:rsidRDefault="0039251B" w:rsidP="0039251B">
            <w:pPr>
              <w:numPr>
                <w:ilvl w:val="1"/>
                <w:numId w:val="37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Traffic accident risk prediction.</w:t>
            </w:r>
          </w:p>
          <w:p w14:paraId="27674961" w14:textId="77777777" w:rsidR="0039251B" w:rsidRPr="0039251B" w:rsidRDefault="0039251B" w:rsidP="0039251B">
            <w:pPr>
              <w:numPr>
                <w:ilvl w:val="1"/>
                <w:numId w:val="37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Sensor anomaly detection.</w:t>
            </w:r>
          </w:p>
          <w:p w14:paraId="4076DE56" w14:textId="77777777" w:rsidR="0039251B" w:rsidRPr="0039251B" w:rsidRDefault="0039251B" w:rsidP="0039251B">
            <w:p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pict w14:anchorId="5DD2BF3E">
                <v:rect id="_x0000_i1147" style="width:0;height:1.5pt" o:hralign="center" o:hrstd="t" o:hr="t" fillcolor="#a0a0a0" stroked="f"/>
              </w:pict>
            </w:r>
          </w:p>
          <w:p w14:paraId="2B3C69C0" w14:textId="77777777" w:rsidR="0039251B" w:rsidRPr="0039251B" w:rsidRDefault="0039251B" w:rsidP="0039251B">
            <w:pPr>
              <w:spacing w:before="120" w:after="120"/>
              <w:rPr>
                <w:b/>
                <w:bCs/>
                <w:iCs/>
                <w:sz w:val="26"/>
                <w:szCs w:val="26"/>
                <w:lang w:val="vi-VN"/>
              </w:rPr>
            </w:pPr>
            <w:r w:rsidRPr="0039251B">
              <w:rPr>
                <w:b/>
                <w:bCs/>
                <w:iCs/>
                <w:sz w:val="26"/>
                <w:szCs w:val="26"/>
                <w:lang w:val="vi-VN"/>
              </w:rPr>
              <w:t>Phương Pháp Thực Hiện</w:t>
            </w:r>
          </w:p>
          <w:p w14:paraId="47B1C2CA" w14:textId="7AF34425" w:rsidR="0039251B" w:rsidRPr="0039251B" w:rsidRDefault="0039251B" w:rsidP="0039251B">
            <w:pPr>
              <w:pStyle w:val="oancuaDanhsach"/>
              <w:numPr>
                <w:ilvl w:val="0"/>
                <w:numId w:val="32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Thu thập dữ liệu</w:t>
            </w:r>
          </w:p>
          <w:p w14:paraId="098AA9A3" w14:textId="77777777" w:rsidR="0039251B" w:rsidRPr="0039251B" w:rsidRDefault="0039251B" w:rsidP="0039251B">
            <w:pPr>
              <w:numPr>
                <w:ilvl w:val="1"/>
                <w:numId w:val="39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Sử dụng dataset từ Kaggle hoặc nguồn mở liên quan đến tai nạn, cảm biến bất thường hoặc sự kiện đô thị.</w:t>
            </w:r>
          </w:p>
          <w:p w14:paraId="279A750F" w14:textId="77777777" w:rsidR="0039251B" w:rsidRPr="0039251B" w:rsidRDefault="0039251B" w:rsidP="0039251B">
            <w:pPr>
              <w:numPr>
                <w:ilvl w:val="1"/>
                <w:numId w:val="39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Tiền xử lý dữ liệu: normalization, cleaning, windowing theo thời gian.</w:t>
            </w:r>
          </w:p>
          <w:p w14:paraId="6B8985AE" w14:textId="0F8D3004" w:rsidR="0039251B" w:rsidRPr="0039251B" w:rsidRDefault="0039251B" w:rsidP="0039251B">
            <w:pPr>
              <w:pStyle w:val="oancuaDanhsach"/>
              <w:numPr>
                <w:ilvl w:val="0"/>
                <w:numId w:val="32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lastRenderedPageBreak/>
              <w:t>Xây dựng đồ thị (Graph Construction)</w:t>
            </w:r>
          </w:p>
          <w:p w14:paraId="15DA5E1F" w14:textId="77777777" w:rsidR="0039251B" w:rsidRPr="0039251B" w:rsidRDefault="0039251B" w:rsidP="0039251B">
            <w:pPr>
              <w:numPr>
                <w:ilvl w:val="1"/>
                <w:numId w:val="38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Chia dữ liệu theo grids (nếu là dữ liệu không gian).</w:t>
            </w:r>
          </w:p>
          <w:p w14:paraId="7559931D" w14:textId="77777777" w:rsidR="0039251B" w:rsidRPr="0039251B" w:rsidRDefault="0039251B" w:rsidP="0039251B">
            <w:pPr>
              <w:numPr>
                <w:ilvl w:val="1"/>
                <w:numId w:val="38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Node = mỗi grid hoặc mỗi sensor reading.</w:t>
            </w:r>
          </w:p>
          <w:p w14:paraId="086DC729" w14:textId="77777777" w:rsidR="0039251B" w:rsidRPr="0039251B" w:rsidRDefault="0039251B" w:rsidP="0039251B">
            <w:pPr>
              <w:numPr>
                <w:ilvl w:val="1"/>
                <w:numId w:val="38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Edge được tạo dựa trên tương quan không gian hoặc thời gian.</w:t>
            </w:r>
          </w:p>
          <w:p w14:paraId="767E1AAD" w14:textId="2313B33D" w:rsidR="0039251B" w:rsidRPr="0039251B" w:rsidRDefault="0039251B" w:rsidP="0039251B">
            <w:pPr>
              <w:pStyle w:val="oancuaDanhsach"/>
              <w:numPr>
                <w:ilvl w:val="0"/>
                <w:numId w:val="32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Xây dựng mô hình GNN/STGNN</w:t>
            </w:r>
          </w:p>
          <w:p w14:paraId="5ED2542F" w14:textId="77777777" w:rsidR="0039251B" w:rsidRPr="0039251B" w:rsidRDefault="0039251B" w:rsidP="0039251B">
            <w:pPr>
              <w:numPr>
                <w:ilvl w:val="1"/>
                <w:numId w:val="40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GCN hoặc GAT để học đặc trưng không gian.</w:t>
            </w:r>
          </w:p>
          <w:p w14:paraId="45F47A4C" w14:textId="77777777" w:rsidR="0039251B" w:rsidRPr="0039251B" w:rsidRDefault="0039251B" w:rsidP="0039251B">
            <w:pPr>
              <w:numPr>
                <w:ilvl w:val="1"/>
                <w:numId w:val="40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LSTM/GRU để học đặc trưng thời gian.</w:t>
            </w:r>
          </w:p>
          <w:p w14:paraId="4F048CAD" w14:textId="77777777" w:rsidR="0039251B" w:rsidRPr="0039251B" w:rsidRDefault="0039251B" w:rsidP="0039251B">
            <w:pPr>
              <w:numPr>
                <w:ilvl w:val="1"/>
                <w:numId w:val="40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Kết hợp thành mô hình STGNN.</w:t>
            </w:r>
          </w:p>
          <w:p w14:paraId="7C95A53B" w14:textId="12A5A75A" w:rsidR="0039251B" w:rsidRPr="0039251B" w:rsidRDefault="0039251B" w:rsidP="0039251B">
            <w:pPr>
              <w:pStyle w:val="oancuaDanhsach"/>
              <w:numPr>
                <w:ilvl w:val="0"/>
                <w:numId w:val="32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Huấn luyện và đánh giá mô hình</w:t>
            </w:r>
          </w:p>
          <w:p w14:paraId="13F0C737" w14:textId="77777777" w:rsidR="0039251B" w:rsidRPr="0039251B" w:rsidRDefault="0039251B" w:rsidP="0039251B">
            <w:pPr>
              <w:numPr>
                <w:ilvl w:val="1"/>
                <w:numId w:val="41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Chia tập dữ liệu: Train / Validation / Test.</w:t>
            </w:r>
          </w:p>
          <w:p w14:paraId="17174959" w14:textId="77777777" w:rsidR="0039251B" w:rsidRPr="0039251B" w:rsidRDefault="0039251B" w:rsidP="0039251B">
            <w:pPr>
              <w:numPr>
                <w:ilvl w:val="1"/>
                <w:numId w:val="41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Đánh giá bằng các chỉ số: Accuracy, F1-score, AUC, Recall.</w:t>
            </w:r>
          </w:p>
          <w:p w14:paraId="73658FEE" w14:textId="01AA4258" w:rsidR="0039251B" w:rsidRPr="0039251B" w:rsidRDefault="0039251B" w:rsidP="0039251B">
            <w:pPr>
              <w:pStyle w:val="oancuaDanhsach"/>
              <w:numPr>
                <w:ilvl w:val="0"/>
                <w:numId w:val="32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Trực quan hóa kết quả</w:t>
            </w:r>
          </w:p>
          <w:p w14:paraId="1A4F8AEF" w14:textId="77777777" w:rsidR="0039251B" w:rsidRPr="0039251B" w:rsidRDefault="0039251B" w:rsidP="0039251B">
            <w:pPr>
              <w:numPr>
                <w:ilvl w:val="1"/>
                <w:numId w:val="42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Heatmap nguy cơ tai nạn.</w:t>
            </w:r>
          </w:p>
          <w:p w14:paraId="7891B4D5" w14:textId="77777777" w:rsidR="0039251B" w:rsidRPr="0039251B" w:rsidRDefault="0039251B" w:rsidP="0039251B">
            <w:pPr>
              <w:numPr>
                <w:ilvl w:val="1"/>
                <w:numId w:val="42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Biểu đồ anomaly theo thời gian.</w:t>
            </w:r>
          </w:p>
          <w:p w14:paraId="08D3508F" w14:textId="77777777" w:rsidR="0039251B" w:rsidRPr="0039251B" w:rsidRDefault="0039251B" w:rsidP="0039251B">
            <w:pPr>
              <w:numPr>
                <w:ilvl w:val="1"/>
                <w:numId w:val="42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Minh họa graph nodes abnormal vs normal.</w:t>
            </w:r>
          </w:p>
          <w:p w14:paraId="2DC6371F" w14:textId="7ABCAA02" w:rsidR="0039251B" w:rsidRPr="0039251B" w:rsidRDefault="0039251B" w:rsidP="0039251B">
            <w:pPr>
              <w:pStyle w:val="oancuaDanhsach"/>
              <w:numPr>
                <w:ilvl w:val="0"/>
                <w:numId w:val="32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Kết luận và hướng phát triển</w:t>
            </w:r>
          </w:p>
          <w:p w14:paraId="283D6A71" w14:textId="77777777" w:rsidR="0039251B" w:rsidRPr="0039251B" w:rsidRDefault="0039251B" w:rsidP="0039251B">
            <w:pPr>
              <w:numPr>
                <w:ilvl w:val="1"/>
                <w:numId w:val="43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Phân tích hiệu quả của mô hình, rút ra nhận xét.</w:t>
            </w:r>
          </w:p>
          <w:p w14:paraId="57294425" w14:textId="77777777" w:rsidR="0039251B" w:rsidRPr="0039251B" w:rsidRDefault="0039251B" w:rsidP="0039251B">
            <w:pPr>
              <w:numPr>
                <w:ilvl w:val="1"/>
                <w:numId w:val="43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Đề xuất tích hợp mô hình vào hệ thống IoT giám sát giao thông và an toàn đô thị.</w:t>
            </w:r>
          </w:p>
          <w:p w14:paraId="65282A23" w14:textId="77777777" w:rsidR="0039251B" w:rsidRPr="0039251B" w:rsidRDefault="0039251B" w:rsidP="0039251B">
            <w:p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pict w14:anchorId="78FF9DEA">
                <v:rect id="_x0000_i1148" style="width:0;height:1.5pt" o:hralign="center" o:hrstd="t" o:hr="t" fillcolor="#a0a0a0" stroked="f"/>
              </w:pict>
            </w:r>
          </w:p>
          <w:p w14:paraId="50E573BB" w14:textId="77777777" w:rsidR="0039251B" w:rsidRPr="0039251B" w:rsidRDefault="0039251B" w:rsidP="0039251B">
            <w:pPr>
              <w:spacing w:before="120" w:after="120"/>
              <w:rPr>
                <w:b/>
                <w:bCs/>
                <w:iCs/>
                <w:sz w:val="26"/>
                <w:szCs w:val="26"/>
                <w:lang w:val="vi-VN"/>
              </w:rPr>
            </w:pPr>
            <w:r w:rsidRPr="0039251B">
              <w:rPr>
                <w:b/>
                <w:bCs/>
                <w:iCs/>
                <w:sz w:val="26"/>
                <w:szCs w:val="26"/>
                <w:lang w:val="vi-VN"/>
              </w:rPr>
              <w:t>Kết Quả Mong Đợi</w:t>
            </w:r>
          </w:p>
          <w:p w14:paraId="0D959FCF" w14:textId="77777777" w:rsidR="0039251B" w:rsidRPr="0039251B" w:rsidRDefault="0039251B" w:rsidP="0039251B">
            <w:pPr>
              <w:numPr>
                <w:ilvl w:val="0"/>
                <w:numId w:val="44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Hiểu rõ quy trình xây dựng Spatio-Temporal Graph Neural Networks (STGNN).</w:t>
            </w:r>
          </w:p>
          <w:p w14:paraId="402077A1" w14:textId="77777777" w:rsidR="0039251B" w:rsidRPr="0039251B" w:rsidRDefault="0039251B" w:rsidP="0039251B">
            <w:pPr>
              <w:numPr>
                <w:ilvl w:val="0"/>
                <w:numId w:val="44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Xây dựng được mô hình GNN đơn giản để phát hiện bất thường trong đô thị.</w:t>
            </w:r>
          </w:p>
          <w:p w14:paraId="389A3481" w14:textId="77777777" w:rsidR="0039251B" w:rsidRPr="0039251B" w:rsidRDefault="0039251B" w:rsidP="0039251B">
            <w:pPr>
              <w:numPr>
                <w:ilvl w:val="0"/>
                <w:numId w:val="44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Tạo được demo hoặc minh họa kết quả có thể trình bày cho giảng viên hướng dẫn.</w:t>
            </w:r>
          </w:p>
          <w:p w14:paraId="0EDD0A9D" w14:textId="77777777" w:rsidR="0039251B" w:rsidRPr="0039251B" w:rsidRDefault="0039251B" w:rsidP="0039251B">
            <w:pPr>
              <w:numPr>
                <w:ilvl w:val="0"/>
                <w:numId w:val="44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Đề xuất tiềm năng ứng dụng thực tế, bao gồm:</w:t>
            </w:r>
          </w:p>
          <w:p w14:paraId="50ECE307" w14:textId="77777777" w:rsidR="0039251B" w:rsidRPr="0039251B" w:rsidRDefault="0039251B" w:rsidP="0039251B">
            <w:pPr>
              <w:numPr>
                <w:ilvl w:val="1"/>
                <w:numId w:val="45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Giám sát giao thông.</w:t>
            </w:r>
          </w:p>
          <w:p w14:paraId="2ACE7403" w14:textId="77777777" w:rsidR="0039251B" w:rsidRPr="0039251B" w:rsidRDefault="0039251B" w:rsidP="0039251B">
            <w:pPr>
              <w:numPr>
                <w:ilvl w:val="1"/>
                <w:numId w:val="45"/>
              </w:numPr>
              <w:spacing w:before="120" w:after="120"/>
              <w:rPr>
                <w:iCs/>
                <w:sz w:val="26"/>
                <w:szCs w:val="26"/>
                <w:lang w:val="vi-VN"/>
              </w:rPr>
            </w:pPr>
            <w:r w:rsidRPr="0039251B">
              <w:rPr>
                <w:iCs/>
                <w:sz w:val="26"/>
                <w:szCs w:val="26"/>
                <w:lang w:val="vi-VN"/>
              </w:rPr>
              <w:t>Giám sát an toàn đô thị.</w:t>
            </w:r>
          </w:p>
          <w:p w14:paraId="5C2E2389" w14:textId="77777777" w:rsidR="0039251B" w:rsidRDefault="0039251B" w:rsidP="00835180">
            <w:pPr>
              <w:spacing w:before="120" w:after="120"/>
              <w:rPr>
                <w:iCs/>
                <w:sz w:val="26"/>
                <w:szCs w:val="26"/>
              </w:rPr>
            </w:pPr>
          </w:p>
          <w:p w14:paraId="47987A5F" w14:textId="77777777" w:rsidR="0039251B" w:rsidRPr="00835180" w:rsidRDefault="0039251B" w:rsidP="00835180">
            <w:pPr>
              <w:spacing w:before="120" w:after="120"/>
              <w:rPr>
                <w:iCs/>
                <w:sz w:val="26"/>
                <w:szCs w:val="26"/>
              </w:rPr>
            </w:pPr>
          </w:p>
        </w:tc>
      </w:tr>
      <w:tr w:rsidR="00DA477E" w:rsidRPr="003B609D" w14:paraId="3FCE6EBC" w14:textId="77777777" w:rsidTr="006C0C46">
        <w:trPr>
          <w:jc w:val="center"/>
        </w:trPr>
        <w:tc>
          <w:tcPr>
            <w:tcW w:w="9513" w:type="dxa"/>
            <w:gridSpan w:val="2"/>
          </w:tcPr>
          <w:p w14:paraId="271E50D1" w14:textId="1D4AFAA8" w:rsidR="00DA477E" w:rsidRPr="0039251B" w:rsidRDefault="00DA477E" w:rsidP="006C0C46">
            <w:pPr>
              <w:spacing w:before="120" w:after="120"/>
              <w:rPr>
                <w:iCs/>
                <w:sz w:val="26"/>
                <w:szCs w:val="26"/>
              </w:rPr>
            </w:pPr>
            <w:r w:rsidRPr="003B609D">
              <w:rPr>
                <w:b/>
                <w:sz w:val="26"/>
                <w:szCs w:val="26"/>
              </w:rPr>
              <w:lastRenderedPageBreak/>
              <w:t>Kế hoạch thực hiện:</w:t>
            </w:r>
          </w:p>
          <w:tbl>
            <w:tblPr>
              <w:tblStyle w:val="LiBang"/>
              <w:tblW w:w="0" w:type="auto"/>
              <w:tblLook w:val="04A0" w:firstRow="1" w:lastRow="0" w:firstColumn="1" w:lastColumn="0" w:noHBand="0" w:noVBand="1"/>
            </w:tblPr>
            <w:tblGrid>
              <w:gridCol w:w="2320"/>
              <w:gridCol w:w="2320"/>
              <w:gridCol w:w="2321"/>
              <w:gridCol w:w="2321"/>
            </w:tblGrid>
            <w:tr w:rsidR="0039251B" w14:paraId="51789A6E" w14:textId="77777777" w:rsidTr="009B43A8">
              <w:tc>
                <w:tcPr>
                  <w:tcW w:w="2320" w:type="dxa"/>
                  <w:vAlign w:val="center"/>
                </w:tcPr>
                <w:p w14:paraId="3B247A7A" w14:textId="3323C0FA" w:rsidR="0039251B" w:rsidRDefault="0039251B" w:rsidP="0039251B">
                  <w:pPr>
                    <w:spacing w:before="120" w:after="120"/>
                    <w:rPr>
                      <w:iCs/>
                      <w:sz w:val="26"/>
                      <w:szCs w:val="26"/>
                    </w:rPr>
                  </w:pPr>
                  <w:r>
                    <w:rPr>
                      <w:rStyle w:val="Manh"/>
                    </w:rPr>
                    <w:t>Tuần / Thời gian</w:t>
                  </w:r>
                </w:p>
              </w:tc>
              <w:tc>
                <w:tcPr>
                  <w:tcW w:w="2320" w:type="dxa"/>
                  <w:vAlign w:val="center"/>
                </w:tcPr>
                <w:p w14:paraId="017B5EE2" w14:textId="7DAF063E" w:rsidR="0039251B" w:rsidRDefault="0039251B" w:rsidP="0039251B">
                  <w:pPr>
                    <w:spacing w:before="120" w:after="120"/>
                    <w:rPr>
                      <w:iCs/>
                      <w:sz w:val="26"/>
                      <w:szCs w:val="26"/>
                    </w:rPr>
                  </w:pPr>
                  <w:r>
                    <w:rPr>
                      <w:rStyle w:val="Manh"/>
                    </w:rPr>
                    <w:t>Nội dung công việc chính</w:t>
                  </w:r>
                </w:p>
              </w:tc>
              <w:tc>
                <w:tcPr>
                  <w:tcW w:w="2321" w:type="dxa"/>
                  <w:vAlign w:val="center"/>
                </w:tcPr>
                <w:p w14:paraId="74F3BF4B" w14:textId="3E8F670B" w:rsidR="0039251B" w:rsidRDefault="0039251B" w:rsidP="0039251B">
                  <w:pPr>
                    <w:spacing w:before="120" w:after="120"/>
                    <w:rPr>
                      <w:iCs/>
                      <w:sz w:val="26"/>
                      <w:szCs w:val="26"/>
                    </w:rPr>
                  </w:pPr>
                  <w:r>
                    <w:rPr>
                      <w:rStyle w:val="Manh"/>
                    </w:rPr>
                    <w:t>Người phụ trách</w:t>
                  </w:r>
                </w:p>
              </w:tc>
              <w:tc>
                <w:tcPr>
                  <w:tcW w:w="2321" w:type="dxa"/>
                  <w:vAlign w:val="center"/>
                </w:tcPr>
                <w:p w14:paraId="45FE8D1E" w14:textId="1E70E7D7" w:rsidR="0039251B" w:rsidRDefault="0039251B" w:rsidP="0039251B">
                  <w:pPr>
                    <w:spacing w:before="120" w:after="120"/>
                    <w:rPr>
                      <w:iCs/>
                      <w:sz w:val="26"/>
                      <w:szCs w:val="26"/>
                    </w:rPr>
                  </w:pPr>
                  <w:r>
                    <w:rPr>
                      <w:rStyle w:val="Manh"/>
                    </w:rPr>
                    <w:t>Kết quả dự kiến</w:t>
                  </w:r>
                </w:p>
              </w:tc>
            </w:tr>
            <w:tr w:rsidR="0039251B" w14:paraId="2ECDFE20" w14:textId="77777777" w:rsidTr="009B43A8">
              <w:tc>
                <w:tcPr>
                  <w:tcW w:w="2320" w:type="dxa"/>
                  <w:vAlign w:val="center"/>
                </w:tcPr>
                <w:p w14:paraId="1AC94255" w14:textId="6C7AEA96" w:rsidR="0039251B" w:rsidRPr="0039251B" w:rsidRDefault="0039251B" w:rsidP="0039251B">
                  <w:pPr>
                    <w:spacing w:before="120" w:after="120"/>
                    <w:rPr>
                      <w:iCs/>
                      <w:sz w:val="26"/>
                      <w:szCs w:val="26"/>
                    </w:rPr>
                  </w:pPr>
                  <w:r w:rsidRPr="0039251B">
                    <w:rPr>
                      <w:rStyle w:val="Manh"/>
                      <w:b w:val="0"/>
                      <w:bCs w:val="0"/>
                    </w:rPr>
                    <w:t>Tuần 1 (10/12 – 15/12/2025)</w:t>
                  </w:r>
                </w:p>
              </w:tc>
              <w:tc>
                <w:tcPr>
                  <w:tcW w:w="2320" w:type="dxa"/>
                  <w:vAlign w:val="center"/>
                </w:tcPr>
                <w:p w14:paraId="36027E96" w14:textId="42866145" w:rsidR="0039251B" w:rsidRPr="0039251B" w:rsidRDefault="0039251B" w:rsidP="0039251B">
                  <w:pPr>
                    <w:spacing w:before="120" w:after="120"/>
                    <w:rPr>
                      <w:iCs/>
                      <w:sz w:val="26"/>
                      <w:szCs w:val="26"/>
                    </w:rPr>
                  </w:pPr>
                  <w:r w:rsidRPr="0039251B">
                    <w:rPr>
                      <w:rStyle w:val="Manh"/>
                      <w:b w:val="0"/>
                      <w:bCs w:val="0"/>
                    </w:rPr>
                    <w:t>Giai đoạn khởi động &amp; chuẩn bị dữ liệu</w:t>
                  </w:r>
                  <w:r w:rsidRPr="0039251B">
                    <w:t xml:space="preserve"> - Hoàn thiện đề cương chi tiết. - Tìm kiếm và lựa chọn dataset (Kaggle, open data). - Tiền xử lý dữ liệu: làm sạch, chuẩn hóa, chia theo khung thời gian. - Phân tích mô tả dữ liệu ban đầu (biểu đồ, thống kê).</w:t>
                  </w:r>
                </w:p>
              </w:tc>
              <w:tc>
                <w:tcPr>
                  <w:tcW w:w="2321" w:type="dxa"/>
                  <w:vAlign w:val="center"/>
                </w:tcPr>
                <w:p w14:paraId="4CECD26C" w14:textId="77777777" w:rsidR="00A93FAF" w:rsidRPr="00A93FAF" w:rsidRDefault="00A93FAF" w:rsidP="0039251B">
                  <w:pPr>
                    <w:spacing w:before="120" w:after="120"/>
                  </w:pPr>
                  <w:r w:rsidRPr="00A93FAF">
                    <w:rPr>
                      <w:rStyle w:val="Manh"/>
                      <w:b w:val="0"/>
                      <w:bCs w:val="0"/>
                    </w:rPr>
                    <w:t>Nguyễn Hoài Nam</w:t>
                  </w:r>
                  <w:r w:rsidR="0039251B" w:rsidRPr="00A93FAF">
                    <w:t xml:space="preserve"> (dữ liệu &amp; trình bày)</w:t>
                  </w:r>
                </w:p>
                <w:p w14:paraId="18BF13D1" w14:textId="2226FE0C" w:rsidR="0039251B" w:rsidRPr="0039251B" w:rsidRDefault="0039251B" w:rsidP="0039251B">
                  <w:pPr>
                    <w:spacing w:before="120" w:after="120"/>
                    <w:rPr>
                      <w:iCs/>
                      <w:sz w:val="26"/>
                      <w:szCs w:val="26"/>
                    </w:rPr>
                  </w:pPr>
                  <w:r w:rsidRPr="00A93FAF">
                    <w:t xml:space="preserve">Hỗ trợ: </w:t>
                  </w:r>
                  <w:r w:rsidR="00A93FAF" w:rsidRPr="00A93FAF">
                    <w:rPr>
                      <w:rStyle w:val="Manh"/>
                      <w:b w:val="0"/>
                      <w:bCs w:val="0"/>
                    </w:rPr>
                    <w:t>Trần Đăng Vỹ</w:t>
                  </w:r>
                </w:p>
              </w:tc>
              <w:tc>
                <w:tcPr>
                  <w:tcW w:w="2321" w:type="dxa"/>
                  <w:vAlign w:val="center"/>
                </w:tcPr>
                <w:p w14:paraId="7567EBCD" w14:textId="35A15A85" w:rsidR="0039251B" w:rsidRPr="0039251B" w:rsidRDefault="0039251B" w:rsidP="0039251B">
                  <w:pPr>
                    <w:spacing w:before="120" w:after="120"/>
                    <w:rPr>
                      <w:iCs/>
                      <w:sz w:val="26"/>
                      <w:szCs w:val="26"/>
                    </w:rPr>
                  </w:pPr>
                  <w:r w:rsidRPr="0039251B">
                    <w:t>Dataset hoàn chỉnh và mô tả dữ liệu (~3 trang mô tả, biểu đồ).</w:t>
                  </w:r>
                </w:p>
              </w:tc>
            </w:tr>
            <w:tr w:rsidR="0039251B" w14:paraId="2D2B7BCF" w14:textId="77777777" w:rsidTr="009B43A8">
              <w:tc>
                <w:tcPr>
                  <w:tcW w:w="2320" w:type="dxa"/>
                  <w:vAlign w:val="center"/>
                </w:tcPr>
                <w:p w14:paraId="2F9AE5C5" w14:textId="0A1A7AC2" w:rsidR="0039251B" w:rsidRPr="0039251B" w:rsidRDefault="0039251B" w:rsidP="0039251B">
                  <w:pPr>
                    <w:spacing w:before="120" w:after="120"/>
                    <w:rPr>
                      <w:iCs/>
                      <w:sz w:val="26"/>
                      <w:szCs w:val="26"/>
                    </w:rPr>
                  </w:pPr>
                  <w:r w:rsidRPr="0039251B">
                    <w:rPr>
                      <w:rStyle w:val="Manh"/>
                      <w:b w:val="0"/>
                      <w:bCs w:val="0"/>
                    </w:rPr>
                    <w:t>Tuần 2 (16/12 – 22/12/2025)</w:t>
                  </w:r>
                </w:p>
              </w:tc>
              <w:tc>
                <w:tcPr>
                  <w:tcW w:w="2320" w:type="dxa"/>
                  <w:vAlign w:val="center"/>
                </w:tcPr>
                <w:p w14:paraId="646D8FBB" w14:textId="34E4212B" w:rsidR="0039251B" w:rsidRPr="0039251B" w:rsidRDefault="0039251B" w:rsidP="0039251B">
                  <w:pPr>
                    <w:spacing w:before="120" w:after="120"/>
                    <w:rPr>
                      <w:iCs/>
                      <w:sz w:val="26"/>
                      <w:szCs w:val="26"/>
                    </w:rPr>
                  </w:pPr>
                  <w:r w:rsidRPr="0039251B">
                    <w:rPr>
                      <w:rStyle w:val="Manh"/>
                      <w:b w:val="0"/>
                      <w:bCs w:val="0"/>
                    </w:rPr>
                    <w:t>Xây dựng mô hình đồ thị (Graph Construction)</w:t>
                  </w:r>
                  <w:r w:rsidRPr="0039251B">
                    <w:t xml:space="preserve"> - Chia dữ liệu theo grid hoặc sensor. - Tạo node &amp; edge theo tương quan không gian – thời gian. - Cấu hình input cho GNN/STGNN. - Viết code xử lý graph (Python + PyTorch Geometric).</w:t>
                  </w:r>
                </w:p>
              </w:tc>
              <w:tc>
                <w:tcPr>
                  <w:tcW w:w="2321" w:type="dxa"/>
                  <w:vAlign w:val="center"/>
                </w:tcPr>
                <w:p w14:paraId="5A2FD89E" w14:textId="580B290B" w:rsidR="0039251B" w:rsidRPr="0039251B" w:rsidRDefault="00A93FAF" w:rsidP="00A93FAF">
                  <w:pPr>
                    <w:spacing w:before="120" w:after="120"/>
                    <w:rPr>
                      <w:iCs/>
                      <w:sz w:val="26"/>
                      <w:szCs w:val="26"/>
                    </w:rPr>
                  </w:pPr>
                  <w:r w:rsidRPr="00A93FAF">
                    <w:rPr>
                      <w:rStyle w:val="Manh"/>
                      <w:b w:val="0"/>
                      <w:bCs w:val="0"/>
                    </w:rPr>
                    <w:t>Trần Đăng Vỹ</w:t>
                  </w:r>
                </w:p>
              </w:tc>
              <w:tc>
                <w:tcPr>
                  <w:tcW w:w="2321" w:type="dxa"/>
                  <w:vAlign w:val="center"/>
                </w:tcPr>
                <w:p w14:paraId="7895FD83" w14:textId="617B6000" w:rsidR="0039251B" w:rsidRPr="0039251B" w:rsidRDefault="0039251B" w:rsidP="0039251B">
                  <w:pPr>
                    <w:spacing w:before="120" w:after="120"/>
                    <w:rPr>
                      <w:iCs/>
                      <w:sz w:val="26"/>
                      <w:szCs w:val="26"/>
                    </w:rPr>
                  </w:pPr>
                  <w:r w:rsidRPr="0039251B">
                    <w:t>Đồ thị giao thông đô thị hoàn chỉnh, có thể trực quan hóa.</w:t>
                  </w:r>
                </w:p>
              </w:tc>
            </w:tr>
            <w:tr w:rsidR="0039251B" w14:paraId="5CDBECCD" w14:textId="77777777" w:rsidTr="009B43A8">
              <w:tc>
                <w:tcPr>
                  <w:tcW w:w="2320" w:type="dxa"/>
                  <w:vAlign w:val="center"/>
                </w:tcPr>
                <w:p w14:paraId="7839795B" w14:textId="551EDC4E" w:rsidR="0039251B" w:rsidRPr="0039251B" w:rsidRDefault="0039251B" w:rsidP="0039251B">
                  <w:pPr>
                    <w:spacing w:before="120" w:after="120"/>
                    <w:rPr>
                      <w:iCs/>
                      <w:sz w:val="26"/>
                      <w:szCs w:val="26"/>
                    </w:rPr>
                  </w:pPr>
                  <w:r w:rsidRPr="0039251B">
                    <w:rPr>
                      <w:rStyle w:val="Manh"/>
                      <w:b w:val="0"/>
                      <w:bCs w:val="0"/>
                    </w:rPr>
                    <w:t>Tuần 3 (23/12 – 29/12/2025)</w:t>
                  </w:r>
                </w:p>
              </w:tc>
              <w:tc>
                <w:tcPr>
                  <w:tcW w:w="2320" w:type="dxa"/>
                  <w:vAlign w:val="center"/>
                </w:tcPr>
                <w:p w14:paraId="4FF18AFF" w14:textId="1BF6834A" w:rsidR="0039251B" w:rsidRPr="0039251B" w:rsidRDefault="0039251B" w:rsidP="0039251B">
                  <w:pPr>
                    <w:spacing w:before="120" w:after="120"/>
                    <w:rPr>
                      <w:iCs/>
                      <w:sz w:val="26"/>
                      <w:szCs w:val="26"/>
                    </w:rPr>
                  </w:pPr>
                  <w:r w:rsidRPr="0039251B">
                    <w:rPr>
                      <w:rStyle w:val="Manh"/>
                      <w:b w:val="0"/>
                      <w:bCs w:val="0"/>
                    </w:rPr>
                    <w:t>Huấn luyện và đánh giá mô hình</w:t>
                  </w:r>
                  <w:r w:rsidRPr="0039251B">
                    <w:t xml:space="preserve"> - Xây dựng và huấn luyện mô hình STGNN (GCN/GAT + LSTM/GRU). - Chia tập train/validation/test. - Đánh giá bằng Accuracy, F1-score, AUC, Recall. - Ghi lại kết quả, biểu đồ huấn luyện.</w:t>
                  </w:r>
                </w:p>
              </w:tc>
              <w:tc>
                <w:tcPr>
                  <w:tcW w:w="2321" w:type="dxa"/>
                  <w:vAlign w:val="center"/>
                </w:tcPr>
                <w:p w14:paraId="006E4B0E" w14:textId="78FB0835" w:rsidR="0039251B" w:rsidRPr="0039251B" w:rsidRDefault="00A93FAF" w:rsidP="0039251B">
                  <w:pPr>
                    <w:spacing w:before="120" w:after="120"/>
                    <w:rPr>
                      <w:iCs/>
                      <w:sz w:val="26"/>
                      <w:szCs w:val="26"/>
                    </w:rPr>
                  </w:pPr>
                  <w:r>
                    <w:rPr>
                      <w:rStyle w:val="Manh"/>
                      <w:b w:val="0"/>
                      <w:bCs w:val="0"/>
                    </w:rPr>
                    <w:t>Nguyễn Hoài Nam</w:t>
                  </w:r>
                </w:p>
              </w:tc>
              <w:tc>
                <w:tcPr>
                  <w:tcW w:w="2321" w:type="dxa"/>
                  <w:vAlign w:val="center"/>
                </w:tcPr>
                <w:p w14:paraId="22421993" w14:textId="2E4BF213" w:rsidR="0039251B" w:rsidRPr="0039251B" w:rsidRDefault="0039251B" w:rsidP="0039251B">
                  <w:pPr>
                    <w:spacing w:before="120" w:after="120"/>
                    <w:rPr>
                      <w:iCs/>
                      <w:sz w:val="26"/>
                      <w:szCs w:val="26"/>
                    </w:rPr>
                  </w:pPr>
                  <w:r w:rsidRPr="0039251B">
                    <w:t>Mô hình STGNN hoạt động, có kết quả đánh giá ban đầu.</w:t>
                  </w:r>
                </w:p>
              </w:tc>
            </w:tr>
            <w:tr w:rsidR="0039251B" w14:paraId="6BFB5503" w14:textId="77777777" w:rsidTr="009B43A8">
              <w:tc>
                <w:tcPr>
                  <w:tcW w:w="2320" w:type="dxa"/>
                  <w:vAlign w:val="center"/>
                </w:tcPr>
                <w:p w14:paraId="7C1855FD" w14:textId="329285F7" w:rsidR="0039251B" w:rsidRPr="0039251B" w:rsidRDefault="0039251B" w:rsidP="0039251B">
                  <w:pPr>
                    <w:spacing w:before="120" w:after="120"/>
                    <w:rPr>
                      <w:iCs/>
                      <w:sz w:val="26"/>
                      <w:szCs w:val="26"/>
                    </w:rPr>
                  </w:pPr>
                  <w:r w:rsidRPr="0039251B">
                    <w:rPr>
                      <w:rStyle w:val="Manh"/>
                      <w:b w:val="0"/>
                      <w:bCs w:val="0"/>
                    </w:rPr>
                    <w:t>Tuần 4 (30/12/2025 – 05/01/2026)</w:t>
                  </w:r>
                </w:p>
              </w:tc>
              <w:tc>
                <w:tcPr>
                  <w:tcW w:w="2320" w:type="dxa"/>
                  <w:vAlign w:val="center"/>
                </w:tcPr>
                <w:p w14:paraId="4CA7C771" w14:textId="3A2A1E03" w:rsidR="0039251B" w:rsidRPr="0039251B" w:rsidRDefault="0039251B" w:rsidP="0039251B">
                  <w:pPr>
                    <w:spacing w:before="120" w:after="120"/>
                    <w:rPr>
                      <w:iCs/>
                      <w:sz w:val="26"/>
                      <w:szCs w:val="26"/>
                    </w:rPr>
                  </w:pPr>
                  <w:r w:rsidRPr="0039251B">
                    <w:rPr>
                      <w:rStyle w:val="Manh"/>
                      <w:b w:val="0"/>
                      <w:bCs w:val="0"/>
                    </w:rPr>
                    <w:t>Phân tích kết quả &amp; viết báo cáo</w:t>
                  </w:r>
                  <w:r w:rsidRPr="0039251B">
                    <w:t xml:space="preserve"> - Trực quan hóa kết quả: heatmap, biểu đồ anomaly, so sánh các khu vực. - Viết báo cáo khóa luận (hoàn thiện các chương 3–5). - </w:t>
                  </w:r>
                  <w:r w:rsidRPr="0039251B">
                    <w:lastRenderedPageBreak/>
                    <w:t>Chuẩn bị slide, demo, và luyện tập thuyết trình. - Nộp bản báo cáo hoàn chỉnh.</w:t>
                  </w:r>
                </w:p>
              </w:tc>
              <w:tc>
                <w:tcPr>
                  <w:tcW w:w="2321" w:type="dxa"/>
                  <w:vAlign w:val="center"/>
                </w:tcPr>
                <w:p w14:paraId="6A278188" w14:textId="1A1CBF35" w:rsidR="00A93FAF" w:rsidRDefault="00A93FAF" w:rsidP="0039251B">
                  <w:pPr>
                    <w:spacing w:before="120" w:after="120"/>
                  </w:pPr>
                  <w:r>
                    <w:rPr>
                      <w:rStyle w:val="Manh"/>
                      <w:b w:val="0"/>
                      <w:bCs w:val="0"/>
                    </w:rPr>
                    <w:lastRenderedPageBreak/>
                    <w:t>Trần Đăng Vỹ</w:t>
                  </w:r>
                  <w:r w:rsidR="0039251B" w:rsidRPr="0039251B">
                    <w:t xml:space="preserve"> (báo cáo, trình bày)</w:t>
                  </w:r>
                </w:p>
                <w:p w14:paraId="5B9B0FB1" w14:textId="651D1466" w:rsidR="0039251B" w:rsidRPr="0039251B" w:rsidRDefault="0039251B" w:rsidP="0039251B">
                  <w:pPr>
                    <w:spacing w:before="120" w:after="120"/>
                    <w:rPr>
                      <w:iCs/>
                      <w:sz w:val="26"/>
                      <w:szCs w:val="26"/>
                    </w:rPr>
                  </w:pPr>
                  <w:r w:rsidRPr="0039251B">
                    <w:t xml:space="preserve">Hỗ trợ: </w:t>
                  </w:r>
                  <w:r w:rsidR="00A93FAF">
                    <w:rPr>
                      <w:rStyle w:val="Manh"/>
                      <w:b w:val="0"/>
                      <w:bCs w:val="0"/>
                    </w:rPr>
                    <w:t>Nguyễn Hoài Nam</w:t>
                  </w:r>
                </w:p>
              </w:tc>
              <w:tc>
                <w:tcPr>
                  <w:tcW w:w="2321" w:type="dxa"/>
                  <w:vAlign w:val="center"/>
                </w:tcPr>
                <w:p w14:paraId="66B5EABD" w14:textId="0B797DAC" w:rsidR="0039251B" w:rsidRPr="0039251B" w:rsidRDefault="0039251B" w:rsidP="0039251B">
                  <w:pPr>
                    <w:spacing w:before="120" w:after="120"/>
                    <w:rPr>
                      <w:iCs/>
                      <w:sz w:val="26"/>
                      <w:szCs w:val="26"/>
                    </w:rPr>
                  </w:pPr>
                  <w:r w:rsidRPr="0039251B">
                    <w:t>Báo cáo hoàn chỉnh (~60 trang), slide và demo mô hình sẵn sàng bảo vệ.</w:t>
                  </w:r>
                </w:p>
              </w:tc>
            </w:tr>
          </w:tbl>
          <w:p w14:paraId="466F8858" w14:textId="77777777" w:rsidR="00EA3C6E" w:rsidRPr="00EA3C6E" w:rsidRDefault="00EA3C6E" w:rsidP="006C0C46">
            <w:pPr>
              <w:spacing w:before="120" w:after="120"/>
              <w:rPr>
                <w:iCs/>
                <w:sz w:val="26"/>
                <w:szCs w:val="26"/>
              </w:rPr>
            </w:pPr>
          </w:p>
        </w:tc>
      </w:tr>
      <w:tr w:rsidR="00DA477E" w:rsidRPr="003B609D" w14:paraId="18A8AC54" w14:textId="77777777" w:rsidTr="006C0C46">
        <w:trPr>
          <w:jc w:val="center"/>
        </w:trPr>
        <w:tc>
          <w:tcPr>
            <w:tcW w:w="4756" w:type="dxa"/>
          </w:tcPr>
          <w:p w14:paraId="6D7B092C" w14:textId="77777777" w:rsidR="00DA477E" w:rsidRPr="003B609D" w:rsidRDefault="00DA477E" w:rsidP="006C0C46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3B609D">
              <w:rPr>
                <w:b/>
                <w:sz w:val="26"/>
                <w:szCs w:val="26"/>
              </w:rPr>
              <w:lastRenderedPageBreak/>
              <w:t>Xác nhận của CBHD</w:t>
            </w:r>
          </w:p>
          <w:p w14:paraId="241BC5E3" w14:textId="77777777" w:rsidR="00DA477E" w:rsidRPr="003B609D" w:rsidRDefault="00DA477E" w:rsidP="006C0C46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3B609D">
              <w:rPr>
                <w:lang w:val="vi-VN"/>
              </w:rPr>
              <w:t>(Ký tên và ghi rõ họ tên)</w:t>
            </w:r>
          </w:p>
        </w:tc>
        <w:tc>
          <w:tcPr>
            <w:tcW w:w="4757" w:type="dxa"/>
          </w:tcPr>
          <w:p w14:paraId="58835454" w14:textId="307FE05E" w:rsidR="00DA477E" w:rsidRPr="003B609D" w:rsidRDefault="00DA477E" w:rsidP="006C0C46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3B609D">
              <w:rPr>
                <w:b/>
                <w:sz w:val="26"/>
                <w:szCs w:val="26"/>
              </w:rPr>
              <w:t>TP. HCM, ngày</w:t>
            </w:r>
            <w:r w:rsidR="00A93FAF">
              <w:rPr>
                <w:b/>
                <w:sz w:val="26"/>
                <w:szCs w:val="26"/>
              </w:rPr>
              <w:t xml:space="preserve"> 01 </w:t>
            </w:r>
            <w:r w:rsidRPr="003B609D">
              <w:rPr>
                <w:b/>
                <w:sz w:val="26"/>
                <w:szCs w:val="26"/>
              </w:rPr>
              <w:t>tháng</w:t>
            </w:r>
            <w:r w:rsidR="00A93FAF">
              <w:rPr>
                <w:b/>
                <w:sz w:val="26"/>
                <w:szCs w:val="26"/>
              </w:rPr>
              <w:t xml:space="preserve"> 11 </w:t>
            </w:r>
            <w:r w:rsidRPr="003B609D">
              <w:rPr>
                <w:b/>
                <w:sz w:val="26"/>
                <w:szCs w:val="26"/>
              </w:rPr>
              <w:t>năm</w:t>
            </w:r>
            <w:r w:rsidR="00A93FAF">
              <w:rPr>
                <w:b/>
                <w:sz w:val="26"/>
                <w:szCs w:val="26"/>
              </w:rPr>
              <w:t xml:space="preserve"> 2025</w:t>
            </w:r>
          </w:p>
          <w:p w14:paraId="41470391" w14:textId="77777777"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  <w:r w:rsidRPr="003B609D">
              <w:rPr>
                <w:b/>
                <w:sz w:val="26"/>
                <w:szCs w:val="26"/>
              </w:rPr>
              <w:t>Sinh viên</w:t>
            </w:r>
          </w:p>
          <w:p w14:paraId="5C609E7A" w14:textId="77777777"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  <w:r w:rsidRPr="003B609D">
              <w:rPr>
                <w:lang w:val="vi-VN"/>
              </w:rPr>
              <w:t>(Ký tên và ghi rõ họ tên)</w:t>
            </w:r>
          </w:p>
          <w:p w14:paraId="01AC8F22" w14:textId="77777777"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</w:p>
          <w:p w14:paraId="53FBB28A" w14:textId="77777777"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</w:p>
          <w:p w14:paraId="79FD31E5" w14:textId="77777777"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</w:p>
          <w:p w14:paraId="01702644" w14:textId="77777777"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</w:p>
          <w:p w14:paraId="4678ACC9" w14:textId="77777777"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</w:p>
          <w:p w14:paraId="1E8969B3" w14:textId="77777777"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19E7E41D" w14:textId="77777777" w:rsidR="002856D1" w:rsidRDefault="002856D1"/>
    <w:sectPr w:rsidR="002856D1" w:rsidSect="00285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E35"/>
    <w:multiLevelType w:val="multilevel"/>
    <w:tmpl w:val="601A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3145E"/>
    <w:multiLevelType w:val="multilevel"/>
    <w:tmpl w:val="6AF6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351D5"/>
    <w:multiLevelType w:val="multilevel"/>
    <w:tmpl w:val="C454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11368"/>
    <w:multiLevelType w:val="multilevel"/>
    <w:tmpl w:val="6078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14E66"/>
    <w:multiLevelType w:val="multilevel"/>
    <w:tmpl w:val="DA94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F6120"/>
    <w:multiLevelType w:val="multilevel"/>
    <w:tmpl w:val="B96A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D10AB"/>
    <w:multiLevelType w:val="multilevel"/>
    <w:tmpl w:val="6A1C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C4E64"/>
    <w:multiLevelType w:val="multilevel"/>
    <w:tmpl w:val="195E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35401"/>
    <w:multiLevelType w:val="multilevel"/>
    <w:tmpl w:val="EDE4E26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E637A"/>
    <w:multiLevelType w:val="multilevel"/>
    <w:tmpl w:val="081A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F64BE"/>
    <w:multiLevelType w:val="multilevel"/>
    <w:tmpl w:val="19D4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D10F2"/>
    <w:multiLevelType w:val="multilevel"/>
    <w:tmpl w:val="D08A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12A66"/>
    <w:multiLevelType w:val="multilevel"/>
    <w:tmpl w:val="9150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138DE"/>
    <w:multiLevelType w:val="multilevel"/>
    <w:tmpl w:val="B21A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F2753"/>
    <w:multiLevelType w:val="multilevel"/>
    <w:tmpl w:val="DD9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223FF"/>
    <w:multiLevelType w:val="multilevel"/>
    <w:tmpl w:val="0B04FCC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111F6"/>
    <w:multiLevelType w:val="multilevel"/>
    <w:tmpl w:val="4F1C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D50E4"/>
    <w:multiLevelType w:val="multilevel"/>
    <w:tmpl w:val="236A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81628F"/>
    <w:multiLevelType w:val="hybridMultilevel"/>
    <w:tmpl w:val="21D09B66"/>
    <w:lvl w:ilvl="0" w:tplc="0F3CC21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D27F8D"/>
    <w:multiLevelType w:val="hybridMultilevel"/>
    <w:tmpl w:val="DC425B98"/>
    <w:lvl w:ilvl="0" w:tplc="C50CD5F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7249D0"/>
    <w:multiLevelType w:val="multilevel"/>
    <w:tmpl w:val="019E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39123A"/>
    <w:multiLevelType w:val="multilevel"/>
    <w:tmpl w:val="C1AE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5242AF"/>
    <w:multiLevelType w:val="multilevel"/>
    <w:tmpl w:val="558E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510C5D"/>
    <w:multiLevelType w:val="multilevel"/>
    <w:tmpl w:val="F584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9F1B28"/>
    <w:multiLevelType w:val="hybridMultilevel"/>
    <w:tmpl w:val="2A42765E"/>
    <w:lvl w:ilvl="0" w:tplc="950420D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7B55AD"/>
    <w:multiLevelType w:val="multilevel"/>
    <w:tmpl w:val="86EA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E51D85"/>
    <w:multiLevelType w:val="multilevel"/>
    <w:tmpl w:val="5F7A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A01FC8"/>
    <w:multiLevelType w:val="multilevel"/>
    <w:tmpl w:val="F456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6B7B85"/>
    <w:multiLevelType w:val="multilevel"/>
    <w:tmpl w:val="F2EC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92647D"/>
    <w:multiLevelType w:val="multilevel"/>
    <w:tmpl w:val="B5E0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6C0D25"/>
    <w:multiLevelType w:val="multilevel"/>
    <w:tmpl w:val="03FE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EB0A85"/>
    <w:multiLevelType w:val="multilevel"/>
    <w:tmpl w:val="6ED0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CA3A80"/>
    <w:multiLevelType w:val="multilevel"/>
    <w:tmpl w:val="25FA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D37C75"/>
    <w:multiLevelType w:val="multilevel"/>
    <w:tmpl w:val="BC42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E45D53"/>
    <w:multiLevelType w:val="multilevel"/>
    <w:tmpl w:val="FA22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70739A"/>
    <w:multiLevelType w:val="multilevel"/>
    <w:tmpl w:val="646C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B07186"/>
    <w:multiLevelType w:val="multilevel"/>
    <w:tmpl w:val="C14E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7F0D72"/>
    <w:multiLevelType w:val="multilevel"/>
    <w:tmpl w:val="989C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BB6F14"/>
    <w:multiLevelType w:val="multilevel"/>
    <w:tmpl w:val="50B2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6D37D0"/>
    <w:multiLevelType w:val="multilevel"/>
    <w:tmpl w:val="EEEE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2F3544"/>
    <w:multiLevelType w:val="multilevel"/>
    <w:tmpl w:val="4B92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3E5EC9"/>
    <w:multiLevelType w:val="multilevel"/>
    <w:tmpl w:val="3AD0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B63CDF"/>
    <w:multiLevelType w:val="multilevel"/>
    <w:tmpl w:val="0D26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EF0F7A"/>
    <w:multiLevelType w:val="multilevel"/>
    <w:tmpl w:val="DBCC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1366EA"/>
    <w:multiLevelType w:val="multilevel"/>
    <w:tmpl w:val="EB9E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765189">
    <w:abstractNumId w:val="23"/>
  </w:num>
  <w:num w:numId="2" w16cid:durableId="974405807">
    <w:abstractNumId w:val="38"/>
  </w:num>
  <w:num w:numId="3" w16cid:durableId="2120294793">
    <w:abstractNumId w:val="29"/>
  </w:num>
  <w:num w:numId="4" w16cid:durableId="545992143">
    <w:abstractNumId w:val="20"/>
  </w:num>
  <w:num w:numId="5" w16cid:durableId="90127006">
    <w:abstractNumId w:val="9"/>
  </w:num>
  <w:num w:numId="6" w16cid:durableId="643311670">
    <w:abstractNumId w:val="24"/>
  </w:num>
  <w:num w:numId="7" w16cid:durableId="1878738905">
    <w:abstractNumId w:val="26"/>
  </w:num>
  <w:num w:numId="8" w16cid:durableId="155732382">
    <w:abstractNumId w:val="5"/>
  </w:num>
  <w:num w:numId="9" w16cid:durableId="769931916">
    <w:abstractNumId w:val="41"/>
  </w:num>
  <w:num w:numId="10" w16cid:durableId="101460037">
    <w:abstractNumId w:val="35"/>
  </w:num>
  <w:num w:numId="11" w16cid:durableId="1656686200">
    <w:abstractNumId w:val="10"/>
  </w:num>
  <w:num w:numId="12" w16cid:durableId="896404193">
    <w:abstractNumId w:val="18"/>
  </w:num>
  <w:num w:numId="13" w16cid:durableId="283080396">
    <w:abstractNumId w:val="21"/>
  </w:num>
  <w:num w:numId="14" w16cid:durableId="2019840958">
    <w:abstractNumId w:val="3"/>
  </w:num>
  <w:num w:numId="15" w16cid:durableId="632642358">
    <w:abstractNumId w:val="39"/>
  </w:num>
  <w:num w:numId="16" w16cid:durableId="1952737259">
    <w:abstractNumId w:val="44"/>
  </w:num>
  <w:num w:numId="17" w16cid:durableId="1849169739">
    <w:abstractNumId w:val="42"/>
  </w:num>
  <w:num w:numId="18" w16cid:durableId="159008656">
    <w:abstractNumId w:val="32"/>
  </w:num>
  <w:num w:numId="19" w16cid:durableId="1230842178">
    <w:abstractNumId w:val="31"/>
  </w:num>
  <w:num w:numId="20" w16cid:durableId="885532281">
    <w:abstractNumId w:val="0"/>
  </w:num>
  <w:num w:numId="21" w16cid:durableId="1871601340">
    <w:abstractNumId w:val="17"/>
  </w:num>
  <w:num w:numId="22" w16cid:durableId="721294831">
    <w:abstractNumId w:val="6"/>
  </w:num>
  <w:num w:numId="23" w16cid:durableId="56514770">
    <w:abstractNumId w:val="13"/>
  </w:num>
  <w:num w:numId="24" w16cid:durableId="99568333">
    <w:abstractNumId w:val="27"/>
  </w:num>
  <w:num w:numId="25" w16cid:durableId="787355648">
    <w:abstractNumId w:val="12"/>
  </w:num>
  <w:num w:numId="26" w16cid:durableId="247662829">
    <w:abstractNumId w:val="43"/>
  </w:num>
  <w:num w:numId="27" w16cid:durableId="378550716">
    <w:abstractNumId w:val="4"/>
  </w:num>
  <w:num w:numId="28" w16cid:durableId="1481461487">
    <w:abstractNumId w:val="7"/>
  </w:num>
  <w:num w:numId="29" w16cid:durableId="271939044">
    <w:abstractNumId w:val="36"/>
  </w:num>
  <w:num w:numId="30" w16cid:durableId="251013725">
    <w:abstractNumId w:val="19"/>
  </w:num>
  <w:num w:numId="31" w16cid:durableId="1694724291">
    <w:abstractNumId w:val="22"/>
  </w:num>
  <w:num w:numId="32" w16cid:durableId="1952934888">
    <w:abstractNumId w:val="8"/>
  </w:num>
  <w:num w:numId="33" w16cid:durableId="1942178717">
    <w:abstractNumId w:val="34"/>
  </w:num>
  <w:num w:numId="34" w16cid:durableId="33817796">
    <w:abstractNumId w:val="30"/>
  </w:num>
  <w:num w:numId="35" w16cid:durableId="882059484">
    <w:abstractNumId w:val="16"/>
  </w:num>
  <w:num w:numId="36" w16cid:durableId="1836415507">
    <w:abstractNumId w:val="28"/>
  </w:num>
  <w:num w:numId="37" w16cid:durableId="116994018">
    <w:abstractNumId w:val="1"/>
  </w:num>
  <w:num w:numId="38" w16cid:durableId="715861315">
    <w:abstractNumId w:val="40"/>
  </w:num>
  <w:num w:numId="39" w16cid:durableId="740713787">
    <w:abstractNumId w:val="2"/>
  </w:num>
  <w:num w:numId="40" w16cid:durableId="1878198180">
    <w:abstractNumId w:val="33"/>
  </w:num>
  <w:num w:numId="41" w16cid:durableId="234703060">
    <w:abstractNumId w:val="25"/>
  </w:num>
  <w:num w:numId="42" w16cid:durableId="1172600458">
    <w:abstractNumId w:val="11"/>
  </w:num>
  <w:num w:numId="43" w16cid:durableId="1933853832">
    <w:abstractNumId w:val="37"/>
  </w:num>
  <w:num w:numId="44" w16cid:durableId="800730057">
    <w:abstractNumId w:val="15"/>
  </w:num>
  <w:num w:numId="45" w16cid:durableId="12673527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477E"/>
    <w:rsid w:val="002856D1"/>
    <w:rsid w:val="002E3251"/>
    <w:rsid w:val="002F02FB"/>
    <w:rsid w:val="003605E7"/>
    <w:rsid w:val="0038009B"/>
    <w:rsid w:val="0039251B"/>
    <w:rsid w:val="00413B66"/>
    <w:rsid w:val="00522627"/>
    <w:rsid w:val="00755827"/>
    <w:rsid w:val="00835180"/>
    <w:rsid w:val="009A7EAD"/>
    <w:rsid w:val="00A93FAF"/>
    <w:rsid w:val="00BD249C"/>
    <w:rsid w:val="00DA477E"/>
    <w:rsid w:val="00EA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132BCC6C"/>
  <w15:docId w15:val="{88A0D3FA-1D90-4AC4-9750-037028968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A477E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u1">
    <w:name w:val="heading 1"/>
    <w:basedOn w:val="Binhthng"/>
    <w:next w:val="Binhthng"/>
    <w:link w:val="u1Char"/>
    <w:qFormat/>
    <w:rsid w:val="00DA477E"/>
    <w:pPr>
      <w:keepNext/>
      <w:spacing w:before="120" w:after="120" w:line="360" w:lineRule="auto"/>
      <w:jc w:val="center"/>
      <w:outlineLvl w:val="0"/>
    </w:pPr>
    <w:rPr>
      <w:b/>
      <w:sz w:val="3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605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rsid w:val="00DA477E"/>
    <w:rPr>
      <w:rFonts w:ascii="Times New Roman" w:eastAsia="Times New Roman" w:hAnsi="Times New Roman" w:cs="Times New Roman"/>
      <w:b/>
      <w:sz w:val="30"/>
      <w:szCs w:val="24"/>
    </w:rPr>
  </w:style>
  <w:style w:type="paragraph" w:styleId="oancuaDanhsach">
    <w:name w:val="List Paragraph"/>
    <w:basedOn w:val="Binhthng"/>
    <w:uiPriority w:val="34"/>
    <w:qFormat/>
    <w:rsid w:val="002F02FB"/>
    <w:pPr>
      <w:ind w:left="720"/>
      <w:contextualSpacing/>
    </w:pPr>
  </w:style>
  <w:style w:type="table" w:styleId="LiBang">
    <w:name w:val="Table Grid"/>
    <w:basedOn w:val="BangThngthng"/>
    <w:uiPriority w:val="59"/>
    <w:rsid w:val="00EA3C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basedOn w:val="Phngmcinhcuaoanvn"/>
    <w:uiPriority w:val="22"/>
    <w:qFormat/>
    <w:rsid w:val="00EA3C6E"/>
    <w:rPr>
      <w:b/>
      <w:bCs/>
    </w:rPr>
  </w:style>
  <w:style w:type="character" w:customStyle="1" w:styleId="u3Char">
    <w:name w:val="Đầu đề 3 Char"/>
    <w:basedOn w:val="Phngmcinhcuaoanvn"/>
    <w:link w:val="u3"/>
    <w:uiPriority w:val="9"/>
    <w:semiHidden/>
    <w:rsid w:val="003605E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6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957</Words>
  <Characters>3897</Characters>
  <Application>Microsoft Office Word</Application>
  <DocSecurity>0</DocSecurity>
  <Lines>185</Lines>
  <Paragraphs>151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Nguyễn Hoài Nam</cp:lastModifiedBy>
  <cp:revision>5</cp:revision>
  <dcterms:created xsi:type="dcterms:W3CDTF">2017-07-07T01:55:00Z</dcterms:created>
  <dcterms:modified xsi:type="dcterms:W3CDTF">2025-11-01T12:53:00Z</dcterms:modified>
</cp:coreProperties>
</file>