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1C69" w14:textId="6B1E5A5B" w:rsidR="00922D5D" w:rsidRPr="00416DB9" w:rsidRDefault="00416DB9">
      <w:pPr>
        <w:rPr>
          <w:b/>
          <w:bCs/>
        </w:rPr>
      </w:pPr>
      <w:r w:rsidRPr="00416DB9">
        <w:rPr>
          <w:b/>
          <w:bCs/>
        </w:rPr>
        <w:t xml:space="preserve">Saya sudah buat model dengan nama </w:t>
      </w:r>
      <w:r w:rsidRPr="00AC6BFE">
        <w:rPr>
          <w:b/>
          <w:bCs/>
          <w:i/>
          <w:iCs/>
        </w:rPr>
        <w:t>‘Users’</w:t>
      </w:r>
      <w:r w:rsidRPr="00416DB9">
        <w:rPr>
          <w:b/>
          <w:bCs/>
        </w:rPr>
        <w:t xml:space="preserve"> dan menggantikan </w:t>
      </w:r>
      <w:r w:rsidR="006D3D19">
        <w:rPr>
          <w:b/>
          <w:bCs/>
        </w:rPr>
        <w:t xml:space="preserve">atribut </w:t>
      </w:r>
      <w:r w:rsidRPr="00AC6BFE">
        <w:rPr>
          <w:b/>
          <w:bCs/>
          <w:i/>
          <w:iCs/>
        </w:rPr>
        <w:t>‘id’</w:t>
      </w:r>
      <w:r w:rsidRPr="00416DB9">
        <w:rPr>
          <w:b/>
          <w:bCs/>
        </w:rPr>
        <w:t xml:space="preserve"> dengan </w:t>
      </w:r>
      <w:r w:rsidRPr="00AC6BFE">
        <w:rPr>
          <w:b/>
          <w:bCs/>
          <w:i/>
          <w:iCs/>
        </w:rPr>
        <w:t>‘email’</w:t>
      </w:r>
      <w:r w:rsidRPr="00416DB9">
        <w:rPr>
          <w:b/>
          <w:bCs/>
        </w:rPr>
        <w:t xml:space="preserve"> sebagai primary key nya</w:t>
      </w:r>
    </w:p>
    <w:p w14:paraId="6868BAA5" w14:textId="2C078955" w:rsidR="00416DB9" w:rsidRDefault="00416DB9">
      <w:r>
        <w:rPr>
          <w:noProof/>
        </w:rPr>
        <w:drawing>
          <wp:inline distT="0" distB="0" distL="0" distR="0" wp14:anchorId="5752F548" wp14:editId="7567D948">
            <wp:extent cx="5721350" cy="3479800"/>
            <wp:effectExtent l="0" t="0" r="0" b="6350"/>
            <wp:docPr id="112822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8C56" w14:textId="4AF2F2D3" w:rsidR="00416DB9" w:rsidRPr="00416DB9" w:rsidRDefault="00416DB9">
      <w:pPr>
        <w:rPr>
          <w:b/>
          <w:bCs/>
        </w:rPr>
      </w:pPr>
      <w:r w:rsidRPr="00416DB9">
        <w:rPr>
          <w:b/>
          <w:bCs/>
        </w:rPr>
        <w:t xml:space="preserve">Ini untuk tampilan di phpMyAdminya setelah di </w:t>
      </w:r>
      <w:r w:rsidR="00AC6BFE">
        <w:rPr>
          <w:b/>
          <w:bCs/>
        </w:rPr>
        <w:t xml:space="preserve">‘npx sequelize-cli </w:t>
      </w:r>
      <w:r w:rsidRPr="00AC6BFE">
        <w:rPr>
          <w:b/>
          <w:bCs/>
          <w:i/>
          <w:iCs/>
        </w:rPr>
        <w:t>db:migrate</w:t>
      </w:r>
      <w:r w:rsidR="00AC6BFE">
        <w:rPr>
          <w:b/>
          <w:bCs/>
          <w:i/>
          <w:iCs/>
        </w:rPr>
        <w:t>’</w:t>
      </w:r>
    </w:p>
    <w:p w14:paraId="1C70A616" w14:textId="0351A1B3" w:rsidR="00416DB9" w:rsidRDefault="00416DB9">
      <w:r>
        <w:rPr>
          <w:noProof/>
        </w:rPr>
        <w:drawing>
          <wp:inline distT="0" distB="0" distL="0" distR="0" wp14:anchorId="20C062A7" wp14:editId="107C1581">
            <wp:extent cx="5727700" cy="2762250"/>
            <wp:effectExtent l="0" t="0" r="6350" b="0"/>
            <wp:docPr id="77274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68DD5" w14:textId="77777777" w:rsidR="00416DB9" w:rsidRDefault="00416DB9"/>
    <w:p w14:paraId="395E90C4" w14:textId="77777777" w:rsidR="00416DB9" w:rsidRDefault="00416DB9"/>
    <w:p w14:paraId="075C4B57" w14:textId="77777777" w:rsidR="00416DB9" w:rsidRDefault="00416DB9"/>
    <w:p w14:paraId="27AEE7E3" w14:textId="77777777" w:rsidR="00416DB9" w:rsidRDefault="00416DB9"/>
    <w:p w14:paraId="1F5556A0" w14:textId="77777777" w:rsidR="00416DB9" w:rsidRDefault="00416DB9"/>
    <w:p w14:paraId="2DEB2163" w14:textId="4B27E3F0" w:rsidR="00416DB9" w:rsidRPr="00416DB9" w:rsidRDefault="00416DB9">
      <w:pPr>
        <w:rPr>
          <w:b/>
          <w:bCs/>
        </w:rPr>
      </w:pPr>
      <w:r w:rsidRPr="00416DB9">
        <w:rPr>
          <w:b/>
          <w:bCs/>
        </w:rPr>
        <w:lastRenderedPageBreak/>
        <w:t xml:space="preserve">Ketika saya ingin melakukan pengetesan kenapa sequelize tetep meminta </w:t>
      </w:r>
      <w:r w:rsidRPr="005709B5">
        <w:rPr>
          <w:b/>
          <w:bCs/>
          <w:i/>
          <w:iCs/>
        </w:rPr>
        <w:t>‘id’</w:t>
      </w:r>
      <w:r w:rsidRPr="00416DB9">
        <w:rPr>
          <w:b/>
          <w:bCs/>
        </w:rPr>
        <w:t xml:space="preserve"> padahal sudah saya ganti primary key nya dengan </w:t>
      </w:r>
      <w:r w:rsidRPr="005709B5">
        <w:rPr>
          <w:b/>
          <w:bCs/>
          <w:i/>
          <w:iCs/>
        </w:rPr>
        <w:t>‘email’</w:t>
      </w:r>
      <w:r w:rsidR="0070039D">
        <w:rPr>
          <w:b/>
          <w:bCs/>
        </w:rPr>
        <w:t xml:space="preserve">, apakah atribut </w:t>
      </w:r>
      <w:r w:rsidR="0070039D" w:rsidRPr="005709B5">
        <w:rPr>
          <w:b/>
          <w:bCs/>
          <w:i/>
          <w:iCs/>
        </w:rPr>
        <w:t>‘id’</w:t>
      </w:r>
      <w:r w:rsidR="0070039D">
        <w:rPr>
          <w:b/>
          <w:bCs/>
        </w:rPr>
        <w:t xml:space="preserve"> dalam sequelize tidak dapat dihilangkan</w:t>
      </w:r>
      <w:r w:rsidRPr="00416DB9">
        <w:rPr>
          <w:b/>
          <w:bCs/>
        </w:rPr>
        <w:t>?</w:t>
      </w:r>
    </w:p>
    <w:p w14:paraId="5B9288C2" w14:textId="44509F3A" w:rsidR="00416DB9" w:rsidRDefault="00416DB9">
      <w:r>
        <w:rPr>
          <w:noProof/>
        </w:rPr>
        <w:drawing>
          <wp:inline distT="0" distB="0" distL="0" distR="0" wp14:anchorId="170C1BAB" wp14:editId="34945873">
            <wp:extent cx="5727700" cy="3810000"/>
            <wp:effectExtent l="0" t="0" r="6350" b="0"/>
            <wp:docPr id="1450943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CA"/>
    <w:rsid w:val="00416DB9"/>
    <w:rsid w:val="005709B5"/>
    <w:rsid w:val="00654D86"/>
    <w:rsid w:val="00684E55"/>
    <w:rsid w:val="006D3D19"/>
    <w:rsid w:val="0070039D"/>
    <w:rsid w:val="00922D5D"/>
    <w:rsid w:val="00976F0C"/>
    <w:rsid w:val="00AC6BFE"/>
    <w:rsid w:val="00F63436"/>
    <w:rsid w:val="00F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B97C"/>
  <w15:chartTrackingRefBased/>
  <w15:docId w15:val="{C6622D10-16DB-4672-ADAB-3497C301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 Haikal</dc:creator>
  <cp:keywords/>
  <dc:description/>
  <cp:lastModifiedBy>Muhammad Dani Haikal</cp:lastModifiedBy>
  <cp:revision>6</cp:revision>
  <dcterms:created xsi:type="dcterms:W3CDTF">2023-05-23T07:30:00Z</dcterms:created>
  <dcterms:modified xsi:type="dcterms:W3CDTF">2023-05-23T07:40:00Z</dcterms:modified>
</cp:coreProperties>
</file>