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E1E9" w14:textId="29FAEE17" w:rsidR="00373AA0" w:rsidRDefault="00373AA0" w:rsidP="00373AA0">
      <w:pPr>
        <w:pBdr>
          <w:bottom w:val="single" w:sz="6" w:space="1" w:color="auto"/>
        </w:pBdr>
        <w:rPr>
          <w:b/>
          <w:i/>
          <w:sz w:val="40"/>
        </w:rPr>
      </w:pPr>
      <w:r>
        <w:rPr>
          <w:b/>
          <w:i/>
          <w:sz w:val="40"/>
        </w:rPr>
        <w:t xml:space="preserve">Logging  </w:t>
      </w:r>
    </w:p>
    <w:p w14:paraId="259580F6" w14:textId="77777777" w:rsidR="00373AA0" w:rsidRDefault="00373AA0" w:rsidP="00373AA0"/>
    <w:p w14:paraId="50370708" w14:textId="77777777" w:rsidR="00373AA0" w:rsidRDefault="00373AA0" w:rsidP="00373AA0">
      <w:r>
        <w:t xml:space="preserve">You may need something extra logging, specially to validate the </w:t>
      </w:r>
      <w:proofErr w:type="spellStart"/>
      <w:r>
        <w:t>autowiring</w:t>
      </w:r>
      <w:proofErr w:type="spellEnd"/>
      <w:r>
        <w:t xml:space="preserve"> when </w:t>
      </w:r>
      <w:proofErr w:type="spellStart"/>
      <w:r>
        <w:t>failind</w:t>
      </w:r>
      <w:proofErr w:type="spellEnd"/>
      <w:r>
        <w:t>.</w:t>
      </w:r>
    </w:p>
    <w:p w14:paraId="5B84D3E0" w14:textId="6C52ED12" w:rsidR="00373AA0" w:rsidRDefault="00373AA0" w:rsidP="00373AA0">
      <w:r>
        <w:t xml:space="preserve">File </w:t>
      </w:r>
      <w:proofErr w:type="spellStart"/>
      <w:proofErr w:type="gramStart"/>
      <w:r w:rsidRPr="00373AA0">
        <w:rPr>
          <w:b/>
          <w:bCs/>
          <w:i/>
          <w:iCs/>
        </w:rPr>
        <w:t>application.properties</w:t>
      </w:r>
      <w:proofErr w:type="spellEnd"/>
      <w:proofErr w:type="gramEnd"/>
    </w:p>
    <w:p w14:paraId="5BC01C64" w14:textId="056D7853" w:rsidR="00373AA0" w:rsidRDefault="00373AA0" w:rsidP="00373AA0">
      <w:r>
        <w:t>Add:</w:t>
      </w:r>
    </w:p>
    <w:p w14:paraId="53ADC4C5" w14:textId="4C629162" w:rsidR="00373AA0" w:rsidRDefault="00373AA0" w:rsidP="00373AA0">
      <w:pPr>
        <w:jc w:val="center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logging.level.org.springframework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CA"/>
        </w:rPr>
        <w:t>DEBUG</w:t>
      </w:r>
    </w:p>
    <w:p w14:paraId="2BE03045" w14:textId="1B96119D" w:rsidR="00CA66F9" w:rsidRDefault="00CA66F9"/>
    <w:p w14:paraId="672E8674" w14:textId="7EE908D9" w:rsidR="00310D08" w:rsidRDefault="00310D08"/>
    <w:p w14:paraId="64533DE9" w14:textId="4DAB57B4" w:rsidR="00310D08" w:rsidRDefault="00310D08" w:rsidP="00310D08">
      <w:pPr>
        <w:pBdr>
          <w:bottom w:val="single" w:sz="6" w:space="1" w:color="auto"/>
        </w:pBdr>
        <w:rPr>
          <w:b/>
          <w:i/>
          <w:sz w:val="40"/>
        </w:rPr>
      </w:pPr>
      <w:r>
        <w:rPr>
          <w:b/>
          <w:i/>
          <w:sz w:val="40"/>
        </w:rPr>
        <w:t>Database &amp; JDBC</w:t>
      </w:r>
    </w:p>
    <w:p w14:paraId="687B068B" w14:textId="77777777" w:rsidR="00310D08" w:rsidRDefault="00310D08" w:rsidP="00310D08"/>
    <w:p w14:paraId="217F9651" w14:textId="77777777" w:rsidR="00310D08" w:rsidRDefault="00310D08" w:rsidP="00310D08">
      <w:r>
        <w:t xml:space="preserve">Good collection of code snippet to access databases using Java </w:t>
      </w:r>
      <w:proofErr w:type="spellStart"/>
      <w:r>
        <w:t>JDBC+Spring</w:t>
      </w:r>
      <w:proofErr w:type="spellEnd"/>
      <w:r>
        <w:t xml:space="preserve"> </w:t>
      </w:r>
    </w:p>
    <w:p w14:paraId="343DB8C9" w14:textId="041E06F4" w:rsidR="00310D08" w:rsidRDefault="00431DE2">
      <w:hyperlink r:id="rId4" w:history="1">
        <w:r w:rsidR="00310D08" w:rsidRPr="00A900B6">
          <w:rPr>
            <w:rStyle w:val="Hyperlink"/>
          </w:rPr>
          <w:t>https://mkyong.com/spring/spring-jdbctemplate-querying-examples/</w:t>
        </w:r>
      </w:hyperlink>
    </w:p>
    <w:p w14:paraId="29AB09F4" w14:textId="4B1A2C0C" w:rsidR="00310D08" w:rsidRDefault="00310D08"/>
    <w:p w14:paraId="46189769" w14:textId="6B022B50" w:rsidR="00D51347" w:rsidRPr="00D51347" w:rsidRDefault="00D51347">
      <w:pPr>
        <w:rPr>
          <w:b/>
          <w:bCs/>
          <w:i/>
          <w:iCs/>
          <w:sz w:val="28"/>
          <w:szCs w:val="28"/>
        </w:rPr>
      </w:pPr>
      <w:r w:rsidRPr="00D51347">
        <w:rPr>
          <w:b/>
          <w:bCs/>
          <w:i/>
          <w:iCs/>
          <w:sz w:val="28"/>
          <w:szCs w:val="28"/>
        </w:rPr>
        <w:t>Needed:</w:t>
      </w:r>
    </w:p>
    <w:p w14:paraId="3FB1F3AA" w14:textId="5ACCD5E0" w:rsidR="00D51347" w:rsidRPr="00D51347" w:rsidRDefault="00D51347">
      <w:pPr>
        <w:rPr>
          <w:b/>
          <w:bCs/>
          <w:i/>
          <w:iCs/>
        </w:rPr>
      </w:pPr>
      <w:r w:rsidRPr="00D51347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FE5BD" wp14:editId="5AC46A7E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591300" cy="2609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26D5" w14:textId="524AD0BB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CA"/>
                              </w:rPr>
                              <w:t>@Configuration</w:t>
                            </w:r>
                          </w:p>
                          <w:p w14:paraId="73A9B190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CA"/>
                              </w:rPr>
                              <w:t>@ComponentScan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ca.gc.cbsa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.usstates"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  <w:p w14:paraId="500DC8A3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SpringJdbcConfig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{</w:t>
                            </w:r>
                          </w:p>
                          <w:p w14:paraId="3BD701A3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42669DAF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CA"/>
                              </w:rPr>
                              <w:t>@Bean</w:t>
                            </w:r>
                          </w:p>
                          <w:p w14:paraId="75BC29BF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postgreSQLlDataSource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{</w:t>
                            </w:r>
                          </w:p>
                          <w:p w14:paraId="4E9A8929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DriverManagerDataSource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DriverManagerDataSource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198CBEA4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.setDriverClassName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org.postgresql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.Driver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477A5DC3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.setUrl(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jdbc:postgresql://localhost:5432/USElection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3C6BE6EB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postgres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  <w:proofErr w:type="gramEnd"/>
                          </w:p>
                          <w:p w14:paraId="1286A07D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"D@njo2020"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  <w:proofErr w:type="gramEnd"/>
                          </w:p>
                          <w:p w14:paraId="51C78A17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</w:t>
                            </w:r>
                          </w:p>
                          <w:p w14:paraId="6F097469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;</w:t>
                            </w:r>
                            <w:proofErr w:type="gramEnd"/>
                          </w:p>
                          <w:p w14:paraId="58C3DB1A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}</w:t>
                            </w:r>
                          </w:p>
                          <w:p w14:paraId="6CB95121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C6A5348" w14:textId="77777777" w:rsidR="00D51347" w:rsidRDefault="00D51347" w:rsidP="00D513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}</w:t>
                            </w:r>
                          </w:p>
                          <w:p w14:paraId="767F891D" w14:textId="3873ECA9" w:rsidR="00D51347" w:rsidRDefault="00D513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E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35pt;width:519pt;height:20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Qh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">
                <v:textbox>
                  <w:txbxContent>
                    <w:p w14:paraId="7B4726D5" w14:textId="524AD0BB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CA"/>
                        </w:rPr>
                        <w:t>@Configuration</w:t>
                      </w:r>
                    </w:p>
                    <w:p w14:paraId="73A9B190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CA"/>
                        </w:rPr>
                        <w:t>@ComponentScan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ca.gc.cbsa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.usstates"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  <w:p w14:paraId="500DC8A3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SpringJdbcConfig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{</w:t>
                      </w:r>
                    </w:p>
                    <w:p w14:paraId="3BD701A3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42669DAF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CA"/>
                        </w:rPr>
                        <w:t>@Bean</w:t>
                      </w:r>
                    </w:p>
                    <w:p w14:paraId="75BC29BF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postgreSQLlDataSource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{</w:t>
                      </w:r>
                    </w:p>
                    <w:p w14:paraId="4E9A8929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DriverManagerDataSource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DriverManagerDataSource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198CBEA4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.setDriverClassName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org.postgresql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.Driver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477A5DC3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.setUrl(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jdbc:postgresql://localhost:5432/USElection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3C6BE6EB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postgres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  <w:proofErr w:type="gramEnd"/>
                    </w:p>
                    <w:p w14:paraId="1286A07D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"D@njo2020"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  <w:proofErr w:type="gramEnd"/>
                    </w:p>
                    <w:p w14:paraId="51C78A17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</w:t>
                      </w:r>
                    </w:p>
                    <w:p w14:paraId="6F097469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;</w:t>
                      </w:r>
                      <w:proofErr w:type="gramEnd"/>
                    </w:p>
                    <w:p w14:paraId="58C3DB1A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}</w:t>
                      </w:r>
                    </w:p>
                    <w:p w14:paraId="6CB95121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1C6A5348" w14:textId="77777777" w:rsidR="00D51347" w:rsidRDefault="00D51347" w:rsidP="00D513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}</w:t>
                      </w:r>
                    </w:p>
                    <w:p w14:paraId="767F891D" w14:textId="3873ECA9" w:rsidR="00D51347" w:rsidRDefault="00D51347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D51347">
        <w:rPr>
          <w:b/>
          <w:bCs/>
          <w:i/>
          <w:iCs/>
        </w:rPr>
        <w:t>1  -</w:t>
      </w:r>
      <w:proofErr w:type="gramEnd"/>
      <w:r w:rsidRPr="00D51347">
        <w:rPr>
          <w:b/>
          <w:bCs/>
          <w:i/>
          <w:iCs/>
        </w:rPr>
        <w:t>A Spring Config Class</w:t>
      </w:r>
    </w:p>
    <w:p w14:paraId="2BBC9F44" w14:textId="7AC879DB" w:rsidR="00D51347" w:rsidRDefault="00D51347"/>
    <w:p w14:paraId="77F7C662" w14:textId="7782994E" w:rsidR="00D51347" w:rsidRDefault="00D51347"/>
    <w:p w14:paraId="68404157" w14:textId="77777777" w:rsidR="00D51347" w:rsidRDefault="00D51347"/>
    <w:p w14:paraId="1E15D430" w14:textId="77777777" w:rsidR="00431DE2" w:rsidRDefault="00431DE2" w:rsidP="00431DE2">
      <w:pPr>
        <w:rPr>
          <w:b/>
          <w:bCs/>
          <w:i/>
          <w:iCs/>
        </w:rPr>
      </w:pPr>
    </w:p>
    <w:p w14:paraId="74798CAC" w14:textId="5840C7F5" w:rsidR="00431DE2" w:rsidRPr="00D51347" w:rsidRDefault="00431DE2" w:rsidP="00431DE2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8CD7CC" wp14:editId="693F92A3">
                <wp:simplePos x="0" y="0"/>
                <wp:positionH relativeFrom="column">
                  <wp:posOffset>114300</wp:posOffset>
                </wp:positionH>
                <wp:positionV relativeFrom="paragraph">
                  <wp:posOffset>271780</wp:posOffset>
                </wp:positionV>
                <wp:extent cx="5372100" cy="2495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D370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CA"/>
                              </w:rPr>
                              <w:t>StateRowMapper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RowMapper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&lt;State&gt; {</w:t>
                            </w:r>
                          </w:p>
                          <w:p w14:paraId="511760FA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</w:p>
                          <w:p w14:paraId="08F0493D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CA"/>
                              </w:rPr>
                              <w:t>@Override</w:t>
                            </w:r>
                          </w:p>
                          <w:p w14:paraId="05366AA7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State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mapRow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ResultSet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rowNum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{</w:t>
                            </w:r>
                          </w:p>
                          <w:p w14:paraId="13A632B5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9F3F968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State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State(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);</w:t>
                            </w:r>
                          </w:p>
                          <w:p w14:paraId="4FB3F8B3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.getInt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));</w:t>
                            </w:r>
                          </w:p>
                          <w:p w14:paraId="4658D6C6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));</w:t>
                            </w:r>
                          </w:p>
                          <w:p w14:paraId="59344B69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.setAbreviation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abreviation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));</w:t>
                            </w:r>
                          </w:p>
                          <w:p w14:paraId="463DE10C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.setElectoralVotes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.getInt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electoralVotes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));</w:t>
                            </w:r>
                          </w:p>
                          <w:p w14:paraId="4EEF6466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</w:p>
                          <w:p w14:paraId="50EB6B21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;</w:t>
                            </w:r>
                            <w:proofErr w:type="gramEnd"/>
                          </w:p>
                          <w:p w14:paraId="7279B52A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22806D7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}</w:t>
                            </w:r>
                          </w:p>
                          <w:p w14:paraId="149B463E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}</w:t>
                            </w:r>
                          </w:p>
                          <w:p w14:paraId="23E26DB9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</w:t>
                            </w:r>
                          </w:p>
                          <w:p w14:paraId="40982AB3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 }</w:t>
                            </w:r>
                          </w:p>
                          <w:p w14:paraId="28AADC5C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3DD48C44" w14:textId="77777777" w:rsidR="00431DE2" w:rsidRDefault="00431DE2" w:rsidP="00431DE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D7CC" id="_x0000_s1027" type="#_x0000_t202" style="position:absolute;margin-left:9pt;margin-top:21.4pt;width:423pt;height:19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">
                <v:textbox>
                  <w:txbxContent>
                    <w:p w14:paraId="7417D370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CA"/>
                        </w:rPr>
                        <w:t>StateRowMapper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RowMapper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&lt;State&gt; {</w:t>
                      </w:r>
                    </w:p>
                    <w:p w14:paraId="511760FA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</w:p>
                    <w:p w14:paraId="08F0493D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CA"/>
                        </w:rPr>
                        <w:t>@Override</w:t>
                      </w:r>
                    </w:p>
                    <w:p w14:paraId="05366AA7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State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mapRow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ResultSet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rowNum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SQLException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{</w:t>
                      </w:r>
                    </w:p>
                    <w:p w14:paraId="13A632B5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69F3F968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State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State(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);</w:t>
                      </w:r>
                    </w:p>
                    <w:p w14:paraId="4FB3F8B3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.getInt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));</w:t>
                      </w:r>
                    </w:p>
                    <w:p w14:paraId="4658D6C6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));</w:t>
                      </w:r>
                    </w:p>
                    <w:p w14:paraId="59344B69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.setAbreviation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abreviation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));</w:t>
                      </w:r>
                    </w:p>
                    <w:p w14:paraId="463DE10C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.setElectoralVotes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.getInt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electoralVotes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));</w:t>
                      </w:r>
                    </w:p>
                    <w:p w14:paraId="4EEF6466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</w:p>
                    <w:p w14:paraId="50EB6B21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;</w:t>
                      </w:r>
                      <w:proofErr w:type="gramEnd"/>
                    </w:p>
                    <w:p w14:paraId="7279B52A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422806D7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}</w:t>
                      </w:r>
                    </w:p>
                    <w:p w14:paraId="149B463E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}</w:t>
                      </w:r>
                    </w:p>
                    <w:p w14:paraId="23E26DB9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</w:t>
                      </w:r>
                    </w:p>
                    <w:p w14:paraId="40982AB3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 }</w:t>
                      </w:r>
                    </w:p>
                    <w:p w14:paraId="28AADC5C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3DD48C44" w14:textId="77777777" w:rsidR="00431DE2" w:rsidRDefault="00431DE2" w:rsidP="00431DE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</w:rPr>
        <w:t>2</w:t>
      </w:r>
      <w:r w:rsidRPr="00D51347">
        <w:rPr>
          <w:b/>
          <w:bCs/>
          <w:i/>
          <w:iCs/>
        </w:rPr>
        <w:t xml:space="preserve"> </w:t>
      </w:r>
      <w:proofErr w:type="gramStart"/>
      <w:r w:rsidRPr="00D51347">
        <w:rPr>
          <w:b/>
          <w:bCs/>
          <w:i/>
          <w:iCs/>
        </w:rPr>
        <w:t>-  A</w:t>
      </w:r>
      <w:proofErr w:type="gramEnd"/>
      <w:r w:rsidRPr="00D51347">
        <w:rPr>
          <w:b/>
          <w:bCs/>
          <w:i/>
          <w:iCs/>
        </w:rPr>
        <w:t xml:space="preserve"> Row Rapper Class</w:t>
      </w:r>
      <w:r>
        <w:rPr>
          <w:b/>
          <w:bCs/>
          <w:i/>
          <w:iCs/>
        </w:rPr>
        <w:t xml:space="preserve"> </w:t>
      </w:r>
      <w:r w:rsidRPr="00D51347">
        <w:rPr>
          <w:b/>
          <w:bCs/>
          <w:i/>
          <w:iCs/>
        </w:rPr>
        <w:t>(convenient</w:t>
      </w:r>
      <w:r>
        <w:rPr>
          <w:b/>
          <w:bCs/>
          <w:i/>
          <w:iCs/>
        </w:rPr>
        <w:t>, not mandatory</w:t>
      </w:r>
      <w:r w:rsidRPr="00D51347">
        <w:rPr>
          <w:b/>
          <w:bCs/>
          <w:i/>
          <w:iCs/>
        </w:rPr>
        <w:t>)</w:t>
      </w:r>
    </w:p>
    <w:p w14:paraId="2F6CCE87" w14:textId="76168576" w:rsidR="00431DE2" w:rsidRDefault="00431DE2" w:rsidP="00431DE2">
      <w:pPr>
        <w:rPr>
          <w:b/>
          <w:bCs/>
          <w:i/>
          <w:iCs/>
        </w:rPr>
      </w:pPr>
    </w:p>
    <w:p w14:paraId="46607DA6" w14:textId="7EC128DF" w:rsidR="00431DE2" w:rsidRDefault="00431DE2" w:rsidP="00431DE2">
      <w:pPr>
        <w:rPr>
          <w:b/>
          <w:bCs/>
          <w:i/>
          <w:iCs/>
        </w:rPr>
      </w:pPr>
    </w:p>
    <w:p w14:paraId="5349FA2E" w14:textId="580FAAA0" w:rsidR="00431DE2" w:rsidRDefault="00431DE2" w:rsidP="00431DE2">
      <w:pPr>
        <w:rPr>
          <w:b/>
          <w:bCs/>
          <w:i/>
          <w:iCs/>
        </w:rPr>
      </w:pPr>
    </w:p>
    <w:p w14:paraId="6C1195E3" w14:textId="79B01687" w:rsidR="00431DE2" w:rsidRDefault="00431DE2" w:rsidP="00431DE2">
      <w:pPr>
        <w:rPr>
          <w:b/>
          <w:bCs/>
          <w:i/>
          <w:iCs/>
        </w:rPr>
      </w:pPr>
    </w:p>
    <w:p w14:paraId="735D3CFD" w14:textId="5AF9B12A" w:rsidR="00431DE2" w:rsidRDefault="00431DE2" w:rsidP="00431DE2">
      <w:pPr>
        <w:rPr>
          <w:b/>
          <w:bCs/>
          <w:i/>
          <w:iCs/>
        </w:rPr>
      </w:pPr>
    </w:p>
    <w:p w14:paraId="380E90D1" w14:textId="21D685BC" w:rsidR="00431DE2" w:rsidRDefault="00431DE2" w:rsidP="00431DE2">
      <w:pPr>
        <w:rPr>
          <w:b/>
          <w:bCs/>
          <w:i/>
          <w:iCs/>
        </w:rPr>
      </w:pPr>
    </w:p>
    <w:p w14:paraId="3DD52EAD" w14:textId="366C7139" w:rsidR="00431DE2" w:rsidRDefault="00431DE2" w:rsidP="00431DE2">
      <w:pPr>
        <w:rPr>
          <w:b/>
          <w:bCs/>
          <w:i/>
          <w:iCs/>
        </w:rPr>
      </w:pPr>
    </w:p>
    <w:p w14:paraId="79407165" w14:textId="384B19CA" w:rsidR="00431DE2" w:rsidRDefault="00431DE2" w:rsidP="00431DE2">
      <w:pPr>
        <w:rPr>
          <w:b/>
          <w:bCs/>
          <w:i/>
          <w:iCs/>
        </w:rPr>
      </w:pPr>
    </w:p>
    <w:p w14:paraId="34293C04" w14:textId="2CF032EE" w:rsidR="00431DE2" w:rsidRDefault="00431DE2" w:rsidP="00431DE2">
      <w:pPr>
        <w:rPr>
          <w:b/>
          <w:bCs/>
          <w:i/>
          <w:iCs/>
        </w:rPr>
      </w:pPr>
    </w:p>
    <w:p w14:paraId="15DEA742" w14:textId="19C35DCE" w:rsidR="00431DE2" w:rsidRDefault="00431DE2" w:rsidP="00431DE2">
      <w:pPr>
        <w:rPr>
          <w:b/>
          <w:bCs/>
          <w:i/>
          <w:iCs/>
        </w:rPr>
      </w:pPr>
    </w:p>
    <w:p w14:paraId="32F4BE35" w14:textId="67EAA29A" w:rsidR="00431DE2" w:rsidRPr="00431DE2" w:rsidRDefault="00431DE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 </w:t>
      </w:r>
      <w:proofErr w:type="gramStart"/>
      <w:r>
        <w:rPr>
          <w:b/>
          <w:bCs/>
          <w:i/>
          <w:iCs/>
        </w:rPr>
        <w:t>-  A</w:t>
      </w:r>
      <w:proofErr w:type="gramEnd"/>
      <w:r>
        <w:rPr>
          <w:b/>
          <w:bCs/>
          <w:i/>
          <w:iCs/>
        </w:rPr>
        <w:t xml:space="preserve"> </w:t>
      </w:r>
      <w:proofErr w:type="spellStart"/>
      <w:r w:rsidRPr="00431DE2">
        <w:rPr>
          <w:b/>
          <w:bCs/>
          <w:i/>
          <w:iCs/>
        </w:rPr>
        <w:t>JdbcTemplate</w:t>
      </w:r>
      <w:proofErr w:type="spellEnd"/>
      <w:r w:rsidRPr="00431DE2">
        <w:rPr>
          <w:b/>
          <w:bCs/>
          <w:i/>
          <w:iCs/>
        </w:rPr>
        <w:t xml:space="preserve"> </w:t>
      </w:r>
      <w:r w:rsidRPr="00431DE2">
        <w:rPr>
          <w:b/>
          <w:bCs/>
          <w:i/>
          <w:iCs/>
        </w:rPr>
        <w:t>field and invocation on it</w:t>
      </w:r>
    </w:p>
    <w:p w14:paraId="2DBC3EF1" w14:textId="14530CD4" w:rsidR="00431DE2" w:rsidRDefault="00431DE2">
      <w:r w:rsidRPr="00431DE2">
        <w:t>In the calling class:</w:t>
      </w:r>
    </w:p>
    <w:p w14:paraId="1911A898" w14:textId="34C322D8" w:rsidR="00431DE2" w:rsidRDefault="00431DE2">
      <w:r w:rsidRPr="00431DE2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DDB53" wp14:editId="3D1C859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95300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732D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val="en-CA"/>
                              </w:rPr>
                              <w:t>@Autowired</w:t>
                            </w:r>
                          </w:p>
                          <w:p w14:paraId="1EFF2AFC" w14:textId="2EFB88AA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CA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;</w:t>
                            </w:r>
                            <w:proofErr w:type="gramEnd"/>
                          </w:p>
                          <w:p w14:paraId="2756763D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5DAEC98F" w14:textId="1CB6AEA3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State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findStateById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 {</w:t>
                            </w:r>
                          </w:p>
                          <w:p w14:paraId="15776418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2047AAD6" w14:textId="3AFA1A6C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  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"SELECT * FROM \"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USState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 xml:space="preserve">\" WHERE 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=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C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;</w:t>
                            </w:r>
                          </w:p>
                          <w:p w14:paraId="78719D78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5F4FC2C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CA"/>
                              </w:rPr>
                              <w:t>jdbcTemplate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.queryForObject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</w:p>
                          <w:p w14:paraId="2E6C61FF" w14:textId="46F1D096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Object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[]{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}, </w:t>
                            </w:r>
                          </w:p>
                          <w:p w14:paraId="39B2FA9B" w14:textId="20B0CF99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StateRowMapper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));</w:t>
                            </w:r>
                          </w:p>
                          <w:p w14:paraId="2244E972" w14:textId="77777777" w:rsid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2F556B5E" w14:textId="48BC8BC9" w:rsidR="00431DE2" w:rsidRPr="00431DE2" w:rsidRDefault="00431DE2" w:rsidP="00431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DDB53" id="_x0000_s1028" type="#_x0000_t202" style="position:absolute;margin-left:0;margin-top:.35pt;width:390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">
                <v:textbox style="mso-fit-shape-to-text:t">
                  <w:txbxContent>
                    <w:p w14:paraId="4C33732D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val="en-CA"/>
                        </w:rPr>
                        <w:t>@Autowired</w:t>
                      </w:r>
                    </w:p>
                    <w:p w14:paraId="1EFF2AFC" w14:textId="2EFB88AA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JdbcTemplate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CA"/>
                        </w:rPr>
                        <w:t>jdbcTemplate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;</w:t>
                      </w:r>
                      <w:proofErr w:type="gramEnd"/>
                    </w:p>
                    <w:p w14:paraId="2756763D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</w:p>
                    <w:p w14:paraId="5DAEC98F" w14:textId="1CB6AEA3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State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findStateById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 {</w:t>
                      </w:r>
                    </w:p>
                    <w:p w14:paraId="15776418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2047AAD6" w14:textId="3AFA1A6C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  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"SELECT * FROM \"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USState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 xml:space="preserve">\" WHERE 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=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C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;</w:t>
                      </w:r>
                    </w:p>
                    <w:p w14:paraId="78719D78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65F4FC2C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CA"/>
                        </w:rPr>
                        <w:t>jdbcTemplate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.queryForObject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</w:p>
                    <w:p w14:paraId="2E6C61FF" w14:textId="46F1D096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Object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[]{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}, </w:t>
                      </w:r>
                    </w:p>
                    <w:p w14:paraId="39B2FA9B" w14:textId="20B0CF99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0"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StateRowMapper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));</w:t>
                      </w:r>
                    </w:p>
                    <w:p w14:paraId="2244E972" w14:textId="77777777" w:rsid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2F556B5E" w14:textId="48BC8BC9" w:rsidR="00431DE2" w:rsidRPr="00431DE2" w:rsidRDefault="00431DE2" w:rsidP="00431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2B126" w14:textId="77777777" w:rsidR="00431DE2" w:rsidRPr="00431DE2" w:rsidRDefault="00431DE2"/>
    <w:p w14:paraId="42602A86" w14:textId="71326114" w:rsidR="00431DE2" w:rsidRDefault="00431DE2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</w:pPr>
    </w:p>
    <w:p w14:paraId="655034EE" w14:textId="510B72A4" w:rsidR="00431DE2" w:rsidRDefault="00431DE2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</w:pPr>
    </w:p>
    <w:p w14:paraId="3F39D1CC" w14:textId="77777777" w:rsidR="00431DE2" w:rsidRDefault="00431DE2">
      <w:pPr>
        <w:rPr>
          <w:b/>
          <w:bCs/>
          <w:i/>
          <w:iCs/>
        </w:rPr>
      </w:pPr>
    </w:p>
    <w:p w14:paraId="72B48A5D" w14:textId="044B81E7" w:rsidR="00431DE2" w:rsidRDefault="00431DE2">
      <w:pPr>
        <w:rPr>
          <w:b/>
          <w:bCs/>
          <w:i/>
          <w:iCs/>
        </w:rPr>
      </w:pPr>
    </w:p>
    <w:p w14:paraId="5FC33343" w14:textId="5E9281F5" w:rsidR="00431DE2" w:rsidRDefault="00431DE2">
      <w:pPr>
        <w:rPr>
          <w:b/>
          <w:bCs/>
          <w:i/>
          <w:iCs/>
        </w:rPr>
      </w:pPr>
    </w:p>
    <w:p w14:paraId="35906E12" w14:textId="00DB68C2" w:rsidR="00431DE2" w:rsidRDefault="00431DE2">
      <w:pPr>
        <w:rPr>
          <w:b/>
          <w:bCs/>
          <w:i/>
          <w:iCs/>
        </w:rPr>
      </w:pPr>
    </w:p>
    <w:p w14:paraId="7C4E8123" w14:textId="6ABD116D" w:rsidR="00431DE2" w:rsidRDefault="00431DE2">
      <w:pPr>
        <w:rPr>
          <w:b/>
          <w:bCs/>
          <w:i/>
          <w:iCs/>
        </w:rPr>
      </w:pPr>
    </w:p>
    <w:p w14:paraId="725275C2" w14:textId="607C9AA5" w:rsidR="00431DE2" w:rsidRDefault="00431DE2">
      <w:pPr>
        <w:rPr>
          <w:b/>
          <w:bCs/>
          <w:i/>
          <w:iCs/>
        </w:rPr>
      </w:pPr>
    </w:p>
    <w:p w14:paraId="27459FDB" w14:textId="35126E53" w:rsidR="00431DE2" w:rsidRDefault="00431DE2">
      <w:pPr>
        <w:rPr>
          <w:b/>
          <w:bCs/>
          <w:i/>
          <w:iCs/>
        </w:rPr>
      </w:pPr>
    </w:p>
    <w:p w14:paraId="0AB80140" w14:textId="5014A8B3" w:rsidR="00D51347" w:rsidRDefault="00D51347"/>
    <w:p w14:paraId="4398BA90" w14:textId="5B2A8EB4" w:rsidR="00D51347" w:rsidRDefault="00D51347"/>
    <w:p w14:paraId="63C55225" w14:textId="77777777" w:rsidR="00D51347" w:rsidRDefault="00D51347"/>
    <w:p w14:paraId="528E4486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6ED9DF6B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04C527C3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160C85F5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1BA605EB" w14:textId="3B60BC2D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091FE35E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1B36BBAD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03A63E41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205015CA" w14:textId="77777777" w:rsidR="00431DE2" w:rsidRDefault="00431DE2" w:rsidP="00AA2302">
      <w:pPr>
        <w:pBdr>
          <w:bottom w:val="single" w:sz="6" w:space="1" w:color="auto"/>
        </w:pBdr>
        <w:rPr>
          <w:b/>
          <w:i/>
          <w:sz w:val="40"/>
        </w:rPr>
      </w:pPr>
    </w:p>
    <w:p w14:paraId="4FFFB7FC" w14:textId="1BAEE9E7" w:rsidR="00AA2302" w:rsidRDefault="00AA2302" w:rsidP="00AA2302">
      <w:pPr>
        <w:pBdr>
          <w:bottom w:val="single" w:sz="6" w:space="1" w:color="auto"/>
        </w:pBdr>
        <w:rPr>
          <w:b/>
          <w:i/>
          <w:sz w:val="40"/>
        </w:rPr>
      </w:pPr>
      <w:r>
        <w:rPr>
          <w:b/>
          <w:i/>
          <w:sz w:val="40"/>
        </w:rPr>
        <w:t xml:space="preserve">REST  </w:t>
      </w:r>
    </w:p>
    <w:p w14:paraId="20422593" w14:textId="77777777" w:rsidR="00AA2302" w:rsidRDefault="00AA2302" w:rsidP="00AA2302"/>
    <w:p w14:paraId="27134794" w14:textId="77777777" w:rsidR="00AA2302" w:rsidRDefault="00AA2302" w:rsidP="00AA2302">
      <w:r>
        <w:t>You can have a web display of all the URL exposed by a Spring Boot REST server, using swagger:</w:t>
      </w:r>
    </w:p>
    <w:p w14:paraId="0C69D680" w14:textId="4CE7188B" w:rsidR="00AA2302" w:rsidRDefault="00AA2302" w:rsidP="00AA2302">
      <w:pPr>
        <w:jc w:val="center"/>
      </w:pPr>
      <w:r>
        <w:rPr>
          <w:noProof/>
        </w:rPr>
        <w:drawing>
          <wp:inline distT="0" distB="0" distL="0" distR="0" wp14:anchorId="0B68B7F8" wp14:editId="49EFEF06">
            <wp:extent cx="3511639" cy="23189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69" cy="232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7662" w14:textId="78CB7318" w:rsidR="00AA2302" w:rsidRDefault="00AA2302" w:rsidP="00AA2302">
      <w:r>
        <w:t>A simple, but fully working example can be found here:</w:t>
      </w:r>
    </w:p>
    <w:p w14:paraId="300B50A3" w14:textId="5742C7DC" w:rsidR="00AA2302" w:rsidRDefault="00431DE2" w:rsidP="00AA2302">
      <w:pPr>
        <w:jc w:val="center"/>
        <w:rPr>
          <w:rStyle w:val="Hyperlink"/>
        </w:rPr>
      </w:pPr>
      <w:hyperlink r:id="rId6" w:history="1">
        <w:r w:rsidR="00AA2302" w:rsidRPr="00573A0F">
          <w:rPr>
            <w:rStyle w:val="Hyperlink"/>
          </w:rPr>
          <w:t>https://www.javainuse.com/spring/boot_swagger</w:t>
        </w:r>
      </w:hyperlink>
    </w:p>
    <w:p w14:paraId="708ED2C2" w14:textId="2DE82213" w:rsidR="00E7753E" w:rsidRPr="00E7753E" w:rsidRDefault="00E7753E" w:rsidP="00E7753E">
      <w:r w:rsidRPr="00E7753E">
        <w:t xml:space="preserve">And you can query the boot REST </w:t>
      </w:r>
      <w:proofErr w:type="spellStart"/>
      <w:r w:rsidRPr="00E7753E">
        <w:t>api</w:t>
      </w:r>
      <w:proofErr w:type="spellEnd"/>
      <w:r w:rsidRPr="00E7753E">
        <w:t xml:space="preserve"> using a link like:</w:t>
      </w:r>
    </w:p>
    <w:p w14:paraId="37FA14AB" w14:textId="7403BAA5" w:rsidR="00E7753E" w:rsidRPr="00E7753E" w:rsidRDefault="00431DE2" w:rsidP="00AA2302">
      <w:pPr>
        <w:jc w:val="center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hyperlink r:id="rId7" w:history="1">
        <w:r w:rsidR="00E7753E" w:rsidRPr="00E7753E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http://localhost:8080/swagger-ui.html</w:t>
        </w:r>
      </w:hyperlink>
    </w:p>
    <w:p w14:paraId="5CC244AD" w14:textId="77777777" w:rsidR="00E7753E" w:rsidRDefault="00E7753E" w:rsidP="00AA2302">
      <w:pPr>
        <w:jc w:val="center"/>
      </w:pPr>
    </w:p>
    <w:sectPr w:rsidR="00E77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DE"/>
    <w:rsid w:val="00310D08"/>
    <w:rsid w:val="00373AA0"/>
    <w:rsid w:val="00431DE2"/>
    <w:rsid w:val="00A725DE"/>
    <w:rsid w:val="00AA2302"/>
    <w:rsid w:val="00CA66F9"/>
    <w:rsid w:val="00D51347"/>
    <w:rsid w:val="00E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70F3"/>
  <w15:chartTrackingRefBased/>
  <w15:docId w15:val="{852EDE25-F7F2-4ED7-A3C4-18714118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A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inuse.com/spring/boot_swagg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kyong.com/spring/spring-jdbctemplate-querying-examp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2020-09-15T00:40:00Z</dcterms:created>
  <dcterms:modified xsi:type="dcterms:W3CDTF">2020-11-06T19:57:00Z</dcterms:modified>
</cp:coreProperties>
</file>