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B8D" w14:textId="77777777" w:rsidR="00825F49" w:rsidRPr="00825F49" w:rsidRDefault="00825F49" w:rsidP="00825F49">
      <w:pPr>
        <w:spacing w:after="0" w:line="240" w:lineRule="auto"/>
        <w:jc w:val="right"/>
      </w:pPr>
      <w:r>
        <w:t>20 de Agosto de 2020</w:t>
      </w:r>
    </w:p>
    <w:p w14:paraId="5F61F4AA" w14:textId="78C6D779" w:rsidR="00825F49" w:rsidRDefault="00825F49" w:rsidP="00825F49">
      <w:pPr>
        <w:spacing w:after="0" w:line="240" w:lineRule="auto"/>
        <w:jc w:val="right"/>
      </w:pPr>
      <w:r w:rsidRPr="00825F49">
        <w:t xml:space="preserve">Cédula </w:t>
      </w:r>
      <w:proofErr w:type="spellStart"/>
      <w:r w:rsidRPr="00825F49">
        <w:t>Jurídica</w:t>
      </w:r>
      <w:proofErr w:type="spellEnd"/>
      <w:r w:rsidRPr="00825F49">
        <w:t>: 3-10</w:t>
      </w:r>
      <w:r>
        <w:t>1</w:t>
      </w:r>
      <w:r w:rsidRPr="00825F49">
        <w:t>-</w:t>
      </w:r>
      <w:r>
        <w:t>219567</w:t>
      </w:r>
    </w:p>
    <w:p w14:paraId="4BF412CC" w14:textId="77777777" w:rsidR="00825F49" w:rsidRDefault="00825F49" w:rsidP="00825F49">
      <w:pPr>
        <w:spacing w:after="0" w:line="240" w:lineRule="auto"/>
        <w:jc w:val="right"/>
      </w:pPr>
    </w:p>
    <w:p w14:paraId="6D81EB4E" w14:textId="77777777" w:rsidR="00825F49" w:rsidRDefault="00825F49" w:rsidP="00825F49">
      <w:pPr>
        <w:spacing w:after="0" w:line="240" w:lineRule="auto"/>
        <w:jc w:val="both"/>
      </w:pPr>
    </w:p>
    <w:p w14:paraId="2C2D0F51" w14:textId="77777777" w:rsidR="00825F49" w:rsidRDefault="00825F49" w:rsidP="00825F49">
      <w:pPr>
        <w:spacing w:after="0" w:line="240" w:lineRule="auto"/>
        <w:jc w:val="both"/>
      </w:pPr>
    </w:p>
    <w:p w14:paraId="57B15331" w14:textId="77777777" w:rsidR="00825F49" w:rsidRDefault="00825F49" w:rsidP="00825F49">
      <w:pPr>
        <w:spacing w:after="0" w:line="240" w:lineRule="auto"/>
        <w:jc w:val="both"/>
      </w:pPr>
      <w:r>
        <w:t>Test</w:t>
      </w:r>
    </w:p>
    <w:p w14:paraId="48D1648E" w14:textId="77777777" w:rsidR="00825F49" w:rsidRDefault="00825F49" w:rsidP="00825F49">
      <w:pPr>
        <w:spacing w:after="0" w:line="240" w:lineRule="auto"/>
        <w:jc w:val="both"/>
      </w:pPr>
      <w:r>
        <w:t>Otro Test </w:t>
      </w:r>
    </w:p>
    <w:p w14:paraId="240B68B0" w14:textId="77777777" w:rsidR="00825F49" w:rsidRDefault="00825F49" w:rsidP="00825F49">
      <w:pPr>
        <w:spacing w:after="0"/>
        <w:jc w:val="both"/>
      </w:pPr>
    </w:p>
    <w:p w14:paraId="64BBFE41" w14:textId="77777777" w:rsidR="00825F49" w:rsidRPr="00825F49" w:rsidRDefault="00825F49" w:rsidP="00825F49">
      <w:pPr>
        <w:spacing w:after="0"/>
        <w:jc w:val="both"/>
      </w:pPr>
      <w:r>
        <w:t>Testing</w:t>
      </w:r>
    </w:p>
    <w:p w14:paraId="1B15E70C" w14:textId="77777777" w:rsidR="00825F49" w:rsidRDefault="00825F49" w:rsidP="00825F49">
      <w:pPr>
        <w:spacing w:after="0"/>
        <w:jc w:val="both"/>
      </w:pPr>
    </w:p>
    <w:bookmarkStart w:id="0" w:name="_GoBack"/>
    <w:p w14:paraId="324D6C43" w14:textId="77777777" w:rsidR="00825F49" w:rsidRDefault="00825F49" w:rsidP="006B4911">
      <w:pPr>
        <w:jc w:val="both"/>
      </w:pPr>
      <w:r>
        <w:t>Sencillas, sonrientes y llenas de ingenuidad, como la musulmana Schehrazada, su madre suculenta que las dió a luz en el misterio; fermentando con emoción en los brazos de un príncipe sublime —lúbrico y feroz—, bajo la mirada enternecida de Alah, clemente y misericordioso.</w:t>
        <w:br/>
        <w:t/>
        <w:br/>
        <w:t>Al venir al mundo fueron delicadamente mecidas por las manos de la lustral Doniazada, su buena tía, que grabó sus nombres sobre hojas de oro coloreadas de húmedas pedrerías y las cuidó bajo el terciopelo de sus pupilas hasta la adolescencia dura, para esparcirlas después, voluptuosas y libres, sobre el mundo oriental, eternizado por su sonrisa.</w:t>
      </w:r>
    </w:p>
    <w:bookmarkEnd w:id="0"/>
    <w:p w14:paraId="5F3F02F5" w14:textId="77777777" w:rsidR="00825F49" w:rsidRDefault="00825F49" w:rsidP="00825F49">
      <w:pPr>
        <w:spacing w:after="0"/>
        <w:jc w:val="both"/>
      </w:pPr>
    </w:p>
    <w:p w14:paraId="0F6148D3" w14:textId="77777777" w:rsidR="00825F49" w:rsidRDefault="00825F49" w:rsidP="00825F49">
      <w:pPr>
        <w:spacing w:after="0"/>
        <w:jc w:val="both"/>
      </w:pPr>
    </w:p>
    <w:p w14:paraId="223375A2" w14:textId="77777777" w:rsidR="00825F49" w:rsidRDefault="00825F49" w:rsidP="00825F49">
      <w:pPr>
        <w:spacing w:after="0"/>
        <w:jc w:val="both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825F49" w14:paraId="3C5CBC34" w14:textId="77777777" w:rsidTr="00825F49"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349D6C" w14:textId="77777777" w:rsidR="00825F49" w:rsidRDefault="00825F49">
            <w:pPr>
              <w:pStyle w:val="TableContents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C87FC59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7E89A15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16BD080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02A932B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 w:rsidR="00825F49" w14:paraId="21B7E9DA" w14:textId="77777777" w:rsidTr="00825F49">
        <w:tc>
          <w:tcPr>
            <w:tcW w:w="1872" w:type="dxa"/>
            <w:hideMark/>
          </w:tcPr>
          <w:p w14:paraId="4CACD9BA" w14:textId="77777777" w:rsidR="00825F49" w:rsidRDefault="00825F49">
            <w:pPr>
              <w:pStyle w:val="TableContents"/>
              <w:spacing w:after="0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I.</w:t>
            </w:r>
          </w:p>
        </w:tc>
        <w:tc>
          <w:tcPr>
            <w:tcW w:w="1872" w:type="dxa"/>
            <w:hideMark/>
          </w:tcPr>
          <w:p w14:paraId="1E298F50" w14:textId="77777777" w:rsidR="00825F49" w:rsidRDefault="00825F49">
            <w:pPr>
              <w:widowControl w:val="0"/>
              <w:spacing w:after="0"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t>-5.25</w:t>
            </w:r>
          </w:p>
        </w:tc>
        <w:tc>
          <w:tcPr>
            <w:tcW w:w="1872" w:type="dxa"/>
            <w:hideMark/>
          </w:tcPr>
          <w:p w14:paraId="3B6BA244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+1.25</w:t>
            </w:r>
          </w:p>
        </w:tc>
        <w:tc>
          <w:tcPr>
            <w:tcW w:w="1872" w:type="dxa"/>
            <w:hideMark/>
          </w:tcPr>
          <w:p w14:paraId="2B3CD901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72" w:type="dxa"/>
            <w:hideMark/>
          </w:tcPr>
          <w:p w14:paraId="585DCE15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20/20</w:t>
            </w:r>
          </w:p>
        </w:tc>
      </w:tr>
      <w:tr w:rsidR="00825F49" w14:paraId="219C8AFB" w14:textId="77777777" w:rsidTr="00825F49"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7930B17" w14:textId="77777777" w:rsidR="00825F49" w:rsidRDefault="00825F49">
            <w:pPr>
              <w:pStyle w:val="TableContents"/>
              <w:spacing w:after="0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F1D425A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-1.50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0875E19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+1.75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431B208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187CBA7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20/19</w:t>
            </w:r>
          </w:p>
        </w:tc>
      </w:tr>
    </w:tbl>
    <w:p w14:paraId="0D8C7356" w14:textId="77777777" w:rsidR="00825F49" w:rsidRDefault="00825F49" w:rsidP="00825F49">
      <w:pPr>
        <w:spacing w:after="0"/>
        <w:jc w:val="both"/>
      </w:pPr>
    </w:p>
    <w:p w14:paraId="60316DE7" w14:textId="77777777" w:rsidR="00825F49" w:rsidRDefault="00825F49" w:rsidP="00825F49">
      <w:pPr>
        <w:spacing w:after="0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63521194" w14:textId="77777777" w:rsidR="00825F49" w:rsidRDefault="00825F49" w:rsidP="00825F49">
      <w:pPr>
        <w:spacing w:after="0"/>
        <w:rPr>
          <w:lang w:val="es-CR"/>
        </w:rPr>
      </w:pPr>
    </w:p>
    <w:p w14:paraId="5E7952B9" w14:textId="77777777" w:rsidR="00825F49" w:rsidRDefault="00825F49" w:rsidP="00825F49">
      <w:pPr>
        <w:spacing w:after="0"/>
        <w:rPr>
          <w:lang w:val="es-CR"/>
        </w:rPr>
      </w:pPr>
    </w:p>
    <w:p w14:paraId="6F677BFD" w14:textId="77777777" w:rsidR="00825F49" w:rsidRDefault="00825F49" w:rsidP="00825F49">
      <w:pPr>
        <w:spacing w:after="0"/>
        <w:rPr>
          <w:lang w:val="es-CR"/>
        </w:rPr>
      </w:pPr>
    </w:p>
    <w:p w14:paraId="700C919E" w14:textId="77777777" w:rsidR="00825F49" w:rsidRDefault="00825F49" w:rsidP="00825F49">
      <w:pPr>
        <w:spacing w:after="0"/>
        <w:rPr>
          <w:lang w:val="es-CR"/>
        </w:rPr>
      </w:pPr>
    </w:p>
    <w:p w14:paraId="2D3B4C37" w14:textId="77777777" w:rsidR="00825F49" w:rsidRDefault="00825F49" w:rsidP="00825F49">
      <w:pPr>
        <w:spacing w:after="0"/>
        <w:rPr>
          <w:lang w:val="es-CR"/>
        </w:rPr>
      </w:pPr>
    </w:p>
    <w:p w14:paraId="56E7B086" w14:textId="77777777" w:rsidR="00825F49" w:rsidRDefault="00825F49" w:rsidP="00825F49">
      <w:pPr>
        <w:spacing w:after="0"/>
        <w:jc w:val="right"/>
      </w:pPr>
      <w:r>
        <w:t>___________________________</w:t>
      </w:r>
    </w:p>
    <w:p w14:paraId="116BD6A8" w14:textId="77777777" w:rsidR="00825F49" w:rsidRDefault="00825F49" w:rsidP="00825F49">
      <w:pPr>
        <w:spacing w:after="0"/>
        <w:jc w:val="right"/>
      </w:pPr>
      <w:r>
        <w:t xml:space="preserve">Atte. </w:t>
      </w:r>
      <w:r>
        <w:t>Alejandro Rodríguez Sánchez</w:t>
      </w:r>
    </w:p>
    <w:p w14:paraId="71169391" w14:textId="77777777" w:rsidR="00825F49" w:rsidRPr="00825F49" w:rsidRDefault="00825F49" w:rsidP="00825F49">
      <w:pPr>
        <w:spacing w:after="0"/>
        <w:jc w:val="right"/>
      </w:pPr>
      <w:r>
        <w:t xml:space="preserve">Cédula: </w:t>
      </w:r>
      <w:r>
        <w:t>2-0626-0889</w:t>
      </w:r>
    </w:p>
    <w:p w14:paraId="0A2805C9" w14:textId="77777777" w:rsidR="00825F49" w:rsidRDefault="00825F49" w:rsidP="00825F49">
      <w:pPr>
        <w:spacing w:after="0"/>
        <w:jc w:val="right"/>
      </w:pPr>
      <w:r>
        <w:t xml:space="preserve">Código: </w:t>
      </w:r>
      <w:r>
        <w:rPr>
          <w:lang w:val="es-CR"/>
        </w:rPr>
        <w:t>066-530</w:t>
      </w:r>
    </w:p>
    <w:p w14:paraId="3C7296E8" w14:textId="77777777" w:rsidR="00825F49" w:rsidRDefault="00825F49" w:rsidP="00825F49">
      <w:pPr>
        <w:spacing w:after="0"/>
      </w:pPr>
    </w:p>
    <w:p w14:paraId="32FE712C" w14:textId="77777777" w:rsidR="00E8085B" w:rsidRPr="00825F49" w:rsidRDefault="00E8085B" w:rsidP="00825F49"/>
    <w:sectPr w:rsidR="00E8085B" w:rsidRPr="00825F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FAF7" w14:textId="77777777" w:rsidR="004E18F0" w:rsidRDefault="004E18F0">
      <w:pPr>
        <w:spacing w:after="0" w:line="240" w:lineRule="auto"/>
      </w:pPr>
      <w:r>
        <w:separator/>
      </w:r>
    </w:p>
  </w:endnote>
  <w:endnote w:type="continuationSeparator" w:id="0">
    <w:p w14:paraId="09EA12E8" w14:textId="77777777" w:rsidR="004E18F0" w:rsidRDefault="004E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36D2" w14:textId="77777777" w:rsidR="00EA764A" w:rsidRDefault="00EA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CEA" w14:textId="77777777" w:rsidR="00E8085B" w:rsidRDefault="00E80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8EFA" w14:textId="77777777" w:rsidR="00EA764A" w:rsidRDefault="00EA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0847" w14:textId="77777777" w:rsidR="004E18F0" w:rsidRDefault="004E18F0">
      <w:pPr>
        <w:spacing w:after="0" w:line="240" w:lineRule="auto"/>
      </w:pPr>
      <w:r>
        <w:separator/>
      </w:r>
    </w:p>
  </w:footnote>
  <w:footnote w:type="continuationSeparator" w:id="0">
    <w:p w14:paraId="242A865A" w14:textId="77777777" w:rsidR="004E18F0" w:rsidRDefault="004E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B3F7" w14:textId="26FDD3C3" w:rsidR="00EA764A" w:rsidRDefault="004E18F0">
    <w:pPr>
      <w:pStyle w:val="Header"/>
    </w:pPr>
    <w:r>
      <w:rPr>
        <w:noProof/>
      </w:rPr>
      <w:pict w14:anchorId="72B1A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7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009" w14:textId="23FCBE9D" w:rsidR="00E8085B" w:rsidRDefault="004E18F0">
    <w:pPr>
      <w:pStyle w:val="Header"/>
    </w:pPr>
    <w:r>
      <w:rPr>
        <w:noProof/>
      </w:rPr>
      <w:pict w14:anchorId="32295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8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3706" w14:textId="2F5BEF40" w:rsidR="00EA764A" w:rsidRDefault="004E18F0">
    <w:pPr>
      <w:pStyle w:val="Header"/>
    </w:pPr>
    <w:r>
      <w:rPr>
        <w:noProof/>
      </w:rPr>
      <w:pict w14:anchorId="74F64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6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074AED"/>
    <w:rsid w:val="00235EE3"/>
    <w:rsid w:val="00331BC8"/>
    <w:rsid w:val="003F17CD"/>
    <w:rsid w:val="004860FA"/>
    <w:rsid w:val="004E18F0"/>
    <w:rsid w:val="0069294A"/>
    <w:rsid w:val="006B4911"/>
    <w:rsid w:val="00801660"/>
    <w:rsid w:val="00825F49"/>
    <w:rsid w:val="00941E4C"/>
    <w:rsid w:val="00A66B7B"/>
    <w:rsid w:val="00A70691"/>
    <w:rsid w:val="00BD4468"/>
    <w:rsid w:val="00CA5913"/>
    <w:rsid w:val="00E8085B"/>
    <w:rsid w:val="00EA764A"/>
    <w:rsid w:val="00E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BFC9BF"/>
  <w15:docId w15:val="{8258119F-8C99-439C-A2A5-15B09A0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6</cp:revision>
  <dcterms:created xsi:type="dcterms:W3CDTF">2020-08-15T04:03:00Z</dcterms:created>
  <dcterms:modified xsi:type="dcterms:W3CDTF">2020-08-20T06:58:00Z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