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86A8" w14:textId="77777777" w:rsidR="00D3098F" w:rsidRDefault="00D3098F"/>
    <w:p w14:paraId="65536892" w14:textId="77777777" w:rsidR="00D3098F" w:rsidRPr="00D3098F" w:rsidRDefault="00D3098F" w:rsidP="00D3098F">
      <w:r w:rsidRPr="00D3098F">
        <w:t xml:space="preserve">Verilog Code: </w:t>
      </w:r>
    </w:p>
    <w:p w14:paraId="307EB56F" w14:textId="77777777" w:rsidR="00D3098F" w:rsidRDefault="00D3098F"/>
    <w:p w14:paraId="4F009CA4" w14:textId="77777777" w:rsidR="00D3098F" w:rsidRDefault="00D3098F">
      <w:r>
        <w:rPr>
          <w:noProof/>
        </w:rPr>
        <w:drawing>
          <wp:inline distT="0" distB="0" distL="0" distR="0" wp14:anchorId="7A92EF15" wp14:editId="71EAF96E">
            <wp:extent cx="2552700" cy="1866900"/>
            <wp:effectExtent l="0" t="0" r="0" b="0"/>
            <wp:docPr id="20848684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6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762F" w14:textId="3E654B25" w:rsidR="00D3098F" w:rsidRDefault="00D3098F">
      <w:r>
        <w:rPr>
          <w:noProof/>
        </w:rPr>
        <w:drawing>
          <wp:inline distT="0" distB="0" distL="0" distR="0" wp14:anchorId="44C120E0" wp14:editId="4016FE07">
            <wp:extent cx="3686175" cy="4714875"/>
            <wp:effectExtent l="0" t="0" r="9525" b="9525"/>
            <wp:docPr id="9409966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57A" w14:textId="77777777" w:rsidR="00D3098F" w:rsidRDefault="00D3098F"/>
    <w:p w14:paraId="6C090F58" w14:textId="137B8808" w:rsidR="00D3098F" w:rsidRDefault="00D3098F">
      <w:r w:rsidRPr="00D3098F">
        <w:t>W</w:t>
      </w:r>
      <w:r w:rsidRPr="00D3098F">
        <w:t>aveform</w:t>
      </w:r>
      <w:r>
        <w:rPr>
          <w:rFonts w:hint="eastAsia"/>
        </w:rPr>
        <w:t>:</w:t>
      </w:r>
    </w:p>
    <w:p w14:paraId="79F091E5" w14:textId="77777777" w:rsidR="00D3098F" w:rsidRDefault="00D3098F">
      <w:pPr>
        <w:rPr>
          <w:rFonts w:hint="eastAsia"/>
        </w:rPr>
      </w:pPr>
    </w:p>
    <w:p w14:paraId="19476907" w14:textId="189ABDD2" w:rsidR="00903088" w:rsidRDefault="00D3098F">
      <w:r>
        <w:rPr>
          <w:noProof/>
        </w:rPr>
        <w:drawing>
          <wp:inline distT="0" distB="0" distL="0" distR="0" wp14:anchorId="5C1338DC" wp14:editId="28DE468F">
            <wp:extent cx="5274310" cy="281305"/>
            <wp:effectExtent l="0" t="0" r="2540" b="4445"/>
            <wp:docPr id="900498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E44" w14:textId="71D6A520" w:rsidR="00D3098F" w:rsidRDefault="00D3098F">
      <w:r>
        <w:rPr>
          <w:rFonts w:hint="eastAsia"/>
        </w:rPr>
        <w:lastRenderedPageBreak/>
        <w:t>如</w:t>
      </w:r>
      <w:r>
        <w:rPr>
          <w:rFonts w:hint="eastAsia"/>
        </w:rPr>
        <w:t>:TB</w:t>
      </w:r>
      <w:r>
        <w:rPr>
          <w:rFonts w:hint="eastAsia"/>
        </w:rPr>
        <w:t>所寫，每</w:t>
      </w:r>
      <w:r>
        <w:t>11</w:t>
      </w:r>
      <w:r>
        <w:rPr>
          <w:rFonts w:hint="eastAsia"/>
        </w:rPr>
        <w:t>個週期歸零一次，所以正確。</w:t>
      </w:r>
    </w:p>
    <w:p w14:paraId="05946B6E" w14:textId="77777777" w:rsidR="00D3098F" w:rsidRDefault="00D3098F"/>
    <w:p w14:paraId="1238DBDF" w14:textId="753A5ECC" w:rsidR="00D3098F" w:rsidRDefault="00D3098F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>
        <w:t>Verilog</w:t>
      </w:r>
      <w:r>
        <w:rPr>
          <w:rFonts w:hint="eastAsia"/>
        </w:rPr>
        <w:t>真簡單。</w:t>
      </w:r>
    </w:p>
    <w:sectPr w:rsidR="00D30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7445" w14:textId="77777777" w:rsidR="004B2B1E" w:rsidRDefault="004B2B1E" w:rsidP="00D3098F">
      <w:r>
        <w:separator/>
      </w:r>
    </w:p>
  </w:endnote>
  <w:endnote w:type="continuationSeparator" w:id="0">
    <w:p w14:paraId="6B7BC2EE" w14:textId="77777777" w:rsidR="004B2B1E" w:rsidRDefault="004B2B1E" w:rsidP="00D3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AF8C" w14:textId="77777777" w:rsidR="004B2B1E" w:rsidRDefault="004B2B1E" w:rsidP="00D3098F">
      <w:r>
        <w:separator/>
      </w:r>
    </w:p>
  </w:footnote>
  <w:footnote w:type="continuationSeparator" w:id="0">
    <w:p w14:paraId="0DC37D8A" w14:textId="77777777" w:rsidR="004B2B1E" w:rsidRDefault="004B2B1E" w:rsidP="00D30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B7"/>
    <w:rsid w:val="004B2B1E"/>
    <w:rsid w:val="004E7AB3"/>
    <w:rsid w:val="00903088"/>
    <w:rsid w:val="009462B7"/>
    <w:rsid w:val="00D3098F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A00E"/>
  <w15:chartTrackingRefBased/>
  <w15:docId w15:val="{1CAF1EC3-CEEC-4A12-904C-F0726B61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0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0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0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 曾</dc:creator>
  <cp:keywords/>
  <dc:description/>
  <cp:lastModifiedBy>pig 曾</cp:lastModifiedBy>
  <cp:revision>2</cp:revision>
  <dcterms:created xsi:type="dcterms:W3CDTF">2023-05-09T03:37:00Z</dcterms:created>
  <dcterms:modified xsi:type="dcterms:W3CDTF">2023-05-09T03:42:00Z</dcterms:modified>
</cp:coreProperties>
</file>