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 world problems: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Forgetting important things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Reminder app and calendar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time to go outside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planner to do work more efficiently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stressed before tests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app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get enough sleep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app to determine bedtime and get work done before then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plan on what to do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planner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lot of problems can be solved with a planner app and calendar.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