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410E4C70" w:rsidR="00E86436" w:rsidRPr="00802F71" w:rsidRDefault="0016618F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INDUCCIÓNA JAVA</w:t>
      </w:r>
      <w:r w:rsidR="00344D12">
        <w:rPr>
          <w:b/>
          <w:sz w:val="24"/>
          <w:szCs w:val="24"/>
          <w:lang w:val="es-CO"/>
        </w:rPr>
        <w:t xml:space="preserve"> </w:t>
      </w:r>
      <w:r w:rsidRPr="00802F71">
        <w:rPr>
          <w:b/>
          <w:sz w:val="24"/>
          <w:szCs w:val="24"/>
          <w:lang w:val="es-CO"/>
        </w:rPr>
        <w:t>(CALCULADORA)</w:t>
      </w:r>
    </w:p>
    <w:p w14:paraId="00000003" w14:textId="6B7512FE" w:rsidR="00E86436" w:rsidRDefault="0016618F" w:rsidP="00802F71">
      <w:pPr>
        <w:spacing w:before="240" w:after="240" w:line="360" w:lineRule="auto"/>
        <w:contextualSpacing/>
        <w:mirrorIndents/>
        <w:jc w:val="center"/>
        <w:rPr>
          <w:i/>
          <w:sz w:val="24"/>
          <w:szCs w:val="24"/>
          <w:lang w:val="es-CO"/>
        </w:rPr>
      </w:pPr>
      <w:r w:rsidRPr="00802F71">
        <w:rPr>
          <w:i/>
          <w:sz w:val="24"/>
          <w:szCs w:val="24"/>
          <w:lang w:val="es-CO"/>
        </w:rPr>
        <w:t>Alza Beltrán Alejandra/u1803605@unimiliatr.edu.co</w:t>
      </w:r>
      <w:r w:rsidR="001C36E7" w:rsidRPr="00802F71">
        <w:rPr>
          <w:i/>
          <w:sz w:val="24"/>
          <w:szCs w:val="24"/>
          <w:lang w:val="es-CO"/>
        </w:rPr>
        <w:t xml:space="preserve">, </w:t>
      </w:r>
      <w:r w:rsidRPr="00802F71">
        <w:rPr>
          <w:i/>
          <w:sz w:val="24"/>
          <w:szCs w:val="24"/>
          <w:lang w:val="es-CO"/>
        </w:rPr>
        <w:t xml:space="preserve">Rojas Palacios Karol </w:t>
      </w:r>
      <w:r w:rsidR="00601DC6" w:rsidRPr="00601DC6">
        <w:rPr>
          <w:i/>
          <w:sz w:val="24"/>
          <w:szCs w:val="24"/>
          <w:lang w:val="es-CO"/>
        </w:rPr>
        <w:t>Daniela/u1803754@unimilitar.edu.co</w:t>
      </w:r>
    </w:p>
    <w:p w14:paraId="4B893D29" w14:textId="77777777" w:rsidR="00601DC6" w:rsidRDefault="00601DC6" w:rsidP="00802F71">
      <w:pPr>
        <w:spacing w:before="240" w:after="240" w:line="360" w:lineRule="auto"/>
        <w:contextualSpacing/>
        <w:mirrorIndents/>
        <w:jc w:val="center"/>
        <w:rPr>
          <w:i/>
          <w:sz w:val="24"/>
          <w:szCs w:val="24"/>
          <w:lang w:val="es-CO"/>
        </w:rPr>
      </w:pPr>
    </w:p>
    <w:p w14:paraId="0566795D" w14:textId="77777777" w:rsidR="00601DC6" w:rsidRPr="00802F71" w:rsidRDefault="00601DC6" w:rsidP="00802F71">
      <w:pPr>
        <w:spacing w:before="240" w:after="240" w:line="360" w:lineRule="auto"/>
        <w:contextualSpacing/>
        <w:mirrorIndents/>
        <w:jc w:val="center"/>
        <w:rPr>
          <w:i/>
          <w:sz w:val="24"/>
          <w:szCs w:val="24"/>
          <w:lang w:val="es-CO"/>
        </w:rPr>
      </w:pPr>
    </w:p>
    <w:p w14:paraId="00000004" w14:textId="09086F43" w:rsidR="00E86436" w:rsidRPr="00802F71" w:rsidRDefault="001C36E7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OBJETIVO</w:t>
      </w:r>
      <w:r w:rsidR="00802F71">
        <w:rPr>
          <w:b/>
          <w:sz w:val="24"/>
          <w:szCs w:val="24"/>
          <w:lang w:val="es-CO"/>
        </w:rPr>
        <w:t>S:</w:t>
      </w:r>
    </w:p>
    <w:p w14:paraId="00000005" w14:textId="7C52B394" w:rsidR="00E86436" w:rsidRPr="00802F71" w:rsidRDefault="0016618F" w:rsidP="00802F71">
      <w:pPr>
        <w:pStyle w:val="Prrafodelista"/>
        <w:numPr>
          <w:ilvl w:val="0"/>
          <w:numId w:val="2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Objetivo General: Conocer el lenguaje en java por medio de la elaboración de programas.</w:t>
      </w:r>
    </w:p>
    <w:p w14:paraId="7778BEE2" w14:textId="61E5FFB0" w:rsidR="0016618F" w:rsidRPr="00802F71" w:rsidRDefault="0016618F" w:rsidP="00802F71">
      <w:pPr>
        <w:pStyle w:val="Prrafodelista"/>
        <w:numPr>
          <w:ilvl w:val="0"/>
          <w:numId w:val="2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Objetivos específicos:</w:t>
      </w:r>
    </w:p>
    <w:p w14:paraId="1F1F32B7" w14:textId="243745AD" w:rsidR="0016618F" w:rsidRPr="00802F71" w:rsidRDefault="0016618F" w:rsidP="00802F71">
      <w:pPr>
        <w:pStyle w:val="Prrafodelista"/>
        <w:numPr>
          <w:ilvl w:val="0"/>
          <w:numId w:val="3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Realizar una calculadora en interfaz y consola, aplicando las librerías y conocimientos de java.</w:t>
      </w:r>
    </w:p>
    <w:p w14:paraId="3C97BCEB" w14:textId="5E08E82A" w:rsidR="0016618F" w:rsidRDefault="0016618F" w:rsidP="00802F71">
      <w:pPr>
        <w:pStyle w:val="Prrafodelista"/>
        <w:numPr>
          <w:ilvl w:val="0"/>
          <w:numId w:val="3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Poner en práctica los conceptos generales de java en la aplicación de la calculadora.</w:t>
      </w:r>
    </w:p>
    <w:p w14:paraId="474A853B" w14:textId="77777777" w:rsidR="00601DC6" w:rsidRPr="00802F71" w:rsidRDefault="00601DC6" w:rsidP="00601DC6">
      <w:pPr>
        <w:pStyle w:val="Prrafodelista"/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</w:p>
    <w:p w14:paraId="10E5F4DD" w14:textId="020803DF" w:rsidR="00601DC6" w:rsidRPr="00802F71" w:rsidRDefault="001C36E7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REQUERIMIENTOS</w:t>
      </w:r>
      <w:r w:rsidR="00802F71">
        <w:rPr>
          <w:b/>
          <w:sz w:val="24"/>
          <w:szCs w:val="24"/>
          <w:lang w:val="es-CO"/>
        </w:rPr>
        <w:t>:</w:t>
      </w:r>
    </w:p>
    <w:p w14:paraId="52E6AEF0" w14:textId="200B012E" w:rsidR="00601DC6" w:rsidRPr="00601DC6" w:rsidRDefault="0016618F" w:rsidP="00601DC6">
      <w:pPr>
        <w:pStyle w:val="Prrafodelista"/>
        <w:numPr>
          <w:ilvl w:val="0"/>
          <w:numId w:val="4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Crear una calculadora en donde se interactúe con e</w:t>
      </w:r>
      <w:r w:rsidR="00844E7A">
        <w:rPr>
          <w:sz w:val="24"/>
          <w:szCs w:val="24"/>
          <w:lang w:val="es-CO"/>
        </w:rPr>
        <w:t>l usuario por consola, dicha ca</w:t>
      </w:r>
      <w:r w:rsidR="00844E7A" w:rsidRPr="00802F71">
        <w:rPr>
          <w:sz w:val="24"/>
          <w:szCs w:val="24"/>
          <w:lang w:val="es-CO"/>
        </w:rPr>
        <w:t>lculadora</w:t>
      </w:r>
      <w:r w:rsidRPr="00802F71">
        <w:rPr>
          <w:sz w:val="24"/>
          <w:szCs w:val="24"/>
          <w:lang w:val="es-CO"/>
        </w:rPr>
        <w:t xml:space="preserve"> debe cumplir los siguientes parámetro y funciones:</w:t>
      </w:r>
    </w:p>
    <w:p w14:paraId="34242C42" w14:textId="5AF669FF" w:rsidR="0016618F" w:rsidRPr="00802F71" w:rsidRDefault="0016618F" w:rsidP="00802F71">
      <w:pPr>
        <w:pStyle w:val="Prrafodelista"/>
        <w:numPr>
          <w:ilvl w:val="0"/>
          <w:numId w:val="5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Debe realizar las operaciones básicas (suma</w:t>
      </w:r>
      <w:r w:rsidR="00844E7A">
        <w:rPr>
          <w:sz w:val="24"/>
          <w:szCs w:val="24"/>
          <w:lang w:val="es-CO"/>
        </w:rPr>
        <w:t>, resta, división y multiplicac</w:t>
      </w:r>
      <w:r w:rsidR="00844E7A" w:rsidRPr="00802F71">
        <w:rPr>
          <w:sz w:val="24"/>
          <w:szCs w:val="24"/>
          <w:lang w:val="es-CO"/>
        </w:rPr>
        <w:t>ión</w:t>
      </w:r>
      <w:r w:rsidRPr="00802F71">
        <w:rPr>
          <w:sz w:val="24"/>
          <w:szCs w:val="24"/>
          <w:lang w:val="es-CO"/>
        </w:rPr>
        <w:t>).</w:t>
      </w:r>
    </w:p>
    <w:p w14:paraId="728E5CE7" w14:textId="59F44161" w:rsidR="0016618F" w:rsidRPr="00802F71" w:rsidRDefault="0016618F" w:rsidP="00802F71">
      <w:pPr>
        <w:pStyle w:val="Prrafodelista"/>
        <w:numPr>
          <w:ilvl w:val="0"/>
          <w:numId w:val="5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Debe realizar funciones de seno, coseno y tangente.</w:t>
      </w:r>
    </w:p>
    <w:p w14:paraId="5A8F0938" w14:textId="40C57F07" w:rsidR="0016618F" w:rsidRPr="00802F71" w:rsidRDefault="0016618F" w:rsidP="00802F71">
      <w:pPr>
        <w:pStyle w:val="Prrafodelista"/>
        <w:numPr>
          <w:ilvl w:val="0"/>
          <w:numId w:val="5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Debe realizar la raíz y potencia enésima.</w:t>
      </w:r>
    </w:p>
    <w:p w14:paraId="7F063144" w14:textId="68C84360" w:rsidR="0016618F" w:rsidRPr="00802F71" w:rsidRDefault="0016618F" w:rsidP="00802F71">
      <w:pPr>
        <w:pStyle w:val="Prrafodelista"/>
        <w:numPr>
          <w:ilvl w:val="0"/>
          <w:numId w:val="5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Debe hallar el IVA (19%).</w:t>
      </w:r>
    </w:p>
    <w:p w14:paraId="0C57ED4E" w14:textId="52E00BC3" w:rsidR="0016618F" w:rsidRDefault="0016618F" w:rsidP="00802F71">
      <w:pPr>
        <w:pStyle w:val="Prrafodelista"/>
        <w:numPr>
          <w:ilvl w:val="0"/>
          <w:numId w:val="5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 xml:space="preserve">Para la realización del programa debe usarse NetBeans utilizando el lenguaje de programación  de </w:t>
      </w:r>
      <w:r w:rsidR="00F3473C" w:rsidRPr="00802F71">
        <w:rPr>
          <w:sz w:val="24"/>
          <w:szCs w:val="24"/>
          <w:lang w:val="es-CO"/>
        </w:rPr>
        <w:t>JAVA.</w:t>
      </w:r>
    </w:p>
    <w:p w14:paraId="715B9E6E" w14:textId="28FFAE4A" w:rsidR="00601DC6" w:rsidRDefault="00601DC6" w:rsidP="00802F71">
      <w:pPr>
        <w:pStyle w:val="Prrafodelista"/>
        <w:numPr>
          <w:ilvl w:val="0"/>
          <w:numId w:val="5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Las variables son de tipo entero (int).</w:t>
      </w:r>
    </w:p>
    <w:p w14:paraId="73CE075D" w14:textId="6BA1B214" w:rsidR="00844E7A" w:rsidRPr="00802F71" w:rsidRDefault="00844E7A" w:rsidP="00802F71">
      <w:pPr>
        <w:pStyle w:val="Prrafodelista"/>
        <w:numPr>
          <w:ilvl w:val="0"/>
          <w:numId w:val="5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La respuesta es dada en decimales.</w:t>
      </w:r>
    </w:p>
    <w:p w14:paraId="27C481CC" w14:textId="092D9823" w:rsidR="0016618F" w:rsidRPr="00802F71" w:rsidRDefault="0016618F" w:rsidP="00802F71">
      <w:pPr>
        <w:pStyle w:val="Prrafodelista"/>
        <w:numPr>
          <w:ilvl w:val="0"/>
          <w:numId w:val="4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Repetir el procedimiento anterior usando Interfaz gráfica de usuario, cumpliendo con lo siguiente:</w:t>
      </w:r>
    </w:p>
    <w:p w14:paraId="1C38E4C9" w14:textId="661AA646" w:rsidR="0016618F" w:rsidRPr="00802F71" w:rsidRDefault="0016618F" w:rsidP="00802F71">
      <w:pPr>
        <w:pStyle w:val="Prrafodelista"/>
        <w:numPr>
          <w:ilvl w:val="0"/>
          <w:numId w:val="6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lastRenderedPageBreak/>
        <w:t>El programa debe tener validación de errores.</w:t>
      </w:r>
    </w:p>
    <w:p w14:paraId="080FED98" w14:textId="207A3998" w:rsidR="0016618F" w:rsidRPr="00802F71" w:rsidRDefault="0016618F" w:rsidP="00802F71">
      <w:pPr>
        <w:pStyle w:val="Prrafodelista"/>
        <w:numPr>
          <w:ilvl w:val="0"/>
          <w:numId w:val="6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La captura de datos debe hacerse por un único cuadro de texto.</w:t>
      </w:r>
    </w:p>
    <w:p w14:paraId="18842488" w14:textId="4DDE3891" w:rsidR="0016618F" w:rsidRPr="00802F71" w:rsidRDefault="0016618F" w:rsidP="00802F71">
      <w:pPr>
        <w:pStyle w:val="Prrafodelista"/>
        <w:numPr>
          <w:ilvl w:val="0"/>
          <w:numId w:val="6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Las operaciones deben ser acumulativas.</w:t>
      </w:r>
    </w:p>
    <w:p w14:paraId="115B79A7" w14:textId="2CFFF1AE" w:rsidR="00F3473C" w:rsidRDefault="0016618F" w:rsidP="00802F71">
      <w:pPr>
        <w:pStyle w:val="Prrafodelista"/>
        <w:numPr>
          <w:ilvl w:val="0"/>
          <w:numId w:val="6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Cada botón de la calculadora debe</w:t>
      </w:r>
      <w:r w:rsidR="00761EF0" w:rsidRPr="00802F71">
        <w:rPr>
          <w:sz w:val="24"/>
          <w:szCs w:val="24"/>
          <w:lang w:val="es-CO"/>
        </w:rPr>
        <w:t xml:space="preserve"> estar definida con una función.</w:t>
      </w:r>
    </w:p>
    <w:p w14:paraId="60EF8040" w14:textId="77777777" w:rsidR="00601DC6" w:rsidRDefault="00601DC6" w:rsidP="00601DC6">
      <w:p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</w:p>
    <w:p w14:paraId="1987E8FF" w14:textId="77777777" w:rsidR="00601DC6" w:rsidRPr="00601DC6" w:rsidRDefault="00601DC6" w:rsidP="00601DC6">
      <w:p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</w:p>
    <w:p w14:paraId="00000009" w14:textId="77777777" w:rsidR="00E86436" w:rsidRPr="00802F71" w:rsidRDefault="001C36E7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MODELO DE INTERFAZ DE USUARIO (MOCKUPS)</w:t>
      </w:r>
    </w:p>
    <w:p w14:paraId="596BA310" w14:textId="77777777" w:rsidR="00F3473C" w:rsidRPr="00802F71" w:rsidRDefault="00F3473C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</w:p>
    <w:p w14:paraId="2D1E025D" w14:textId="7D56B12A" w:rsidR="00E946B2" w:rsidRDefault="00E8091A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  <w:r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0AE5D4" wp14:editId="6EF42884">
                <wp:simplePos x="0" y="0"/>
                <wp:positionH relativeFrom="column">
                  <wp:posOffset>-888023</wp:posOffset>
                </wp:positionH>
                <wp:positionV relativeFrom="paragraph">
                  <wp:posOffset>-140677</wp:posOffset>
                </wp:positionV>
                <wp:extent cx="1317723" cy="1024304"/>
                <wp:effectExtent l="0" t="0" r="15875" b="23495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723" cy="10243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D1142" w14:textId="09B06E40" w:rsidR="00E8091A" w:rsidRPr="00E8091A" w:rsidRDefault="00E8091A" w:rsidP="00E8091A">
                            <w:pPr>
                              <w:jc w:val="center"/>
                              <w:rPr>
                                <w:rFonts w:ascii="Comic Sans MS" w:hAnsi="Comic Sans MS"/>
                                <w:lang w:val="es-CO"/>
                              </w:rPr>
                            </w:pPr>
                            <w:r w:rsidRPr="00E8091A">
                              <w:rPr>
                                <w:rFonts w:ascii="Comic Sans MS" w:hAnsi="Comic Sans MS"/>
                                <w:lang w:val="es-CO"/>
                              </w:rPr>
                              <w:t>Los datos digitados por el usuario se verán en esta pantalla.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AE5D4" id="_x0000_t202" coordsize="21600,21600" o:spt="202" path="m,l,21600r21600,l21600,xe">
                <v:stroke joinstyle="miter"/>
                <v:path gradientshapeok="t" o:connecttype="rect"/>
              </v:shapetype>
              <v:shape id="Cuadro de texto 241" o:spid="_x0000_s1026" type="#_x0000_t202" style="position:absolute;left:0;text-align:left;margin-left:-69.9pt;margin-top:-11.1pt;width:103.75pt;height:80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" fillcolor="white [3201]" strokecolor="#7f7f7f [1612]" strokeweight=".5pt">
                <v:textbox>
                  <w:txbxContent>
                    <w:p w14:paraId="471D1142" w14:textId="09B06E40" w:rsidR="00E8091A" w:rsidRPr="00E8091A" w:rsidRDefault="00E8091A" w:rsidP="00E8091A">
                      <w:pPr>
                        <w:jc w:val="center"/>
                        <w:rPr>
                          <w:rFonts w:ascii="Comic Sans MS" w:hAnsi="Comic Sans MS"/>
                          <w:lang w:val="es-CO"/>
                        </w:rPr>
                      </w:pPr>
                      <w:r w:rsidRPr="00E8091A">
                        <w:rPr>
                          <w:rFonts w:ascii="Comic Sans MS" w:hAnsi="Comic Sans MS"/>
                          <w:lang w:val="es-CO"/>
                        </w:rPr>
                        <w:t>Los datos digitados por el usuario se verán en esta pantalla.</w:t>
                      </w:r>
                    </w:p>
                  </w:txbxContent>
                </v:textbox>
              </v:shape>
            </w:pict>
          </mc:Fallback>
        </mc:AlternateContent>
      </w:r>
      <w:r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223CA3" wp14:editId="1E0705E0">
                <wp:simplePos x="0" y="0"/>
                <wp:positionH relativeFrom="column">
                  <wp:posOffset>430530</wp:posOffset>
                </wp:positionH>
                <wp:positionV relativeFrom="paragraph">
                  <wp:posOffset>384175</wp:posOffset>
                </wp:positionV>
                <wp:extent cx="685800" cy="0"/>
                <wp:effectExtent l="0" t="95250" r="0" b="13335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Dot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08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0" o:spid="_x0000_s1026" type="#_x0000_t32" style="position:absolute;margin-left:33.9pt;margin-top:30.25pt;width:54pt;height:0;flip:x 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" strokecolor="#7f7f7f [1612]" strokeweight="3pt">
                <v:stroke dashstyle="longDashDotDot" endarrow="block"/>
                <v:shadow on="t" color="black" opacity="24903f" origin=",.5" offset="0,.55556mm"/>
              </v:shape>
            </w:pict>
          </mc:Fallback>
        </mc:AlternateContent>
      </w:r>
      <w:r w:rsidR="00E13F3A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9C176B" wp14:editId="433E573B">
                <wp:simplePos x="0" y="0"/>
                <wp:positionH relativeFrom="column">
                  <wp:posOffset>5855335</wp:posOffset>
                </wp:positionH>
                <wp:positionV relativeFrom="paragraph">
                  <wp:posOffset>1063625</wp:posOffset>
                </wp:positionV>
                <wp:extent cx="972000" cy="1620000"/>
                <wp:effectExtent l="0" t="0" r="19050" b="18415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1620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DDA31" w14:textId="008F8BC1" w:rsidR="00E13F3A" w:rsidRPr="00E8091A" w:rsidRDefault="00E13F3A" w:rsidP="00E13F3A">
                            <w:pPr>
                              <w:jc w:val="center"/>
                              <w:rPr>
                                <w:rFonts w:ascii="Comic Sans MS" w:hAnsi="Comic Sans MS"/>
                                <w:lang w:val="es-CO"/>
                              </w:rPr>
                            </w:pPr>
                            <w:r w:rsidRPr="00E8091A">
                              <w:rPr>
                                <w:rFonts w:ascii="Comic Sans MS" w:hAnsi="Comic Sans MS"/>
                                <w:lang w:val="es-CO"/>
                              </w:rPr>
                              <w:t>Es</w:t>
                            </w:r>
                            <w:r w:rsidR="00E8091A" w:rsidRPr="00E8091A">
                              <w:rPr>
                                <w:rFonts w:ascii="Comic Sans MS" w:hAnsi="Comic Sans MS"/>
                                <w:lang w:val="es-CO"/>
                              </w:rPr>
                              <w:t>tas son las funciones/ operaciones</w:t>
                            </w:r>
                            <w:r w:rsidRPr="00E8091A">
                              <w:rPr>
                                <w:rFonts w:ascii="Comic Sans MS" w:hAnsi="Comic Sans MS"/>
                                <w:lang w:val="es-CO"/>
                              </w:rPr>
                              <w:t xml:space="preserve"> que el usuario podrá usar.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C176B" id="Cuadro de texto 239" o:spid="_x0000_s1027" type="#_x0000_t202" style="position:absolute;left:0;text-align:left;margin-left:461.05pt;margin-top:83.75pt;width:76.55pt;height:12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" filled="f" strokecolor="#365f91 [2404]" strokeweight=".5pt">
                <v:textbox>
                  <w:txbxContent>
                    <w:p w14:paraId="614DDA31" w14:textId="008F8BC1" w:rsidR="00E13F3A" w:rsidRPr="00E8091A" w:rsidRDefault="00E13F3A" w:rsidP="00E13F3A">
                      <w:pPr>
                        <w:jc w:val="center"/>
                        <w:rPr>
                          <w:rFonts w:ascii="Comic Sans MS" w:hAnsi="Comic Sans MS"/>
                          <w:lang w:val="es-CO"/>
                        </w:rPr>
                      </w:pPr>
                      <w:r w:rsidRPr="00E8091A">
                        <w:rPr>
                          <w:rFonts w:ascii="Comic Sans MS" w:hAnsi="Comic Sans MS"/>
                          <w:lang w:val="es-CO"/>
                        </w:rPr>
                        <w:t>Es</w:t>
                      </w:r>
                      <w:r w:rsidR="00E8091A" w:rsidRPr="00E8091A">
                        <w:rPr>
                          <w:rFonts w:ascii="Comic Sans MS" w:hAnsi="Comic Sans MS"/>
                          <w:lang w:val="es-CO"/>
                        </w:rPr>
                        <w:t>tas son las funciones/ operaciones</w:t>
                      </w:r>
                      <w:r w:rsidRPr="00E8091A">
                        <w:rPr>
                          <w:rFonts w:ascii="Comic Sans MS" w:hAnsi="Comic Sans MS"/>
                          <w:lang w:val="es-CO"/>
                        </w:rPr>
                        <w:t xml:space="preserve"> que el usuario podrá usar.</w:t>
                      </w:r>
                    </w:p>
                  </w:txbxContent>
                </v:textbox>
              </v:shape>
            </w:pict>
          </mc:Fallback>
        </mc:AlternateContent>
      </w:r>
      <w:r w:rsidR="00E13F3A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453648" wp14:editId="7F8DA871">
                <wp:simplePos x="0" y="0"/>
                <wp:positionH relativeFrom="column">
                  <wp:posOffset>5503985</wp:posOffset>
                </wp:positionH>
                <wp:positionV relativeFrom="paragraph">
                  <wp:posOffset>1811215</wp:posOffset>
                </wp:positionV>
                <wp:extent cx="351692" cy="0"/>
                <wp:effectExtent l="38100" t="76200" r="29845" b="133350"/>
                <wp:wrapNone/>
                <wp:docPr id="238" name="Conector recto de flecha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69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prstDash val="lgDash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009FA" id="Conector recto de flecha 238" o:spid="_x0000_s1026" type="#_x0000_t32" style="position:absolute;margin-left:433.4pt;margin-top:142.6pt;width:27.7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" strokecolor="#365f91 [2404]" strokeweight="2pt">
                <v:stroke dashstyle="longDashDot" endarrow="block"/>
                <v:shadow on="t" color="black" opacity="24903f" origin=",.5" offset="0,.55556mm"/>
              </v:shape>
            </w:pict>
          </mc:Fallback>
        </mc:AlternateContent>
      </w:r>
      <w:r w:rsidR="00E13F3A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C2D3D2" wp14:editId="7883F141">
                <wp:simplePos x="0" y="0"/>
                <wp:positionH relativeFrom="column">
                  <wp:posOffset>5496120</wp:posOffset>
                </wp:positionH>
                <wp:positionV relativeFrom="paragraph">
                  <wp:posOffset>1063868</wp:posOffset>
                </wp:positionV>
                <wp:extent cx="0" cy="1494693"/>
                <wp:effectExtent l="57150" t="19050" r="76200" b="86995"/>
                <wp:wrapNone/>
                <wp:docPr id="237" name="Conector rec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69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DD4CF" id="Conector recto 23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2.75pt,83.75pt" to="432.75pt,2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" strokecolor="#365f91 [2404]" strokeweight="2pt">
                <v:shadow on="t" color="black" opacity="24903f" origin=",.5" offset="0,.55556mm"/>
              </v:line>
            </w:pict>
          </mc:Fallback>
        </mc:AlternateContent>
      </w:r>
      <w:r w:rsidR="00E13F3A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0AFD48" wp14:editId="46375BB7">
                <wp:simplePos x="0" y="0"/>
                <wp:positionH relativeFrom="column">
                  <wp:posOffset>4670864</wp:posOffset>
                </wp:positionH>
                <wp:positionV relativeFrom="paragraph">
                  <wp:posOffset>1558925</wp:posOffset>
                </wp:positionV>
                <wp:extent cx="828000" cy="0"/>
                <wp:effectExtent l="38100" t="38100" r="48895" b="95250"/>
                <wp:wrapNone/>
                <wp:docPr id="234" name="Conector rec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A4C63C" id="Conector recto 234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7.8pt,122.75pt" to="433pt,1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" strokecolor="#365f91 [2404]" strokeweight="2pt">
                <v:stroke dashstyle="longDashDot"/>
                <v:shadow on="t" color="black" opacity="24903f" origin=",.5" offset="0,.55556mm"/>
              </v:line>
            </w:pict>
          </mc:Fallback>
        </mc:AlternateContent>
      </w:r>
      <w:r w:rsidR="00E13F3A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714FE9" wp14:editId="54C65552">
                <wp:simplePos x="0" y="0"/>
                <wp:positionH relativeFrom="column">
                  <wp:posOffset>4671206</wp:posOffset>
                </wp:positionH>
                <wp:positionV relativeFrom="paragraph">
                  <wp:posOffset>2051050</wp:posOffset>
                </wp:positionV>
                <wp:extent cx="828000" cy="0"/>
                <wp:effectExtent l="38100" t="38100" r="48895" b="95250"/>
                <wp:wrapNone/>
                <wp:docPr id="235" name="Conector rec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9A9F61" id="Conector recto 235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7.8pt,161.5pt" to="433pt,1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" strokecolor="#365f91 [2404]" strokeweight="2pt">
                <v:stroke dashstyle="longDashDot"/>
                <v:shadow on="t" color="black" opacity="24903f" origin=",.5" offset="0,.55556mm"/>
              </v:line>
            </w:pict>
          </mc:Fallback>
        </mc:AlternateContent>
      </w:r>
      <w:r w:rsidR="00E13F3A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33E698" wp14:editId="57C3FC76">
                <wp:simplePos x="0" y="0"/>
                <wp:positionH relativeFrom="column">
                  <wp:posOffset>4652987</wp:posOffset>
                </wp:positionH>
                <wp:positionV relativeFrom="paragraph">
                  <wp:posOffset>2561395</wp:posOffset>
                </wp:positionV>
                <wp:extent cx="828000" cy="0"/>
                <wp:effectExtent l="38100" t="38100" r="48895" b="95250"/>
                <wp:wrapNone/>
                <wp:docPr id="236" name="Conector rec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F166B9" id="Conector recto 236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.4pt,201.7pt" to="431.6pt,2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" strokecolor="#365f91 [2404]" strokeweight="2pt">
                <v:stroke dashstyle="longDashDot"/>
                <v:shadow on="t" color="black" opacity="24903f" origin=",.5" offset="0,.55556mm"/>
              </v:line>
            </w:pict>
          </mc:Fallback>
        </mc:AlternateContent>
      </w:r>
      <w:r w:rsidR="00E13F3A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04FF39" wp14:editId="40884121">
                <wp:simplePos x="0" y="0"/>
                <wp:positionH relativeFrom="column">
                  <wp:posOffset>4668520</wp:posOffset>
                </wp:positionH>
                <wp:positionV relativeFrom="paragraph">
                  <wp:posOffset>1063625</wp:posOffset>
                </wp:positionV>
                <wp:extent cx="828000" cy="0"/>
                <wp:effectExtent l="38100" t="38100" r="48895" b="95250"/>
                <wp:wrapNone/>
                <wp:docPr id="233" name="Conector rec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CBA913" id="Conector recto 233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7.6pt,83.75pt" to="432.8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" strokecolor="#365f91 [2404]" strokeweight="2pt">
                <v:stroke dashstyle="longDashDot"/>
                <v:shadow on="t" color="black" opacity="24903f" origin=",.5" offset="0,.55556mm"/>
              </v:line>
            </w:pict>
          </mc:Fallback>
        </mc:AlternateContent>
      </w:r>
      <w:r w:rsidR="00E946B2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AED079" wp14:editId="420FC544">
                <wp:simplePos x="0" y="0"/>
                <wp:positionH relativeFrom="column">
                  <wp:posOffset>-888022</wp:posOffset>
                </wp:positionH>
                <wp:positionV relativeFrom="paragraph">
                  <wp:posOffset>1274885</wp:posOffset>
                </wp:positionV>
                <wp:extent cx="1318846" cy="1099038"/>
                <wp:effectExtent l="0" t="0" r="15240" b="25400"/>
                <wp:wrapNone/>
                <wp:docPr id="217" name="Cuadro de tex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846" cy="109903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9FDAE" w14:textId="56C5C544" w:rsidR="00E946B2" w:rsidRPr="00E946B2" w:rsidRDefault="00E946B2" w:rsidP="00E946B2">
                            <w:pPr>
                              <w:jc w:val="center"/>
                              <w:rPr>
                                <w:rFonts w:ascii="Comic Sans MS" w:hAnsi="Comic Sans MS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E946B2">
                              <w:rPr>
                                <w:rFonts w:ascii="Comic Sans MS" w:hAnsi="Comic Sans MS"/>
                                <w:sz w:val="24"/>
                                <w:szCs w:val="24"/>
                                <w:lang w:val="es-CO"/>
                              </w:rPr>
                              <w:t>Estos serán los números que el usuario podrá operar.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ED079" id="Cuadro de texto 217" o:spid="_x0000_s1028" type="#_x0000_t202" style="position:absolute;left:0;text-align:left;margin-left:-69.9pt;margin-top:100.4pt;width:103.85pt;height:86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" filled="f" strokecolor="#d99594 [1941]" strokeweight=".5pt">
                <v:textbox>
                  <w:txbxContent>
                    <w:p w14:paraId="6529FDAE" w14:textId="56C5C544" w:rsidR="00E946B2" w:rsidRPr="00E946B2" w:rsidRDefault="00E946B2" w:rsidP="00E946B2">
                      <w:pPr>
                        <w:jc w:val="center"/>
                        <w:rPr>
                          <w:rFonts w:ascii="Comic Sans MS" w:hAnsi="Comic Sans MS"/>
                          <w:sz w:val="24"/>
                          <w:szCs w:val="24"/>
                          <w:lang w:val="es-CO"/>
                        </w:rPr>
                      </w:pPr>
                      <w:r w:rsidRPr="00E946B2">
                        <w:rPr>
                          <w:rFonts w:ascii="Comic Sans MS" w:hAnsi="Comic Sans MS"/>
                          <w:sz w:val="24"/>
                          <w:szCs w:val="24"/>
                          <w:lang w:val="es-CO"/>
                        </w:rPr>
                        <w:t>Estos serán los números que el usuario podrá operar.</w:t>
                      </w:r>
                    </w:p>
                  </w:txbxContent>
                </v:textbox>
              </v:shape>
            </w:pict>
          </mc:Fallback>
        </mc:AlternateContent>
      </w:r>
      <w:r w:rsidR="00E946B2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D910B0" wp14:editId="276DF86C">
                <wp:simplePos x="0" y="0"/>
                <wp:positionH relativeFrom="column">
                  <wp:posOffset>430823</wp:posOffset>
                </wp:positionH>
                <wp:positionV relativeFrom="paragraph">
                  <wp:posOffset>1811215</wp:posOffset>
                </wp:positionV>
                <wp:extent cx="281354" cy="8793"/>
                <wp:effectExtent l="57150" t="76200" r="0" b="125095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354" cy="8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8229E" id="Conector recto de flecha 232" o:spid="_x0000_s1026" type="#_x0000_t32" style="position:absolute;margin-left:33.9pt;margin-top:142.6pt;width:22.15pt;height:.7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" strokecolor="#d99594 [1941]" strokeweight="2pt">
                <v:stroke dashstyle="3 1" endarrow="block"/>
                <v:shadow on="t" color="black" opacity="24903f" origin=",.5" offset="0,.55556mm"/>
              </v:shape>
            </w:pict>
          </mc:Fallback>
        </mc:AlternateContent>
      </w:r>
      <w:r w:rsidR="00E946B2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C3546" wp14:editId="40E012B0">
                <wp:simplePos x="0" y="0"/>
                <wp:positionH relativeFrom="column">
                  <wp:posOffset>711200</wp:posOffset>
                </wp:positionH>
                <wp:positionV relativeFrom="paragraph">
                  <wp:posOffset>2625090</wp:posOffset>
                </wp:positionV>
                <wp:extent cx="403860" cy="0"/>
                <wp:effectExtent l="57150" t="38100" r="53340" b="95250"/>
                <wp:wrapNone/>
                <wp:docPr id="230" name="Conector rec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8A645" id="Conector recto 230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pt,206.7pt" to="87.8pt,2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" strokecolor="#d99594 [1941]" strokeweight="2pt">
                <v:stroke dashstyle="3 1"/>
                <v:shadow on="t" color="black" opacity="24903f" origin=",.5" offset="0,.55556mm"/>
              </v:line>
            </w:pict>
          </mc:Fallback>
        </mc:AlternateContent>
      </w:r>
      <w:r w:rsidR="00E946B2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25E729" wp14:editId="74A2C372">
                <wp:simplePos x="0" y="0"/>
                <wp:positionH relativeFrom="column">
                  <wp:posOffset>712177</wp:posOffset>
                </wp:positionH>
                <wp:positionV relativeFrom="paragraph">
                  <wp:posOffset>1063868</wp:posOffset>
                </wp:positionV>
                <wp:extent cx="0" cy="1556239"/>
                <wp:effectExtent l="38100" t="19050" r="57150" b="82550"/>
                <wp:wrapNone/>
                <wp:docPr id="231" name="Conector rec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623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30105" id="Conector recto 23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1pt,83.75pt" to="56.1pt,2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" strokecolor="#d99594 [1941]" strokeweight="2pt">
                <v:stroke dashstyle="3 1"/>
                <v:shadow on="t" color="black" opacity="24903f" origin=",.5" offset="0,.55556mm"/>
              </v:line>
            </w:pict>
          </mc:Fallback>
        </mc:AlternateContent>
      </w:r>
      <w:r w:rsidR="00E946B2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E49791" wp14:editId="159720CA">
                <wp:simplePos x="0" y="0"/>
                <wp:positionH relativeFrom="column">
                  <wp:posOffset>694055</wp:posOffset>
                </wp:positionH>
                <wp:positionV relativeFrom="paragraph">
                  <wp:posOffset>2094865</wp:posOffset>
                </wp:positionV>
                <wp:extent cx="403860" cy="0"/>
                <wp:effectExtent l="57150" t="38100" r="53340" b="9525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46C3F9" id="Conector recto 229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65pt,164.95pt" to="86.45pt,1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" strokecolor="#d99594 [1941]" strokeweight="2pt">
                <v:stroke dashstyle="3 1"/>
                <v:shadow on="t" color="black" opacity="24903f" origin=",.5" offset="0,.55556mm"/>
              </v:line>
            </w:pict>
          </mc:Fallback>
        </mc:AlternateContent>
      </w:r>
      <w:r w:rsidR="00E946B2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537AF3" wp14:editId="61D1921D">
                <wp:simplePos x="0" y="0"/>
                <wp:positionH relativeFrom="column">
                  <wp:posOffset>694593</wp:posOffset>
                </wp:positionH>
                <wp:positionV relativeFrom="paragraph">
                  <wp:posOffset>1594338</wp:posOffset>
                </wp:positionV>
                <wp:extent cx="403860" cy="0"/>
                <wp:effectExtent l="57150" t="38100" r="53340" b="95250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9A5AC" id="Conector recto 228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pt,125.55pt" to="86.5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" strokecolor="#d99594 [1941]" strokeweight="2pt">
                <v:stroke dashstyle="3 1"/>
                <v:shadow on="t" color="black" opacity="24903f" origin=",.5" offset="0,.55556mm"/>
              </v:line>
            </w:pict>
          </mc:Fallback>
        </mc:AlternateContent>
      </w:r>
      <w:r w:rsidR="00E946B2" w:rsidRPr="00802F71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175E6A" wp14:editId="2E106221">
                <wp:simplePos x="0" y="0"/>
                <wp:positionH relativeFrom="column">
                  <wp:posOffset>712177</wp:posOffset>
                </wp:positionH>
                <wp:positionV relativeFrom="paragraph">
                  <wp:posOffset>1063869</wp:posOffset>
                </wp:positionV>
                <wp:extent cx="403860" cy="0"/>
                <wp:effectExtent l="57150" t="38100" r="53340" b="9525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F2A3F" id="Conector recto 227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1pt,83.75pt" to="87.9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" strokecolor="#d99594 [1941]" strokeweight="2pt">
                <v:stroke dashstyle="3 1"/>
                <v:shadow on="t" color="black" opacity="24903f" origin=",.5" offset="0,.55556mm"/>
              </v:line>
            </w:pict>
          </mc:Fallback>
        </mc:AlternateContent>
      </w:r>
      <w:r w:rsidR="00E946B2" w:rsidRPr="00802F71">
        <w:rPr>
          <w:noProof/>
          <w:sz w:val="24"/>
          <w:szCs w:val="24"/>
          <w:lang w:val="es-ES" w:eastAsia="es-ES"/>
        </w:rPr>
        <w:drawing>
          <wp:inline distT="0" distB="0" distL="0" distR="0" wp14:anchorId="309A9BE8" wp14:editId="48825DC2">
            <wp:extent cx="4193363" cy="3240000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Sin título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36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7D6C" w14:textId="77777777" w:rsidR="00802F71" w:rsidRDefault="00802F71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5BFE94A3" w14:textId="77777777" w:rsidR="00601DC6" w:rsidRDefault="00601DC6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509907C2" w14:textId="77777777" w:rsidR="00601DC6" w:rsidRDefault="00601DC6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19CB6F73" w14:textId="77777777" w:rsidR="00601DC6" w:rsidRDefault="00601DC6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2C7F5DAE" w14:textId="505DCEFE" w:rsidR="00601DC6" w:rsidRDefault="00601DC6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39DAD2B2" w14:textId="1AD1CA23" w:rsidR="002461C3" w:rsidRDefault="002461C3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7D446186" w14:textId="77777777" w:rsidR="002461C3" w:rsidRDefault="002461C3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2D3999F4" w14:textId="77777777" w:rsidR="00601DC6" w:rsidRDefault="00601DC6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0F35AF04" w14:textId="77777777" w:rsidR="00601DC6" w:rsidRPr="00802F71" w:rsidRDefault="00601DC6" w:rsidP="00802F71">
      <w:pPr>
        <w:tabs>
          <w:tab w:val="left" w:pos="1134"/>
        </w:tabs>
        <w:spacing w:line="360" w:lineRule="auto"/>
        <w:contextualSpacing/>
        <w:mirrorIndents/>
        <w:jc w:val="center"/>
        <w:rPr>
          <w:sz w:val="24"/>
          <w:szCs w:val="24"/>
        </w:rPr>
      </w:pPr>
    </w:p>
    <w:p w14:paraId="6910505A" w14:textId="77777777" w:rsidR="00F3473C" w:rsidRPr="00802F71" w:rsidRDefault="001C36E7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lastRenderedPageBreak/>
        <w:t>MODELO DE CASOS DE USO</w:t>
      </w:r>
    </w:p>
    <w:p w14:paraId="625D18BA" w14:textId="645AC7EB" w:rsidR="00F54776" w:rsidRDefault="00844E7A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>
        <w:rPr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B45ED6" wp14:editId="03851FCE">
                <wp:simplePos x="0" y="0"/>
                <wp:positionH relativeFrom="column">
                  <wp:posOffset>5114925</wp:posOffset>
                </wp:positionH>
                <wp:positionV relativeFrom="paragraph">
                  <wp:posOffset>3390900</wp:posOffset>
                </wp:positionV>
                <wp:extent cx="247650" cy="190500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E2FC0" w14:textId="52550C25" w:rsidR="00844E7A" w:rsidRPr="00844E7A" w:rsidRDefault="00844E7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844E7A">
                              <w:rPr>
                                <w:sz w:val="18"/>
                                <w:szCs w:val="18"/>
                                <w:lang w:val="es-MX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45ED6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9" type="#_x0000_t202" style="position:absolute;left:0;text-align:left;margin-left:402.75pt;margin-top:267pt;width:19.5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" filled="f" stroked="f" strokeweight=".5pt">
                <v:textbox>
                  <w:txbxContent>
                    <w:p w14:paraId="6AAE2FC0" w14:textId="52550C25" w:rsidR="00844E7A" w:rsidRPr="00844E7A" w:rsidRDefault="00844E7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844E7A">
                        <w:rPr>
                          <w:sz w:val="18"/>
                          <w:szCs w:val="18"/>
                          <w:lang w:val="es-MX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3473C"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7BE5F5D2" wp14:editId="027E652A">
            <wp:extent cx="5871082" cy="4524375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1" cy="453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D6C1" w14:textId="77777777" w:rsidR="00601DC6" w:rsidRPr="00802F71" w:rsidRDefault="00601DC6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</w:p>
    <w:p w14:paraId="3BDDA9D7" w14:textId="3A0EF97B" w:rsidR="004005DB" w:rsidRPr="00802F71" w:rsidRDefault="004005DB" w:rsidP="00802F71">
      <w:pPr>
        <w:pStyle w:val="Prrafodelista"/>
        <w:numPr>
          <w:ilvl w:val="0"/>
          <w:numId w:val="7"/>
        </w:numPr>
        <w:spacing w:before="240" w:after="240" w:line="360" w:lineRule="auto"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CONSOLA:</w:t>
      </w:r>
    </w:p>
    <w:p w14:paraId="6B85AEC2" w14:textId="62F8F3FB" w:rsidR="006C10A7" w:rsidRPr="00802F71" w:rsidRDefault="006C10A7" w:rsidP="00802F71">
      <w:pPr>
        <w:pStyle w:val="Prrafodelista"/>
        <w:numPr>
          <w:ilvl w:val="0"/>
          <w:numId w:val="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Se crea un nuevo proyecto, se define la clase principal, junto con las variables; se imprime el nombre del programa en este caso “CALCULADORA”.</w:t>
      </w:r>
    </w:p>
    <w:p w14:paraId="03B4D242" w14:textId="3F2583BF" w:rsidR="006C10A7" w:rsidRPr="00802F71" w:rsidRDefault="006C10A7" w:rsidP="00802F71">
      <w:pPr>
        <w:spacing w:before="240" w:after="240" w:line="360" w:lineRule="auto"/>
        <w:ind w:left="360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17119446" wp14:editId="1FA95B6F">
            <wp:extent cx="4984293" cy="288000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47" t="1995"/>
                    <a:stretch/>
                  </pic:blipFill>
                  <pic:spPr bwMode="auto">
                    <a:xfrm>
                      <a:off x="0" y="0"/>
                      <a:ext cx="4984293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0C327" w14:textId="77777777" w:rsidR="00F3473C" w:rsidRPr="00802F71" w:rsidRDefault="00F3473C" w:rsidP="00802F71">
      <w:pPr>
        <w:spacing w:before="240" w:after="240" w:line="360" w:lineRule="auto"/>
        <w:ind w:left="360"/>
        <w:contextualSpacing/>
        <w:mirrorIndents/>
        <w:jc w:val="both"/>
        <w:rPr>
          <w:b/>
          <w:sz w:val="24"/>
          <w:szCs w:val="24"/>
          <w:lang w:val="es-CO"/>
        </w:rPr>
      </w:pPr>
    </w:p>
    <w:p w14:paraId="00366908" w14:textId="37BFA5DF" w:rsidR="006C10A7" w:rsidRPr="00802F71" w:rsidRDefault="006C10A7" w:rsidP="00802F71">
      <w:pPr>
        <w:pStyle w:val="Prrafodelista"/>
        <w:numPr>
          <w:ilvl w:val="0"/>
          <w:numId w:val="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 xml:space="preserve">Se imprime cada una de las funciones que el usuario puede usar, para que posteriormente use la que </w:t>
      </w:r>
      <w:r w:rsidR="00A866F9" w:rsidRPr="00802F71">
        <w:rPr>
          <w:sz w:val="24"/>
          <w:szCs w:val="24"/>
          <w:lang w:val="es-CO"/>
        </w:rPr>
        <w:t>desee</w:t>
      </w:r>
      <w:r w:rsidRPr="00802F71">
        <w:rPr>
          <w:sz w:val="24"/>
          <w:szCs w:val="24"/>
          <w:lang w:val="es-CO"/>
        </w:rPr>
        <w:t>.</w:t>
      </w:r>
    </w:p>
    <w:p w14:paraId="23058875" w14:textId="0B11085A" w:rsidR="00F3473C" w:rsidRPr="00802F71" w:rsidRDefault="006C10A7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drawing>
          <wp:inline distT="0" distB="0" distL="0" distR="0" wp14:anchorId="54A51A8F" wp14:editId="4BBCBF59">
            <wp:extent cx="5122919" cy="28800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F534" w14:textId="6A4EAEBF" w:rsidR="006C10A7" w:rsidRPr="00802F71" w:rsidRDefault="006C10A7" w:rsidP="00802F71">
      <w:pPr>
        <w:pStyle w:val="Prrafodelista"/>
        <w:numPr>
          <w:ilvl w:val="0"/>
          <w:numId w:val="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Se crea un switch para que así el usuario elija la operación que va usar, para cada caso el procedimiento será diferente pues las operaciones varían como se podrá ver a continuación:</w:t>
      </w:r>
    </w:p>
    <w:p w14:paraId="3039C2C6" w14:textId="5C1AB8EF" w:rsidR="006C10A7" w:rsidRPr="00802F71" w:rsidRDefault="006C10A7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08358A9C" wp14:editId="7510B401">
            <wp:extent cx="4958723" cy="288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05"/>
                    <a:stretch/>
                  </pic:blipFill>
                  <pic:spPr bwMode="auto">
                    <a:xfrm>
                      <a:off x="0" y="0"/>
                      <a:ext cx="4958723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0408" w14:textId="77777777" w:rsidR="0023147E" w:rsidRPr="00802F71" w:rsidRDefault="0023147E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</w:p>
    <w:p w14:paraId="578287E8" w14:textId="6422B25C" w:rsidR="006C10A7" w:rsidRPr="00802F71" w:rsidRDefault="006C10A7" w:rsidP="00802F71">
      <w:pPr>
        <w:pStyle w:val="Prrafodelista"/>
        <w:numPr>
          <w:ilvl w:val="0"/>
          <w:numId w:val="9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En la imagen anterior podemos observar los siguientes casos:</w:t>
      </w:r>
    </w:p>
    <w:p w14:paraId="6EB620E2" w14:textId="7812D599" w:rsidR="006C10A7" w:rsidRPr="00802F71" w:rsidRDefault="006C10A7" w:rsidP="00802F71">
      <w:pPr>
        <w:pStyle w:val="Prrafodelista"/>
        <w:numPr>
          <w:ilvl w:val="0"/>
          <w:numId w:val="10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1: La operación es suma, su variable es de tipo float y además el usuario puede sumar n números.</w:t>
      </w:r>
    </w:p>
    <w:p w14:paraId="5BAABD3C" w14:textId="32418457" w:rsidR="006C10A7" w:rsidRPr="00802F71" w:rsidRDefault="006C10A7" w:rsidP="00802F71">
      <w:pPr>
        <w:pStyle w:val="Prrafodelista"/>
        <w:numPr>
          <w:ilvl w:val="0"/>
          <w:numId w:val="10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2: La operación es resta, su variable es de tipo float y además el usuario puede sumar n números.</w:t>
      </w:r>
    </w:p>
    <w:p w14:paraId="0599389C" w14:textId="5E2F24CD" w:rsidR="006C10A7" w:rsidRPr="00802F71" w:rsidRDefault="006C10A7" w:rsidP="00802F71">
      <w:pPr>
        <w:pStyle w:val="Prrafodelista"/>
        <w:numPr>
          <w:ilvl w:val="0"/>
          <w:numId w:val="10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3: La operación es multiplicación, su variable es de tipo float y además el usuario puede sumar n números.</w:t>
      </w:r>
    </w:p>
    <w:p w14:paraId="152373DC" w14:textId="77777777" w:rsidR="0023147E" w:rsidRPr="00802F71" w:rsidRDefault="0023147E" w:rsidP="00802F71">
      <w:pPr>
        <w:pStyle w:val="Prrafodelista"/>
        <w:spacing w:before="240" w:after="240" w:line="360" w:lineRule="auto"/>
        <w:ind w:left="1440"/>
        <w:mirrorIndents/>
        <w:jc w:val="both"/>
        <w:rPr>
          <w:sz w:val="24"/>
          <w:szCs w:val="24"/>
          <w:lang w:val="es-CO"/>
        </w:rPr>
      </w:pPr>
    </w:p>
    <w:p w14:paraId="65F8F9E5" w14:textId="17D2B448" w:rsidR="006C10A7" w:rsidRPr="00802F71" w:rsidRDefault="006C10A7" w:rsidP="00802F71">
      <w:pPr>
        <w:pStyle w:val="Prrafodelista"/>
        <w:numPr>
          <w:ilvl w:val="0"/>
          <w:numId w:val="9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En la imagen a continuación podemos observar:</w:t>
      </w:r>
    </w:p>
    <w:p w14:paraId="4AF4439D" w14:textId="44F421D0" w:rsidR="006C10A7" w:rsidRPr="00802F71" w:rsidRDefault="006C10A7" w:rsidP="00802F71">
      <w:pPr>
        <w:pStyle w:val="Prrafodelista"/>
        <w:numPr>
          <w:ilvl w:val="0"/>
          <w:numId w:val="11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4: La operación es división, su variable es de tipo float y tiene una condición que nos lleva a un “ERROR MATEMÁTICO”.</w:t>
      </w:r>
    </w:p>
    <w:p w14:paraId="25A84F3A" w14:textId="6A358FE2" w:rsidR="006C10A7" w:rsidRPr="00802F71" w:rsidRDefault="006C10A7" w:rsidP="00802F71">
      <w:pPr>
        <w:pStyle w:val="Prrafodelista"/>
        <w:numPr>
          <w:ilvl w:val="0"/>
          <w:numId w:val="11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5: En este caso empezamos a ver operaciones más complejas como el seno de un ángulo, eta variable es de tipo float.</w:t>
      </w:r>
    </w:p>
    <w:p w14:paraId="3EE58EE2" w14:textId="77777777" w:rsidR="006C10A7" w:rsidRPr="00802F71" w:rsidRDefault="006C10A7" w:rsidP="00802F71">
      <w:pPr>
        <w:spacing w:before="240" w:after="240" w:line="360" w:lineRule="auto"/>
        <w:contextualSpacing/>
        <w:mirrorIndents/>
        <w:jc w:val="both"/>
        <w:rPr>
          <w:noProof/>
          <w:sz w:val="24"/>
          <w:szCs w:val="24"/>
          <w:lang w:val="es-CO"/>
        </w:rPr>
      </w:pPr>
    </w:p>
    <w:p w14:paraId="51A3B599" w14:textId="62FCA5CB" w:rsidR="006C10A7" w:rsidRPr="00802F71" w:rsidRDefault="006C10A7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1171402E" wp14:editId="51817FDC">
            <wp:extent cx="5598505" cy="28800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495"/>
                    <a:stretch/>
                  </pic:blipFill>
                  <pic:spPr bwMode="auto">
                    <a:xfrm>
                      <a:off x="0" y="0"/>
                      <a:ext cx="559850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DBF79" w14:textId="5F1C5EA2" w:rsidR="006C10A7" w:rsidRPr="00802F71" w:rsidRDefault="006C10A7" w:rsidP="00802F71">
      <w:pPr>
        <w:pStyle w:val="Prrafodelista"/>
        <w:numPr>
          <w:ilvl w:val="0"/>
          <w:numId w:val="9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En la siguiente imagen identificamos:</w:t>
      </w:r>
    </w:p>
    <w:p w14:paraId="31427F5A" w14:textId="618875BC" w:rsidR="006C10A7" w:rsidRPr="00802F71" w:rsidRDefault="006C10A7" w:rsidP="00802F71">
      <w:pPr>
        <w:pStyle w:val="Prrafodelista"/>
        <w:numPr>
          <w:ilvl w:val="0"/>
          <w:numId w:val="12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6: Función del coseno, única variable de tipo float (ángulo).</w:t>
      </w:r>
    </w:p>
    <w:p w14:paraId="171AFB0C" w14:textId="7A335608" w:rsidR="006C10A7" w:rsidRPr="00802F71" w:rsidRDefault="006C10A7" w:rsidP="00802F71">
      <w:pPr>
        <w:pStyle w:val="Prrafodelista"/>
        <w:numPr>
          <w:ilvl w:val="0"/>
          <w:numId w:val="12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7: Función tangente, única variable de tipo float (ángulo).</w:t>
      </w:r>
    </w:p>
    <w:p w14:paraId="53D06BC3" w14:textId="77777777" w:rsidR="00A866F9" w:rsidRDefault="006C10A7" w:rsidP="00802F71">
      <w:pPr>
        <w:pStyle w:val="Prrafodelista"/>
        <w:numPr>
          <w:ilvl w:val="0"/>
          <w:numId w:val="12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8:</w:t>
      </w:r>
      <w:r w:rsidR="00A866F9" w:rsidRPr="00802F71">
        <w:rPr>
          <w:sz w:val="24"/>
          <w:szCs w:val="24"/>
          <w:lang w:val="es-CO"/>
        </w:rPr>
        <w:t xml:space="preserve"> Raíz </w:t>
      </w:r>
      <w:r w:rsidRPr="00802F71">
        <w:rPr>
          <w:sz w:val="24"/>
          <w:szCs w:val="24"/>
          <w:lang w:val="es-CO"/>
        </w:rPr>
        <w:t xml:space="preserve">enésima, tiene dos variables </w:t>
      </w:r>
      <w:r w:rsidR="00A866F9" w:rsidRPr="00802F71">
        <w:rPr>
          <w:sz w:val="24"/>
          <w:szCs w:val="24"/>
          <w:lang w:val="es-CO"/>
        </w:rPr>
        <w:t>la base y el índice de la raíz, ambos digitados por el usuario y de tipo float.</w:t>
      </w:r>
    </w:p>
    <w:p w14:paraId="6792D417" w14:textId="77777777" w:rsidR="00802F71" w:rsidRPr="00802F71" w:rsidRDefault="00802F71" w:rsidP="00802F71">
      <w:pPr>
        <w:pStyle w:val="Prrafodelista"/>
        <w:spacing w:before="240" w:after="240" w:line="360" w:lineRule="auto"/>
        <w:ind w:left="1440"/>
        <w:mirrorIndents/>
        <w:jc w:val="both"/>
        <w:rPr>
          <w:sz w:val="24"/>
          <w:szCs w:val="24"/>
          <w:lang w:val="es-CO"/>
        </w:rPr>
      </w:pPr>
    </w:p>
    <w:p w14:paraId="167B2BC1" w14:textId="764EA906" w:rsidR="00A866F9" w:rsidRPr="00802F71" w:rsidRDefault="00A866F9" w:rsidP="00802F71">
      <w:pPr>
        <w:spacing w:before="240" w:after="240" w:line="360" w:lineRule="auto"/>
        <w:contextualSpacing/>
        <w:mirrorIndents/>
        <w:jc w:val="center"/>
        <w:rPr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drawing>
          <wp:inline distT="0" distB="0" distL="0" distR="0" wp14:anchorId="42B735CE" wp14:editId="2341A322">
            <wp:extent cx="5267368" cy="288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97" b="13341"/>
                    <a:stretch/>
                  </pic:blipFill>
                  <pic:spPr bwMode="auto">
                    <a:xfrm>
                      <a:off x="0" y="0"/>
                      <a:ext cx="5267368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CE731" w14:textId="6DFC3F97" w:rsidR="00A866F9" w:rsidRPr="00802F71" w:rsidRDefault="00A866F9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0120858F" wp14:editId="072C698E">
            <wp:extent cx="5122920" cy="28800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29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9F6E" w14:textId="53C10353" w:rsidR="00A866F9" w:rsidRPr="00802F71" w:rsidRDefault="00A866F9" w:rsidP="00802F71">
      <w:pPr>
        <w:pStyle w:val="Prrafodelista"/>
        <w:numPr>
          <w:ilvl w:val="0"/>
          <w:numId w:val="9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En la imagen anterior se observa:</w:t>
      </w:r>
    </w:p>
    <w:p w14:paraId="60E7C395" w14:textId="73DE1391" w:rsidR="00A866F9" w:rsidRPr="00802F71" w:rsidRDefault="00A866F9" w:rsidP="00802F71">
      <w:pPr>
        <w:pStyle w:val="Prrafodelista"/>
        <w:numPr>
          <w:ilvl w:val="0"/>
          <w:numId w:val="13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Caso 9: Potencia enésima, tiene base y el índice de la raíz, sus variables son float.</w:t>
      </w:r>
    </w:p>
    <w:p w14:paraId="22151750" w14:textId="46C86CFD" w:rsidR="00802F71" w:rsidRPr="00802F71" w:rsidRDefault="00A866F9" w:rsidP="00802F71">
      <w:pPr>
        <w:pStyle w:val="Prrafodelista"/>
        <w:numPr>
          <w:ilvl w:val="0"/>
          <w:numId w:val="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Finalmente se utiliza un default para terminar el switch.</w:t>
      </w:r>
    </w:p>
    <w:p w14:paraId="6D2F9768" w14:textId="0FA50382" w:rsidR="00C945C0" w:rsidRPr="00802F71" w:rsidRDefault="00C945C0" w:rsidP="00802F71">
      <w:pPr>
        <w:pStyle w:val="Prrafodelista"/>
        <w:numPr>
          <w:ilvl w:val="0"/>
          <w:numId w:val="7"/>
        </w:numPr>
        <w:spacing w:before="240" w:after="240" w:line="360" w:lineRule="auto"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OPERACIONES:</w:t>
      </w:r>
    </w:p>
    <w:p w14:paraId="4884507E" w14:textId="581701E9" w:rsidR="00C945C0" w:rsidRPr="00802F71" w:rsidRDefault="00C945C0" w:rsidP="00802F71">
      <w:pPr>
        <w:pStyle w:val="Prrafodelista"/>
        <w:numPr>
          <w:ilvl w:val="0"/>
          <w:numId w:val="16"/>
        </w:numPr>
        <w:spacing w:before="240" w:after="240" w:line="360" w:lineRule="auto"/>
        <w:mirrorIndents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Es una clase que cumple la misma función de la consola pues retorna los valores a esta; pues la consola es la clase principal; como se podrá ver a continuación:</w:t>
      </w:r>
      <w:r w:rsidR="00802F71" w:rsidRPr="00802F71">
        <w:rPr>
          <w:noProof/>
          <w:sz w:val="24"/>
          <w:szCs w:val="24"/>
          <w:lang w:val="es-CO"/>
        </w:rPr>
        <w:t xml:space="preserve"> </w:t>
      </w:r>
      <w:r w:rsidR="00802F71" w:rsidRPr="00802F71">
        <w:rPr>
          <w:noProof/>
          <w:sz w:val="24"/>
          <w:szCs w:val="24"/>
          <w:lang w:val="es-ES" w:eastAsia="es-ES"/>
        </w:rPr>
        <w:drawing>
          <wp:inline distT="0" distB="0" distL="0" distR="0" wp14:anchorId="0037AAF2" wp14:editId="72A5A77B">
            <wp:extent cx="5122919" cy="288000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159D" w14:textId="3AB95BAF" w:rsidR="00C945C0" w:rsidRPr="00802F71" w:rsidRDefault="00C945C0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</w:p>
    <w:p w14:paraId="61DE2375" w14:textId="10DE1F5D" w:rsidR="00C945C0" w:rsidRDefault="00C945C0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drawing>
          <wp:inline distT="0" distB="0" distL="0" distR="0" wp14:anchorId="3465FBC4" wp14:editId="750F17E6">
            <wp:extent cx="5684951" cy="288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4" b="12486"/>
                    <a:stretch/>
                  </pic:blipFill>
                  <pic:spPr bwMode="auto">
                    <a:xfrm>
                      <a:off x="0" y="0"/>
                      <a:ext cx="568495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122FC" w14:textId="77777777" w:rsidR="00802F71" w:rsidRDefault="00802F71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</w:p>
    <w:p w14:paraId="7797E121" w14:textId="77777777" w:rsidR="00802F71" w:rsidRPr="00802F71" w:rsidRDefault="00802F71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</w:p>
    <w:p w14:paraId="31F7606F" w14:textId="77777777" w:rsidR="00C945C0" w:rsidRPr="00802F71" w:rsidRDefault="00C945C0" w:rsidP="00802F71">
      <w:pPr>
        <w:spacing w:before="240" w:after="240" w:line="360" w:lineRule="auto"/>
        <w:contextualSpacing/>
        <w:mirrorIndents/>
        <w:jc w:val="both"/>
        <w:rPr>
          <w:noProof/>
          <w:sz w:val="24"/>
          <w:szCs w:val="24"/>
          <w:lang w:val="es-CO"/>
        </w:rPr>
      </w:pPr>
    </w:p>
    <w:p w14:paraId="2602F08F" w14:textId="08235E39" w:rsidR="00C945C0" w:rsidRPr="00802F71" w:rsidRDefault="00C945C0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drawing>
          <wp:inline distT="0" distB="0" distL="0" distR="0" wp14:anchorId="0E32DAED" wp14:editId="1B5074EE">
            <wp:extent cx="5495257" cy="288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64" r="3255" b="12201"/>
                    <a:stretch/>
                  </pic:blipFill>
                  <pic:spPr bwMode="auto">
                    <a:xfrm>
                      <a:off x="0" y="0"/>
                      <a:ext cx="5495257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60D09" w14:textId="77777777" w:rsidR="00C945C0" w:rsidRPr="00802F71" w:rsidRDefault="00C945C0" w:rsidP="00802F71">
      <w:pPr>
        <w:spacing w:before="240" w:after="240" w:line="360" w:lineRule="auto"/>
        <w:contextualSpacing/>
        <w:mirrorIndents/>
        <w:jc w:val="both"/>
        <w:rPr>
          <w:noProof/>
          <w:sz w:val="24"/>
          <w:szCs w:val="24"/>
          <w:lang w:val="es-CO"/>
        </w:rPr>
      </w:pPr>
    </w:p>
    <w:p w14:paraId="3B14D86D" w14:textId="115EC197" w:rsidR="00A866F9" w:rsidRPr="00802F71" w:rsidRDefault="00C945C0" w:rsidP="00802F71">
      <w:pPr>
        <w:spacing w:before="240" w:after="240" w:line="360" w:lineRule="auto"/>
        <w:contextualSpacing/>
        <w:mirrorIndents/>
        <w:jc w:val="center"/>
        <w:rPr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7B357B38" wp14:editId="73E0A8A9">
            <wp:extent cx="5403428" cy="2880000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14" b="7385"/>
                    <a:stretch/>
                  </pic:blipFill>
                  <pic:spPr bwMode="auto">
                    <a:xfrm>
                      <a:off x="0" y="0"/>
                      <a:ext cx="5403428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48C6" w14:textId="77777777" w:rsidR="006C10A7" w:rsidRPr="00802F71" w:rsidRDefault="006C10A7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</w:p>
    <w:p w14:paraId="0000000D" w14:textId="77777777" w:rsidR="00E86436" w:rsidRPr="00802F71" w:rsidRDefault="001C36E7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MODELO DE CLASES</w:t>
      </w:r>
    </w:p>
    <w:p w14:paraId="0000000E" w14:textId="3D10DE56" w:rsidR="00E86436" w:rsidRDefault="00216A15" w:rsidP="00216A15">
      <w:pPr>
        <w:pStyle w:val="Prrafodelista"/>
        <w:numPr>
          <w:ilvl w:val="0"/>
          <w:numId w:val="19"/>
        </w:numPr>
        <w:spacing w:before="240" w:after="240" w:line="360" w:lineRule="auto"/>
        <w:mirrorIndents/>
        <w:jc w:val="both"/>
        <w:rPr>
          <w:b/>
          <w:sz w:val="24"/>
          <w:szCs w:val="24"/>
          <w:lang w:val="es-CO"/>
        </w:rPr>
      </w:pPr>
      <w:r w:rsidRPr="00216A15">
        <w:rPr>
          <w:b/>
          <w:sz w:val="24"/>
          <w:szCs w:val="24"/>
          <w:lang w:val="es-CO"/>
        </w:rPr>
        <w:t>CONSOLA:</w:t>
      </w:r>
    </w:p>
    <w:p w14:paraId="1D789972" w14:textId="56C4B1D2" w:rsidR="00601DC6" w:rsidRPr="00601DC6" w:rsidRDefault="00216A15" w:rsidP="00601DC6">
      <w:pPr>
        <w:pStyle w:val="Prrafodelista"/>
        <w:spacing w:before="240" w:after="240" w:line="360" w:lineRule="auto"/>
        <w:mirrorIndents/>
        <w:jc w:val="center"/>
        <w:rPr>
          <w:b/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05126D6E" wp14:editId="55AF28F4">
            <wp:extent cx="5357364" cy="4191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396" t="14502" r="50572" b="21450"/>
                    <a:stretch/>
                  </pic:blipFill>
                  <pic:spPr bwMode="auto">
                    <a:xfrm>
                      <a:off x="0" y="0"/>
                      <a:ext cx="5362167" cy="419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36097" w14:textId="77777777" w:rsidR="00601DC6" w:rsidRDefault="00601DC6" w:rsidP="00216A15">
      <w:pPr>
        <w:pStyle w:val="Prrafodelista"/>
        <w:spacing w:before="240" w:after="240" w:line="360" w:lineRule="auto"/>
        <w:mirrorIndents/>
        <w:jc w:val="both"/>
        <w:rPr>
          <w:b/>
          <w:sz w:val="24"/>
          <w:szCs w:val="24"/>
          <w:lang w:val="es-CO"/>
        </w:rPr>
      </w:pPr>
    </w:p>
    <w:p w14:paraId="4B2E5572" w14:textId="4B90C5D6" w:rsidR="00216A15" w:rsidRDefault="00216A15" w:rsidP="00216A15">
      <w:pPr>
        <w:pStyle w:val="Prrafodelista"/>
        <w:numPr>
          <w:ilvl w:val="0"/>
          <w:numId w:val="19"/>
        </w:numPr>
        <w:spacing w:before="240" w:after="240" w:line="360" w:lineRule="auto"/>
        <w:mirrorIndents/>
        <w:jc w:val="both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INTERFAZ:</w:t>
      </w:r>
    </w:p>
    <w:p w14:paraId="79DA12FD" w14:textId="07FC94C9" w:rsidR="00216A15" w:rsidRPr="00216A15" w:rsidRDefault="00216A15" w:rsidP="00216A15">
      <w:pPr>
        <w:spacing w:before="240" w:after="240" w:line="360" w:lineRule="auto"/>
        <w:mirrorIndents/>
        <w:jc w:val="both"/>
        <w:rPr>
          <w:b/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7FE49F2F" wp14:editId="15E6EDBE">
            <wp:extent cx="6039908" cy="3590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78" t="14502" r="23054" b="6647"/>
                    <a:stretch/>
                  </pic:blipFill>
                  <pic:spPr bwMode="auto">
                    <a:xfrm>
                      <a:off x="0" y="0"/>
                      <a:ext cx="6048992" cy="359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A90D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7FF60726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1C7D3C2F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0B7AA8D3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7BAB60A5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78A78A68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4E75AA59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1314E7D6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240EA581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60F01882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7B36D184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788F7D95" w14:textId="77777777" w:rsidR="00601DC6" w:rsidRDefault="00601DC6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0110A234" w14:textId="77777777" w:rsid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76F86AAF" w14:textId="77777777" w:rsidR="00802F71" w:rsidRPr="00802F71" w:rsidRDefault="00802F71" w:rsidP="00802F71">
      <w:pPr>
        <w:spacing w:before="240" w:after="240" w:line="360" w:lineRule="auto"/>
        <w:contextualSpacing/>
        <w:mirrorIndents/>
        <w:jc w:val="both"/>
        <w:rPr>
          <w:sz w:val="24"/>
          <w:szCs w:val="24"/>
          <w:lang w:val="es-CO"/>
        </w:rPr>
      </w:pPr>
    </w:p>
    <w:p w14:paraId="4FBBEA9A" w14:textId="3E39A926" w:rsidR="00F54776" w:rsidRDefault="001C36E7" w:rsidP="00802F71">
      <w:pPr>
        <w:tabs>
          <w:tab w:val="left" w:pos="6706"/>
        </w:tabs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lastRenderedPageBreak/>
        <w:t>DISEÑO DE DIAGRAMAS DE COMPORTAMIENTO</w:t>
      </w:r>
    </w:p>
    <w:p w14:paraId="1E04973A" w14:textId="01AE2680" w:rsidR="00F86577" w:rsidRDefault="00F86577" w:rsidP="00F86577">
      <w:pPr>
        <w:tabs>
          <w:tab w:val="left" w:pos="6706"/>
        </w:tabs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GENERAL:</w:t>
      </w:r>
    </w:p>
    <w:p w14:paraId="1107AA49" w14:textId="77777777" w:rsidR="00F86577" w:rsidRDefault="00F86577" w:rsidP="00F86577">
      <w:pPr>
        <w:tabs>
          <w:tab w:val="left" w:pos="6706"/>
        </w:tabs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</w:p>
    <w:p w14:paraId="53DD6E0D" w14:textId="1A236303" w:rsidR="00BC15D5" w:rsidRPr="00802F71" w:rsidRDefault="005A4496" w:rsidP="00802F71">
      <w:pPr>
        <w:tabs>
          <w:tab w:val="left" w:pos="6706"/>
        </w:tabs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5A9A18B2" wp14:editId="64B23DC0">
            <wp:extent cx="2164444" cy="720000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en blanc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444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11A9" w14:textId="2C39C090" w:rsidR="00900332" w:rsidRPr="00802F71" w:rsidRDefault="00900332" w:rsidP="00802F71">
      <w:pPr>
        <w:tabs>
          <w:tab w:val="left" w:pos="6706"/>
        </w:tabs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lastRenderedPageBreak/>
        <w:t>SUMA:</w:t>
      </w:r>
      <w:r w:rsidR="00802F71" w:rsidRPr="00802F71">
        <w:rPr>
          <w:b/>
          <w:sz w:val="24"/>
          <w:szCs w:val="24"/>
          <w:lang w:val="es-CO"/>
        </w:rPr>
        <w:tab/>
        <w:t>RESTA:</w:t>
      </w:r>
      <w:r w:rsidR="00802F71" w:rsidRPr="00802F71">
        <w:rPr>
          <w:b/>
          <w:noProof/>
          <w:sz w:val="24"/>
          <w:szCs w:val="24"/>
          <w:lang w:val="es-CO"/>
        </w:rPr>
        <w:t xml:space="preserve"> </w:t>
      </w:r>
      <w:r w:rsidR="00802F71"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10F849C0" wp14:editId="203200ED">
            <wp:extent cx="2698889" cy="7200000"/>
            <wp:effectExtent l="0" t="0" r="6350" b="127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Diagrama en blanco (18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F71" w:rsidRPr="00802F71">
        <w:rPr>
          <w:b/>
          <w:noProof/>
          <w:sz w:val="24"/>
          <w:szCs w:val="24"/>
          <w:lang w:val="es-CO"/>
        </w:rPr>
        <w:t xml:space="preserve">           </w:t>
      </w:r>
      <w:r w:rsidR="00802F71"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7287C034" wp14:editId="5CE58938">
            <wp:extent cx="2698889" cy="7200000"/>
            <wp:effectExtent l="0" t="0" r="6350" b="127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Diagrama en blanco (19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9A9C" w14:textId="243C5BF8" w:rsidR="0049695F" w:rsidRDefault="00900332" w:rsidP="00802F71">
      <w:pPr>
        <w:tabs>
          <w:tab w:val="left" w:pos="6706"/>
        </w:tabs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lastRenderedPageBreak/>
        <w:t>MULTIPLICACIÓN:</w:t>
      </w:r>
      <w:r w:rsidRPr="00802F71">
        <w:rPr>
          <w:b/>
          <w:sz w:val="24"/>
          <w:szCs w:val="24"/>
          <w:lang w:val="es-CO"/>
        </w:rPr>
        <w:tab/>
        <w:t>DIVISIÓN:</w:t>
      </w:r>
      <w:r w:rsidR="0049695F"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352CAEFA" wp14:editId="02E19C78">
            <wp:extent cx="2492752" cy="702000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en blanco (8)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752" cy="7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95F" w:rsidRPr="00802F71">
        <w:rPr>
          <w:b/>
          <w:noProof/>
          <w:sz w:val="24"/>
          <w:szCs w:val="24"/>
          <w:lang w:val="es-CO"/>
        </w:rPr>
        <w:t xml:space="preserve">                            </w:t>
      </w:r>
      <w:r w:rsidR="0049695F"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2396F6F9" wp14:editId="718D843F">
            <wp:extent cx="2556667" cy="720000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en blanco (10)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667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78AA" w14:textId="77777777" w:rsidR="00802F71" w:rsidRPr="00802F71" w:rsidRDefault="00802F71" w:rsidP="00802F71">
      <w:pPr>
        <w:tabs>
          <w:tab w:val="left" w:pos="6706"/>
        </w:tabs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</w:p>
    <w:p w14:paraId="656E5673" w14:textId="77777777" w:rsidR="0049695F" w:rsidRPr="00802F71" w:rsidRDefault="0049695F" w:rsidP="00802F71">
      <w:pPr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</w:p>
    <w:p w14:paraId="575E8DF0" w14:textId="5F9DFBBF" w:rsidR="0049695F" w:rsidRPr="00802F71" w:rsidRDefault="0049695F" w:rsidP="00802F71">
      <w:pPr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  <w:r w:rsidRPr="00802F71">
        <w:rPr>
          <w:b/>
          <w:noProof/>
          <w:sz w:val="24"/>
          <w:szCs w:val="24"/>
          <w:lang w:val="es-CO"/>
        </w:rPr>
        <w:lastRenderedPageBreak/>
        <w:t>SENO:</w:t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  <w:t>COSENO:</w:t>
      </w:r>
    </w:p>
    <w:p w14:paraId="3DD0A2D2" w14:textId="77777777" w:rsidR="00900332" w:rsidRPr="00802F71" w:rsidRDefault="00900332" w:rsidP="00802F71">
      <w:pPr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</w:p>
    <w:p w14:paraId="6B99A09E" w14:textId="77777777" w:rsidR="00900332" w:rsidRPr="00802F71" w:rsidRDefault="0049695F" w:rsidP="00802F71">
      <w:pPr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  <w:r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7E646505" wp14:editId="7FDCDEDC">
            <wp:extent cx="2795005" cy="702000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en blanco (11)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005" cy="7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71">
        <w:rPr>
          <w:b/>
          <w:noProof/>
          <w:sz w:val="24"/>
          <w:szCs w:val="24"/>
          <w:lang w:val="es-CO"/>
        </w:rPr>
        <w:t xml:space="preserve">       </w:t>
      </w:r>
      <w:r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75FB5D5D" wp14:editId="47399E2A">
            <wp:extent cx="2866667" cy="720000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en blanco (12)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007F" w14:textId="3B5AE67A" w:rsidR="00900332" w:rsidRDefault="00900332" w:rsidP="00802F71">
      <w:pPr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  <w:r w:rsidRPr="00802F71">
        <w:rPr>
          <w:b/>
          <w:noProof/>
          <w:sz w:val="24"/>
          <w:szCs w:val="24"/>
          <w:lang w:val="es-CO"/>
        </w:rPr>
        <w:lastRenderedPageBreak/>
        <w:t xml:space="preserve">TANGENTE: </w:t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</w:r>
      <w:r w:rsidRPr="00802F71">
        <w:rPr>
          <w:b/>
          <w:noProof/>
          <w:sz w:val="24"/>
          <w:szCs w:val="24"/>
          <w:lang w:val="es-CO"/>
        </w:rPr>
        <w:tab/>
        <w:t xml:space="preserve">IVA(19%): </w:t>
      </w:r>
      <w:r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68F66ECF" wp14:editId="33FC25D8">
            <wp:extent cx="2932633" cy="6858000"/>
            <wp:effectExtent l="0" t="0" r="127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Diagrama en blanco (17)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3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06D73490" wp14:editId="09C55154">
            <wp:extent cx="2963917" cy="6931159"/>
            <wp:effectExtent l="0" t="0" r="8255" b="3175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Diagrama en blanco (16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36" cy="69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71">
        <w:rPr>
          <w:b/>
          <w:noProof/>
          <w:sz w:val="24"/>
          <w:szCs w:val="24"/>
          <w:lang w:val="es-CO"/>
        </w:rPr>
        <w:t xml:space="preserve">     </w:t>
      </w:r>
    </w:p>
    <w:p w14:paraId="2D05EB4C" w14:textId="77777777" w:rsidR="00802F71" w:rsidRPr="00802F71" w:rsidRDefault="00802F71" w:rsidP="00802F71">
      <w:pPr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</w:p>
    <w:p w14:paraId="6811BE50" w14:textId="77777777" w:rsidR="00900332" w:rsidRPr="00802F71" w:rsidRDefault="00900332" w:rsidP="00802F71">
      <w:pPr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</w:p>
    <w:p w14:paraId="2948AA18" w14:textId="77777777" w:rsidR="00900332" w:rsidRPr="00802F71" w:rsidRDefault="00900332" w:rsidP="00802F71">
      <w:pPr>
        <w:spacing w:before="240" w:after="240" w:line="360" w:lineRule="auto"/>
        <w:contextualSpacing/>
        <w:mirrorIndents/>
        <w:jc w:val="both"/>
        <w:rPr>
          <w:b/>
          <w:noProof/>
          <w:sz w:val="24"/>
          <w:szCs w:val="24"/>
          <w:lang w:val="es-CO"/>
        </w:rPr>
      </w:pPr>
    </w:p>
    <w:p w14:paraId="4721C1C4" w14:textId="7AF1BF7C" w:rsidR="00F54776" w:rsidRPr="00802F71" w:rsidRDefault="00045FEF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lastRenderedPageBreak/>
        <w:t>RAÍZ:</w:t>
      </w:r>
      <w:r w:rsidRPr="00802F71">
        <w:rPr>
          <w:b/>
          <w:sz w:val="24"/>
          <w:szCs w:val="24"/>
          <w:lang w:val="es-CO"/>
        </w:rPr>
        <w:tab/>
      </w:r>
      <w:r w:rsidRPr="00802F71">
        <w:rPr>
          <w:b/>
          <w:sz w:val="24"/>
          <w:szCs w:val="24"/>
          <w:lang w:val="es-CO"/>
        </w:rPr>
        <w:tab/>
      </w:r>
      <w:r w:rsidRPr="00802F71">
        <w:rPr>
          <w:b/>
          <w:sz w:val="24"/>
          <w:szCs w:val="24"/>
          <w:lang w:val="es-CO"/>
        </w:rPr>
        <w:tab/>
      </w:r>
      <w:r w:rsidRPr="00802F71">
        <w:rPr>
          <w:b/>
          <w:sz w:val="24"/>
          <w:szCs w:val="24"/>
          <w:lang w:val="es-CO"/>
        </w:rPr>
        <w:tab/>
      </w:r>
      <w:r w:rsidRPr="00802F71">
        <w:rPr>
          <w:b/>
          <w:sz w:val="24"/>
          <w:szCs w:val="24"/>
          <w:lang w:val="es-CO"/>
        </w:rPr>
        <w:tab/>
      </w:r>
      <w:r w:rsidRPr="00802F71">
        <w:rPr>
          <w:b/>
          <w:sz w:val="24"/>
          <w:szCs w:val="24"/>
          <w:lang w:val="es-CO"/>
        </w:rPr>
        <w:tab/>
      </w:r>
      <w:r w:rsidRPr="00802F71">
        <w:rPr>
          <w:b/>
          <w:sz w:val="24"/>
          <w:szCs w:val="24"/>
          <w:lang w:val="es-CO"/>
        </w:rPr>
        <w:tab/>
      </w:r>
      <w:r w:rsidRPr="00802F71">
        <w:rPr>
          <w:b/>
          <w:sz w:val="24"/>
          <w:szCs w:val="24"/>
          <w:lang w:val="es-CO"/>
        </w:rPr>
        <w:tab/>
        <w:t>POTENCIA:</w:t>
      </w:r>
    </w:p>
    <w:p w14:paraId="7FC3796A" w14:textId="04FA24E9" w:rsidR="00045FEF" w:rsidRPr="00802F71" w:rsidRDefault="00045FEF" w:rsidP="00125D8A">
      <w:pPr>
        <w:tabs>
          <w:tab w:val="right" w:pos="9360"/>
        </w:tabs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40DFB912" wp14:editId="5244D77C">
            <wp:extent cx="2772222" cy="7200000"/>
            <wp:effectExtent l="0" t="0" r="9525" b="127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Diagrama en blanco (15)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222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71"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7A239406" wp14:editId="49DF2161">
            <wp:extent cx="2772222" cy="7200000"/>
            <wp:effectExtent l="0" t="0" r="9525" b="127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Diagrama en blanco (13)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222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D8A">
        <w:rPr>
          <w:b/>
          <w:sz w:val="24"/>
          <w:szCs w:val="24"/>
          <w:lang w:val="es-CO"/>
        </w:rPr>
        <w:tab/>
      </w:r>
    </w:p>
    <w:p w14:paraId="360B8D69" w14:textId="77777777" w:rsidR="00045FEF" w:rsidRDefault="00045FEF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</w:p>
    <w:p w14:paraId="57791017" w14:textId="77777777" w:rsidR="00E0671E" w:rsidRDefault="00E0671E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</w:p>
    <w:p w14:paraId="4110D822" w14:textId="6125DF73" w:rsidR="00802F71" w:rsidRDefault="00125D8A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lastRenderedPageBreak/>
        <w:t>COMPROBACIÓN DE ERRORES:</w:t>
      </w:r>
    </w:p>
    <w:p w14:paraId="5F0FA0D6" w14:textId="777BFD77" w:rsidR="003F3C38" w:rsidRPr="003F3C38" w:rsidRDefault="003F3C38" w:rsidP="003F3C38">
      <w:pPr>
        <w:pStyle w:val="Prrafodelista"/>
        <w:numPr>
          <w:ilvl w:val="0"/>
          <w:numId w:val="21"/>
        </w:numPr>
        <w:spacing w:before="240" w:after="240" w:line="360" w:lineRule="auto"/>
        <w:mirrorIndents/>
        <w:jc w:val="both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Tangente:</w:t>
      </w:r>
    </w:p>
    <w:p w14:paraId="2E0875E8" w14:textId="36252FFE" w:rsidR="00E0671E" w:rsidRPr="00802F71" w:rsidRDefault="00E0671E" w:rsidP="00802F71">
      <w:pPr>
        <w:spacing w:before="240" w:after="240" w:line="360" w:lineRule="auto"/>
        <w:contextualSpacing/>
        <w:mirrorIndents/>
        <w:jc w:val="both"/>
        <w:rPr>
          <w:b/>
          <w:sz w:val="24"/>
          <w:szCs w:val="24"/>
          <w:lang w:val="es-CO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4BAEF8EB" wp14:editId="6D18476D">
            <wp:extent cx="4629375" cy="720000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en blanc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75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3286" w14:textId="77777777" w:rsidR="00E0671E" w:rsidRDefault="00E0671E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</w:p>
    <w:p w14:paraId="5D7E154C" w14:textId="77777777" w:rsidR="00E0671E" w:rsidRDefault="00E0671E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</w:p>
    <w:p w14:paraId="00000012" w14:textId="0C449A36" w:rsidR="00E86436" w:rsidRPr="00802F71" w:rsidRDefault="001C36E7" w:rsidP="00802F71">
      <w:pPr>
        <w:spacing w:before="240" w:after="240" w:line="360" w:lineRule="auto"/>
        <w:contextualSpacing/>
        <w:mirrorIndents/>
        <w:jc w:val="center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CRITERIOS DE ACEPTACIÓN</w:t>
      </w:r>
    </w:p>
    <w:p w14:paraId="470E9736" w14:textId="25918F98" w:rsidR="0046113D" w:rsidRPr="00802F71" w:rsidRDefault="00A866F9" w:rsidP="00802F71">
      <w:pPr>
        <w:pStyle w:val="Prrafodelista"/>
        <w:numPr>
          <w:ilvl w:val="0"/>
          <w:numId w:val="14"/>
        </w:numPr>
        <w:spacing w:before="240" w:after="240" w:line="360" w:lineRule="auto"/>
        <w:mirrorIndents/>
        <w:jc w:val="both"/>
        <w:rPr>
          <w:b/>
          <w:sz w:val="24"/>
          <w:szCs w:val="24"/>
          <w:lang w:val="es-CO"/>
        </w:rPr>
      </w:pPr>
      <w:r w:rsidRPr="00802F71">
        <w:rPr>
          <w:b/>
          <w:sz w:val="24"/>
          <w:szCs w:val="24"/>
          <w:lang w:val="es-CO"/>
        </w:rPr>
        <w:t>CONSOLA</w:t>
      </w:r>
      <w:r w:rsidR="0046113D" w:rsidRPr="00802F71">
        <w:rPr>
          <w:b/>
          <w:sz w:val="24"/>
          <w:szCs w:val="24"/>
          <w:lang w:val="es-CO"/>
        </w:rPr>
        <w:t xml:space="preserve"> Y OPERACIONES</w:t>
      </w:r>
      <w:r w:rsidRPr="00802F71">
        <w:rPr>
          <w:b/>
          <w:sz w:val="24"/>
          <w:szCs w:val="24"/>
          <w:lang w:val="es-CO"/>
        </w:rPr>
        <w:t xml:space="preserve">: </w:t>
      </w:r>
      <w:r w:rsidRPr="00802F71">
        <w:rPr>
          <w:sz w:val="24"/>
          <w:szCs w:val="24"/>
          <w:lang w:val="es-CO"/>
        </w:rPr>
        <w:t xml:space="preserve">A continuación se expondrán imágenes con su respectiva explicación </w:t>
      </w:r>
      <w:r w:rsidR="0046113D" w:rsidRPr="00802F71">
        <w:rPr>
          <w:sz w:val="24"/>
          <w:szCs w:val="24"/>
          <w:lang w:val="es-CO"/>
        </w:rPr>
        <w:t>de cada uno de las operaciones o funciones:</w:t>
      </w:r>
    </w:p>
    <w:p w14:paraId="64F3858D" w14:textId="77777777" w:rsidR="00802F71" w:rsidRDefault="0046113D" w:rsidP="00802F71">
      <w:pPr>
        <w:pStyle w:val="Prrafodelista"/>
        <w:numPr>
          <w:ilvl w:val="0"/>
          <w:numId w:val="17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El programa compila y muestra las operaciones posibles en la calculadora, para que el usuario elija la que desea utilizar:</w:t>
      </w:r>
    </w:p>
    <w:p w14:paraId="31D53B0F" w14:textId="6D5753A1" w:rsidR="0046113D" w:rsidRPr="00802F71" w:rsidRDefault="001E436F" w:rsidP="00802F71">
      <w:pPr>
        <w:pStyle w:val="Prrafodelista"/>
        <w:spacing w:before="240" w:after="240" w:line="360" w:lineRule="auto"/>
        <w:ind w:left="1080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NOTA: En caso tal de poner una opción diferente a las de la imagen anterior e</w:t>
      </w:r>
      <w:r w:rsidR="00802F71" w:rsidRPr="00802F71">
        <w:rPr>
          <w:sz w:val="24"/>
          <w:szCs w:val="24"/>
          <w:lang w:val="es-CO"/>
        </w:rPr>
        <w:t>l programa mostrara opció</w:t>
      </w:r>
      <w:r w:rsidR="00802F71" w:rsidRPr="00802F71">
        <w:rPr>
          <w:noProof/>
          <w:sz w:val="24"/>
          <w:szCs w:val="24"/>
          <w:lang w:val="es-CO"/>
        </w:rPr>
        <w:t>n</w:t>
      </w:r>
      <w:r w:rsidR="00802F71" w:rsidRPr="00802F71">
        <w:rPr>
          <w:sz w:val="24"/>
          <w:szCs w:val="24"/>
          <w:lang w:val="es-CO"/>
        </w:rPr>
        <w:t xml:space="preserve"> no valida.</w:t>
      </w:r>
    </w:p>
    <w:p w14:paraId="3F412926" w14:textId="76BE86B0" w:rsidR="0046113D" w:rsidRPr="00802F71" w:rsidRDefault="0046113D" w:rsidP="00802F71">
      <w:pPr>
        <w:pStyle w:val="Prrafodelista"/>
        <w:numPr>
          <w:ilvl w:val="0"/>
          <w:numId w:val="17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Una vez el usuario elige la operación el programa muestra lo correspondiente a cada operación como se mostrara a continuación para cada caso:</w:t>
      </w:r>
    </w:p>
    <w:p w14:paraId="33710FD7" w14:textId="5546ECA1" w:rsidR="0046113D" w:rsidRPr="00802F71" w:rsidRDefault="0046113D" w:rsidP="00802F71">
      <w:pPr>
        <w:pStyle w:val="Prrafodelista"/>
        <w:numPr>
          <w:ilvl w:val="0"/>
          <w:numId w:val="1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SUMA: El usuario debe digitar la cantidad de números que desea sumar, posteriormente por teclado ingresa los números que va a sumar y finalmente el resultado será arrojado.</w:t>
      </w:r>
    </w:p>
    <w:p w14:paraId="60063A0E" w14:textId="5E8D680E" w:rsidR="0046113D" w:rsidRPr="00802F71" w:rsidRDefault="0046113D" w:rsidP="00802F71">
      <w:pPr>
        <w:pStyle w:val="Prrafodelista"/>
        <w:numPr>
          <w:ilvl w:val="0"/>
          <w:numId w:val="1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RESTA: El usuario debe digitar la cantidad de números que desea restar, posteriormente por teclado ingresa los números que va a operar y finalm</w:t>
      </w:r>
      <w:r w:rsidR="00802F71">
        <w:rPr>
          <w:sz w:val="24"/>
          <w:szCs w:val="24"/>
          <w:lang w:val="es-CO"/>
        </w:rPr>
        <w:t>ente el resultado será arrojado.</w:t>
      </w:r>
    </w:p>
    <w:p w14:paraId="6C8813B8" w14:textId="1DA9AA50" w:rsidR="003375D9" w:rsidRPr="00802F71" w:rsidRDefault="0046113D" w:rsidP="00802F71">
      <w:pPr>
        <w:pStyle w:val="Prrafodelista"/>
        <w:numPr>
          <w:ilvl w:val="0"/>
          <w:numId w:val="1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MULTIPLICACIÓN:</w:t>
      </w:r>
      <w:r w:rsidR="003375D9" w:rsidRPr="00802F71">
        <w:rPr>
          <w:noProof/>
          <w:sz w:val="24"/>
          <w:szCs w:val="24"/>
          <w:lang w:val="es-CO"/>
        </w:rPr>
        <w:t xml:space="preserve"> </w:t>
      </w:r>
      <w:r w:rsidRPr="00802F71">
        <w:rPr>
          <w:sz w:val="24"/>
          <w:szCs w:val="24"/>
          <w:lang w:val="es-CO"/>
        </w:rPr>
        <w:t xml:space="preserve">El usuario debe digitar la cantidad de números que </w:t>
      </w:r>
      <w:r w:rsidR="003375D9" w:rsidRPr="00802F71">
        <w:rPr>
          <w:sz w:val="24"/>
          <w:szCs w:val="24"/>
          <w:lang w:val="es-CO"/>
        </w:rPr>
        <w:t>va multiplicar</w:t>
      </w:r>
      <w:r w:rsidRPr="00802F71">
        <w:rPr>
          <w:sz w:val="24"/>
          <w:szCs w:val="24"/>
          <w:lang w:val="es-CO"/>
        </w:rPr>
        <w:t xml:space="preserve">, posteriormente por teclado ingresa los números </w:t>
      </w:r>
      <w:r w:rsidR="003375D9" w:rsidRPr="00802F71">
        <w:rPr>
          <w:sz w:val="24"/>
          <w:szCs w:val="24"/>
          <w:lang w:val="es-CO"/>
        </w:rPr>
        <w:t>que</w:t>
      </w:r>
      <w:r w:rsidRPr="00802F71">
        <w:rPr>
          <w:sz w:val="24"/>
          <w:szCs w:val="24"/>
          <w:lang w:val="es-CO"/>
        </w:rPr>
        <w:t xml:space="preserve"> a operar y finalmente el resultado será arrojado.</w:t>
      </w:r>
    </w:p>
    <w:p w14:paraId="7B1AC883" w14:textId="43A07DF5" w:rsidR="003375D9" w:rsidRPr="00802F71" w:rsidRDefault="003375D9" w:rsidP="00802F71">
      <w:pPr>
        <w:pStyle w:val="Prrafodelista"/>
        <w:numPr>
          <w:ilvl w:val="0"/>
          <w:numId w:val="1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DIVISIÓN: El usuario digita el dividendo y el divisor, para que así  el programa arroje el resultado correspondiente.</w:t>
      </w:r>
    </w:p>
    <w:p w14:paraId="19840AD9" w14:textId="657E83A7" w:rsidR="003375D9" w:rsidRPr="00802F71" w:rsidRDefault="003375D9" w:rsidP="00802F71">
      <w:pPr>
        <w:pStyle w:val="Prrafodelista"/>
        <w:numPr>
          <w:ilvl w:val="0"/>
          <w:numId w:val="1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SENO: El usuario digita el ángulo al que desea sacarle el seno, posteriormente aparece el resultado.</w:t>
      </w:r>
    </w:p>
    <w:p w14:paraId="014A6964" w14:textId="6A519A34" w:rsidR="003375D9" w:rsidRPr="00802F71" w:rsidRDefault="003375D9" w:rsidP="00802F71">
      <w:pPr>
        <w:pStyle w:val="Prrafodelista"/>
        <w:numPr>
          <w:ilvl w:val="0"/>
          <w:numId w:val="1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COSENO: El usuario digita el ángulo al que desea sacarle el coseno, posteriormente aparece el resultado.</w:t>
      </w:r>
    </w:p>
    <w:p w14:paraId="10B1C6F5" w14:textId="6199B034" w:rsidR="003375D9" w:rsidRPr="00802F71" w:rsidRDefault="003375D9" w:rsidP="00802F71">
      <w:pPr>
        <w:pStyle w:val="Prrafodelista"/>
        <w:numPr>
          <w:ilvl w:val="0"/>
          <w:numId w:val="1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TANGENTE: El usuario digita el ángulo al que desea sacarle la tangente, posteriormente aparece el resultado.</w:t>
      </w:r>
    </w:p>
    <w:p w14:paraId="7D150AD7" w14:textId="48A911A6" w:rsidR="00802F71" w:rsidRDefault="003375D9" w:rsidP="00802F71">
      <w:pPr>
        <w:pStyle w:val="Prrafodelista"/>
        <w:numPr>
          <w:ilvl w:val="0"/>
          <w:numId w:val="18"/>
        </w:numPr>
        <w:spacing w:before="240" w:after="240" w:line="360" w:lineRule="auto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 xml:space="preserve">RAIZ ENESIMA; El usuario debe digitar la base y el índice de la raíz, de esta forma se </w:t>
      </w:r>
      <w:r w:rsidR="00C822E6" w:rsidRPr="00802F71">
        <w:rPr>
          <w:sz w:val="24"/>
          <w:szCs w:val="24"/>
          <w:lang w:val="es-CO"/>
        </w:rPr>
        <w:t>arrojará</w:t>
      </w:r>
      <w:r w:rsidRPr="00802F71">
        <w:rPr>
          <w:sz w:val="24"/>
          <w:szCs w:val="24"/>
          <w:lang w:val="es-CO"/>
        </w:rPr>
        <w:t xml:space="preserve"> el resultado.</w:t>
      </w:r>
    </w:p>
    <w:p w14:paraId="264505DF" w14:textId="1C97A02C" w:rsidR="003375D9" w:rsidRPr="00802F71" w:rsidRDefault="003375D9" w:rsidP="00802F71">
      <w:pPr>
        <w:pStyle w:val="Prrafodelista"/>
        <w:numPr>
          <w:ilvl w:val="0"/>
          <w:numId w:val="18"/>
        </w:numPr>
        <w:spacing w:before="240" w:after="240" w:line="360" w:lineRule="auto"/>
        <w:ind w:left="284" w:firstLine="142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lastRenderedPageBreak/>
        <w:t xml:space="preserve">POTENCIA ENESIMA: El usuario debe digitar la base y el exponente de la base, de esta forma se </w:t>
      </w:r>
      <w:bookmarkStart w:id="0" w:name="_GoBack"/>
      <w:bookmarkEnd w:id="0"/>
      <w:r w:rsidR="00C822E6" w:rsidRPr="00802F71">
        <w:rPr>
          <w:sz w:val="24"/>
          <w:szCs w:val="24"/>
          <w:lang w:val="es-CO"/>
        </w:rPr>
        <w:t>arrojará</w:t>
      </w:r>
      <w:r w:rsidRPr="00802F71">
        <w:rPr>
          <w:sz w:val="24"/>
          <w:szCs w:val="24"/>
          <w:lang w:val="es-CO"/>
        </w:rPr>
        <w:t xml:space="preserve"> el resultado.</w:t>
      </w:r>
    </w:p>
    <w:p w14:paraId="10373928" w14:textId="049C00F2" w:rsidR="003375D9" w:rsidRPr="00802F71" w:rsidRDefault="003375D9" w:rsidP="00802F71">
      <w:pPr>
        <w:pStyle w:val="Prrafodelista"/>
        <w:numPr>
          <w:ilvl w:val="0"/>
          <w:numId w:val="18"/>
        </w:numPr>
        <w:spacing w:line="360" w:lineRule="auto"/>
        <w:ind w:left="567" w:hanging="283"/>
        <w:mirrorIndents/>
        <w:jc w:val="both"/>
        <w:rPr>
          <w:sz w:val="24"/>
          <w:szCs w:val="24"/>
          <w:lang w:val="es-CO"/>
        </w:rPr>
      </w:pPr>
      <w:r w:rsidRPr="00802F71">
        <w:rPr>
          <w:sz w:val="24"/>
          <w:szCs w:val="24"/>
          <w:lang w:val="es-CO"/>
        </w:rPr>
        <w:t>IVA (19%): El usuario digita el valor para el cual desea saber el IVA y automáticamente se genera el resultado.</w:t>
      </w:r>
    </w:p>
    <w:p w14:paraId="711CDAD0" w14:textId="6FDCEA80" w:rsidR="00802F71" w:rsidRPr="00802F71" w:rsidRDefault="00802F71" w:rsidP="00802F71">
      <w:pPr>
        <w:spacing w:line="360" w:lineRule="auto"/>
        <w:contextualSpacing/>
        <w:mirrorIndents/>
        <w:jc w:val="both"/>
        <w:rPr>
          <w:i/>
          <w:sz w:val="24"/>
          <w:szCs w:val="24"/>
          <w:lang w:val="es-CO"/>
        </w:rPr>
      </w:pPr>
      <w:r w:rsidRPr="00802F71">
        <w:rPr>
          <w:i/>
          <w:sz w:val="24"/>
          <w:szCs w:val="24"/>
          <w:lang w:val="es-CO"/>
        </w:rPr>
        <w:t>ALGUNAS DEMOSTRACIONES DE LO ANTERIOR SON:</w:t>
      </w:r>
    </w:p>
    <w:p w14:paraId="24BA21EC" w14:textId="6F798FE1" w:rsidR="00802F71" w:rsidRDefault="00802F71" w:rsidP="00802F71">
      <w:pPr>
        <w:spacing w:line="360" w:lineRule="auto"/>
        <w:contextualSpacing/>
        <w:mirrorIndents/>
        <w:jc w:val="both"/>
        <w:rPr>
          <w:noProof/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drawing>
          <wp:inline distT="0" distB="0" distL="0" distR="0" wp14:anchorId="5C41E037" wp14:editId="66437E56">
            <wp:extent cx="3124873" cy="3600000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41" t="20525" r="71155" b="23318"/>
                    <a:stretch/>
                  </pic:blipFill>
                  <pic:spPr bwMode="auto">
                    <a:xfrm>
                      <a:off x="0" y="0"/>
                      <a:ext cx="3124873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2F71">
        <w:rPr>
          <w:noProof/>
          <w:sz w:val="24"/>
          <w:szCs w:val="24"/>
          <w:lang w:val="es-ES" w:eastAsia="es-ES"/>
        </w:rPr>
        <w:drawing>
          <wp:inline distT="0" distB="0" distL="0" distR="0" wp14:anchorId="7547E901" wp14:editId="216D0394">
            <wp:extent cx="2798780" cy="3600000"/>
            <wp:effectExtent l="0" t="0" r="190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884" t="3421" r="56250" b="3079"/>
                    <a:stretch/>
                  </pic:blipFill>
                  <pic:spPr bwMode="auto">
                    <a:xfrm>
                      <a:off x="0" y="0"/>
                      <a:ext cx="279878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D1F3F" w14:textId="77777777" w:rsidR="00802F71" w:rsidRDefault="00802F71" w:rsidP="00802F71">
      <w:pPr>
        <w:spacing w:line="360" w:lineRule="auto"/>
        <w:contextualSpacing/>
        <w:mirrorIndents/>
        <w:jc w:val="center"/>
        <w:rPr>
          <w:noProof/>
          <w:sz w:val="24"/>
          <w:szCs w:val="24"/>
          <w:lang w:val="es-CO"/>
        </w:rPr>
      </w:pPr>
    </w:p>
    <w:p w14:paraId="3D447959" w14:textId="77777777" w:rsidR="00802F71" w:rsidRDefault="00802F71" w:rsidP="00802F71">
      <w:pPr>
        <w:spacing w:line="360" w:lineRule="auto"/>
        <w:contextualSpacing/>
        <w:mirrorIndents/>
        <w:jc w:val="center"/>
        <w:rPr>
          <w:noProof/>
          <w:sz w:val="24"/>
          <w:szCs w:val="24"/>
          <w:lang w:val="es-CO"/>
        </w:rPr>
      </w:pPr>
    </w:p>
    <w:p w14:paraId="7B03499B" w14:textId="28D23DCB" w:rsidR="00802F71" w:rsidRDefault="00802F71" w:rsidP="00802F71">
      <w:pPr>
        <w:spacing w:line="360" w:lineRule="auto"/>
        <w:contextualSpacing/>
        <w:mirrorIndents/>
        <w:jc w:val="center"/>
        <w:rPr>
          <w:sz w:val="24"/>
          <w:szCs w:val="24"/>
          <w:lang w:val="es-CO"/>
        </w:rPr>
      </w:pPr>
      <w:r w:rsidRPr="00802F71">
        <w:rPr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A5F3E52" wp14:editId="62E6B2FE">
            <wp:extent cx="3237647" cy="2880000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442" t="21380" r="70994" b="35006"/>
                    <a:stretch/>
                  </pic:blipFill>
                  <pic:spPr bwMode="auto">
                    <a:xfrm>
                      <a:off x="0" y="0"/>
                      <a:ext cx="3237647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BA59" w14:textId="77777777" w:rsidR="00CC1D0F" w:rsidRDefault="00CC1D0F" w:rsidP="00802F71">
      <w:pPr>
        <w:spacing w:line="360" w:lineRule="auto"/>
        <w:contextualSpacing/>
        <w:mirrorIndents/>
        <w:jc w:val="center"/>
        <w:rPr>
          <w:sz w:val="24"/>
          <w:szCs w:val="24"/>
          <w:lang w:val="es-CO"/>
        </w:rPr>
      </w:pPr>
    </w:p>
    <w:p w14:paraId="3F13750E" w14:textId="7A5F7C06" w:rsidR="00216A15" w:rsidRDefault="00216A15" w:rsidP="00216A15">
      <w:pPr>
        <w:pStyle w:val="Prrafodelista"/>
        <w:numPr>
          <w:ilvl w:val="0"/>
          <w:numId w:val="14"/>
        </w:numPr>
        <w:spacing w:line="360" w:lineRule="auto"/>
        <w:mirrorIndents/>
        <w:jc w:val="both"/>
        <w:rPr>
          <w:b/>
          <w:sz w:val="24"/>
          <w:szCs w:val="24"/>
          <w:lang w:val="es-CO"/>
        </w:rPr>
      </w:pPr>
      <w:r w:rsidRPr="00CC1D0F">
        <w:rPr>
          <w:b/>
          <w:sz w:val="24"/>
          <w:szCs w:val="24"/>
          <w:lang w:val="es-CO"/>
        </w:rPr>
        <w:t>COMPROBACIÓN DE ERRORES:</w:t>
      </w:r>
    </w:p>
    <w:p w14:paraId="5E8A281A" w14:textId="008483DC" w:rsidR="00601DC6" w:rsidRPr="00601DC6" w:rsidRDefault="00601DC6" w:rsidP="00601DC6">
      <w:pPr>
        <w:pStyle w:val="Prrafodelista"/>
        <w:numPr>
          <w:ilvl w:val="0"/>
          <w:numId w:val="20"/>
        </w:numPr>
        <w:spacing w:line="360" w:lineRule="auto"/>
        <w:mirrorIndents/>
        <w:jc w:val="both"/>
        <w:rPr>
          <w:b/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División: Al elegir la operación división y digitar como divisor un valor igual a cero (0), el programa nos mostrara que esto es un error; por ende el programa termina ahí.</w:t>
      </w:r>
    </w:p>
    <w:p w14:paraId="4AC3E9B4" w14:textId="77777777" w:rsidR="00CC1D0F" w:rsidRPr="002461C3" w:rsidRDefault="00CC1D0F" w:rsidP="00216A15">
      <w:pPr>
        <w:pStyle w:val="Prrafodelista"/>
        <w:spacing w:line="360" w:lineRule="auto"/>
        <w:mirrorIndents/>
        <w:jc w:val="both"/>
        <w:rPr>
          <w:noProof/>
          <w:lang w:val="es-ES"/>
        </w:rPr>
      </w:pPr>
    </w:p>
    <w:p w14:paraId="3C25E366" w14:textId="01D5E3D1" w:rsidR="00216A15" w:rsidRDefault="00216A15" w:rsidP="00216A15">
      <w:pPr>
        <w:pStyle w:val="Prrafodelista"/>
        <w:spacing w:line="360" w:lineRule="auto"/>
        <w:mirrorIndents/>
        <w:jc w:val="both"/>
        <w:rPr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059177D6" wp14:editId="1F48E69D">
            <wp:extent cx="3314700" cy="31997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809" t="48000" r="73007" b="8760"/>
                    <a:stretch/>
                  </pic:blipFill>
                  <pic:spPr bwMode="auto">
                    <a:xfrm>
                      <a:off x="0" y="0"/>
                      <a:ext cx="3318506" cy="320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3410C" w14:textId="205ECD74" w:rsidR="00601DC6" w:rsidRDefault="00601DC6" w:rsidP="00601DC6">
      <w:pPr>
        <w:pStyle w:val="Prrafodelista"/>
        <w:numPr>
          <w:ilvl w:val="0"/>
          <w:numId w:val="20"/>
        </w:numPr>
        <w:spacing w:line="360" w:lineRule="auto"/>
        <w:mirrorIndents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>Tangente: Al seleccionar la operación tangente e ingresar como ángulo 90 el programa nos mostrara que esto es un error, pues no es posible.</w:t>
      </w:r>
    </w:p>
    <w:p w14:paraId="6571D7AE" w14:textId="77777777" w:rsidR="00CC1D0F" w:rsidRPr="002461C3" w:rsidRDefault="00CC1D0F" w:rsidP="00216A15">
      <w:pPr>
        <w:pStyle w:val="Prrafodelista"/>
        <w:spacing w:line="360" w:lineRule="auto"/>
        <w:mirrorIndents/>
        <w:jc w:val="both"/>
        <w:rPr>
          <w:noProof/>
          <w:lang w:val="es-ES"/>
        </w:rPr>
      </w:pPr>
    </w:p>
    <w:p w14:paraId="725789E3" w14:textId="3118E81E" w:rsidR="00216A15" w:rsidRPr="00216A15" w:rsidRDefault="00216A15" w:rsidP="00216A15">
      <w:pPr>
        <w:pStyle w:val="Prrafodelista"/>
        <w:spacing w:line="360" w:lineRule="auto"/>
        <w:mirrorIndents/>
        <w:jc w:val="both"/>
        <w:rPr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238D95E0" wp14:editId="6319878B">
            <wp:extent cx="3219450" cy="30105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725" t="48483" r="72932" b="9365"/>
                    <a:stretch/>
                  </pic:blipFill>
                  <pic:spPr bwMode="auto">
                    <a:xfrm>
                      <a:off x="0" y="0"/>
                      <a:ext cx="3222131" cy="301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6A15" w:rsidRPr="00216A1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0B1672" w14:textId="77777777" w:rsidR="00E946B2" w:rsidRDefault="00E946B2" w:rsidP="00E946B2">
      <w:pPr>
        <w:spacing w:line="240" w:lineRule="auto"/>
      </w:pPr>
      <w:r>
        <w:separator/>
      </w:r>
    </w:p>
  </w:endnote>
  <w:endnote w:type="continuationSeparator" w:id="0">
    <w:p w14:paraId="4DE003CE" w14:textId="77777777" w:rsidR="00E946B2" w:rsidRDefault="00E946B2" w:rsidP="00E946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43A53E" w14:textId="77777777" w:rsidR="00E946B2" w:rsidRDefault="00E946B2" w:rsidP="00E946B2">
      <w:pPr>
        <w:spacing w:line="240" w:lineRule="auto"/>
      </w:pPr>
      <w:r>
        <w:separator/>
      </w:r>
    </w:p>
  </w:footnote>
  <w:footnote w:type="continuationSeparator" w:id="0">
    <w:p w14:paraId="36F1AD2F" w14:textId="77777777" w:rsidR="00E946B2" w:rsidRDefault="00E946B2" w:rsidP="00E946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77789"/>
    <w:multiLevelType w:val="hybridMultilevel"/>
    <w:tmpl w:val="D4DA2C4C"/>
    <w:lvl w:ilvl="0" w:tplc="240A000F">
      <w:start w:val="1"/>
      <w:numFmt w:val="decimal"/>
      <w:lvlText w:val="%1."/>
      <w:lvlJc w:val="left"/>
      <w:pPr>
        <w:ind w:left="780" w:hanging="360"/>
      </w:p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6F63C88"/>
    <w:multiLevelType w:val="hybridMultilevel"/>
    <w:tmpl w:val="E92A7476"/>
    <w:lvl w:ilvl="0" w:tplc="240A0015">
      <w:start w:val="1"/>
      <w:numFmt w:val="upp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F57EBE"/>
    <w:multiLevelType w:val="hybridMultilevel"/>
    <w:tmpl w:val="595EED4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E2EA2"/>
    <w:multiLevelType w:val="hybridMultilevel"/>
    <w:tmpl w:val="33BACA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C5396"/>
    <w:multiLevelType w:val="hybridMultilevel"/>
    <w:tmpl w:val="E9669510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2176EC"/>
    <w:multiLevelType w:val="hybridMultilevel"/>
    <w:tmpl w:val="16A2B9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832EB"/>
    <w:multiLevelType w:val="hybridMultilevel"/>
    <w:tmpl w:val="86DC3E6E"/>
    <w:lvl w:ilvl="0" w:tplc="B3EC00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B6225"/>
    <w:multiLevelType w:val="hybridMultilevel"/>
    <w:tmpl w:val="C25857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A42323"/>
    <w:multiLevelType w:val="hybridMultilevel"/>
    <w:tmpl w:val="65504D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D7CA4"/>
    <w:multiLevelType w:val="hybridMultilevel"/>
    <w:tmpl w:val="EEB67D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C3847"/>
    <w:multiLevelType w:val="hybridMultilevel"/>
    <w:tmpl w:val="39DC35DC"/>
    <w:lvl w:ilvl="0" w:tplc="9EFEF6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A229C"/>
    <w:multiLevelType w:val="hybridMultilevel"/>
    <w:tmpl w:val="4B80C034"/>
    <w:lvl w:ilvl="0" w:tplc="24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91E4F3E"/>
    <w:multiLevelType w:val="hybridMultilevel"/>
    <w:tmpl w:val="D8D879B2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DAD194C"/>
    <w:multiLevelType w:val="hybridMultilevel"/>
    <w:tmpl w:val="3EBC236C"/>
    <w:lvl w:ilvl="0" w:tplc="24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557F3755"/>
    <w:multiLevelType w:val="hybridMultilevel"/>
    <w:tmpl w:val="27789036"/>
    <w:lvl w:ilvl="0" w:tplc="0A3ABF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0E4A47"/>
    <w:multiLevelType w:val="hybridMultilevel"/>
    <w:tmpl w:val="5E100D3E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49125C"/>
    <w:multiLevelType w:val="hybridMultilevel"/>
    <w:tmpl w:val="EA14B53E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F7726CB"/>
    <w:multiLevelType w:val="hybridMultilevel"/>
    <w:tmpl w:val="D45C7C64"/>
    <w:lvl w:ilvl="0" w:tplc="24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695528B6"/>
    <w:multiLevelType w:val="hybridMultilevel"/>
    <w:tmpl w:val="159EC4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9255C3"/>
    <w:multiLevelType w:val="hybridMultilevel"/>
    <w:tmpl w:val="E0FA6DDE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6E33C71"/>
    <w:multiLevelType w:val="hybridMultilevel"/>
    <w:tmpl w:val="1B3E9D22"/>
    <w:lvl w:ilvl="0" w:tplc="240A0015">
      <w:start w:val="1"/>
      <w:numFmt w:val="upperLetter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0"/>
  </w:num>
  <w:num w:numId="5">
    <w:abstractNumId w:val="17"/>
  </w:num>
  <w:num w:numId="6">
    <w:abstractNumId w:val="13"/>
  </w:num>
  <w:num w:numId="7">
    <w:abstractNumId w:val="18"/>
  </w:num>
  <w:num w:numId="8">
    <w:abstractNumId w:val="15"/>
  </w:num>
  <w:num w:numId="9">
    <w:abstractNumId w:val="5"/>
  </w:num>
  <w:num w:numId="10">
    <w:abstractNumId w:val="16"/>
  </w:num>
  <w:num w:numId="11">
    <w:abstractNumId w:val="4"/>
  </w:num>
  <w:num w:numId="12">
    <w:abstractNumId w:val="19"/>
  </w:num>
  <w:num w:numId="13">
    <w:abstractNumId w:val="12"/>
  </w:num>
  <w:num w:numId="14">
    <w:abstractNumId w:val="6"/>
  </w:num>
  <w:num w:numId="15">
    <w:abstractNumId w:val="1"/>
  </w:num>
  <w:num w:numId="16">
    <w:abstractNumId w:val="14"/>
  </w:num>
  <w:num w:numId="17">
    <w:abstractNumId w:val="20"/>
  </w:num>
  <w:num w:numId="18">
    <w:abstractNumId w:val="11"/>
  </w:num>
  <w:num w:numId="19">
    <w:abstractNumId w:val="3"/>
  </w:num>
  <w:num w:numId="20">
    <w:abstractNumId w:val="2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activeWritingStyle w:appName="MSWord" w:lang="es-CO" w:vendorID="64" w:dllVersion="131078" w:nlCheck="1" w:checkStyle="0"/>
  <w:activeWritingStyle w:appName="MSWord" w:lang="es-MX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436"/>
    <w:rsid w:val="00045FEF"/>
    <w:rsid w:val="00125D8A"/>
    <w:rsid w:val="0016618F"/>
    <w:rsid w:val="001C36E7"/>
    <w:rsid w:val="001E436F"/>
    <w:rsid w:val="00216A15"/>
    <w:rsid w:val="0023147E"/>
    <w:rsid w:val="002461C3"/>
    <w:rsid w:val="003345D3"/>
    <w:rsid w:val="003375D9"/>
    <w:rsid w:val="00344D12"/>
    <w:rsid w:val="003F3C38"/>
    <w:rsid w:val="004005DB"/>
    <w:rsid w:val="0046113D"/>
    <w:rsid w:val="0049695F"/>
    <w:rsid w:val="005A4496"/>
    <w:rsid w:val="00601DC6"/>
    <w:rsid w:val="006474AD"/>
    <w:rsid w:val="00684171"/>
    <w:rsid w:val="006C10A7"/>
    <w:rsid w:val="00707C23"/>
    <w:rsid w:val="00761EF0"/>
    <w:rsid w:val="00802F71"/>
    <w:rsid w:val="00844E7A"/>
    <w:rsid w:val="00900332"/>
    <w:rsid w:val="00A866F9"/>
    <w:rsid w:val="00BC15D5"/>
    <w:rsid w:val="00C822E6"/>
    <w:rsid w:val="00C945C0"/>
    <w:rsid w:val="00CC1D0F"/>
    <w:rsid w:val="00E0671E"/>
    <w:rsid w:val="00E13F3A"/>
    <w:rsid w:val="00E8091A"/>
    <w:rsid w:val="00E86436"/>
    <w:rsid w:val="00E946B2"/>
    <w:rsid w:val="00EE2D95"/>
    <w:rsid w:val="00F3473C"/>
    <w:rsid w:val="00F54776"/>
    <w:rsid w:val="00F8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7996A"/>
  <w15:docId w15:val="{77B5AE4E-8BB7-4D4B-8509-E85A216B8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16618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946B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46B2"/>
  </w:style>
  <w:style w:type="paragraph" w:styleId="Piedepgina">
    <w:name w:val="footer"/>
    <w:basedOn w:val="Normal"/>
    <w:link w:val="PiedepginaCar"/>
    <w:uiPriority w:val="99"/>
    <w:unhideWhenUsed/>
    <w:rsid w:val="00E946B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46B2"/>
  </w:style>
  <w:style w:type="character" w:styleId="Hipervnculo">
    <w:name w:val="Hyperlink"/>
    <w:basedOn w:val="Fuentedeprrafopredeter"/>
    <w:uiPriority w:val="99"/>
    <w:unhideWhenUsed/>
    <w:rsid w:val="00601DC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21</Pages>
  <Words>883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FAMILIA</dc:creator>
  <cp:lastModifiedBy>LABSIS</cp:lastModifiedBy>
  <cp:revision>10</cp:revision>
  <dcterms:created xsi:type="dcterms:W3CDTF">2020-02-20T02:57:00Z</dcterms:created>
  <dcterms:modified xsi:type="dcterms:W3CDTF">2020-02-20T17:44:00Z</dcterms:modified>
</cp:coreProperties>
</file>