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C20EE" w14:textId="6BDC5203" w:rsidR="001D1FC3" w:rsidRDefault="004710ED">
      <w:pPr>
        <w:rPr>
          <w:noProof/>
        </w:rPr>
      </w:pPr>
      <w:r>
        <w:t>1.</w:t>
      </w:r>
      <w:r w:rsidRPr="004710ED">
        <w:rPr>
          <w:noProof/>
        </w:rPr>
        <w:t xml:space="preserve"> </w:t>
      </w:r>
      <w:r w:rsidR="00150844">
        <w:rPr>
          <w:noProof/>
        </w:rPr>
        <w:t xml:space="preserve"> Deklaracja nadrzednej strefy dns danielpiekarczyk.pl</w:t>
      </w:r>
    </w:p>
    <w:p w14:paraId="1D23B1D5" w14:textId="0965AA6E" w:rsidR="009746C6" w:rsidRDefault="004710ED">
      <w:r w:rsidRPr="004710ED">
        <w:rPr>
          <w:noProof/>
        </w:rPr>
        <w:drawing>
          <wp:inline distT="0" distB="0" distL="0" distR="0" wp14:anchorId="42B11A5E" wp14:editId="574162C7">
            <wp:extent cx="5760720" cy="3275965"/>
            <wp:effectExtent l="0" t="0" r="0" b="635"/>
            <wp:docPr id="4360472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7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31B3" w14:textId="70347F3B" w:rsidR="001D1FC3" w:rsidRDefault="001D1FC3">
      <w:r>
        <w:t>2. Konfiguracja strefy nadrzędnej dns danielpiekarczyk.pl</w:t>
      </w:r>
      <w:r w:rsidR="00656726">
        <w:t xml:space="preserve"> oraz TTL ustawione na 7200</w:t>
      </w:r>
    </w:p>
    <w:p w14:paraId="0A0E887E" w14:textId="5A899530" w:rsidR="001D1FC3" w:rsidRDefault="00076E36">
      <w:r w:rsidRPr="00076E36">
        <w:rPr>
          <w:noProof/>
        </w:rPr>
        <w:drawing>
          <wp:inline distT="0" distB="0" distL="0" distR="0" wp14:anchorId="6B2D2707" wp14:editId="516B21D5">
            <wp:extent cx="5760720" cy="3272790"/>
            <wp:effectExtent l="0" t="0" r="0" b="3810"/>
            <wp:docPr id="1958334195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4195" name="Obraz 1" descr="Obraz zawierający tekst, zrzut ekranu, elektronika, wyświetlacz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805E" w14:textId="26253BAA" w:rsidR="00076E36" w:rsidRDefault="00076E36">
      <w:r>
        <w:lastRenderedPageBreak/>
        <w:t xml:space="preserve">3. Status </w:t>
      </w:r>
      <w:r w:rsidRPr="00076E36">
        <w:rPr>
          <w:noProof/>
        </w:rPr>
        <w:drawing>
          <wp:inline distT="0" distB="0" distL="0" distR="0" wp14:anchorId="7D6EB482" wp14:editId="0E1B6706">
            <wp:extent cx="5760720" cy="3246120"/>
            <wp:effectExtent l="0" t="0" r="0" b="0"/>
            <wp:docPr id="350681730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1730" name="Obraz 1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C7AF" w14:textId="5572815E" w:rsidR="00220852" w:rsidRDefault="00220852">
      <w:r>
        <w:t>Rozwiązuje nazwy dla danielpiekarczyk.pl</w:t>
      </w:r>
      <w:r w:rsidR="002F2961">
        <w:t xml:space="preserve"> oraz </w:t>
      </w:r>
      <w:hyperlink r:id="rId7" w:history="1">
        <w:r w:rsidR="002F2961" w:rsidRPr="00291BEF">
          <w:rPr>
            <w:rStyle w:val="Hipercze"/>
          </w:rPr>
          <w:t>www.danielpiekarczyk.pl</w:t>
        </w:r>
      </w:hyperlink>
    </w:p>
    <w:p w14:paraId="42CBAFF0" w14:textId="10E16D7D" w:rsidR="002F2961" w:rsidRDefault="002F2961">
      <w:r w:rsidRPr="002F2961">
        <w:rPr>
          <w:noProof/>
        </w:rPr>
        <w:drawing>
          <wp:inline distT="0" distB="0" distL="0" distR="0" wp14:anchorId="33320411" wp14:editId="65B25A73">
            <wp:extent cx="5760720" cy="4368800"/>
            <wp:effectExtent l="0" t="0" r="0" b="0"/>
            <wp:docPr id="214691778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7783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F59" w14:textId="77777777" w:rsidR="00BB3B5E" w:rsidRDefault="00BB3B5E"/>
    <w:p w14:paraId="308AC379" w14:textId="77777777" w:rsidR="00BB3B5E" w:rsidRDefault="00BB3B5E"/>
    <w:p w14:paraId="7ECB5A72" w14:textId="69D87844" w:rsidR="00BB3B5E" w:rsidRDefault="00BB3B5E">
      <w:r>
        <w:lastRenderedPageBreak/>
        <w:t>4. Konfiguracja strefy podrzędnej DNS danielpiekarczyk.pl</w:t>
      </w:r>
    </w:p>
    <w:p w14:paraId="05592DE7" w14:textId="50CB95DC" w:rsidR="00BB3B5E" w:rsidRDefault="00BB3B5E">
      <w:r w:rsidRPr="00BB3B5E">
        <w:rPr>
          <w:noProof/>
        </w:rPr>
        <w:drawing>
          <wp:inline distT="0" distB="0" distL="0" distR="0" wp14:anchorId="4DC945F7" wp14:editId="4D5DA9FB">
            <wp:extent cx="5760720" cy="3955415"/>
            <wp:effectExtent l="0" t="0" r="0" b="6985"/>
            <wp:docPr id="342189795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89795" name="Obraz 1" descr="Obraz zawierający tekst, zrzut ekranu, elektronika, wyświetlac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B5E">
        <w:rPr>
          <w:noProof/>
        </w:rPr>
        <w:drawing>
          <wp:inline distT="0" distB="0" distL="0" distR="0" wp14:anchorId="2D4104BF" wp14:editId="6CB0DD74">
            <wp:extent cx="5760720" cy="3939540"/>
            <wp:effectExtent l="0" t="0" r="0" b="3810"/>
            <wp:docPr id="5940283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8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979C" w14:textId="77777777" w:rsidR="00656726" w:rsidRDefault="00656726"/>
    <w:p w14:paraId="68E31607" w14:textId="031F7742" w:rsidR="00656726" w:rsidRDefault="00656726">
      <w:pPr>
        <w:rPr>
          <w:noProof/>
        </w:rPr>
      </w:pPr>
      <w:r>
        <w:lastRenderedPageBreak/>
        <w:t xml:space="preserve">5. </w:t>
      </w:r>
      <w:r w:rsidRPr="00656726">
        <w:rPr>
          <w:rFonts w:cstheme="minorHAnsi"/>
        </w:rPr>
        <w:t xml:space="preserve">Server podstawowy  powiadamia o zmianach w pliku strefy, pozwala tylko na transfer strefy dla adresu </w:t>
      </w:r>
      <w:r w:rsidRPr="00656726">
        <w:rPr>
          <w:rFonts w:cstheme="minorHAnsi"/>
          <w:color w:val="000000"/>
        </w:rPr>
        <w:t>172.104.251.216 oraz nikt nie może dokonywać o dynamicznej modyfikacji rekordów w strefie domeny</w:t>
      </w:r>
      <w:r w:rsidR="00F66452">
        <w:rPr>
          <w:rFonts w:cstheme="minorHAnsi"/>
          <w:color w:val="000000"/>
        </w:rPr>
        <w:t xml:space="preserve"> + zapytania </w:t>
      </w:r>
      <w:r w:rsidR="001C2CB9">
        <w:rPr>
          <w:rFonts w:cstheme="minorHAnsi"/>
          <w:color w:val="000000"/>
        </w:rPr>
        <w:t>o rekordy ustawione na nie</w:t>
      </w:r>
      <w:r w:rsidRPr="00656726">
        <w:rPr>
          <w:rFonts w:cstheme="minorHAnsi"/>
          <w:noProof/>
          <w:color w:val="000000"/>
        </w:rPr>
        <w:drawing>
          <wp:inline distT="0" distB="0" distL="0" distR="0" wp14:anchorId="35E82343" wp14:editId="18DC6F92">
            <wp:extent cx="5760720" cy="3938905"/>
            <wp:effectExtent l="0" t="0" r="0" b="4445"/>
            <wp:docPr id="1231914609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14609" name="Obraz 1" descr="Obraz zawierający tekst, zrzut ekranu, elektronika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CA78" w14:textId="5CEA34D8" w:rsidR="006759A1" w:rsidRDefault="006759A1">
      <w:pPr>
        <w:rPr>
          <w:noProof/>
        </w:rPr>
      </w:pPr>
      <w:r>
        <w:rPr>
          <w:noProof/>
        </w:rPr>
        <w:t>Deklaracja strefy podrzednej w pliku db.danielpiekarczyk.pl</w:t>
      </w:r>
    </w:p>
    <w:p w14:paraId="647CAC7A" w14:textId="77777777" w:rsidR="006759A1" w:rsidRDefault="006759A1">
      <w:r w:rsidRPr="006759A1">
        <w:rPr>
          <w:noProof/>
        </w:rPr>
        <w:drawing>
          <wp:inline distT="0" distB="0" distL="0" distR="0" wp14:anchorId="057B12D8" wp14:editId="73CC5814">
            <wp:extent cx="5760720" cy="3946525"/>
            <wp:effectExtent l="0" t="0" r="0" b="0"/>
            <wp:docPr id="1252750387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50387" name="Obraz 1" descr="Obraz zawierający tekst, zrzut ekranu, elektronika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57F" w14:textId="153D1C8B" w:rsidR="006759A1" w:rsidRDefault="006759A1">
      <w:r w:rsidRPr="006759A1">
        <w:rPr>
          <w:noProof/>
        </w:rPr>
        <w:lastRenderedPageBreak/>
        <w:drawing>
          <wp:inline distT="0" distB="0" distL="0" distR="0" wp14:anchorId="38312836" wp14:editId="24BC669B">
            <wp:extent cx="5760720" cy="366395"/>
            <wp:effectExtent l="0" t="0" r="0" b="0"/>
            <wp:docPr id="6218948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94847" name="Obraz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BBFD" w14:textId="03BD547A" w:rsidR="00A21358" w:rsidRDefault="00A21358">
      <w:r>
        <w:t xml:space="preserve">6. </w:t>
      </w:r>
      <w:r w:rsidR="007967CD">
        <w:t>Stworzenie poddomeny gliwice.danielpiekarczyk.pl</w:t>
      </w:r>
      <w:r w:rsidR="007A494E" w:rsidRPr="007A494E">
        <w:rPr>
          <w:noProof/>
        </w:rPr>
        <w:drawing>
          <wp:inline distT="0" distB="0" distL="0" distR="0" wp14:anchorId="115E766F" wp14:editId="16DC8F20">
            <wp:extent cx="5760720" cy="3977005"/>
            <wp:effectExtent l="0" t="0" r="0" b="4445"/>
            <wp:docPr id="1527080848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0848" name="Obraz 1" descr="Obraz zawierający tekst, zrzut ekranu, elektronika, wyświetlac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5C0A" w14:textId="24E20F9E" w:rsidR="007852DC" w:rsidRDefault="007852DC">
      <w:r>
        <w:t>7. Sprawdzanie za pomocą serwera podrzędnego działania:</w:t>
      </w:r>
    </w:p>
    <w:p w14:paraId="7F1D31A7" w14:textId="0B2F60DA" w:rsidR="007852DC" w:rsidRPr="007852DC" w:rsidRDefault="007852DC">
      <w:r w:rsidRPr="007852DC">
        <w:rPr>
          <w:noProof/>
        </w:rPr>
        <w:drawing>
          <wp:inline distT="0" distB="0" distL="0" distR="0" wp14:anchorId="33A345B7" wp14:editId="18D56D14">
            <wp:extent cx="3799387" cy="3607993"/>
            <wp:effectExtent l="0" t="0" r="0" b="0"/>
            <wp:docPr id="1555166728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6728" name="Obraz 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264" cy="36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DBD7" w14:textId="77777777" w:rsidR="006D5F0D" w:rsidRDefault="006D5F0D"/>
    <w:p w14:paraId="555F90A1" w14:textId="77777777" w:rsidR="006D5F0D" w:rsidRDefault="006D5F0D"/>
    <w:p w14:paraId="7D88A151" w14:textId="77777777" w:rsidR="006D5F0D" w:rsidRDefault="006D5F0D"/>
    <w:p w14:paraId="3CDB4F64" w14:textId="77777777" w:rsidR="006D5F0D" w:rsidRDefault="006D5F0D"/>
    <w:p w14:paraId="375E54F8" w14:textId="77777777" w:rsidR="006D5F0D" w:rsidRDefault="006D5F0D"/>
    <w:p w14:paraId="2F18CD92" w14:textId="77777777" w:rsidR="006D5F0D" w:rsidRDefault="006D5F0D"/>
    <w:p w14:paraId="5917E8FB" w14:textId="77777777" w:rsidR="006D5F0D" w:rsidRDefault="006D5F0D"/>
    <w:p w14:paraId="2E648078" w14:textId="77777777" w:rsidR="006D5F0D" w:rsidRDefault="006D5F0D"/>
    <w:p w14:paraId="28C49015" w14:textId="77777777" w:rsidR="006D5F0D" w:rsidRDefault="006D5F0D"/>
    <w:p w14:paraId="5FE38679" w14:textId="77777777" w:rsidR="006D5F0D" w:rsidRDefault="006D5F0D"/>
    <w:p w14:paraId="4D157F36" w14:textId="77777777" w:rsidR="006D5F0D" w:rsidRDefault="006D5F0D"/>
    <w:p w14:paraId="335D1B97" w14:textId="77777777" w:rsidR="006D5F0D" w:rsidRDefault="006D5F0D"/>
    <w:p w14:paraId="70444DF0" w14:textId="77777777" w:rsidR="006D5F0D" w:rsidRDefault="006D5F0D"/>
    <w:p w14:paraId="44DE0B86" w14:textId="77777777" w:rsidR="006D5F0D" w:rsidRDefault="006D5F0D"/>
    <w:p w14:paraId="10D7E25C" w14:textId="77777777" w:rsidR="006D5F0D" w:rsidRDefault="006D5F0D"/>
    <w:p w14:paraId="55886270" w14:textId="643D8747" w:rsidR="006D5F0D" w:rsidRDefault="006D5F0D">
      <w:r>
        <w:t>7.</w:t>
      </w:r>
      <w:r w:rsidR="009F3EA1">
        <w:t xml:space="preserve"> </w:t>
      </w:r>
      <w:r>
        <w:t xml:space="preserve">Zapytania rekurencyjne wyłączone </w:t>
      </w:r>
      <w:r w:rsidRPr="006D5F0D">
        <w:t xml:space="preserve">dla wszystkich za wyjątkiem własnego </w:t>
      </w:r>
      <w:r>
        <w:t>komputera</w:t>
      </w:r>
      <w:r w:rsidR="007852DC">
        <w:t xml:space="preserve"> na master i slave</w:t>
      </w:r>
    </w:p>
    <w:p w14:paraId="506DB439" w14:textId="43662985" w:rsidR="006D5F0D" w:rsidRDefault="006D5F0D">
      <w:r w:rsidRPr="006D5F0D">
        <w:rPr>
          <w:noProof/>
        </w:rPr>
        <w:drawing>
          <wp:inline distT="0" distB="0" distL="0" distR="0" wp14:anchorId="4153B267" wp14:editId="694AA82E">
            <wp:extent cx="5760720" cy="3948430"/>
            <wp:effectExtent l="0" t="0" r="0" b="0"/>
            <wp:docPr id="1984148390" name="Obraz 1" descr="Obraz zawierający tekst, zrzut ekranu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48390" name="Obraz 1" descr="Obraz zawierający tekst, zrzut ekranu, elektroni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97C" w14:textId="5FC3DBB1" w:rsidR="007852DC" w:rsidRDefault="007852DC">
      <w:r w:rsidRPr="007852DC">
        <w:rPr>
          <w:noProof/>
        </w:rPr>
        <w:lastRenderedPageBreak/>
        <w:drawing>
          <wp:inline distT="0" distB="0" distL="0" distR="0" wp14:anchorId="77D00444" wp14:editId="3DFB5C24">
            <wp:extent cx="5760720" cy="3945890"/>
            <wp:effectExtent l="0" t="0" r="0" b="0"/>
            <wp:docPr id="1434146119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46119" name="Obraz 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44F" w14:textId="597FAD57" w:rsidR="006D5F0D" w:rsidRDefault="006D5F0D">
      <w:r>
        <w:t>Dla innych:</w:t>
      </w:r>
    </w:p>
    <w:p w14:paraId="6530B790" w14:textId="7182419B" w:rsidR="006D5F0D" w:rsidRDefault="006D5F0D">
      <w:r w:rsidRPr="006D5F0D">
        <w:rPr>
          <w:noProof/>
        </w:rPr>
        <w:drawing>
          <wp:inline distT="0" distB="0" distL="0" distR="0" wp14:anchorId="2D1BCFB8" wp14:editId="1EFC9BCA">
            <wp:extent cx="4620270" cy="2314898"/>
            <wp:effectExtent l="0" t="0" r="8890" b="9525"/>
            <wp:docPr id="1492011939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11939" name="Obraz 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91D" w14:textId="77777777" w:rsidR="006D5F0D" w:rsidRDefault="006D5F0D"/>
    <w:p w14:paraId="1E283FCA" w14:textId="77777777" w:rsidR="006D5F0D" w:rsidRDefault="006D5F0D"/>
    <w:p w14:paraId="4009B4D8" w14:textId="77777777" w:rsidR="006D5F0D" w:rsidRDefault="006D5F0D"/>
    <w:p w14:paraId="6D9D7CC6" w14:textId="77777777" w:rsidR="006D5F0D" w:rsidRDefault="006D5F0D"/>
    <w:p w14:paraId="2821A3F7" w14:textId="77777777" w:rsidR="006D5F0D" w:rsidRDefault="006D5F0D"/>
    <w:p w14:paraId="5580B139" w14:textId="77777777" w:rsidR="006D5F0D" w:rsidRDefault="006D5F0D"/>
    <w:p w14:paraId="54559DF6" w14:textId="2D9C0536" w:rsidR="006D5F0D" w:rsidRDefault="006D5F0D">
      <w:r>
        <w:t>Na naszym serwerze:</w:t>
      </w:r>
    </w:p>
    <w:p w14:paraId="6E7C9193" w14:textId="3573834B" w:rsidR="006D5F0D" w:rsidRDefault="006D5F0D">
      <w:r w:rsidRPr="006D5F0D">
        <w:rPr>
          <w:noProof/>
        </w:rPr>
        <w:lastRenderedPageBreak/>
        <w:drawing>
          <wp:inline distT="0" distB="0" distL="0" distR="0" wp14:anchorId="2B80AACA" wp14:editId="0224D95C">
            <wp:extent cx="3915321" cy="2572109"/>
            <wp:effectExtent l="0" t="0" r="9525" b="0"/>
            <wp:docPr id="1940849568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9568" name="Obraz 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B02C" w14:textId="269C4C1C" w:rsidR="002A475F" w:rsidRDefault="002A475F">
      <w:r>
        <w:t>8.Poprawienie master: db.danielpiekarczyk.pl</w:t>
      </w:r>
    </w:p>
    <w:p w14:paraId="4BF8A3B8" w14:textId="5E3338D5" w:rsidR="002A475F" w:rsidRDefault="002A475F">
      <w:r w:rsidRPr="002A475F">
        <w:rPr>
          <w:noProof/>
        </w:rPr>
        <w:drawing>
          <wp:inline distT="0" distB="0" distL="0" distR="0" wp14:anchorId="6E182BE7" wp14:editId="28776986">
            <wp:extent cx="5760720" cy="3916045"/>
            <wp:effectExtent l="0" t="0" r="0" b="8255"/>
            <wp:docPr id="703779998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79998" name="Obraz 1" descr="Obraz zawierający tekst, zrzut ekranu, elektronika, wyświetlacz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2E9A" w14:textId="63664FE9" w:rsidR="009F3EA1" w:rsidRDefault="002A475F">
      <w:r>
        <w:lastRenderedPageBreak/>
        <w:t>9</w:t>
      </w:r>
      <w:r w:rsidR="009F3EA1">
        <w:t>. Wykupienie oraz podłączenie domeny</w:t>
      </w:r>
      <w:r w:rsidRPr="002A475F">
        <w:rPr>
          <w:noProof/>
        </w:rPr>
        <w:drawing>
          <wp:inline distT="0" distB="0" distL="0" distR="0" wp14:anchorId="40985EF1" wp14:editId="42D5F9F2">
            <wp:extent cx="5760720" cy="2753995"/>
            <wp:effectExtent l="0" t="0" r="0" b="8255"/>
            <wp:docPr id="17906795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7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75F">
        <w:rPr>
          <w:noProof/>
        </w:rPr>
        <w:drawing>
          <wp:inline distT="0" distB="0" distL="0" distR="0" wp14:anchorId="718C314A" wp14:editId="1F83C214">
            <wp:extent cx="5760720" cy="2633345"/>
            <wp:effectExtent l="0" t="0" r="0" b="0"/>
            <wp:docPr id="20944746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4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6FE" w:rsidRPr="003266FE">
        <w:rPr>
          <w:noProof/>
        </w:rPr>
        <w:drawing>
          <wp:inline distT="0" distB="0" distL="0" distR="0" wp14:anchorId="67147C6D" wp14:editId="0714454A">
            <wp:extent cx="5760720" cy="2461895"/>
            <wp:effectExtent l="0" t="0" r="0" b="0"/>
            <wp:docPr id="13262330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33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F3C8" w14:textId="77777777" w:rsidR="00CA638F" w:rsidRDefault="00CA638F"/>
    <w:p w14:paraId="70703D8D" w14:textId="77777777" w:rsidR="00CA638F" w:rsidRDefault="00CA638F"/>
    <w:p w14:paraId="2B2B3C0B" w14:textId="77777777" w:rsidR="00CA638F" w:rsidRDefault="00CA638F"/>
    <w:p w14:paraId="20575E7A" w14:textId="4B230914" w:rsidR="00CA638F" w:rsidRDefault="00CA638F">
      <w:r>
        <w:t>10. Loadbalancer na sklep oraz rekord MX na nasz mail</w:t>
      </w:r>
    </w:p>
    <w:p w14:paraId="1CC598C8" w14:textId="4D0BBB71" w:rsidR="00CA638F" w:rsidRDefault="00CA638F">
      <w:r w:rsidRPr="00CA638F">
        <w:rPr>
          <w:noProof/>
        </w:rPr>
        <w:drawing>
          <wp:inline distT="0" distB="0" distL="0" distR="0" wp14:anchorId="5622B32B" wp14:editId="17942B98">
            <wp:extent cx="5760720" cy="3945255"/>
            <wp:effectExtent l="0" t="0" r="0" b="0"/>
            <wp:docPr id="67155683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683" name="Obraz 1" descr="Obraz zawierający tekst, zrzut ekranu, elektronika, wyświetlac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3FC5" w14:textId="4AFB7CE3" w:rsidR="00CA638F" w:rsidRDefault="00CA638F">
      <w:r>
        <w:t>Weryfikacja loadbalancera dla poddomeny sklep:</w:t>
      </w:r>
    </w:p>
    <w:p w14:paraId="7C2AD9FD" w14:textId="30D20419" w:rsidR="00CA638F" w:rsidRDefault="00CA638F">
      <w:r w:rsidRPr="00CA638F">
        <w:rPr>
          <w:noProof/>
        </w:rPr>
        <w:drawing>
          <wp:inline distT="0" distB="0" distL="0" distR="0" wp14:anchorId="03F400B6" wp14:editId="06DCAE3A">
            <wp:extent cx="5760720" cy="3258185"/>
            <wp:effectExtent l="0" t="0" r="0" b="0"/>
            <wp:docPr id="1679800075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0075" name="Obraz 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C1B" w14:textId="0D393A5A" w:rsidR="00CA638F" w:rsidRDefault="00CA638F">
      <w:r>
        <w:t>Weryfikacja rekordu MX:</w:t>
      </w:r>
    </w:p>
    <w:p w14:paraId="7F2D6E5B" w14:textId="580CD960" w:rsidR="00CA638F" w:rsidRDefault="00CA638F">
      <w:r w:rsidRPr="00CA638F">
        <w:rPr>
          <w:noProof/>
        </w:rPr>
        <w:lastRenderedPageBreak/>
        <w:drawing>
          <wp:inline distT="0" distB="0" distL="0" distR="0" wp14:anchorId="7FFC2B90" wp14:editId="1FA80E4C">
            <wp:extent cx="5760720" cy="2831465"/>
            <wp:effectExtent l="0" t="0" r="0" b="6985"/>
            <wp:docPr id="279063142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3142" name="Obraz 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436" w14:textId="26F34AF7" w:rsidR="00A41AE1" w:rsidRDefault="00A41AE1">
      <w:pPr>
        <w:rPr>
          <w:noProof/>
        </w:rPr>
      </w:pPr>
      <w:r>
        <w:lastRenderedPageBreak/>
        <w:t>11.</w:t>
      </w:r>
      <w:r w:rsidRPr="00A41AE1">
        <w:rPr>
          <w:noProof/>
        </w:rPr>
        <w:t xml:space="preserve"> </w:t>
      </w:r>
      <w:r>
        <w:rPr>
          <w:noProof/>
        </w:rPr>
        <w:t>Tworzenie delegowanej poddomeny gliwice dla danielpiekarczyk.pl</w:t>
      </w:r>
      <w:r w:rsidRPr="00A41AE1">
        <w:rPr>
          <w:noProof/>
        </w:rPr>
        <w:t xml:space="preserve"> </w:t>
      </w:r>
      <w:r w:rsidR="006772F3">
        <w:rPr>
          <w:noProof/>
        </w:rPr>
        <w:t>oraz www.gliwice</w:t>
      </w:r>
      <w:r w:rsidRPr="00A41AE1">
        <w:rPr>
          <w:noProof/>
        </w:rPr>
        <w:drawing>
          <wp:inline distT="0" distB="0" distL="0" distR="0" wp14:anchorId="7DD5297C" wp14:editId="75A584F6">
            <wp:extent cx="5760720" cy="3929380"/>
            <wp:effectExtent l="0" t="0" r="0" b="0"/>
            <wp:docPr id="536317381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17381" name="Obraz 1" descr="Obraz zawierający tekst, zrzut ekranu, elektronika, wyświetlacz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AE1">
        <w:rPr>
          <w:noProof/>
        </w:rPr>
        <w:t xml:space="preserve"> </w:t>
      </w:r>
      <w:r w:rsidRPr="00A41AE1">
        <w:rPr>
          <w:noProof/>
        </w:rPr>
        <w:drawing>
          <wp:inline distT="0" distB="0" distL="0" distR="0" wp14:anchorId="3035A13E" wp14:editId="371EF814">
            <wp:extent cx="5760720" cy="3914775"/>
            <wp:effectExtent l="0" t="0" r="0" b="9525"/>
            <wp:docPr id="386223207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23207" name="Obraz 1" descr="Obraz zawierający tekst, zrzut ekranu, elektronika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CC82" w14:textId="0C2A60A6" w:rsidR="00875420" w:rsidRDefault="00875420">
      <w:r w:rsidRPr="00875420">
        <w:rPr>
          <w:noProof/>
        </w:rPr>
        <w:lastRenderedPageBreak/>
        <w:drawing>
          <wp:inline distT="0" distB="0" distL="0" distR="0" wp14:anchorId="50CA86D0" wp14:editId="3AC7FCDB">
            <wp:extent cx="5760720" cy="3955415"/>
            <wp:effectExtent l="0" t="0" r="0" b="6985"/>
            <wp:docPr id="320452636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52636" name="Obraz 1" descr="Obraz zawierający tekst, zrzut ekranu, elektronika, wyświetlacz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E9E6" w14:textId="77777777" w:rsidR="00875420" w:rsidRDefault="00875420">
      <w:r>
        <w:t>Sprawdzenie czy delegowana poddomena działa:</w:t>
      </w:r>
    </w:p>
    <w:p w14:paraId="0FB651CB" w14:textId="60574E09" w:rsidR="00875420" w:rsidRDefault="00875420">
      <w:r w:rsidRPr="00875420">
        <w:rPr>
          <w:noProof/>
        </w:rPr>
        <w:drawing>
          <wp:inline distT="0" distB="0" distL="0" distR="0" wp14:anchorId="1059958D" wp14:editId="1D6329D0">
            <wp:extent cx="5760720" cy="1643380"/>
            <wp:effectExtent l="0" t="0" r="0" b="0"/>
            <wp:docPr id="97171526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15261" name="Obraz 1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A0029" w14:textId="02DB0505" w:rsidR="002A475F" w:rsidRDefault="006772F3">
      <w:pPr>
        <w:rPr>
          <w:noProof/>
        </w:rPr>
      </w:pPr>
      <w:r>
        <w:t>12. Podstawowa strefa dns piekarczyk.pl na delegowanej poddomenie gliwicie.danielpiekarczyk.pl (która też jest serwerem podrzędnym domeny danielpiekarczyk.pl)</w:t>
      </w:r>
      <w:r w:rsidRPr="006772F3">
        <w:rPr>
          <w:noProof/>
        </w:rPr>
        <w:lastRenderedPageBreak/>
        <w:drawing>
          <wp:inline distT="0" distB="0" distL="0" distR="0" wp14:anchorId="740370D8" wp14:editId="5DCD1B35">
            <wp:extent cx="5760720" cy="3975100"/>
            <wp:effectExtent l="0" t="0" r="0" b="6350"/>
            <wp:docPr id="113016165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61651" name="Obraz 1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 w:rsidRPr="006772F3">
        <w:rPr>
          <w:noProof/>
        </w:rPr>
        <w:drawing>
          <wp:inline distT="0" distB="0" distL="0" distR="0" wp14:anchorId="1E6A0E72" wp14:editId="23AFE9F9">
            <wp:extent cx="5760720" cy="3933825"/>
            <wp:effectExtent l="0" t="0" r="0" b="9525"/>
            <wp:docPr id="2030551546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1546" name="Obraz 1" descr="Obraz zawierający tekst, zrzut ekranu, elektronika, wyświetlacz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2EC" w14:textId="77777777" w:rsidR="00A24578" w:rsidRDefault="00A24578">
      <w:pPr>
        <w:rPr>
          <w:noProof/>
        </w:rPr>
      </w:pPr>
    </w:p>
    <w:p w14:paraId="07557976" w14:textId="77777777" w:rsidR="00A24578" w:rsidRDefault="00A24578">
      <w:pPr>
        <w:rPr>
          <w:noProof/>
        </w:rPr>
      </w:pPr>
    </w:p>
    <w:p w14:paraId="1AB6416E" w14:textId="77777777" w:rsidR="00A24578" w:rsidRDefault="00A24578">
      <w:pPr>
        <w:rPr>
          <w:noProof/>
        </w:rPr>
      </w:pPr>
    </w:p>
    <w:p w14:paraId="295A2C2A" w14:textId="75215491" w:rsidR="006772F3" w:rsidRDefault="00A24578">
      <w:pPr>
        <w:rPr>
          <w:noProof/>
        </w:rPr>
      </w:pPr>
      <w:r>
        <w:rPr>
          <w:noProof/>
        </w:rPr>
        <w:lastRenderedPageBreak/>
        <w:t xml:space="preserve">Konfiguracja na serwerze nadrzędnym funkcji warunkowego przesyłania dalej </w:t>
      </w:r>
      <w:r w:rsidRPr="00A24578">
        <w:rPr>
          <w:noProof/>
        </w:rPr>
        <w:t xml:space="preserve">tak, aby jeżeli ktoś wyśle zapytanie DNS dotyczące domeny DNS </w:t>
      </w:r>
      <w:r>
        <w:rPr>
          <w:noProof/>
        </w:rPr>
        <w:t>piekarczyk</w:t>
      </w:r>
      <w:r w:rsidRPr="00A24578">
        <w:rPr>
          <w:noProof/>
        </w:rPr>
        <w:t xml:space="preserve">.pl do serwera utrzymującego podstawową strefę domeny </w:t>
      </w:r>
      <w:r>
        <w:rPr>
          <w:noProof/>
        </w:rPr>
        <w:t>danielpiekarczyk.</w:t>
      </w:r>
      <w:r w:rsidRPr="00A24578">
        <w:rPr>
          <w:noProof/>
        </w:rPr>
        <w:t>pl, to aby tenże potrafił w sposób właściwy obsłużyć to zapytanie</w:t>
      </w:r>
    </w:p>
    <w:p w14:paraId="7C0E54E0" w14:textId="61BEF85F" w:rsidR="00A24578" w:rsidRDefault="00B70BB2">
      <w:r w:rsidRPr="00B70BB2">
        <w:rPr>
          <w:noProof/>
        </w:rPr>
        <w:drawing>
          <wp:inline distT="0" distB="0" distL="0" distR="0" wp14:anchorId="764B4281" wp14:editId="40E4147A">
            <wp:extent cx="5760720" cy="3961765"/>
            <wp:effectExtent l="0" t="0" r="0" b="635"/>
            <wp:docPr id="1180337435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7435" name="Obraz 1" descr="Obraz zawierający tekst, zrzut ekranu, elektronika, wyświetlacz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43BC" w14:textId="150D982B" w:rsidR="00B70BB2" w:rsidRDefault="00B70BB2">
      <w:r>
        <w:t>dnssec-validation na „no”</w:t>
      </w:r>
    </w:p>
    <w:p w14:paraId="35C3D70E" w14:textId="6F38CFA8" w:rsidR="00B70BB2" w:rsidRDefault="00B70BB2">
      <w:r w:rsidRPr="00B70BB2">
        <w:rPr>
          <w:noProof/>
        </w:rPr>
        <w:drawing>
          <wp:inline distT="0" distB="0" distL="0" distR="0" wp14:anchorId="718361E1" wp14:editId="096970CA">
            <wp:extent cx="4625788" cy="3185328"/>
            <wp:effectExtent l="0" t="0" r="3810" b="0"/>
            <wp:docPr id="184115654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6541" name="Obraz 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7288" cy="31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B4D8" w14:textId="77777777" w:rsidR="00B70BB2" w:rsidRDefault="00B70BB2"/>
    <w:p w14:paraId="2FC2D491" w14:textId="77777777" w:rsidR="00B70BB2" w:rsidRDefault="00B70BB2"/>
    <w:p w14:paraId="4386A150" w14:textId="5151B43B" w:rsidR="00B70BB2" w:rsidRDefault="00B70BB2">
      <w:r>
        <w:lastRenderedPageBreak/>
        <w:t>Test przekazywania dalej:  Działa</w:t>
      </w:r>
    </w:p>
    <w:p w14:paraId="00D431ED" w14:textId="088E5B77" w:rsidR="00B70BB2" w:rsidRDefault="00B70BB2">
      <w:r w:rsidRPr="00B70BB2">
        <w:rPr>
          <w:noProof/>
        </w:rPr>
        <w:drawing>
          <wp:inline distT="0" distB="0" distL="0" distR="0" wp14:anchorId="5857A125" wp14:editId="77DCAF1B">
            <wp:extent cx="2984361" cy="1568781"/>
            <wp:effectExtent l="0" t="0" r="6985" b="0"/>
            <wp:docPr id="2027641519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41519" name="Obraz 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4361" cy="15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52B" w14:textId="11AFAB57" w:rsidR="00B70BB2" w:rsidRDefault="00D63AE4">
      <w:r>
        <w:t>13. Osobna konfiguracja dla naszego komputera oraz dla innych adresów IP.</w:t>
      </w:r>
    </w:p>
    <w:p w14:paraId="056DF415" w14:textId="647ADC43" w:rsidR="00D63AE4" w:rsidRDefault="00392285">
      <w:r w:rsidRPr="00392285">
        <w:drawing>
          <wp:inline distT="0" distB="0" distL="0" distR="0" wp14:anchorId="5860ECBA" wp14:editId="05414DD8">
            <wp:extent cx="5760720" cy="3365500"/>
            <wp:effectExtent l="0" t="0" r="0" b="6350"/>
            <wp:docPr id="245914460" name="Obraz 1" descr="Obraz zawierający tekst, zrzut ekranu, elektroni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4460" name="Obraz 1" descr="Obraz zawierający tekst, zrzut ekranu, elektronika, wyświetlac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3C46" w14:textId="7FB2245A" w:rsidR="007366D3" w:rsidRDefault="007366D3">
      <w:r w:rsidRPr="007366D3">
        <w:drawing>
          <wp:inline distT="0" distB="0" distL="0" distR="0" wp14:anchorId="70297F83" wp14:editId="7B1FC7F5">
            <wp:extent cx="5760720" cy="1135380"/>
            <wp:effectExtent l="0" t="0" r="0" b="7620"/>
            <wp:docPr id="1535008984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8984" name="Obraz 1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D31C" w14:textId="6A2DF5BC" w:rsidR="00512B1E" w:rsidRDefault="00512B1E">
      <w:r w:rsidRPr="00512B1E">
        <w:rPr>
          <w:noProof/>
        </w:rPr>
        <w:lastRenderedPageBreak/>
        <w:drawing>
          <wp:inline distT="0" distB="0" distL="0" distR="0" wp14:anchorId="00390B56" wp14:editId="73F93B1A">
            <wp:extent cx="5760720" cy="2065655"/>
            <wp:effectExtent l="0" t="0" r="0" b="0"/>
            <wp:docPr id="161251255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255" name="Obraz 1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3060" w14:textId="5005F3ED" w:rsidR="009F3EA1" w:rsidRDefault="009F3EA1"/>
    <w:sectPr w:rsidR="009F3E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0ED"/>
    <w:rsid w:val="00076E36"/>
    <w:rsid w:val="00150844"/>
    <w:rsid w:val="001C2CB9"/>
    <w:rsid w:val="001D1FC3"/>
    <w:rsid w:val="00220852"/>
    <w:rsid w:val="002A475F"/>
    <w:rsid w:val="002F2961"/>
    <w:rsid w:val="003266FE"/>
    <w:rsid w:val="00392285"/>
    <w:rsid w:val="003F375E"/>
    <w:rsid w:val="004710ED"/>
    <w:rsid w:val="0048497C"/>
    <w:rsid w:val="00512B1E"/>
    <w:rsid w:val="00656726"/>
    <w:rsid w:val="006759A1"/>
    <w:rsid w:val="006772F3"/>
    <w:rsid w:val="006D5F0D"/>
    <w:rsid w:val="007366D3"/>
    <w:rsid w:val="007852DC"/>
    <w:rsid w:val="007967CD"/>
    <w:rsid w:val="007A494E"/>
    <w:rsid w:val="00875420"/>
    <w:rsid w:val="008F6A8A"/>
    <w:rsid w:val="00947AE3"/>
    <w:rsid w:val="009746C6"/>
    <w:rsid w:val="009F3EA1"/>
    <w:rsid w:val="00A21358"/>
    <w:rsid w:val="00A24578"/>
    <w:rsid w:val="00A41AE1"/>
    <w:rsid w:val="00B70BB2"/>
    <w:rsid w:val="00BB3B5E"/>
    <w:rsid w:val="00CA638F"/>
    <w:rsid w:val="00D63AE4"/>
    <w:rsid w:val="00F00B0D"/>
    <w:rsid w:val="00F6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E2153"/>
  <w15:chartTrackingRefBased/>
  <w15:docId w15:val="{9E79F6D6-0D80-4E3A-967A-F3899103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D1FC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F296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F29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hyperlink" Target="http://www.danielpiekarczyk.p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17</Pages>
  <Words>267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Piekarczyk (danipie907)</dc:creator>
  <cp:keywords/>
  <dc:description/>
  <cp:lastModifiedBy>Daniel Piekarczyk (danipie907)</cp:lastModifiedBy>
  <cp:revision>3</cp:revision>
  <dcterms:created xsi:type="dcterms:W3CDTF">2023-04-09T09:41:00Z</dcterms:created>
  <dcterms:modified xsi:type="dcterms:W3CDTF">2023-04-10T17:23:00Z</dcterms:modified>
</cp:coreProperties>
</file>