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04" w:rsidRPr="000623E2" w:rsidRDefault="00502243" w:rsidP="00954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Daniel DeCarlo</w:t>
      </w:r>
    </w:p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Box #</w:t>
      </w:r>
      <w:r w:rsidR="00502243" w:rsidRPr="000623E2">
        <w:rPr>
          <w:rFonts w:ascii="Times New Roman" w:hAnsi="Times New Roman" w:cs="Times New Roman"/>
          <w:sz w:val="24"/>
          <w:szCs w:val="24"/>
        </w:rPr>
        <w:t xml:space="preserve"> 107</w:t>
      </w:r>
    </w:p>
    <w:p w:rsidR="00B944C6" w:rsidRPr="000623E2" w:rsidRDefault="00B944C6" w:rsidP="00954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Cairn University School of Business</w:t>
      </w:r>
    </w:p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CIS122 Essentials of Networking</w:t>
      </w:r>
    </w:p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Project #</w:t>
      </w:r>
      <w:r w:rsidR="00502243" w:rsidRPr="000623E2">
        <w:rPr>
          <w:rFonts w:ascii="Times New Roman" w:hAnsi="Times New Roman" w:cs="Times New Roman"/>
          <w:sz w:val="24"/>
          <w:szCs w:val="24"/>
        </w:rPr>
        <w:t xml:space="preserve"> 2 </w:t>
      </w:r>
    </w:p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Project objective:</w:t>
      </w:r>
    </w:p>
    <w:p w:rsidR="00845E7D" w:rsidRPr="000623E2" w:rsidRDefault="00502243" w:rsidP="00845E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The objective of this project is to establish a connection to a network using fiber optic cables and switches</w:t>
      </w:r>
      <w:r w:rsidR="00FD3BCD" w:rsidRPr="000623E2">
        <w:rPr>
          <w:rFonts w:ascii="Times New Roman" w:hAnsi="Times New Roman" w:cs="Times New Roman"/>
          <w:sz w:val="24"/>
          <w:szCs w:val="24"/>
        </w:rPr>
        <w:t>.</w:t>
      </w:r>
      <w:r w:rsidR="00845E7D" w:rsidRPr="000623E2">
        <w:rPr>
          <w:rFonts w:ascii="Times New Roman" w:hAnsi="Times New Roman" w:cs="Times New Roman"/>
          <w:sz w:val="24"/>
          <w:szCs w:val="24"/>
        </w:rPr>
        <w:t xml:space="preserve"> Also to create a network connection that won’t be cost heavy and the materials/equipment will be reliable. </w:t>
      </w:r>
    </w:p>
    <w:p w:rsidR="009B7270" w:rsidRPr="000623E2" w:rsidRDefault="009B7270" w:rsidP="00845E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Using fiber optic cables to enhance the speed and the distance of the network.</w:t>
      </w:r>
    </w:p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Equipment used:</w:t>
      </w:r>
    </w:p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78" w:type="dxa"/>
        <w:tblLayout w:type="fixed"/>
        <w:tblLook w:val="04A0" w:firstRow="1" w:lastRow="0" w:firstColumn="1" w:lastColumn="0" w:noHBand="0" w:noVBand="1"/>
      </w:tblPr>
      <w:tblGrid>
        <w:gridCol w:w="1278"/>
        <w:gridCol w:w="5165"/>
        <w:gridCol w:w="1513"/>
        <w:gridCol w:w="1422"/>
      </w:tblGrid>
      <w:tr w:rsidR="00377F07" w:rsidRPr="000623E2" w:rsidTr="008C5A39">
        <w:trPr>
          <w:trHeight w:val="683"/>
        </w:trPr>
        <w:tc>
          <w:tcPr>
            <w:tcW w:w="1278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Equipment Description</w:t>
            </w:r>
          </w:p>
        </w:tc>
        <w:tc>
          <w:tcPr>
            <w:tcW w:w="5165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</w:p>
        </w:tc>
        <w:tc>
          <w:tcPr>
            <w:tcW w:w="1513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Vendor Item #</w:t>
            </w:r>
          </w:p>
        </w:tc>
        <w:tc>
          <w:tcPr>
            <w:tcW w:w="1422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Retail price</w:t>
            </w:r>
          </w:p>
        </w:tc>
      </w:tr>
      <w:tr w:rsidR="00377F07" w:rsidRPr="000623E2" w:rsidTr="008C5A39">
        <w:tc>
          <w:tcPr>
            <w:tcW w:w="1278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1-9 Meter Fiber optic cable- OM1 Multimode LC to LC</w:t>
            </w:r>
          </w:p>
        </w:tc>
        <w:tc>
          <w:tcPr>
            <w:tcW w:w="5165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Show ME Cables</w:t>
            </w: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https://www.showmecables.com/by-category/cables/fiber-optic/lc-lc-62-5-125-multimode-duplex-fiber-patch-cable-om1</w:t>
            </w:r>
          </w:p>
        </w:tc>
        <w:tc>
          <w:tcPr>
            <w:tcW w:w="1513" w:type="dxa"/>
          </w:tcPr>
          <w:p w:rsidR="00377F07" w:rsidRPr="003C424C" w:rsidRDefault="00377F07" w:rsidP="00FD3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2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SKU </w:t>
            </w:r>
          </w:p>
          <w:p w:rsidR="00377F07" w:rsidRPr="003C424C" w:rsidRDefault="00377F07" w:rsidP="00FD3BCD">
            <w:pPr>
              <w:wordWrap w:val="0"/>
              <w:textAlignment w:val="top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42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34-507-02M</w:t>
            </w: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$9.49</w:t>
            </w:r>
          </w:p>
        </w:tc>
      </w:tr>
      <w:tr w:rsidR="00377F07" w:rsidRPr="000623E2" w:rsidTr="008C5A39">
        <w:tc>
          <w:tcPr>
            <w:tcW w:w="1278" w:type="dxa"/>
          </w:tcPr>
          <w:p w:rsidR="00127468" w:rsidRPr="000623E2" w:rsidRDefault="00127468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 xml:space="preserve"> 2x </w:t>
            </w: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Cisco Small Business SG350-10MP - Switch - L3 - managed - 8 x 10/100/1000 (PoE+) + 2 x combo Gigabit SFP - desktop - PoE+ (128 W)</w:t>
            </w:r>
          </w:p>
        </w:tc>
        <w:tc>
          <w:tcPr>
            <w:tcW w:w="5165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 xml:space="preserve">Tigerdirect Business </w:t>
            </w: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F07" w:rsidRPr="000623E2" w:rsidRDefault="00111BF5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377F07" w:rsidRPr="000623E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http://www.tigerdirect.com/applications</w:t>
              </w:r>
            </w:hyperlink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/SearchTools/item-details.asp?EdpNo=1492772</w:t>
            </w:r>
          </w:p>
        </w:tc>
        <w:tc>
          <w:tcPr>
            <w:tcW w:w="1513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23E2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Item#:</w:t>
            </w:r>
            <w:r w:rsidRPr="000623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 40119145  | </w:t>
            </w: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Model#:</w:t>
            </w:r>
            <w:r w:rsidRPr="000623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SG350-10MP-K9-NA</w:t>
            </w:r>
          </w:p>
        </w:tc>
        <w:tc>
          <w:tcPr>
            <w:tcW w:w="1422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$382.99</w:t>
            </w: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$9.99(in shipping)</w:t>
            </w:r>
          </w:p>
          <w:p w:rsidR="00377F07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$392.98</w:t>
            </w:r>
            <w:r w:rsidR="0010722A" w:rsidRPr="000623E2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  <w:p w:rsidR="0010722A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22A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22A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22A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  <w:p w:rsidR="0010722A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22A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$785.96</w:t>
            </w:r>
          </w:p>
          <w:p w:rsidR="00127468" w:rsidRPr="000623E2" w:rsidRDefault="00127468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468" w:rsidRPr="000623E2" w:rsidRDefault="00127468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F07" w:rsidRPr="000623E2" w:rsidTr="008C5A39">
        <w:trPr>
          <w:trHeight w:val="1430"/>
        </w:trPr>
        <w:tc>
          <w:tcPr>
            <w:tcW w:w="1278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Raspberry Pi (2x)</w:t>
            </w:r>
          </w:p>
        </w:tc>
        <w:tc>
          <w:tcPr>
            <w:tcW w:w="5165" w:type="dxa"/>
          </w:tcPr>
          <w:p w:rsidR="008C5A39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Amazon (Canakit)</w:t>
            </w:r>
          </w:p>
          <w:p w:rsidR="00377F07" w:rsidRPr="000623E2" w:rsidRDefault="00111BF5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77F07" w:rsidRPr="000623E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https://www.amazon.com/CanaKit-Raspberry-Clear-Power-Supply/dp/B01C6EQNNK/ref=sr_1_2?ie=UTF8&amp;qid=1548968817&amp;sr=8-2&amp;keywords=rasberi+pi</w:t>
              </w:r>
            </w:hyperlink>
          </w:p>
        </w:tc>
        <w:tc>
          <w:tcPr>
            <w:tcW w:w="1513" w:type="dxa"/>
          </w:tcPr>
          <w:p w:rsidR="00377F07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B61">
              <w:rPr>
                <w:rFonts w:ascii="Times New Roman" w:hAnsi="Times New Roman" w:cs="Times New Roman"/>
                <w:b/>
                <w:sz w:val="24"/>
                <w:szCs w:val="24"/>
              </w:rPr>
              <w:t>MODEL #:</w:t>
            </w: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 xml:space="preserve"> LYSB01C6EQNNK-ELECTRNCS</w:t>
            </w:r>
          </w:p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B61">
              <w:rPr>
                <w:rFonts w:ascii="Times New Roman" w:hAnsi="Times New Roman" w:cs="Times New Roman"/>
                <w:b/>
                <w:sz w:val="24"/>
                <w:szCs w:val="24"/>
              </w:rPr>
              <w:t>ASIN</w:t>
            </w: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B01C6EQNNK</w:t>
            </w:r>
          </w:p>
        </w:tc>
        <w:tc>
          <w:tcPr>
            <w:tcW w:w="1422" w:type="dxa"/>
          </w:tcPr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$49.99</w:t>
            </w:r>
          </w:p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 xml:space="preserve">Total: </w:t>
            </w:r>
          </w:p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$99.98</w:t>
            </w:r>
          </w:p>
        </w:tc>
      </w:tr>
      <w:tr w:rsidR="00377F07" w:rsidRPr="000623E2" w:rsidTr="008C5A39">
        <w:trPr>
          <w:trHeight w:val="1430"/>
        </w:trPr>
        <w:tc>
          <w:tcPr>
            <w:tcW w:w="1278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 xml:space="preserve">2x </w:t>
            </w:r>
          </w:p>
          <w:p w:rsidR="00377F07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 xml:space="preserve"> 32 GB </w:t>
            </w:r>
            <w:r w:rsidR="00377F07" w:rsidRPr="000623E2">
              <w:rPr>
                <w:rFonts w:ascii="Times New Roman" w:hAnsi="Times New Roman" w:cs="Times New Roman"/>
                <w:sz w:val="24"/>
                <w:szCs w:val="24"/>
              </w:rPr>
              <w:t>SD Card for Raspberry Pi</w:t>
            </w: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(optional)</w:t>
            </w: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5" w:type="dxa"/>
          </w:tcPr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Amazon (Samsung)</w:t>
            </w: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F07" w:rsidRPr="000623E2" w:rsidRDefault="00377F07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https://www.amazon.com/Samsung-MicroSD-Adapter-MB-ME32GA-AM/dp/B06XWN9Q99/ref=pd_bxgy_147_img_2/135-8775144-5573545?_encoding=UTF8&amp;pd_rd_i=B06XWN9Q99&amp;pd_rd_r=4ab40b4f-259c-11e9-9e3c-7da984d71310&amp;pd_rd_w=xHcS6&amp;pd_rd_wg=7nGgt&amp;pf_rd_p=3f9889ac-6c45-46e8-b515-3af650557207&amp;pf_rd_r=K3JWK3K5WTWKKKPGGD8A&amp;psc=1&amp;refRID=K3JWK3K5WTWKKKPGGD8A</w:t>
            </w:r>
          </w:p>
        </w:tc>
        <w:tc>
          <w:tcPr>
            <w:tcW w:w="1513" w:type="dxa"/>
          </w:tcPr>
          <w:p w:rsidR="00377F07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MB-ME32GA/AM</w:t>
            </w:r>
          </w:p>
        </w:tc>
        <w:tc>
          <w:tcPr>
            <w:tcW w:w="1422" w:type="dxa"/>
          </w:tcPr>
          <w:p w:rsidR="00377F07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 xml:space="preserve">Total: </w:t>
            </w:r>
          </w:p>
          <w:p w:rsidR="008C5A39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C5A39" w:rsidRPr="000623E2">
              <w:rPr>
                <w:rFonts w:ascii="Times New Roman" w:hAnsi="Times New Roman" w:cs="Times New Roman"/>
                <w:sz w:val="24"/>
                <w:szCs w:val="24"/>
              </w:rPr>
              <w:t>15.98</w:t>
            </w:r>
          </w:p>
        </w:tc>
      </w:tr>
      <w:tr w:rsidR="00127468" w:rsidRPr="000623E2" w:rsidTr="008C5A39">
        <w:trPr>
          <w:trHeight w:val="1430"/>
        </w:trPr>
        <w:tc>
          <w:tcPr>
            <w:tcW w:w="1278" w:type="dxa"/>
          </w:tcPr>
          <w:p w:rsidR="00127468" w:rsidRPr="000623E2" w:rsidRDefault="00127468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2x CAT 5E Ethernet cables</w:t>
            </w:r>
            <w:r w:rsidR="0010722A" w:rsidRPr="000623E2">
              <w:rPr>
                <w:rFonts w:ascii="Times New Roman" w:hAnsi="Times New Roman" w:cs="Times New Roman"/>
                <w:sz w:val="24"/>
                <w:szCs w:val="24"/>
              </w:rPr>
              <w:t xml:space="preserve"> (2ft)</w:t>
            </w:r>
          </w:p>
        </w:tc>
        <w:tc>
          <w:tcPr>
            <w:tcW w:w="5165" w:type="dxa"/>
          </w:tcPr>
          <w:p w:rsidR="00127468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Show Me Cables</w:t>
            </w:r>
          </w:p>
          <w:p w:rsidR="0010722A" w:rsidRPr="000623E2" w:rsidRDefault="00111BF5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10722A" w:rsidRPr="000623E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https://www.showmecables.com/by-category/cables/cat5e-cat6-cat7/cat5e-ethernet-cables/standard-boot-cat5e-ethernet-patch-cable</w:t>
              </w:r>
            </w:hyperlink>
          </w:p>
          <w:p w:rsidR="0010722A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127468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SKU 530-02 BL</w:t>
            </w:r>
          </w:p>
        </w:tc>
        <w:tc>
          <w:tcPr>
            <w:tcW w:w="1422" w:type="dxa"/>
          </w:tcPr>
          <w:p w:rsidR="00127468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$1.10</w:t>
            </w:r>
          </w:p>
          <w:p w:rsidR="0010722A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  <w:p w:rsidR="0010722A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10722A" w:rsidRPr="000623E2" w:rsidRDefault="0010722A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$2.20</w:t>
            </w:r>
          </w:p>
        </w:tc>
      </w:tr>
      <w:tr w:rsidR="009B7270" w:rsidRPr="000623E2" w:rsidTr="008C5A39">
        <w:trPr>
          <w:trHeight w:val="1430"/>
        </w:trPr>
        <w:tc>
          <w:tcPr>
            <w:tcW w:w="1278" w:type="dxa"/>
          </w:tcPr>
          <w:p w:rsidR="009B7270" w:rsidRPr="000623E2" w:rsidRDefault="009B727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HDMI Cables</w:t>
            </w:r>
          </w:p>
          <w:p w:rsidR="009B7270" w:rsidRPr="000623E2" w:rsidRDefault="009B727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(for raspberry pi’s and monitors)</w:t>
            </w:r>
          </w:p>
        </w:tc>
        <w:tc>
          <w:tcPr>
            <w:tcW w:w="5165" w:type="dxa"/>
          </w:tcPr>
          <w:p w:rsidR="009B7270" w:rsidRPr="000623E2" w:rsidRDefault="009B727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 xml:space="preserve">Walmart </w:t>
            </w:r>
          </w:p>
          <w:p w:rsidR="009B7270" w:rsidRPr="000623E2" w:rsidRDefault="009B727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https://www.walmart.com/ip/RCA-VH12HHR-12-HDMI-to-HDMI-Cable/11959460</w:t>
            </w:r>
          </w:p>
        </w:tc>
        <w:tc>
          <w:tcPr>
            <w:tcW w:w="1513" w:type="dxa"/>
          </w:tcPr>
          <w:p w:rsidR="009B7270" w:rsidRPr="000623E2" w:rsidRDefault="009B727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VH12HHR</w:t>
            </w:r>
          </w:p>
        </w:tc>
        <w:tc>
          <w:tcPr>
            <w:tcW w:w="1422" w:type="dxa"/>
          </w:tcPr>
          <w:p w:rsidR="009B7270" w:rsidRPr="000623E2" w:rsidRDefault="009B727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$8.85</w:t>
            </w:r>
          </w:p>
          <w:p w:rsidR="009B7270" w:rsidRPr="000623E2" w:rsidRDefault="009B727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  <w:p w:rsidR="009B7270" w:rsidRPr="000623E2" w:rsidRDefault="009B727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B7270" w:rsidRPr="000623E2" w:rsidRDefault="009B727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$17.70</w:t>
            </w:r>
          </w:p>
        </w:tc>
      </w:tr>
      <w:tr w:rsidR="008C5A39" w:rsidRPr="000623E2" w:rsidTr="008C5A39">
        <w:trPr>
          <w:trHeight w:val="1430"/>
        </w:trPr>
        <w:tc>
          <w:tcPr>
            <w:tcW w:w="1278" w:type="dxa"/>
          </w:tcPr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5165" w:type="dxa"/>
          </w:tcPr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8C5A39" w:rsidRPr="000623E2" w:rsidRDefault="008C5A39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:rsidR="008C5A39" w:rsidRPr="000623E2" w:rsidRDefault="009B7270" w:rsidP="009B7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$931.31</w:t>
            </w:r>
          </w:p>
        </w:tc>
      </w:tr>
    </w:tbl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Detailed list of software and operating platforms used, including version numbers and licensing requirements:</w:t>
      </w:r>
    </w:p>
    <w:p w:rsidR="0085351C" w:rsidRPr="000623E2" w:rsidRDefault="00A2065E" w:rsidP="00A206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 xml:space="preserve">Raspberry PI software NOOBS </w:t>
      </w:r>
      <w:r w:rsidR="0085351C" w:rsidRPr="000623E2">
        <w:rPr>
          <w:rFonts w:ascii="Times New Roman" w:hAnsi="Times New Roman" w:cs="Times New Roman"/>
          <w:sz w:val="24"/>
          <w:szCs w:val="24"/>
        </w:rPr>
        <w:t>(Version 3.00)</w:t>
      </w:r>
    </w:p>
    <w:p w:rsidR="00A2065E" w:rsidRPr="000623E2" w:rsidRDefault="0085351C" w:rsidP="0085351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 xml:space="preserve">License Agreement in the following link: </w:t>
      </w:r>
    </w:p>
    <w:p w:rsidR="0085351C" w:rsidRPr="000623E2" w:rsidRDefault="0085351C" w:rsidP="0085351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http://www.wolfram.com/legal/agreements/wolfram-mathematica-raspberry-pi.html))</w:t>
      </w:r>
    </w:p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lastRenderedPageBreak/>
        <w:t>Network diagram:</w:t>
      </w:r>
      <w:r w:rsidR="009B7270" w:rsidRPr="000623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02788"/>
            <wp:effectExtent l="0" t="0" r="0" b="0"/>
            <wp:docPr id="2" name="Picture 2" descr="C:\Users\Daniel\Desktop\School\Spring Semester 2019\Essential of networking\switch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chool\Spring Semester 2019\Essential of networking\switchdiagr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0E73" w:rsidRPr="000623E2" w:rsidRDefault="00E20E73" w:rsidP="00954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F04" w:rsidRPr="000623E2" w:rsidRDefault="00CA6C20" w:rsidP="00954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Configurations:</w:t>
      </w:r>
    </w:p>
    <w:p w:rsidR="00CA6C20" w:rsidRPr="000623E2" w:rsidRDefault="00CA6C20" w:rsidP="00CA6C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Gather all materials listed in the equipment list.</w:t>
      </w:r>
    </w:p>
    <w:p w:rsidR="00CA6C20" w:rsidRPr="000623E2" w:rsidRDefault="00CA6C20" w:rsidP="00CA6C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Plug in the switches, raspberry Pi’s, and the monitor and make sure they are turned on.</w:t>
      </w:r>
    </w:p>
    <w:p w:rsidR="00CA6C20" w:rsidRPr="000623E2" w:rsidRDefault="00CA6C20" w:rsidP="00CA6C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 xml:space="preserve">Take the fiber optic cable with the LC tip, and remove the rubber tip on one end.  Then take the rubber tip off the SFP port on the switch.  </w:t>
      </w:r>
    </w:p>
    <w:p w:rsidR="00CA6C20" w:rsidRPr="000623E2" w:rsidRDefault="00CA6C20" w:rsidP="00CA6C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 xml:space="preserve">Plug in the fiber optic cable without the rubber tip and put it into the open SFP port.  </w:t>
      </w:r>
    </w:p>
    <w:p w:rsidR="00CA6C20" w:rsidRPr="000623E2" w:rsidRDefault="00CA6C20" w:rsidP="00CA6C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 xml:space="preserve">Repeat steps 3 and 4 for the other switch and other end of the fiber optic cable.  </w:t>
      </w:r>
    </w:p>
    <w:p w:rsidR="00CA6C20" w:rsidRPr="000623E2" w:rsidRDefault="00CA6C20" w:rsidP="00CA6C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Then take the CAT5e Ethernet cables and plug them into the raspberry pi and the switch.</w:t>
      </w:r>
    </w:p>
    <w:p w:rsidR="00CA6C20" w:rsidRPr="000623E2" w:rsidRDefault="00CA6C20" w:rsidP="00CA6C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 xml:space="preserve">Repeat step 6 for the other switch and raspberry pi.  </w:t>
      </w:r>
    </w:p>
    <w:p w:rsidR="00C607F5" w:rsidRPr="000623E2" w:rsidRDefault="00C35D4E" w:rsidP="00CA6C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 xml:space="preserve">When all the cables are plugged in and everything is turned on, open command prompt. </w:t>
      </w:r>
    </w:p>
    <w:p w:rsidR="00C35D4E" w:rsidRPr="000623E2" w:rsidRDefault="00D9457F" w:rsidP="00CA6C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Enter ping and the IP Address</w:t>
      </w:r>
      <w:r w:rsidR="00111BF5">
        <w:rPr>
          <w:rFonts w:ascii="Times New Roman" w:hAnsi="Times New Roman" w:cs="Times New Roman"/>
          <w:sz w:val="24"/>
          <w:szCs w:val="24"/>
        </w:rPr>
        <w:t>*</w:t>
      </w:r>
      <w:r w:rsidRPr="000623E2">
        <w:rPr>
          <w:rFonts w:ascii="Times New Roman" w:hAnsi="Times New Roman" w:cs="Times New Roman"/>
          <w:sz w:val="24"/>
          <w:szCs w:val="24"/>
        </w:rPr>
        <w:t xml:space="preserve"> of one of the raspberry pi’s. (Use control c to end the loop of sending packets.)</w:t>
      </w:r>
    </w:p>
    <w:p w:rsidR="00D9457F" w:rsidRPr="000623E2" w:rsidRDefault="00D9457F" w:rsidP="00CA6C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3E2">
        <w:rPr>
          <w:rFonts w:ascii="Times New Roman" w:hAnsi="Times New Roman" w:cs="Times New Roman"/>
          <w:sz w:val="24"/>
          <w:szCs w:val="24"/>
        </w:rPr>
        <w:t>If all the packets sent successfully</w:t>
      </w:r>
      <w:r w:rsidR="00111BF5">
        <w:rPr>
          <w:rFonts w:ascii="Times New Roman" w:hAnsi="Times New Roman" w:cs="Times New Roman"/>
          <w:sz w:val="24"/>
          <w:szCs w:val="24"/>
        </w:rPr>
        <w:t xml:space="preserve"> and the amount sent equals the amount received,</w:t>
      </w:r>
      <w:bookmarkStart w:id="0" w:name="_GoBack"/>
      <w:bookmarkEnd w:id="0"/>
      <w:r w:rsidRPr="000623E2">
        <w:rPr>
          <w:rFonts w:ascii="Times New Roman" w:hAnsi="Times New Roman" w:cs="Times New Roman"/>
          <w:sz w:val="24"/>
          <w:szCs w:val="24"/>
        </w:rPr>
        <w:t xml:space="preserve"> then the network works and is successful.  </w:t>
      </w:r>
    </w:p>
    <w:p w:rsidR="00954F04" w:rsidRPr="000623E2" w:rsidRDefault="00954F04" w:rsidP="00954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F04" w:rsidRDefault="00111BF5" w:rsidP="0095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*IP address starts with 10. And has 4 sections of numbers total.</w:t>
      </w:r>
    </w:p>
    <w:p w:rsidR="00111BF5" w:rsidRPr="000623E2" w:rsidRDefault="00111BF5" w:rsidP="0095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example of an IP address is 10.4.20.47 </w:t>
      </w:r>
    </w:p>
    <w:sectPr w:rsidR="00111BF5" w:rsidRPr="0006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86115"/>
    <w:multiLevelType w:val="hybridMultilevel"/>
    <w:tmpl w:val="65920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A3839"/>
    <w:multiLevelType w:val="hybridMultilevel"/>
    <w:tmpl w:val="D59E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04"/>
    <w:rsid w:val="000623E2"/>
    <w:rsid w:val="0010722A"/>
    <w:rsid w:val="00111BF5"/>
    <w:rsid w:val="00127468"/>
    <w:rsid w:val="001754DA"/>
    <w:rsid w:val="002724D5"/>
    <w:rsid w:val="002F1728"/>
    <w:rsid w:val="003047AB"/>
    <w:rsid w:val="00377F07"/>
    <w:rsid w:val="003B547F"/>
    <w:rsid w:val="003C424C"/>
    <w:rsid w:val="00502243"/>
    <w:rsid w:val="00545B73"/>
    <w:rsid w:val="005C6D54"/>
    <w:rsid w:val="007739BE"/>
    <w:rsid w:val="00845E7D"/>
    <w:rsid w:val="0085351C"/>
    <w:rsid w:val="008C5A39"/>
    <w:rsid w:val="00954F04"/>
    <w:rsid w:val="009B7270"/>
    <w:rsid w:val="009D7980"/>
    <w:rsid w:val="00A2065E"/>
    <w:rsid w:val="00B944C6"/>
    <w:rsid w:val="00C35D4E"/>
    <w:rsid w:val="00C607F5"/>
    <w:rsid w:val="00CA6C20"/>
    <w:rsid w:val="00CF0389"/>
    <w:rsid w:val="00D9457F"/>
    <w:rsid w:val="00DC1367"/>
    <w:rsid w:val="00E20E73"/>
    <w:rsid w:val="00E467B6"/>
    <w:rsid w:val="00F75B61"/>
    <w:rsid w:val="00FA5D39"/>
    <w:rsid w:val="00FD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A350E-FFFF-4D94-8992-79D1072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2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3BCD"/>
    <w:rPr>
      <w:b/>
      <w:bCs/>
    </w:rPr>
  </w:style>
  <w:style w:type="character" w:styleId="Hyperlink">
    <w:name w:val="Hyperlink"/>
    <w:basedOn w:val="DefaultParagraphFont"/>
    <w:uiPriority w:val="99"/>
    <w:unhideWhenUsed/>
    <w:rsid w:val="002724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showmecables.com/by-category/cables/cat5e-cat6-cat7/cat5e-ethernet-cables/standard-boot-cat5e-ethernet-patch-c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CanaKit-Raspberry-Clear-Power-Supply/dp/B01C6EQNNK/ref=sr_1_2?ie=UTF8&amp;qid=1548968817&amp;sr=8-2&amp;keywords=rasberi+pi" TargetMode="External"/><Relationship Id="rId5" Type="http://schemas.openxmlformats.org/officeDocument/2006/relationships/hyperlink" Target="http://www.tigerdirect.com/applic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Daniel DeCarlo</cp:lastModifiedBy>
  <cp:revision>13</cp:revision>
  <dcterms:created xsi:type="dcterms:W3CDTF">2019-01-31T21:22:00Z</dcterms:created>
  <dcterms:modified xsi:type="dcterms:W3CDTF">2019-02-03T00:42:00Z</dcterms:modified>
</cp:coreProperties>
</file>