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Daniel Chang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San Diego, California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dchang30@ucsc.edu</w:t>
        </w:r>
      </w:hyperlink>
      <w:r w:rsidDel="00000000" w:rsidR="00000000" w:rsidRPr="00000000">
        <w:rPr>
          <w:rtl w:val="0"/>
        </w:rPr>
        <w:t xml:space="preserve"> (858) 829-2413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https://danielchangcreations.me/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A web developer position. Highly interested in front end development.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Website Designer - University of California Santa Cruz - (04/2021 - Current)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Used a Web Content Management System (Cascade CMS), HTML5, and CSS3.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0" w:beforeAutospacing="0" w:line="240" w:lineRule="auto"/>
        <w:ind w:left="720" w:right="-2.835693359375" w:hanging="360"/>
      </w:pPr>
      <w:r w:rsidDel="00000000" w:rsidR="00000000" w:rsidRPr="00000000">
        <w:rPr>
          <w:rtl w:val="0"/>
        </w:rPr>
        <w:t xml:space="preserve">Designed vector graphics and banners using Adobe Suite (Illustrator, Photoshop).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Developed over 30 websites for UCSC Risk Services.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8.71826171875" w:line="240" w:lineRule="auto"/>
        <w:ind w:left="0" w:right="-2.83935546875" w:firstLine="0"/>
        <w:rPr/>
      </w:pPr>
      <w:r w:rsidDel="00000000" w:rsidR="00000000" w:rsidRPr="00000000">
        <w:rPr>
          <w:rtl w:val="0"/>
        </w:rPr>
        <w:t xml:space="preserve">Freelance Graphics / Animation Designer - RyeArtz - (12/2014 - 05/2018)  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4"/>
        </w:numPr>
        <w:spacing w:after="0" w:afterAutospacing="0" w:before="0" w:line="240" w:lineRule="auto"/>
        <w:ind w:left="720" w:right="-2.83935546875" w:hanging="360"/>
        <w:rPr/>
      </w:pPr>
      <w:r w:rsidDel="00000000" w:rsidR="00000000" w:rsidRPr="00000000">
        <w:rPr>
          <w:rtl w:val="0"/>
        </w:rPr>
        <w:t xml:space="preserve">Professionally used Adobe After Effects for visual effects. 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right="-2.83935546875" w:hanging="360"/>
        <w:rPr/>
      </w:pPr>
      <w:r w:rsidDel="00000000" w:rsidR="00000000" w:rsidRPr="00000000">
        <w:rPr>
          <w:rtl w:val="0"/>
        </w:rPr>
        <w:t xml:space="preserve">Animated 3D character rigs and environments within Maxon Cinema 4D.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Sold over 125 animations for YouTube.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46.4324951171875" w:line="240" w:lineRule="auto"/>
        <w:rPr/>
      </w:pPr>
      <w:r w:rsidDel="00000000" w:rsidR="00000000" w:rsidRPr="00000000">
        <w:rPr>
          <w:rtl w:val="0"/>
        </w:rPr>
        <w:t xml:space="preserve">Personal Project - Responsive Portfolio Website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Developed a responsive website for my portfolio.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right="-2.838134765625" w:hanging="360"/>
        <w:rPr/>
      </w:pPr>
      <w:r w:rsidDel="00000000" w:rsidR="00000000" w:rsidRPr="00000000">
        <w:rPr>
          <w:rtl w:val="0"/>
        </w:rPr>
        <w:t xml:space="preserve">Used JavaScript, HTML5, CSS3, and Adobe Photoshop.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240" w:lineRule="auto"/>
        <w:ind w:left="720" w:right="-2.838134765625" w:hanging="360"/>
        <w:rPr/>
      </w:pPr>
      <w:r w:rsidDel="00000000" w:rsidR="00000000" w:rsidRPr="00000000">
        <w:rPr>
          <w:rtl w:val="0"/>
        </w:rPr>
        <w:t xml:space="preserve">GITHUB REPO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https://github.com/danielchang2001/Personal-Website-2021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before="46.4324951171875" w:line="240" w:lineRule="auto"/>
        <w:rPr/>
      </w:pPr>
      <w:r w:rsidDel="00000000" w:rsidR="00000000" w:rsidRPr="00000000">
        <w:rPr>
          <w:rtl w:val="0"/>
        </w:rPr>
        <w:t xml:space="preserve">Personal Project - JavaScript Web Application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Shows lyrics while listening to music. Used Spotify API.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Used JavaScript (React, Node, Webpack) and CSS3 (Bootstrap).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GITHUB REPO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https://github.com/danielchang2001/Spotify-Lyrics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46.432495117187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Personal Project - Python Desktop Application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after="0" w:afterAutospacing="0" w:line="24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Grabs “happiness level” data from Spotify’s Web API for songs in user's playlists. Graphs change in data using Matplotlib over a span of 5 years.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right="-2.83935546875" w:hanging="360"/>
        <w:rPr/>
      </w:pPr>
      <w:r w:rsidDel="00000000" w:rsidR="00000000" w:rsidRPr="00000000">
        <w:rPr>
          <w:rtl w:val="0"/>
        </w:rPr>
        <w:t xml:space="preserve">Used Python, Spotify Web API, and Visual Studio Code.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6"/>
        </w:numPr>
        <w:spacing w:before="0" w:beforeAutospacing="0" w:line="240" w:lineRule="auto"/>
        <w:ind w:left="720" w:right="-2.83935546875" w:hanging="360"/>
        <w:rPr/>
      </w:pPr>
      <w:r w:rsidDel="00000000" w:rsidR="00000000" w:rsidRPr="00000000">
        <w:rPr>
          <w:rtl w:val="0"/>
        </w:rPr>
        <w:t xml:space="preserve">GITHUB REPO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https://github.com/danielchang2001/Spotify-Mood-Track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0" w:line="240" w:lineRule="auto"/>
        <w:ind w:left="0" w:right="-2.839355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0" w:line="240" w:lineRule="auto"/>
        <w:ind w:left="0" w:right="-2.83935546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5"/>
        </w:numPr>
        <w:spacing w:after="0" w:afterAutospacing="0" w:before="0" w:line="240" w:lineRule="auto"/>
        <w:ind w:left="720" w:right="-2.83935546875" w:hanging="360"/>
        <w:rPr/>
      </w:pPr>
      <w:r w:rsidDel="00000000" w:rsidR="00000000" w:rsidRPr="00000000">
        <w:rPr>
          <w:rtl w:val="0"/>
        </w:rPr>
        <w:t xml:space="preserve">Languages - Python, C, JavaScript (ES6), MIPS Assembly.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Frontend - HTML, CSS, Basic React and Node, Photoshop, Illustrator.</w:t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Tools and IDE - Git, GitHub, Cascade CMS, Wordpress, VIM, Visual Studio Code.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Network - General TCP/IP knowledge, Cisco Packet Tracer, Wireshark.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5"/>
        </w:numPr>
        <w:spacing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Other technical interests: Motion Design, Graphic Design.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6.57226562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6.572265625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University of California, Santa Cruz - (09/2019 - Current)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before="0" w:line="240" w:lineRule="auto"/>
        <w:ind w:left="720" w:right="-5.6005859375" w:hanging="360"/>
        <w:rPr/>
      </w:pPr>
      <w:r w:rsidDel="00000000" w:rsidR="00000000" w:rsidRPr="00000000">
        <w:rPr>
          <w:rtl w:val="0"/>
        </w:rPr>
        <w:t xml:space="preserve">3rd year Computer Engineering student.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spacing w:after="0" w:afterAutospacing="0" w:before="0" w:line="240" w:lineRule="auto"/>
        <w:ind w:left="720" w:right="-5.6005859375" w:hanging="360"/>
        <w:rPr/>
      </w:pPr>
      <w:r w:rsidDel="00000000" w:rsidR="00000000" w:rsidRPr="00000000">
        <w:rPr>
          <w:rtl w:val="0"/>
        </w:rPr>
        <w:t xml:space="preserve">Dean’s Honor List.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beforeAutospacing="0" w:line="240" w:lineRule="auto"/>
        <w:ind w:left="720" w:right="-5.6005859375" w:hanging="360"/>
        <w:rPr/>
      </w:pPr>
      <w:r w:rsidDel="00000000" w:rsidR="00000000" w:rsidRPr="00000000">
        <w:rPr>
          <w:rtl w:val="0"/>
        </w:rPr>
        <w:t xml:space="preserve">Cumulative GPA: 3.7/4.0.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danielchang2001/Spotify-Mood-Track" TargetMode="External"/><Relationship Id="rId9" Type="http://schemas.openxmlformats.org/officeDocument/2006/relationships/hyperlink" Target="https://github.com/danielchang2001/Spotify-Lyrics" TargetMode="External"/><Relationship Id="rId5" Type="http://schemas.openxmlformats.org/officeDocument/2006/relationships/styles" Target="styles.xml"/><Relationship Id="rId6" Type="http://schemas.openxmlformats.org/officeDocument/2006/relationships/hyperlink" Target="mailto:dchang30@ucsc.edu" TargetMode="External"/><Relationship Id="rId7" Type="http://schemas.openxmlformats.org/officeDocument/2006/relationships/hyperlink" Target="https://danielchangcreations.me/" TargetMode="External"/><Relationship Id="rId8" Type="http://schemas.openxmlformats.org/officeDocument/2006/relationships/hyperlink" Target="https://github.com/danielchang2001/Personal-Website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