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52D33" w14:textId="77777777" w:rsidR="00FA2E94" w:rsidRDefault="00FA2E94">
      <w:bookmarkStart w:id="0" w:name="_GoBack"/>
      <w:bookmarkEnd w:id="0"/>
      <w:r>
        <w:t>File meta data</w:t>
      </w:r>
    </w:p>
    <w:p w14:paraId="1A13D07A" w14:textId="77777777" w:rsidR="00FA2E94" w:rsidRDefault="00F87B93">
      <w:r>
        <w:t>S</w:t>
      </w:r>
      <w:r w:rsidR="00FA2E94">
        <w:t>teganography</w:t>
      </w:r>
    </w:p>
    <w:p w14:paraId="05318EB9" w14:textId="77777777" w:rsidR="00F87B93" w:rsidRDefault="00F87B93">
      <w:proofErr w:type="spellStart"/>
      <w:r>
        <w:t>Hexit</w:t>
      </w:r>
      <w:proofErr w:type="spellEnd"/>
      <w:r>
        <w:t>, notepad++</w:t>
      </w:r>
    </w:p>
    <w:p w14:paraId="593CFDBC" w14:textId="77777777" w:rsidR="00F87B93" w:rsidRDefault="00B5648A">
      <w:r>
        <w:t xml:space="preserve">Hash value for </w:t>
      </w:r>
      <w:r w:rsidR="00A109A7">
        <w:t>---</w:t>
      </w:r>
    </w:p>
    <w:p w14:paraId="13DF0DC9" w14:textId="77777777" w:rsidR="00A109A7" w:rsidRDefault="00A109A7"/>
    <w:p w14:paraId="6F208E7D" w14:textId="77777777" w:rsidR="006031BE" w:rsidRDefault="003A61F9">
      <w:r>
        <w:t>Main Memory</w:t>
      </w:r>
    </w:p>
    <w:p w14:paraId="4F0753A3" w14:textId="77777777" w:rsidR="003A61F9" w:rsidRDefault="003A61F9">
      <w:r>
        <w:t>Secondary storage</w:t>
      </w:r>
    </w:p>
    <w:p w14:paraId="6720625D" w14:textId="77777777" w:rsidR="003A61F9" w:rsidRDefault="003A61F9"/>
    <w:p w14:paraId="606A74EE" w14:textId="77777777" w:rsidR="003A61F9" w:rsidRDefault="00681532">
      <w:r>
        <w:t>File storage: 1. Store data and programs</w:t>
      </w:r>
    </w:p>
    <w:p w14:paraId="6F14C4EC" w14:textId="77777777" w:rsidR="00681532" w:rsidRDefault="00080C31">
      <w:r>
        <w:t>2. Access data and programs</w:t>
      </w:r>
    </w:p>
    <w:p w14:paraId="0AD3723F" w14:textId="77777777" w:rsidR="00080C31" w:rsidRDefault="00080C31"/>
    <w:p w14:paraId="6CD28C90" w14:textId="77777777" w:rsidR="005F5878" w:rsidRDefault="005F5878">
      <w:r>
        <w:t>Files are mapped by the OS onto physical devices.</w:t>
      </w:r>
    </w:p>
    <w:p w14:paraId="64675A8F" w14:textId="77777777" w:rsidR="005F5878" w:rsidRDefault="005F5878"/>
    <w:p w14:paraId="6C0A0FAA" w14:textId="77777777" w:rsidR="00080C31" w:rsidRDefault="002C44BA">
      <w:r>
        <w:t>File Attributes</w:t>
      </w:r>
      <w:r w:rsidR="008449B3">
        <w:t xml:space="preserve"> are stored in the File Control Block (FCB)</w:t>
      </w:r>
    </w:p>
    <w:p w14:paraId="5907E64A" w14:textId="77777777" w:rsidR="00BC683D" w:rsidRDefault="00BC683D">
      <w:r>
        <w:t xml:space="preserve">Name, Identifier (tag), Type (extension), Location (on devise), </w:t>
      </w:r>
      <w:proofErr w:type="gramStart"/>
      <w:r>
        <w:t>Size,  Protection</w:t>
      </w:r>
      <w:proofErr w:type="gramEnd"/>
      <w:r>
        <w:t>/Permission, Creation Date, Last Modified Date, Owner.</w:t>
      </w:r>
    </w:p>
    <w:p w14:paraId="1F1A96B4" w14:textId="77777777" w:rsidR="002C44BA" w:rsidRDefault="000B0DF1">
      <w:r>
        <w:t>When a file is named, it becomes independent of the process, the user, and even the system that created it.</w:t>
      </w:r>
    </w:p>
    <w:p w14:paraId="5A14277E" w14:textId="77777777" w:rsidR="000B0DF1" w:rsidRDefault="000B0DF1"/>
    <w:p w14:paraId="523BFE24" w14:textId="77777777" w:rsidR="008449B3" w:rsidRDefault="008449B3">
      <w:r>
        <w:t>File Operations</w:t>
      </w:r>
    </w:p>
    <w:p w14:paraId="62917E19" w14:textId="77777777" w:rsidR="008449B3" w:rsidRDefault="00680CDF">
      <w:r>
        <w:t>The Operating System has to provide System Calls to perform various File Operations.</w:t>
      </w:r>
    </w:p>
    <w:p w14:paraId="029F68D1" w14:textId="77777777" w:rsidR="00680CDF" w:rsidRDefault="007467A5">
      <w:r>
        <w:t>Creating a file (find any available space, make an entry for the new file).</w:t>
      </w:r>
    </w:p>
    <w:p w14:paraId="3884C456" w14:textId="77777777" w:rsidR="007467A5" w:rsidRDefault="007467A5">
      <w:r>
        <w:t>Writing a file</w:t>
      </w:r>
    </w:p>
    <w:p w14:paraId="586CE9BD" w14:textId="77777777" w:rsidR="007467A5" w:rsidRDefault="007467A5">
      <w:r>
        <w:t>Reading a file</w:t>
      </w:r>
    </w:p>
    <w:p w14:paraId="654FE7FA" w14:textId="77777777" w:rsidR="007467A5" w:rsidRDefault="001B5B39">
      <w:r>
        <w:t>Repositioning within a file</w:t>
      </w:r>
    </w:p>
    <w:p w14:paraId="45834660" w14:textId="77777777" w:rsidR="001B5B39" w:rsidRDefault="00AD788B">
      <w:r>
        <w:t>Deleting a file</w:t>
      </w:r>
    </w:p>
    <w:p w14:paraId="582FA192" w14:textId="77777777" w:rsidR="00AD788B" w:rsidRDefault="00AD788B">
      <w:r>
        <w:t>Truncating a file (empty file)</w:t>
      </w:r>
    </w:p>
    <w:p w14:paraId="36564FEE" w14:textId="77777777" w:rsidR="00AD788B" w:rsidRDefault="00AD788B"/>
    <w:p w14:paraId="28453AE6" w14:textId="77777777" w:rsidR="00AD788B" w:rsidRDefault="00AD788B" w:rsidP="00AD788B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open( )</w:t>
      </w:r>
      <w:proofErr w:type="gramEnd"/>
      <w:r>
        <w:t xml:space="preserve"> system call</w:t>
      </w:r>
    </w:p>
    <w:p w14:paraId="02F15071" w14:textId="77777777" w:rsidR="00AD788B" w:rsidRDefault="005317A3" w:rsidP="005317A3">
      <w:pPr>
        <w:ind w:left="720"/>
      </w:pPr>
      <w:r>
        <w:t>Open-file table</w:t>
      </w:r>
    </w:p>
    <w:p w14:paraId="7EA7AC14" w14:textId="77777777" w:rsidR="005317A3" w:rsidRDefault="005317A3" w:rsidP="005317A3"/>
    <w:p w14:paraId="018181D8" w14:textId="77777777" w:rsidR="003C64BB" w:rsidRDefault="00665F8D" w:rsidP="005317A3">
      <w:r>
        <w:t>File Types</w:t>
      </w:r>
    </w:p>
    <w:p w14:paraId="605EE859" w14:textId="77777777" w:rsidR="00665F8D" w:rsidRDefault="000351FD" w:rsidP="005317A3">
      <w:r>
        <w:t>Include the type as part of the name. (</w:t>
      </w:r>
      <w:proofErr w:type="spellStart"/>
      <w:r>
        <w:t>xxxx.yyy</w:t>
      </w:r>
      <w:proofErr w:type="spellEnd"/>
      <w:r>
        <w:t>)</w:t>
      </w:r>
    </w:p>
    <w:p w14:paraId="340496F8" w14:textId="77777777" w:rsidR="00F94F6F" w:rsidRPr="00F94F6F" w:rsidRDefault="00F94F6F" w:rsidP="00AD788B">
      <w:pPr>
        <w:rPr>
          <w:b/>
        </w:rPr>
      </w:pPr>
      <w:r w:rsidRPr="00F94F6F">
        <w:rPr>
          <w:b/>
        </w:rPr>
        <w:t>GCK'S FILE SIGNATURES TABLE</w:t>
      </w:r>
    </w:p>
    <w:p w14:paraId="2F2077F8" w14:textId="77777777" w:rsidR="00AD788B" w:rsidRDefault="00720D8C" w:rsidP="00AD788B">
      <w:hyperlink r:id="rId5" w:history="1">
        <w:r w:rsidR="00F94F6F" w:rsidRPr="00FD0149">
          <w:rPr>
            <w:rStyle w:val="Hyperlink"/>
          </w:rPr>
          <w:t>https://www.garykessler.net/library/file_sigs.html</w:t>
        </w:r>
      </w:hyperlink>
    </w:p>
    <w:p w14:paraId="0BA730B3" w14:textId="77777777" w:rsidR="00F94F6F" w:rsidRDefault="00F94F6F" w:rsidP="00AD788B"/>
    <w:p w14:paraId="28040112" w14:textId="77777777" w:rsidR="008A6FAD" w:rsidRDefault="008A6FAD" w:rsidP="00AD788B">
      <w:r>
        <w:t>Access Methods</w:t>
      </w:r>
    </w:p>
    <w:p w14:paraId="3CA9D24D" w14:textId="77777777" w:rsidR="008A6FAD" w:rsidRDefault="0005471A" w:rsidP="0005471A">
      <w:pPr>
        <w:pStyle w:val="ListParagraph"/>
        <w:numPr>
          <w:ilvl w:val="0"/>
          <w:numId w:val="2"/>
        </w:numPr>
      </w:pPr>
      <w:r>
        <w:t>Sequential Access (Most common editors, compilers)</w:t>
      </w:r>
    </w:p>
    <w:p w14:paraId="59F5A7BE" w14:textId="77777777" w:rsidR="0005471A" w:rsidRDefault="0005471A" w:rsidP="0005471A">
      <w:pPr>
        <w:pStyle w:val="ListParagraph"/>
        <w:numPr>
          <w:ilvl w:val="0"/>
          <w:numId w:val="2"/>
        </w:numPr>
      </w:pPr>
      <w:r>
        <w:t>Direct Access (databases)</w:t>
      </w:r>
    </w:p>
    <w:p w14:paraId="403100B6" w14:textId="77777777" w:rsidR="0005471A" w:rsidRDefault="0005471A" w:rsidP="0005471A"/>
    <w:p w14:paraId="32F5140B" w14:textId="77777777" w:rsidR="0005471A" w:rsidRDefault="0005471A" w:rsidP="0005471A">
      <w:r>
        <w:t>Directory Structure</w:t>
      </w:r>
    </w:p>
    <w:p w14:paraId="7F0EC03C" w14:textId="77777777" w:rsidR="0005471A" w:rsidRDefault="0005471A" w:rsidP="0005471A">
      <w:r>
        <w:t>Partitions, Slices, Minidisks</w:t>
      </w:r>
    </w:p>
    <w:p w14:paraId="73F1C09E" w14:textId="77777777" w:rsidR="0005471A" w:rsidRDefault="00FB3AEC" w:rsidP="0005471A">
      <w:r>
        <w:t>Larger structure</w:t>
      </w:r>
      <w:r w:rsidR="007E2C68">
        <w:t xml:space="preserve"> call Volumes.</w:t>
      </w:r>
    </w:p>
    <w:p w14:paraId="1C77734C" w14:textId="77777777" w:rsidR="0005471A" w:rsidRDefault="007E2C68" w:rsidP="007E2C68">
      <w:pPr>
        <w:ind w:left="720"/>
      </w:pPr>
      <w:r>
        <w:t>(YUMI) multiboot system.</w:t>
      </w:r>
    </w:p>
    <w:p w14:paraId="2D8EF4DD" w14:textId="77777777" w:rsidR="007E2C68" w:rsidRDefault="007E2C68" w:rsidP="007E2C68">
      <w:pPr>
        <w:ind w:left="720"/>
      </w:pPr>
      <w:r>
        <w:lastRenderedPageBreak/>
        <w:t>(Windows) Computer management</w:t>
      </w:r>
    </w:p>
    <w:p w14:paraId="60549C59" w14:textId="77777777" w:rsidR="007E2C68" w:rsidRDefault="007A5CAD" w:rsidP="007E2C68">
      <w:r>
        <w:t xml:space="preserve">---- </w:t>
      </w:r>
      <w:r w:rsidRPr="007A5CAD">
        <w:t>what is the latest file system</w:t>
      </w:r>
    </w:p>
    <w:p w14:paraId="28FEE8E9" w14:textId="77777777" w:rsidR="007A5CAD" w:rsidRDefault="007A5CAD" w:rsidP="007E2C68">
      <w:r>
        <w:t xml:space="preserve">Compare Google and </w:t>
      </w:r>
      <w:proofErr w:type="spellStart"/>
      <w:r>
        <w:t>ChatGPT</w:t>
      </w:r>
      <w:proofErr w:type="spellEnd"/>
      <w:r w:rsidR="00A66EF3">
        <w:t xml:space="preserve"> (2021)</w:t>
      </w:r>
    </w:p>
    <w:p w14:paraId="5639FFAB" w14:textId="77777777" w:rsidR="007A5CAD" w:rsidRDefault="007A5CAD" w:rsidP="007E2C68"/>
    <w:p w14:paraId="0A1238D6" w14:textId="77777777" w:rsidR="007A5CAD" w:rsidRDefault="007A5CAD" w:rsidP="007E2C68">
      <w:r>
        <w:t>Single-level directory</w:t>
      </w:r>
    </w:p>
    <w:p w14:paraId="781B2AED" w14:textId="77777777" w:rsidR="007A5CAD" w:rsidRDefault="007A5CAD" w:rsidP="007E2C68"/>
    <w:p w14:paraId="454AC759" w14:textId="77777777" w:rsidR="00B41ACE" w:rsidRDefault="00D63479" w:rsidP="007E2C68">
      <w:r>
        <w:t>Two-level directory</w:t>
      </w:r>
    </w:p>
    <w:p w14:paraId="60CE87E8" w14:textId="77777777" w:rsidR="00D63479" w:rsidRDefault="00D63479" w:rsidP="007E2C68">
      <w:r>
        <w:tab/>
        <w:t>Master File Directory (MFD)</w:t>
      </w:r>
    </w:p>
    <w:p w14:paraId="6E40C2AB" w14:textId="77777777" w:rsidR="007E2C68" w:rsidRDefault="00D63479" w:rsidP="007E2C68">
      <w:r>
        <w:tab/>
      </w:r>
      <w:r>
        <w:tab/>
      </w:r>
      <w:r>
        <w:tab/>
        <w:t>!</w:t>
      </w:r>
    </w:p>
    <w:p w14:paraId="45790FD5" w14:textId="77777777" w:rsidR="00D63479" w:rsidRDefault="00D63479" w:rsidP="007E2C68">
      <w:r>
        <w:tab/>
        <w:t>User File Directory (UFD)</w:t>
      </w:r>
    </w:p>
    <w:p w14:paraId="50614601" w14:textId="77777777" w:rsidR="00D63479" w:rsidRDefault="00D63479" w:rsidP="007E2C68"/>
    <w:p w14:paraId="3EC77638" w14:textId="77777777" w:rsidR="00D63479" w:rsidRPr="00D63479" w:rsidRDefault="00D63479" w:rsidP="00D63479">
      <w:r w:rsidRPr="00D63479">
        <w:t>How search works (just the basics)</w:t>
      </w:r>
    </w:p>
    <w:p w14:paraId="050F24BB" w14:textId="77777777" w:rsidR="00D63479" w:rsidRDefault="00720D8C" w:rsidP="007E2C68">
      <w:hyperlink r:id="rId6" w:anchor=":~:text=Crawling%3A%20Google%20searches%20the,that%20we%20already%20know%20about" w:history="1">
        <w:r w:rsidR="00D63479" w:rsidRPr="00FD0149">
          <w:rPr>
            <w:rStyle w:val="Hyperlink"/>
          </w:rPr>
          <w:t>https://support.google.com/webmasters/answer/9128586?hl=en#:~:text=Crawling%3A%20Google%20searches%20the,that%20we%20already%20know%20about</w:t>
        </w:r>
      </w:hyperlink>
      <w:r w:rsidR="00D63479" w:rsidRPr="00D63479">
        <w:t>.</w:t>
      </w:r>
    </w:p>
    <w:p w14:paraId="3100BA01" w14:textId="77777777" w:rsidR="00D63479" w:rsidRDefault="00D63479" w:rsidP="007E2C68"/>
    <w:p w14:paraId="03EC8851" w14:textId="77777777" w:rsidR="00D63479" w:rsidRDefault="00D63479" w:rsidP="007E2C68">
      <w:r w:rsidRPr="00D63479">
        <w:t>In-depth guide to how Google Search works</w:t>
      </w:r>
    </w:p>
    <w:p w14:paraId="243637A3" w14:textId="77777777" w:rsidR="00D63479" w:rsidRDefault="00720D8C" w:rsidP="007E2C68">
      <w:hyperlink r:id="rId7" w:anchor=":~:text=Introducing%20the%20three%20stages%20of%20Google%20Search,-Google%20Search%20works&amp;text=Indexing%3A%20Google%20analyzes%20the%20text,relevant%20to%20the%20user's%20query" w:history="1">
        <w:r w:rsidR="00D63479" w:rsidRPr="00FD0149">
          <w:rPr>
            <w:rStyle w:val="Hyperlink"/>
          </w:rPr>
          <w:t>https://developers.google.com/search/docs/fundamentals/how-search-works#:~:text=Introducing%20the%20three%20stages%20of%20Google%20Search,-Google%20Search%20works&amp;text=Indexing%3A%20Google%20analyzes%20the%20text,relevant%20to%20the%20user's%20query</w:t>
        </w:r>
      </w:hyperlink>
      <w:r w:rsidR="00D63479" w:rsidRPr="00D63479">
        <w:t>.</w:t>
      </w:r>
    </w:p>
    <w:p w14:paraId="4F012222" w14:textId="77777777" w:rsidR="00D63479" w:rsidRDefault="00D63479" w:rsidP="007E2C68"/>
    <w:p w14:paraId="79875BD9" w14:textId="77777777" w:rsidR="00E44055" w:rsidRDefault="00E44055" w:rsidP="007E2C68">
      <w:r>
        <w:t>Tree-Str</w:t>
      </w:r>
      <w:r w:rsidR="008D4412">
        <w:t>u</w:t>
      </w:r>
      <w:r>
        <w:t>ctured Directories</w:t>
      </w:r>
    </w:p>
    <w:p w14:paraId="58DB8A71" w14:textId="66EB2667" w:rsidR="00E44055" w:rsidRDefault="00665C32" w:rsidP="007E2C68">
      <w:r>
        <w:t xml:space="preserve">Path names: </w:t>
      </w:r>
      <w:r w:rsidR="00906936">
        <w:t>1. Absolute path name 2. Relative path name</w:t>
      </w:r>
    </w:p>
    <w:p w14:paraId="662D3334" w14:textId="3534AE88" w:rsidR="00906936" w:rsidRDefault="000A0066" w:rsidP="007E2C68">
      <w:r>
        <w:t>Each process has a current directory</w:t>
      </w:r>
    </w:p>
    <w:p w14:paraId="41186269" w14:textId="5F84292A" w:rsidR="000A0066" w:rsidRDefault="000A0066" w:rsidP="007E2C68"/>
    <w:p w14:paraId="6C2C13FC" w14:textId="0CBCEA59" w:rsidR="000A0066" w:rsidRDefault="000A0066" w:rsidP="007E2C68">
      <w:r>
        <w:t>Acyclic-Graph Directory</w:t>
      </w:r>
      <w:r w:rsidR="00DE48BF">
        <w:t xml:space="preserve"> – sharing</w:t>
      </w:r>
    </w:p>
    <w:p w14:paraId="2A82D604" w14:textId="7A0BD549" w:rsidR="00DE48BF" w:rsidRDefault="00DE48BF" w:rsidP="007E2C68">
      <w:r>
        <w:t>A graph with no cycles</w:t>
      </w:r>
    </w:p>
    <w:p w14:paraId="292F0457" w14:textId="21FB94BA" w:rsidR="000A0066" w:rsidRDefault="00DE48BF" w:rsidP="007E2C68">
      <w:r>
        <w:tab/>
        <w:t>Links (use pointer)</w:t>
      </w:r>
    </w:p>
    <w:p w14:paraId="0CB21E17" w14:textId="62A7EF1B" w:rsidR="00DE48BF" w:rsidRDefault="00DE48BF" w:rsidP="007E2C68">
      <w:r>
        <w:tab/>
        <w:t>Duplicating</w:t>
      </w:r>
    </w:p>
    <w:p w14:paraId="5F8CC1F0" w14:textId="36991789" w:rsidR="00DE48BF" w:rsidRDefault="00DE48BF" w:rsidP="007E2C68">
      <w:r>
        <w:t>Problems</w:t>
      </w:r>
    </w:p>
    <w:p w14:paraId="636BFE1C" w14:textId="5EC63C1B" w:rsidR="00DE48BF" w:rsidRDefault="00DE48BF" w:rsidP="00DE48BF">
      <w:pPr>
        <w:pStyle w:val="ListParagraph"/>
        <w:numPr>
          <w:ilvl w:val="0"/>
          <w:numId w:val="3"/>
        </w:numPr>
      </w:pPr>
      <w:r>
        <w:t>Some file with many paths and names</w:t>
      </w:r>
    </w:p>
    <w:p w14:paraId="75FCAF79" w14:textId="4B908EB6" w:rsidR="00DE48BF" w:rsidRDefault="00DE48BF" w:rsidP="00DE48BF">
      <w:pPr>
        <w:pStyle w:val="ListParagraph"/>
        <w:numPr>
          <w:ilvl w:val="0"/>
          <w:numId w:val="3"/>
        </w:numPr>
      </w:pPr>
      <w:r>
        <w:t>Deleting of shared file</w:t>
      </w:r>
    </w:p>
    <w:p w14:paraId="26B75796" w14:textId="5EC757D9" w:rsidR="00DE48BF" w:rsidRDefault="00DE48BF" w:rsidP="007E2C68"/>
    <w:p w14:paraId="208202F7" w14:textId="3EE3945B" w:rsidR="00E170DB" w:rsidRDefault="007F574C" w:rsidP="007E2C68">
      <w:r>
        <w:t>General Graph Directory</w:t>
      </w:r>
    </w:p>
    <w:p w14:paraId="3BBF3C41" w14:textId="1AA3BDBD" w:rsidR="007F574C" w:rsidRDefault="007F574C" w:rsidP="007E2C68"/>
    <w:p w14:paraId="16B2B522" w14:textId="6E0E0AC6" w:rsidR="007F574C" w:rsidRDefault="002F5CCE" w:rsidP="007E2C68">
      <w:r>
        <w:t>File-System Mounting</w:t>
      </w:r>
    </w:p>
    <w:p w14:paraId="2BC0346F" w14:textId="67E0BB06" w:rsidR="002F5CCE" w:rsidRDefault="002F5CCE" w:rsidP="007E2C68">
      <w:r>
        <w:t>Mount point</w:t>
      </w:r>
    </w:p>
    <w:p w14:paraId="3373CE1D" w14:textId="7CB70ED1" w:rsidR="002F5CCE" w:rsidRDefault="002F5CCE" w:rsidP="007E2C68"/>
    <w:p w14:paraId="15C0516D" w14:textId="5E4C672C" w:rsidR="002F5CCE" w:rsidRDefault="002F5CCE" w:rsidP="007E2C68">
      <w:r>
        <w:t>File Sharing</w:t>
      </w:r>
    </w:p>
    <w:p w14:paraId="341EF10E" w14:textId="415B5C54" w:rsidR="00E10EA1" w:rsidRDefault="005D03C3" w:rsidP="007E2C68">
      <w:r>
        <w:t xml:space="preserve">NTFS </w:t>
      </w:r>
      <w:proofErr w:type="spellStart"/>
      <w:r>
        <w:t>sharing+security</w:t>
      </w:r>
      <w:proofErr w:type="spellEnd"/>
    </w:p>
    <w:p w14:paraId="68F1D95B" w14:textId="212C65E8" w:rsidR="005D03C3" w:rsidRDefault="005D03C3" w:rsidP="007E2C68"/>
    <w:p w14:paraId="3F4E33B2" w14:textId="63B6ACF3" w:rsidR="005D03C3" w:rsidRDefault="00F63284" w:rsidP="007E2C68">
      <w:r>
        <w:t>Remote file systems</w:t>
      </w:r>
    </w:p>
    <w:p w14:paraId="7215CF79" w14:textId="5E946611" w:rsidR="00F63284" w:rsidRDefault="00F63284" w:rsidP="007E2C68">
      <w:r>
        <w:t>FTP, DFS, WWW</w:t>
      </w:r>
    </w:p>
    <w:p w14:paraId="7E1C865E" w14:textId="275BCF71" w:rsidR="00F63284" w:rsidRDefault="00F63284" w:rsidP="007E2C68"/>
    <w:p w14:paraId="0831EF4E" w14:textId="45854F81" w:rsidR="00F63284" w:rsidRDefault="00F63284" w:rsidP="007E2C68">
      <w:r>
        <w:lastRenderedPageBreak/>
        <w:t>Client-Server Model</w:t>
      </w:r>
    </w:p>
    <w:p w14:paraId="2647D890" w14:textId="06CDCFE0" w:rsidR="008C04EA" w:rsidRDefault="008C04EA" w:rsidP="007E2C68">
      <w:r>
        <w:t>(Server) The machine containing the files</w:t>
      </w:r>
    </w:p>
    <w:p w14:paraId="3744BF33" w14:textId="53DD2425" w:rsidR="008C04EA" w:rsidRDefault="008C04EA" w:rsidP="007E2C68">
      <w:r>
        <w:t>(Client) The machine seeking access to the files</w:t>
      </w:r>
    </w:p>
    <w:p w14:paraId="6225218F" w14:textId="56E4C530" w:rsidR="008C04EA" w:rsidRDefault="008C04EA" w:rsidP="007E2C68">
      <w:r>
        <w:t>Encryption - password</w:t>
      </w:r>
    </w:p>
    <w:p w14:paraId="6D087566" w14:textId="77777777" w:rsidR="00F63284" w:rsidRDefault="00F63284" w:rsidP="007E2C68"/>
    <w:p w14:paraId="418D1297" w14:textId="2F2B4872" w:rsidR="008C04EA" w:rsidRDefault="008C04EA" w:rsidP="007E2C68">
      <w:r>
        <w:t>Failure Modes</w:t>
      </w:r>
      <w:r w:rsidR="00DB33A8">
        <w:t xml:space="preserve"> (Local machines)</w:t>
      </w:r>
    </w:p>
    <w:p w14:paraId="45932517" w14:textId="332B6677" w:rsidR="008C04EA" w:rsidRDefault="00D360BC" w:rsidP="007E2C68">
      <w:r>
        <w:t xml:space="preserve">Mirror, </w:t>
      </w:r>
      <w:r w:rsidR="00DB33A8">
        <w:t xml:space="preserve">Duplexing, Raid 1 </w:t>
      </w:r>
      <w:proofErr w:type="gramStart"/>
      <w:r w:rsidR="00DB33A8">
        <w:t>…..</w:t>
      </w:r>
      <w:proofErr w:type="gramEnd"/>
    </w:p>
    <w:p w14:paraId="1A4C3908" w14:textId="7934A45F" w:rsidR="00DB33A8" w:rsidRDefault="00DB33A8" w:rsidP="007E2C68"/>
    <w:p w14:paraId="7392C0C0" w14:textId="73D10E21" w:rsidR="00DB33A8" w:rsidRDefault="00DB33A8" w:rsidP="007E2C68">
      <w:r>
        <w:t>Remote file systems</w:t>
      </w:r>
    </w:p>
    <w:p w14:paraId="421A1B0D" w14:textId="3617ED38" w:rsidR="00DB33A8" w:rsidRDefault="00DB33A8" w:rsidP="007E2C68"/>
    <w:p w14:paraId="4EF4401B" w14:textId="3E4632CF" w:rsidR="00DB33A8" w:rsidRDefault="00DB33A8" w:rsidP="007E2C68">
      <w:r>
        <w:t>Con</w:t>
      </w:r>
      <w:r w:rsidR="006B48F7">
        <w:t>sistency Semantics</w:t>
      </w:r>
    </w:p>
    <w:p w14:paraId="26180C7D" w14:textId="0B6C2984" w:rsidR="006B48F7" w:rsidRDefault="006B48F7" w:rsidP="007E2C68">
      <w:r>
        <w:t>Shared file</w:t>
      </w:r>
    </w:p>
    <w:p w14:paraId="4F8161ED" w14:textId="77777777" w:rsidR="006B48F7" w:rsidRDefault="006B48F7" w:rsidP="007E2C68"/>
    <w:p w14:paraId="3E7D0EB2" w14:textId="6F18B1C5" w:rsidR="006B48F7" w:rsidRDefault="006B48F7" w:rsidP="007E2C68">
      <w:r>
        <w:t>Protection (Type of Access)</w:t>
      </w:r>
    </w:p>
    <w:p w14:paraId="2168D59E" w14:textId="25463BD9" w:rsidR="006B48F7" w:rsidRDefault="00A93010" w:rsidP="007E2C68">
      <w:r>
        <w:t>Physical Damage (Reliability)</w:t>
      </w:r>
    </w:p>
    <w:p w14:paraId="1272A969" w14:textId="6FF75C90" w:rsidR="00A93010" w:rsidRDefault="00A93010" w:rsidP="007E2C68">
      <w:r>
        <w:t>Improper Access (Protection)</w:t>
      </w:r>
    </w:p>
    <w:p w14:paraId="7FA6F68C" w14:textId="1E5BB1C3" w:rsidR="00A93010" w:rsidRDefault="00A93010" w:rsidP="007E2C68">
      <w:r>
        <w:t>Complete Protection – Controlled Access – Free Access</w:t>
      </w:r>
    </w:p>
    <w:p w14:paraId="3EBF3E7C" w14:textId="77777777" w:rsidR="00A93010" w:rsidRDefault="00A93010" w:rsidP="007E2C68"/>
    <w:p w14:paraId="6D2F1243" w14:textId="7A6D7012" w:rsidR="006B48F7" w:rsidRDefault="006B48F7" w:rsidP="007E2C68">
      <w:r>
        <w:t>Protection (Access Control)</w:t>
      </w:r>
    </w:p>
    <w:p w14:paraId="53716570" w14:textId="1498E345" w:rsidR="006B48F7" w:rsidRDefault="00047E7A" w:rsidP="007E2C68">
      <w:r>
        <w:t>Access Control List (ACL)</w:t>
      </w:r>
    </w:p>
    <w:p w14:paraId="48539BB1" w14:textId="77777777" w:rsidR="00047E7A" w:rsidRDefault="00047E7A" w:rsidP="007E2C68"/>
    <w:p w14:paraId="736D1DFC" w14:textId="77777777" w:rsidR="006B48F7" w:rsidRDefault="006B48F7" w:rsidP="007E2C68"/>
    <w:p w14:paraId="2A3DD2EA" w14:textId="4A88B608" w:rsidR="00906936" w:rsidRDefault="00906936" w:rsidP="007E2C68"/>
    <w:sectPr w:rsidR="00906936" w:rsidSect="00C3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02AC7"/>
    <w:multiLevelType w:val="hybridMultilevel"/>
    <w:tmpl w:val="7E46B050"/>
    <w:lvl w:ilvl="0" w:tplc="6C5ECF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1495E"/>
    <w:multiLevelType w:val="hybridMultilevel"/>
    <w:tmpl w:val="ADF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B03C5"/>
    <w:multiLevelType w:val="hybridMultilevel"/>
    <w:tmpl w:val="227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F9"/>
    <w:rsid w:val="000351FD"/>
    <w:rsid w:val="00047E7A"/>
    <w:rsid w:val="0005471A"/>
    <w:rsid w:val="00080C31"/>
    <w:rsid w:val="000A0066"/>
    <w:rsid w:val="000B0DF1"/>
    <w:rsid w:val="001B5B39"/>
    <w:rsid w:val="002C44BA"/>
    <w:rsid w:val="002F5CCE"/>
    <w:rsid w:val="003A61F9"/>
    <w:rsid w:val="003C64BB"/>
    <w:rsid w:val="004323A3"/>
    <w:rsid w:val="005317A3"/>
    <w:rsid w:val="00546709"/>
    <w:rsid w:val="005D03C3"/>
    <w:rsid w:val="005F5878"/>
    <w:rsid w:val="006031BE"/>
    <w:rsid w:val="00665C32"/>
    <w:rsid w:val="00665F8D"/>
    <w:rsid w:val="00680CDF"/>
    <w:rsid w:val="00681532"/>
    <w:rsid w:val="006B48F7"/>
    <w:rsid w:val="00720D8C"/>
    <w:rsid w:val="007467A5"/>
    <w:rsid w:val="007A5CAD"/>
    <w:rsid w:val="007E2C68"/>
    <w:rsid w:val="007F574C"/>
    <w:rsid w:val="008449B3"/>
    <w:rsid w:val="008625E3"/>
    <w:rsid w:val="008A6FAD"/>
    <w:rsid w:val="008C04EA"/>
    <w:rsid w:val="008D4412"/>
    <w:rsid w:val="00906936"/>
    <w:rsid w:val="00A109A7"/>
    <w:rsid w:val="00A66EF3"/>
    <w:rsid w:val="00A93010"/>
    <w:rsid w:val="00AD788B"/>
    <w:rsid w:val="00B41ACE"/>
    <w:rsid w:val="00B5648A"/>
    <w:rsid w:val="00BC683D"/>
    <w:rsid w:val="00C349C7"/>
    <w:rsid w:val="00D360BC"/>
    <w:rsid w:val="00D63479"/>
    <w:rsid w:val="00DB33A8"/>
    <w:rsid w:val="00DE48BF"/>
    <w:rsid w:val="00E10EA1"/>
    <w:rsid w:val="00E170DB"/>
    <w:rsid w:val="00E44055"/>
    <w:rsid w:val="00F63284"/>
    <w:rsid w:val="00F87B93"/>
    <w:rsid w:val="00F94F6F"/>
    <w:rsid w:val="00FA2E94"/>
    <w:rsid w:val="00F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B5ACF"/>
  <w15:chartTrackingRefBased/>
  <w15:docId w15:val="{6C5FFC42-3B80-9E46-9D1E-6DE6A47D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4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4F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F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94F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3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66E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earch/docs/fundamentals/how-search-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webmasters/answer/9128586?hl=en" TargetMode="External"/><Relationship Id="rId5" Type="http://schemas.openxmlformats.org/officeDocument/2006/relationships/hyperlink" Target="https://www.garykessler.net/library/file_sig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</dc:creator>
  <cp:keywords/>
  <dc:description/>
  <cp:lastModifiedBy>Chiang, Chiyun-Kwei</cp:lastModifiedBy>
  <cp:revision>2</cp:revision>
  <dcterms:created xsi:type="dcterms:W3CDTF">2023-02-20T17:11:00Z</dcterms:created>
  <dcterms:modified xsi:type="dcterms:W3CDTF">2023-02-20T17:11:00Z</dcterms:modified>
</cp:coreProperties>
</file>