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CFA9A" w14:textId="6797163F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60357846"/>
      <w:bookmarkEnd w:id="0"/>
      <w:r w:rsidRPr="00F1158B">
        <w:rPr>
          <w:rFonts w:ascii="Times New Roman" w:hAnsi="Times New Roman" w:cs="Times New Roman"/>
          <w:b/>
          <w:bCs/>
          <w:sz w:val="24"/>
          <w:szCs w:val="24"/>
        </w:rPr>
        <w:t>CONSULTAS DIVIPOLA</w:t>
      </w:r>
    </w:p>
    <w:p w14:paraId="5486CD0C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51CCD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DEBD56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2766B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5A92F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158B">
        <w:rPr>
          <w:rFonts w:ascii="Times New Roman" w:hAnsi="Times New Roman" w:cs="Times New Roman"/>
          <w:b/>
          <w:bCs/>
          <w:sz w:val="24"/>
          <w:szCs w:val="24"/>
        </w:rPr>
        <w:t>PRESENTADO POR</w:t>
      </w:r>
    </w:p>
    <w:p w14:paraId="05484067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158B">
        <w:rPr>
          <w:rFonts w:ascii="Times New Roman" w:hAnsi="Times New Roman" w:cs="Times New Roman"/>
          <w:b/>
          <w:bCs/>
          <w:sz w:val="24"/>
          <w:szCs w:val="24"/>
        </w:rPr>
        <w:t>JOHAN SEBASTIAN CAICEDO VERGARA</w:t>
      </w:r>
    </w:p>
    <w:p w14:paraId="3FDB581B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CFCF7C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57B36C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8AF4DF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158B">
        <w:rPr>
          <w:rFonts w:ascii="Times New Roman" w:hAnsi="Times New Roman" w:cs="Times New Roman"/>
          <w:b/>
          <w:bCs/>
          <w:sz w:val="24"/>
          <w:szCs w:val="24"/>
        </w:rPr>
        <w:t>PRESENTADO A</w:t>
      </w:r>
    </w:p>
    <w:p w14:paraId="13E10986" w14:textId="506E231C" w:rsidR="00F1158B" w:rsidRPr="00F1158B" w:rsidRDefault="0044137E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DANIEL CAMILO RAMIREZ</w:t>
      </w:r>
    </w:p>
    <w:p w14:paraId="3B370C7B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22B044" w14:textId="31C0FD9F" w:rsidR="00F1158B" w:rsidRPr="00F1158B" w:rsidRDefault="00F1158B" w:rsidP="00F1158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10F10FC4" wp14:editId="0AF68562">
            <wp:simplePos x="0" y="0"/>
            <wp:positionH relativeFrom="page">
              <wp:posOffset>3117633</wp:posOffset>
            </wp:positionH>
            <wp:positionV relativeFrom="paragraph">
              <wp:posOffset>151033</wp:posOffset>
            </wp:positionV>
            <wp:extent cx="1314345" cy="2391156"/>
            <wp:effectExtent l="0" t="0" r="0" b="0"/>
            <wp:wrapTopAndBottom/>
            <wp:docPr id="1" name="image1.png" descr="Shap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345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5C87E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6024BD" w14:textId="37A2618C" w:rsid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158B">
        <w:rPr>
          <w:rFonts w:ascii="Times New Roman" w:hAnsi="Times New Roman" w:cs="Times New Roman"/>
          <w:b/>
          <w:bCs/>
          <w:sz w:val="24"/>
          <w:szCs w:val="24"/>
        </w:rPr>
        <w:t>UNIVERSIDAD DE CUNDINAMARCA</w:t>
      </w:r>
    </w:p>
    <w:p w14:paraId="7A4B8491" w14:textId="77777777" w:rsid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158B">
        <w:rPr>
          <w:rFonts w:ascii="Times New Roman" w:hAnsi="Times New Roman" w:cs="Times New Roman"/>
          <w:b/>
          <w:bCs/>
          <w:sz w:val="24"/>
          <w:szCs w:val="24"/>
        </w:rPr>
        <w:t xml:space="preserve">INGENIERÍA DE SISTEMAS Y COMPUTACIÓN </w:t>
      </w:r>
    </w:p>
    <w:p w14:paraId="338C8B19" w14:textId="77777777" w:rsid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CIENCIA DE DATOS</w:t>
      </w:r>
    </w:p>
    <w:p w14:paraId="1AD0EB8F" w14:textId="2196DC42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158B">
        <w:rPr>
          <w:rFonts w:ascii="Times New Roman" w:hAnsi="Times New Roman" w:cs="Times New Roman"/>
          <w:b/>
          <w:bCs/>
          <w:sz w:val="24"/>
          <w:szCs w:val="24"/>
        </w:rPr>
        <w:t xml:space="preserve"> FUSAGASUGÁ</w:t>
      </w:r>
    </w:p>
    <w:p w14:paraId="5BE99208" w14:textId="77777777" w:rsidR="00F1158B" w:rsidRPr="00F1158B" w:rsidRDefault="00F1158B" w:rsidP="00F115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158B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03D1F573" w14:textId="4858005C" w:rsidR="00F1158B" w:rsidRPr="00F1158B" w:rsidRDefault="00F1158B" w:rsidP="00F115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158B">
        <w:rPr>
          <w:rFonts w:ascii="Times New Roman" w:hAnsi="Times New Roman" w:cs="Times New Roman"/>
          <w:b/>
          <w:bCs/>
          <w:sz w:val="24"/>
          <w:szCs w:val="24"/>
        </w:rPr>
        <w:t>Consultas Base de Datos</w:t>
      </w:r>
    </w:p>
    <w:p w14:paraId="019B2D70" w14:textId="6DA23B83" w:rsidR="00467A8B" w:rsidRPr="00F1158B" w:rsidRDefault="00467A8B" w:rsidP="00F1158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sz w:val="24"/>
          <w:szCs w:val="24"/>
        </w:rPr>
        <w:t xml:space="preserve">Obtén todos los nombres de los departamentos en Colombia. </w:t>
      </w:r>
    </w:p>
    <w:p w14:paraId="38A7449B" w14:textId="77777777" w:rsidR="00F1158B" w:rsidRDefault="00F1158B" w:rsidP="00F1158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3120FCD" w14:textId="71CB0C6F" w:rsidR="00467A8B" w:rsidRPr="00F1158B" w:rsidRDefault="00467A8B" w:rsidP="00F1158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0A70D" wp14:editId="54BD6DA3">
            <wp:extent cx="1859280" cy="3344664"/>
            <wp:effectExtent l="0" t="0" r="7620" b="8255"/>
            <wp:docPr id="2013516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16935" name=""/>
                    <pic:cNvPicPr/>
                  </pic:nvPicPr>
                  <pic:blipFill rotWithShape="1">
                    <a:blip r:embed="rId6"/>
                    <a:srcRect r="48989"/>
                    <a:stretch/>
                  </pic:blipFill>
                  <pic:spPr bwMode="auto">
                    <a:xfrm>
                      <a:off x="0" y="0"/>
                      <a:ext cx="1861998" cy="3349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B6EB7" w14:textId="12C56502" w:rsidR="00F1158B" w:rsidRDefault="0090291B" w:rsidP="0090291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0CA4E" wp14:editId="341DDE3D">
            <wp:extent cx="1859280" cy="1185545"/>
            <wp:effectExtent l="0" t="0" r="7620" b="0"/>
            <wp:docPr id="367122339" name="Imagen 1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22339" name="Imagen 1" descr="Imagen que contiene Patrón de fondo&#10;&#10;Descripción generada automáticamente"/>
                    <pic:cNvPicPr/>
                  </pic:nvPicPr>
                  <pic:blipFill rotWithShape="1">
                    <a:blip r:embed="rId7"/>
                    <a:srcRect r="40324"/>
                    <a:stretch/>
                  </pic:blipFill>
                  <pic:spPr bwMode="auto">
                    <a:xfrm>
                      <a:off x="0" y="0"/>
                      <a:ext cx="1871585" cy="119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158B">
        <w:rPr>
          <w:rFonts w:ascii="Times New Roman" w:hAnsi="Times New Roman" w:cs="Times New Roman"/>
          <w:sz w:val="24"/>
          <w:szCs w:val="24"/>
        </w:rPr>
        <w:br w:type="page"/>
      </w:r>
    </w:p>
    <w:p w14:paraId="4D28381F" w14:textId="0D1A5003" w:rsidR="00F1158B" w:rsidRPr="00F1158B" w:rsidRDefault="00467A8B" w:rsidP="00F1158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sz w:val="24"/>
          <w:szCs w:val="24"/>
        </w:rPr>
        <w:t xml:space="preserve">Consulta la cantidad de municipios por departamento. </w:t>
      </w:r>
    </w:p>
    <w:p w14:paraId="7FCFB8EF" w14:textId="0BDA34CC" w:rsidR="00F1158B" w:rsidRDefault="00467A8B" w:rsidP="00F1158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5A0FCF" wp14:editId="6724DA5E">
            <wp:extent cx="4335780" cy="4359910"/>
            <wp:effectExtent l="0" t="0" r="7620" b="2540"/>
            <wp:docPr id="54740257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02570" name="Imagen 1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61"/>
                    <a:stretch/>
                  </pic:blipFill>
                  <pic:spPr bwMode="auto">
                    <a:xfrm>
                      <a:off x="0" y="0"/>
                      <a:ext cx="4338013" cy="436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2DA59" w14:textId="7DC4BE91" w:rsidR="00467A8B" w:rsidRPr="00F1158B" w:rsidRDefault="00467A8B" w:rsidP="00F1158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42E79A" wp14:editId="06EA02DF">
            <wp:extent cx="4335780" cy="2749550"/>
            <wp:effectExtent l="0" t="0" r="7620" b="0"/>
            <wp:docPr id="157537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7205" name=""/>
                    <pic:cNvPicPr/>
                  </pic:nvPicPr>
                  <pic:blipFill rotWithShape="1">
                    <a:blip r:embed="rId9"/>
                    <a:srcRect r="22743"/>
                    <a:stretch/>
                  </pic:blipFill>
                  <pic:spPr bwMode="auto">
                    <a:xfrm>
                      <a:off x="0" y="0"/>
                      <a:ext cx="433578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9B8F4" w14:textId="77777777" w:rsidR="00467A8B" w:rsidRPr="00F1158B" w:rsidRDefault="00467A8B" w:rsidP="00F1158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AAFCA0" w14:textId="2B5CD338" w:rsidR="00467A8B" w:rsidRPr="00F1158B" w:rsidRDefault="00F1158B" w:rsidP="00F1158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sz w:val="24"/>
          <w:szCs w:val="24"/>
        </w:rPr>
        <w:br w:type="page"/>
      </w:r>
      <w:r w:rsidR="00467A8B" w:rsidRPr="00F1158B">
        <w:rPr>
          <w:rFonts w:ascii="Times New Roman" w:hAnsi="Times New Roman" w:cs="Times New Roman"/>
          <w:sz w:val="24"/>
          <w:szCs w:val="24"/>
        </w:rPr>
        <w:t xml:space="preserve">Encuentra todos los municipios que pertenecen al departamento de Antioquia. </w:t>
      </w:r>
    </w:p>
    <w:p w14:paraId="53D96103" w14:textId="0CC127CD" w:rsidR="00F1158B" w:rsidRDefault="00F1158B" w:rsidP="00F1158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36B89" wp14:editId="0C212736">
            <wp:extent cx="3177540" cy="4022090"/>
            <wp:effectExtent l="0" t="0" r="3810" b="0"/>
            <wp:docPr id="1334594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94575" name=""/>
                    <pic:cNvPicPr/>
                  </pic:nvPicPr>
                  <pic:blipFill rotWithShape="1">
                    <a:blip r:embed="rId10"/>
                    <a:srcRect r="43381"/>
                    <a:stretch/>
                  </pic:blipFill>
                  <pic:spPr bwMode="auto">
                    <a:xfrm>
                      <a:off x="0" y="0"/>
                      <a:ext cx="3177540" cy="402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09945" wp14:editId="699DC2A6">
            <wp:extent cx="1684020" cy="4037638"/>
            <wp:effectExtent l="0" t="0" r="0" b="1270"/>
            <wp:docPr id="1547171081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71081" name="Imagen 1" descr="Interfaz de usuario gráfica, Tabla&#10;&#10;Descripción generada automáticamente con confianza media"/>
                    <pic:cNvPicPr/>
                  </pic:nvPicPr>
                  <pic:blipFill rotWithShape="1">
                    <a:blip r:embed="rId11"/>
                    <a:srcRect r="56928"/>
                    <a:stretch/>
                  </pic:blipFill>
                  <pic:spPr bwMode="auto">
                    <a:xfrm>
                      <a:off x="0" y="0"/>
                      <a:ext cx="1694650" cy="406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8DDBA" w14:textId="55A86BB4" w:rsidR="0000664A" w:rsidRPr="00F1158B" w:rsidRDefault="0000664A" w:rsidP="00F1158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A98564" wp14:editId="024974F5">
            <wp:extent cx="1781271" cy="3634740"/>
            <wp:effectExtent l="0" t="0" r="9525" b="3810"/>
            <wp:docPr id="571460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6042" name="Imagen 1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r="65105"/>
                    <a:stretch/>
                  </pic:blipFill>
                  <pic:spPr bwMode="auto">
                    <a:xfrm>
                      <a:off x="0" y="0"/>
                      <a:ext cx="1788945" cy="365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6CEA" w14:textId="7277AC97" w:rsidR="0000664A" w:rsidRPr="00F1158B" w:rsidRDefault="0000664A" w:rsidP="00F1158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42580E" wp14:editId="6740BECF">
            <wp:extent cx="1676400" cy="4947285"/>
            <wp:effectExtent l="0" t="0" r="0" b="5715"/>
            <wp:docPr id="68569296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92963" name="Imagen 1" descr="Interfaz de usuario gráfica&#10;&#10;Descripción generada automáticamente"/>
                    <pic:cNvPicPr/>
                  </pic:nvPicPr>
                  <pic:blipFill rotWithShape="1">
                    <a:blip r:embed="rId13"/>
                    <a:srcRect r="70130"/>
                    <a:stretch/>
                  </pic:blipFill>
                  <pic:spPr bwMode="auto">
                    <a:xfrm>
                      <a:off x="0" y="0"/>
                      <a:ext cx="1676400" cy="494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AEC9D" wp14:editId="63630D09">
            <wp:extent cx="1744980" cy="4956931"/>
            <wp:effectExtent l="0" t="0" r="7620" b="0"/>
            <wp:docPr id="635576889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76889" name="Imagen 1" descr="Interfaz de usuario gráfica, Tabla&#10;&#10;Descripción generada automáticamente"/>
                    <pic:cNvPicPr/>
                  </pic:nvPicPr>
                  <pic:blipFill rotWithShape="1">
                    <a:blip r:embed="rId14"/>
                    <a:srcRect r="63714"/>
                    <a:stretch/>
                  </pic:blipFill>
                  <pic:spPr bwMode="auto">
                    <a:xfrm>
                      <a:off x="0" y="0"/>
                      <a:ext cx="1747065" cy="496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51EBC" w14:textId="77777777" w:rsidR="00F1158B" w:rsidRDefault="00F115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F6D403" w14:textId="7268D189" w:rsidR="00F1158B" w:rsidRDefault="00F1158B" w:rsidP="00F1158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67A8B" w:rsidRPr="00F1158B">
        <w:rPr>
          <w:rFonts w:ascii="Times New Roman" w:hAnsi="Times New Roman" w:cs="Times New Roman"/>
          <w:sz w:val="24"/>
          <w:szCs w:val="24"/>
        </w:rPr>
        <w:t>ncuentra todos los municipios que su nombre empiensa por san (puede ser mayuscula o minuscula)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255417" w14:textId="77777777" w:rsidR="00F1158B" w:rsidRDefault="00F1158B" w:rsidP="00F1158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3AA69A2" w14:textId="60CC2D68" w:rsidR="00467A8B" w:rsidRPr="00F1158B" w:rsidRDefault="00F1158B" w:rsidP="00F1158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C0D6" wp14:editId="5E0B26C3">
            <wp:extent cx="3909060" cy="7144385"/>
            <wp:effectExtent l="0" t="0" r="0" b="0"/>
            <wp:docPr id="1422841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1775" name=""/>
                    <pic:cNvPicPr/>
                  </pic:nvPicPr>
                  <pic:blipFill rotWithShape="1">
                    <a:blip r:embed="rId15"/>
                    <a:srcRect r="28132"/>
                    <a:stretch/>
                  </pic:blipFill>
                  <pic:spPr bwMode="auto">
                    <a:xfrm>
                      <a:off x="0" y="0"/>
                      <a:ext cx="3909060" cy="714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9DD33" w14:textId="46375308" w:rsidR="0000664A" w:rsidRPr="00F1158B" w:rsidRDefault="0000664A" w:rsidP="00F1158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90835" wp14:editId="123F0759">
            <wp:extent cx="2286000" cy="5143500"/>
            <wp:effectExtent l="0" t="0" r="0" b="0"/>
            <wp:docPr id="1134627679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27679" name="Imagen 1" descr="Interfaz de usuario gráfica, Tabla&#10;&#10;Descripción generada automáticamente"/>
                    <pic:cNvPicPr/>
                  </pic:nvPicPr>
                  <pic:blipFill rotWithShape="1">
                    <a:blip r:embed="rId16"/>
                    <a:srcRect r="43396"/>
                    <a:stretch/>
                  </pic:blipFill>
                  <pic:spPr bwMode="auto">
                    <a:xfrm>
                      <a:off x="0" y="0"/>
                      <a:ext cx="2286319" cy="514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6C681" wp14:editId="3A72CA6B">
            <wp:extent cx="2324100" cy="5130164"/>
            <wp:effectExtent l="0" t="0" r="0" b="0"/>
            <wp:docPr id="104568971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89716" name="Imagen 1" descr="Interfaz de usuario gráfica, Aplicación&#10;&#10;Descripción generada automáticamente"/>
                    <pic:cNvPicPr/>
                  </pic:nvPicPr>
                  <pic:blipFill rotWithShape="1">
                    <a:blip r:embed="rId17"/>
                    <a:srcRect r="35958"/>
                    <a:stretch/>
                  </pic:blipFill>
                  <pic:spPr bwMode="auto">
                    <a:xfrm>
                      <a:off x="0" y="0"/>
                      <a:ext cx="2325002" cy="5132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37F90" wp14:editId="636B28E9">
            <wp:extent cx="2214401" cy="5082540"/>
            <wp:effectExtent l="0" t="0" r="0" b="3810"/>
            <wp:docPr id="106717142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71422" name="Imagen 1" descr="Tabla&#10;&#10;Descripción generada automáticamente"/>
                    <pic:cNvPicPr/>
                  </pic:nvPicPr>
                  <pic:blipFill rotWithShape="1">
                    <a:blip r:embed="rId18"/>
                    <a:srcRect r="58805"/>
                    <a:stretch/>
                  </pic:blipFill>
                  <pic:spPr bwMode="auto">
                    <a:xfrm>
                      <a:off x="0" y="0"/>
                      <a:ext cx="2216830" cy="508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23EE5" wp14:editId="7D45504D">
            <wp:extent cx="2842260" cy="5085416"/>
            <wp:effectExtent l="0" t="0" r="0" b="1270"/>
            <wp:docPr id="17658535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53523" name="Imagen 1" descr="Interfaz de usuario gráfica, Aplicación&#10;&#10;Descripción generada automáticamente"/>
                    <pic:cNvPicPr/>
                  </pic:nvPicPr>
                  <pic:blipFill rotWithShape="1">
                    <a:blip r:embed="rId19"/>
                    <a:srcRect r="53812"/>
                    <a:stretch/>
                  </pic:blipFill>
                  <pic:spPr bwMode="auto">
                    <a:xfrm>
                      <a:off x="0" y="0"/>
                      <a:ext cx="2846430" cy="509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A771C" w14:textId="77777777" w:rsidR="00F1158B" w:rsidRDefault="00F115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A327B8" w14:textId="268E6E4E" w:rsidR="00F1158B" w:rsidRDefault="00F1158B" w:rsidP="00F1158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467A8B" w:rsidRPr="00F1158B">
        <w:rPr>
          <w:rFonts w:ascii="Times New Roman" w:hAnsi="Times New Roman" w:cs="Times New Roman"/>
          <w:sz w:val="24"/>
          <w:szCs w:val="24"/>
        </w:rPr>
        <w:t xml:space="preserve">ista lodos los municipios del departamento del </w:t>
      </w:r>
      <w:r w:rsidRPr="00F1158B">
        <w:rPr>
          <w:rFonts w:ascii="Times New Roman" w:hAnsi="Times New Roman" w:cs="Times New Roman"/>
          <w:sz w:val="24"/>
          <w:szCs w:val="24"/>
        </w:rPr>
        <w:t>Quindío</w:t>
      </w:r>
      <w:r w:rsidR="00467A8B" w:rsidRPr="00F1158B">
        <w:rPr>
          <w:rFonts w:ascii="Times New Roman" w:hAnsi="Times New Roman" w:cs="Times New Roman"/>
          <w:sz w:val="24"/>
          <w:szCs w:val="24"/>
        </w:rPr>
        <w:t xml:space="preserve"> y del </w:t>
      </w:r>
      <w:r>
        <w:rPr>
          <w:rFonts w:ascii="Times New Roman" w:hAnsi="Times New Roman" w:cs="Times New Roman"/>
          <w:sz w:val="24"/>
          <w:szCs w:val="24"/>
        </w:rPr>
        <w:t>V</w:t>
      </w:r>
      <w:r w:rsidR="00467A8B" w:rsidRPr="00F1158B">
        <w:rPr>
          <w:rFonts w:ascii="Times New Roman" w:hAnsi="Times New Roman" w:cs="Times New Roman"/>
          <w:sz w:val="24"/>
          <w:szCs w:val="24"/>
        </w:rPr>
        <w:t>alle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CD85AF" w14:textId="48F73435" w:rsidR="00F1158B" w:rsidRDefault="00F1158B" w:rsidP="0090291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AA0DB" wp14:editId="00D85E96">
            <wp:extent cx="3840480" cy="5292090"/>
            <wp:effectExtent l="0" t="0" r="7620" b="3810"/>
            <wp:docPr id="21978276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82764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0"/>
                    <a:srcRect r="31568"/>
                    <a:stretch/>
                  </pic:blipFill>
                  <pic:spPr bwMode="auto">
                    <a:xfrm>
                      <a:off x="0" y="0"/>
                      <a:ext cx="3840480" cy="529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AE0564" w14:textId="1E87029D" w:rsidR="00467A8B" w:rsidRPr="00F1158B" w:rsidRDefault="00467A8B" w:rsidP="00F1158B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18C3D76A" w14:textId="21D89D71" w:rsidR="00F650B8" w:rsidRPr="00F1158B" w:rsidRDefault="00F650B8" w:rsidP="0090291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BE5A" wp14:editId="6D649759">
            <wp:extent cx="2293620" cy="5105987"/>
            <wp:effectExtent l="0" t="0" r="0" b="0"/>
            <wp:docPr id="320250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50974" name=""/>
                    <pic:cNvPicPr/>
                  </pic:nvPicPr>
                  <pic:blipFill rotWithShape="1">
                    <a:blip r:embed="rId21"/>
                    <a:srcRect r="58488"/>
                    <a:stretch/>
                  </pic:blipFill>
                  <pic:spPr bwMode="auto">
                    <a:xfrm>
                      <a:off x="0" y="0"/>
                      <a:ext cx="2293676" cy="510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60FEE" wp14:editId="3C5E93F6">
            <wp:extent cx="2301240" cy="1247775"/>
            <wp:effectExtent l="0" t="0" r="3810" b="9525"/>
            <wp:docPr id="16459175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17552" name="Imagen 1" descr="Interfaz de usuario gráfica, Aplicación&#10;&#10;Descripción generada automáticamente"/>
                    <pic:cNvPicPr/>
                  </pic:nvPicPr>
                  <pic:blipFill rotWithShape="1">
                    <a:blip r:embed="rId22"/>
                    <a:srcRect r="53628"/>
                    <a:stretch/>
                  </pic:blipFill>
                  <pic:spPr bwMode="auto">
                    <a:xfrm>
                      <a:off x="0" y="0"/>
                      <a:ext cx="2301561" cy="124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F594A" w14:textId="77777777" w:rsidR="0090291B" w:rsidRDefault="009029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D379CB3" w14:textId="79ECB9C3" w:rsidR="00467A8B" w:rsidRPr="0090291B" w:rsidRDefault="00467A8B" w:rsidP="0090291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0291B">
        <w:rPr>
          <w:rFonts w:ascii="Times New Roman" w:hAnsi="Times New Roman" w:cs="Times New Roman"/>
          <w:sz w:val="24"/>
          <w:szCs w:val="24"/>
        </w:rPr>
        <w:t xml:space="preserve">Encuentra el departamento al que pertenece el municipio de Cali. </w:t>
      </w:r>
    </w:p>
    <w:p w14:paraId="16166959" w14:textId="47B744F8" w:rsidR="00F650B8" w:rsidRPr="00F1158B" w:rsidRDefault="00F650B8" w:rsidP="0090291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DCB90" wp14:editId="565F51F9">
            <wp:extent cx="3939540" cy="1965960"/>
            <wp:effectExtent l="0" t="0" r="3810" b="0"/>
            <wp:docPr id="530482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82803" name=""/>
                    <pic:cNvPicPr/>
                  </pic:nvPicPr>
                  <pic:blipFill rotWithShape="1">
                    <a:blip r:embed="rId23"/>
                    <a:srcRect r="29803" b="35148"/>
                    <a:stretch/>
                  </pic:blipFill>
                  <pic:spPr bwMode="auto">
                    <a:xfrm>
                      <a:off x="0" y="0"/>
                      <a:ext cx="393954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97D61" w14:textId="77777777" w:rsidR="0090291B" w:rsidRDefault="00467A8B" w:rsidP="0090291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0291B">
        <w:rPr>
          <w:rFonts w:ascii="Times New Roman" w:hAnsi="Times New Roman" w:cs="Times New Roman"/>
          <w:sz w:val="24"/>
          <w:szCs w:val="24"/>
        </w:rPr>
        <w:t xml:space="preserve">Consulta todos los municipios en orden alfabético: </w:t>
      </w:r>
    </w:p>
    <w:p w14:paraId="59837D94" w14:textId="6E8CA7AD" w:rsidR="00467A8B" w:rsidRPr="0090291B" w:rsidRDefault="0090291B" w:rsidP="0090291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8685D" wp14:editId="623C0D73">
            <wp:extent cx="2157401" cy="5242560"/>
            <wp:effectExtent l="0" t="0" r="0" b="0"/>
            <wp:docPr id="2106963190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63190" name="Imagen 1" descr="Interfaz de usuario gráfica, Texto, Correo electrónico&#10;&#10;Descripción generada automáticamente"/>
                    <pic:cNvPicPr/>
                  </pic:nvPicPr>
                  <pic:blipFill rotWithShape="1">
                    <a:blip r:embed="rId24"/>
                    <a:srcRect r="49219"/>
                    <a:stretch/>
                  </pic:blipFill>
                  <pic:spPr bwMode="auto">
                    <a:xfrm>
                      <a:off x="0" y="0"/>
                      <a:ext cx="2162891" cy="52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5BAF9" w14:textId="4B3DC370" w:rsidR="00F650B8" w:rsidRPr="00F1158B" w:rsidRDefault="00F650B8" w:rsidP="0090291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ED0E8" wp14:editId="16321DD8">
            <wp:extent cx="1531620" cy="5134610"/>
            <wp:effectExtent l="0" t="0" r="0" b="8890"/>
            <wp:docPr id="1184205906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05906" name="Imagen 1" descr="Tabla&#10;&#10;Descripción generada automáticamente con confianza media"/>
                    <pic:cNvPicPr/>
                  </pic:nvPicPr>
                  <pic:blipFill rotWithShape="1">
                    <a:blip r:embed="rId25"/>
                    <a:srcRect r="66849"/>
                    <a:stretch/>
                  </pic:blipFill>
                  <pic:spPr bwMode="auto">
                    <a:xfrm>
                      <a:off x="0" y="0"/>
                      <a:ext cx="1531644" cy="513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58F07" w14:textId="77777777" w:rsidR="00467A8B" w:rsidRPr="0090291B" w:rsidRDefault="00467A8B" w:rsidP="0090291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0291B">
        <w:rPr>
          <w:rFonts w:ascii="Times New Roman" w:hAnsi="Times New Roman" w:cs="Times New Roman"/>
          <w:sz w:val="24"/>
          <w:szCs w:val="24"/>
        </w:rPr>
        <w:t xml:space="preserve">Encuentra el departamento que tiene la mayor cantidad de municipios. </w:t>
      </w:r>
    </w:p>
    <w:p w14:paraId="6F684391" w14:textId="69D26519" w:rsidR="00F650B8" w:rsidRPr="00F1158B" w:rsidRDefault="00F650B8" w:rsidP="00F1158B">
      <w:pPr>
        <w:jc w:val="both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7D60BD" wp14:editId="2FB24B89">
            <wp:extent cx="5612130" cy="2171700"/>
            <wp:effectExtent l="0" t="0" r="7620" b="0"/>
            <wp:docPr id="1644776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76216" name=""/>
                    <pic:cNvPicPr/>
                  </pic:nvPicPr>
                  <pic:blipFill rotWithShape="1">
                    <a:blip r:embed="rId26"/>
                    <a:srcRect b="48879"/>
                    <a:stretch/>
                  </pic:blipFill>
                  <pic:spPr bwMode="auto">
                    <a:xfrm>
                      <a:off x="0" y="0"/>
                      <a:ext cx="561213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9549C" w14:textId="77777777" w:rsidR="0090291B" w:rsidRDefault="009029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CB66DDF" w14:textId="237D3650" w:rsidR="00F650B8" w:rsidRPr="0090291B" w:rsidRDefault="00467A8B" w:rsidP="0090291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0291B">
        <w:rPr>
          <w:rFonts w:ascii="Times New Roman" w:hAnsi="Times New Roman" w:cs="Times New Roman"/>
          <w:sz w:val="24"/>
          <w:szCs w:val="24"/>
        </w:rPr>
        <w:t>Encuentra el departamento que tiene la menor cantidad de municipios.</w:t>
      </w:r>
    </w:p>
    <w:p w14:paraId="414A1CE5" w14:textId="7A5C7737" w:rsidR="008167D6" w:rsidRPr="00F1158B" w:rsidRDefault="008167D6" w:rsidP="0090291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67B35" wp14:editId="3481EA77">
            <wp:extent cx="5349240" cy="1866605"/>
            <wp:effectExtent l="0" t="0" r="3810" b="635"/>
            <wp:docPr id="155547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7825" name=""/>
                    <pic:cNvPicPr/>
                  </pic:nvPicPr>
                  <pic:blipFill rotWithShape="1">
                    <a:blip r:embed="rId27"/>
                    <a:srcRect b="36556"/>
                    <a:stretch/>
                  </pic:blipFill>
                  <pic:spPr bwMode="auto">
                    <a:xfrm>
                      <a:off x="0" y="0"/>
                      <a:ext cx="5352754" cy="186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D2B56" w14:textId="77777777" w:rsidR="0090291B" w:rsidRDefault="0090291B" w:rsidP="0090291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67A8B" w:rsidRPr="0090291B">
        <w:rPr>
          <w:rFonts w:ascii="Times New Roman" w:hAnsi="Times New Roman" w:cs="Times New Roman"/>
          <w:sz w:val="24"/>
          <w:szCs w:val="24"/>
        </w:rPr>
        <w:t>ncuentra los municipios homónimos.</w:t>
      </w:r>
    </w:p>
    <w:p w14:paraId="4CFCC779" w14:textId="7FCBA57C" w:rsidR="00467A8B" w:rsidRPr="0090291B" w:rsidRDefault="0090291B" w:rsidP="0090291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0960E2" wp14:editId="75211A77">
            <wp:extent cx="4771000" cy="3954780"/>
            <wp:effectExtent l="0" t="0" r="0" b="7620"/>
            <wp:docPr id="6901370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370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4102" cy="395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080A" w14:textId="693C6234" w:rsidR="008167D6" w:rsidRPr="00F1158B" w:rsidRDefault="008167D6" w:rsidP="0090291B">
      <w:pPr>
        <w:jc w:val="center"/>
        <w:rPr>
          <w:rFonts w:ascii="Times New Roman" w:hAnsi="Times New Roman" w:cs="Times New Roman"/>
          <w:sz w:val="24"/>
          <w:szCs w:val="24"/>
        </w:rPr>
      </w:pPr>
      <w:r w:rsidRPr="00F115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E97CA5" wp14:editId="26D96D7D">
            <wp:extent cx="3474720" cy="4276090"/>
            <wp:effectExtent l="0" t="0" r="0" b="0"/>
            <wp:docPr id="1465329722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29722" name="Imagen 1" descr="Interfaz de usuario gráfica, Tabla&#10;&#10;Descripción generada automáticamente"/>
                    <pic:cNvPicPr/>
                  </pic:nvPicPr>
                  <pic:blipFill rotWithShape="1">
                    <a:blip r:embed="rId29"/>
                    <a:srcRect r="38086"/>
                    <a:stretch/>
                  </pic:blipFill>
                  <pic:spPr bwMode="auto">
                    <a:xfrm>
                      <a:off x="0" y="0"/>
                      <a:ext cx="3474720" cy="427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5CD8A" w14:textId="77777777" w:rsidR="00467A8B" w:rsidRPr="00F1158B" w:rsidRDefault="00467A8B" w:rsidP="00F1158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67A8B" w:rsidRPr="00F115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22746"/>
    <w:multiLevelType w:val="hybridMultilevel"/>
    <w:tmpl w:val="2E30352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840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A8B"/>
    <w:rsid w:val="0000664A"/>
    <w:rsid w:val="00172D9D"/>
    <w:rsid w:val="003C2503"/>
    <w:rsid w:val="0044137E"/>
    <w:rsid w:val="00467A8B"/>
    <w:rsid w:val="008167D6"/>
    <w:rsid w:val="00841888"/>
    <w:rsid w:val="0090291B"/>
    <w:rsid w:val="00907F3B"/>
    <w:rsid w:val="00F1158B"/>
    <w:rsid w:val="00F65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5C412"/>
  <w15:chartTrackingRefBased/>
  <w15:docId w15:val="{D6991DB5-3C83-4D76-8D4C-F1383F20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67A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67A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67A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67A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67A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67A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67A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67A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67A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67A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67A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67A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67A8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67A8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67A8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67A8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67A8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67A8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67A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67A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67A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67A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67A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67A8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67A8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67A8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67A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67A8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67A8B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F1158B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1158B"/>
    <w:rPr>
      <w:rFonts w:ascii="Tahoma" w:eastAsia="Tahoma" w:hAnsi="Tahoma" w:cs="Tahoma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145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AUGUSTO CUBILLOS TORRES</dc:creator>
  <cp:keywords/>
  <dc:description/>
  <cp:lastModifiedBy>Johan Caicedo</cp:lastModifiedBy>
  <cp:revision>2</cp:revision>
  <dcterms:created xsi:type="dcterms:W3CDTF">2024-03-04T02:45:00Z</dcterms:created>
  <dcterms:modified xsi:type="dcterms:W3CDTF">2024-03-04T02:45:00Z</dcterms:modified>
</cp:coreProperties>
</file>