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360: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https://ths.li/6AGelc1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